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A475" w14:textId="77777777" w:rsidR="003D20AB" w:rsidRDefault="003D20AB" w:rsidP="003D20AB">
      <w:pPr>
        <w:pStyle w:val="Standard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ОБЩЕОБРАЗОВАТЕЛЬНОЕ УЧРЕЖДЕНИЕ </w:t>
      </w:r>
    </w:p>
    <w:p w14:paraId="2BF7C890" w14:textId="77777777" w:rsidR="003D20AB" w:rsidRDefault="003D20AB" w:rsidP="003D20AB">
      <w:pPr>
        <w:pStyle w:val="Standard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«ШКОЛА № 58 ИМЕНИ </w:t>
      </w:r>
      <w:proofErr w:type="gramStart"/>
      <w:r>
        <w:rPr>
          <w:rFonts w:ascii="Times New Roman" w:hAnsi="Times New Roman"/>
          <w:bCs/>
          <w:sz w:val="28"/>
          <w:szCs w:val="28"/>
        </w:rPr>
        <w:t>ГЕРОЯ  РОССИЙСКОЙ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BD60EA8" w14:textId="77777777" w:rsidR="003D20AB" w:rsidRDefault="003D20AB" w:rsidP="003D20AB">
      <w:pPr>
        <w:pStyle w:val="Standard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ФЕДЕРАЦИИ, ГВАРДИИ КАПИТАНА ОРЛОВА </w:t>
      </w:r>
      <w:proofErr w:type="gramStart"/>
      <w:r>
        <w:rPr>
          <w:rFonts w:ascii="Times New Roman" w:hAnsi="Times New Roman"/>
          <w:bCs/>
          <w:sz w:val="28"/>
          <w:szCs w:val="28"/>
        </w:rPr>
        <w:t>СЕРГЕЯ  НИКОЛАЕВИЧА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» </w:t>
      </w:r>
    </w:p>
    <w:p w14:paraId="3DFD34C6" w14:textId="77777777" w:rsidR="003D20AB" w:rsidRDefault="003D20AB" w:rsidP="003D20AB">
      <w:pPr>
        <w:jc w:val="center"/>
        <w:rPr>
          <w:b/>
        </w:rPr>
      </w:pPr>
    </w:p>
    <w:p w14:paraId="35DE5F6E" w14:textId="77777777" w:rsidR="003D20AB" w:rsidRDefault="003D20AB" w:rsidP="003D20AB">
      <w:pPr>
        <w:jc w:val="center"/>
        <w:rPr>
          <w:b/>
        </w:rPr>
      </w:pPr>
    </w:p>
    <w:p w14:paraId="2EFFCE16" w14:textId="77777777" w:rsidR="003D20AB" w:rsidRDefault="003D20AB" w:rsidP="003D20AB">
      <w:pPr>
        <w:jc w:val="center"/>
        <w:rPr>
          <w:b/>
        </w:rPr>
      </w:pPr>
    </w:p>
    <w:p w14:paraId="2691F4A4" w14:textId="77777777" w:rsidR="003D20AB" w:rsidRPr="00E15496" w:rsidRDefault="003D20AB" w:rsidP="003D20AB">
      <w:pPr>
        <w:jc w:val="center"/>
        <w:rPr>
          <w:b/>
        </w:rPr>
      </w:pPr>
    </w:p>
    <w:p w14:paraId="4862F877" w14:textId="77777777" w:rsidR="003D20AB" w:rsidRPr="00E15496" w:rsidRDefault="003D20AB" w:rsidP="003D20AB">
      <w:pPr>
        <w:jc w:val="center"/>
        <w:rPr>
          <w:b/>
        </w:rPr>
      </w:pPr>
    </w:p>
    <w:p w14:paraId="17E2D29C" w14:textId="77777777" w:rsidR="003D20AB" w:rsidRPr="00E15496" w:rsidRDefault="003D20AB" w:rsidP="003D20AB">
      <w:pPr>
        <w:jc w:val="center"/>
        <w:rPr>
          <w:b/>
        </w:rPr>
      </w:pPr>
    </w:p>
    <w:p w14:paraId="73B67B4B" w14:textId="77777777" w:rsidR="003D20AB" w:rsidRPr="00E15496" w:rsidRDefault="003D20AB" w:rsidP="003D20AB">
      <w:pPr>
        <w:jc w:val="center"/>
        <w:rPr>
          <w:b/>
        </w:rPr>
      </w:pPr>
    </w:p>
    <w:p w14:paraId="3AA4D72B" w14:textId="77777777" w:rsidR="003D20AB" w:rsidRDefault="003D20AB" w:rsidP="003D20AB">
      <w:pPr>
        <w:jc w:val="center"/>
        <w:rPr>
          <w:b/>
        </w:rPr>
      </w:pPr>
    </w:p>
    <w:p w14:paraId="60DF6E40" w14:textId="77777777" w:rsidR="003D20AB" w:rsidRDefault="003D20AB" w:rsidP="003D20AB">
      <w:pPr>
        <w:jc w:val="center"/>
        <w:rPr>
          <w:b/>
        </w:rPr>
      </w:pPr>
    </w:p>
    <w:p w14:paraId="76958116" w14:textId="77777777" w:rsidR="003D20AB" w:rsidRPr="00E830AB" w:rsidRDefault="003D20AB" w:rsidP="003D20A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1E4011">
        <w:rPr>
          <w:rFonts w:ascii="Times New Roman" w:hAnsi="Times New Roman"/>
          <w:b/>
          <w:bCs/>
          <w:sz w:val="36"/>
          <w:szCs w:val="28"/>
        </w:rPr>
        <w:t>УЧЕБНЫЙ ПЛАН ОО</w:t>
      </w:r>
    </w:p>
    <w:p w14:paraId="60862226" w14:textId="0B4D24DE" w:rsidR="003D20AB" w:rsidRPr="001E4011" w:rsidRDefault="003D20AB" w:rsidP="003D20A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1E4011">
        <w:rPr>
          <w:rFonts w:ascii="Times New Roman" w:hAnsi="Times New Roman"/>
          <w:b/>
          <w:bCs/>
          <w:sz w:val="36"/>
          <w:szCs w:val="28"/>
        </w:rPr>
        <w:t>на 20</w:t>
      </w:r>
      <w:r>
        <w:rPr>
          <w:rFonts w:ascii="Times New Roman" w:hAnsi="Times New Roman"/>
          <w:b/>
          <w:bCs/>
          <w:sz w:val="36"/>
          <w:szCs w:val="28"/>
        </w:rPr>
        <w:t>2</w:t>
      </w:r>
      <w:r w:rsidR="008343D0">
        <w:rPr>
          <w:rFonts w:ascii="Times New Roman" w:hAnsi="Times New Roman"/>
          <w:b/>
          <w:bCs/>
          <w:sz w:val="36"/>
          <w:szCs w:val="28"/>
        </w:rPr>
        <w:t>4</w:t>
      </w:r>
      <w:r w:rsidRPr="001E4011">
        <w:rPr>
          <w:rFonts w:ascii="Times New Roman" w:hAnsi="Times New Roman"/>
          <w:b/>
          <w:bCs/>
          <w:sz w:val="36"/>
          <w:szCs w:val="28"/>
        </w:rPr>
        <w:t>/20</w:t>
      </w:r>
      <w:r w:rsidRPr="00E830AB">
        <w:rPr>
          <w:rFonts w:ascii="Times New Roman" w:hAnsi="Times New Roman"/>
          <w:b/>
          <w:bCs/>
          <w:sz w:val="36"/>
          <w:szCs w:val="28"/>
        </w:rPr>
        <w:t>2</w:t>
      </w:r>
      <w:r w:rsidR="008343D0">
        <w:rPr>
          <w:rFonts w:ascii="Times New Roman" w:hAnsi="Times New Roman"/>
          <w:b/>
          <w:bCs/>
          <w:sz w:val="36"/>
          <w:szCs w:val="28"/>
        </w:rPr>
        <w:t>5</w:t>
      </w:r>
      <w:r w:rsidRPr="001E4011">
        <w:rPr>
          <w:rFonts w:ascii="Times New Roman" w:hAnsi="Times New Roman"/>
          <w:b/>
          <w:bCs/>
          <w:sz w:val="36"/>
          <w:szCs w:val="28"/>
        </w:rPr>
        <w:t xml:space="preserve"> УЧЕБНЫЙ ГОД</w:t>
      </w:r>
    </w:p>
    <w:p w14:paraId="14D90112" w14:textId="77777777" w:rsidR="003D20AB" w:rsidRDefault="003D20AB" w:rsidP="003D20AB">
      <w:pPr>
        <w:jc w:val="center"/>
        <w:rPr>
          <w:b/>
        </w:rPr>
      </w:pPr>
    </w:p>
    <w:p w14:paraId="640ACD47" w14:textId="77777777" w:rsidR="003D20AB" w:rsidRDefault="003D20AB" w:rsidP="003D20AB">
      <w:pPr>
        <w:jc w:val="center"/>
        <w:rPr>
          <w:b/>
        </w:rPr>
      </w:pPr>
    </w:p>
    <w:p w14:paraId="0D721069" w14:textId="77777777" w:rsidR="003D20AB" w:rsidRDefault="003D20AB" w:rsidP="003D20AB">
      <w:pPr>
        <w:jc w:val="center"/>
        <w:rPr>
          <w:b/>
        </w:rPr>
      </w:pPr>
    </w:p>
    <w:p w14:paraId="6BEC4A08" w14:textId="77777777" w:rsidR="003D20AB" w:rsidRDefault="003D20AB" w:rsidP="003D20AB">
      <w:pPr>
        <w:jc w:val="center"/>
        <w:rPr>
          <w:b/>
        </w:rPr>
      </w:pPr>
    </w:p>
    <w:p w14:paraId="610FBBF8" w14:textId="77777777" w:rsidR="003D20AB" w:rsidRDefault="003D20AB" w:rsidP="003D20AB">
      <w:pPr>
        <w:rPr>
          <w:b/>
        </w:rPr>
      </w:pPr>
    </w:p>
    <w:p w14:paraId="4F42B693" w14:textId="77777777" w:rsidR="003D20AB" w:rsidRPr="00E830AB" w:rsidRDefault="003D20AB" w:rsidP="003D20AB">
      <w:pPr>
        <w:rPr>
          <w:b/>
        </w:rPr>
      </w:pPr>
    </w:p>
    <w:p w14:paraId="33AB10D5" w14:textId="77777777" w:rsidR="003D20AB" w:rsidRPr="00E830AB" w:rsidRDefault="003D20AB" w:rsidP="003D20AB">
      <w:pPr>
        <w:jc w:val="center"/>
        <w:rPr>
          <w:b/>
        </w:rPr>
      </w:pPr>
    </w:p>
    <w:p w14:paraId="44B178E5" w14:textId="77777777" w:rsidR="003D20AB" w:rsidRPr="00E830AB" w:rsidRDefault="003D20AB" w:rsidP="003D20AB">
      <w:pPr>
        <w:jc w:val="center"/>
        <w:rPr>
          <w:b/>
        </w:rPr>
      </w:pPr>
    </w:p>
    <w:p w14:paraId="6777C7E6" w14:textId="77777777" w:rsidR="003D20AB" w:rsidRPr="00E830AB" w:rsidRDefault="003D20AB" w:rsidP="003D20AB">
      <w:pPr>
        <w:jc w:val="center"/>
        <w:rPr>
          <w:b/>
        </w:rPr>
      </w:pPr>
    </w:p>
    <w:p w14:paraId="793CB32B" w14:textId="77777777" w:rsidR="003D20AB" w:rsidRPr="00E830AB" w:rsidRDefault="003D20AB" w:rsidP="003D20AB">
      <w:pPr>
        <w:jc w:val="center"/>
        <w:rPr>
          <w:b/>
        </w:rPr>
      </w:pPr>
    </w:p>
    <w:p w14:paraId="28B2790D" w14:textId="77777777" w:rsidR="003D20AB" w:rsidRPr="00E830AB" w:rsidRDefault="003D20AB" w:rsidP="003D20AB">
      <w:pPr>
        <w:jc w:val="center"/>
        <w:rPr>
          <w:b/>
        </w:rPr>
      </w:pPr>
    </w:p>
    <w:p w14:paraId="61DAA816" w14:textId="77777777" w:rsidR="003D20AB" w:rsidRPr="00E830AB" w:rsidRDefault="003D20AB" w:rsidP="003D20AB">
      <w:pPr>
        <w:jc w:val="center"/>
        <w:rPr>
          <w:b/>
        </w:rPr>
      </w:pPr>
    </w:p>
    <w:p w14:paraId="1C6F2EF5" w14:textId="77777777" w:rsidR="003D20AB" w:rsidRPr="00E830AB" w:rsidRDefault="003D20AB" w:rsidP="003D20AB">
      <w:pPr>
        <w:jc w:val="center"/>
        <w:rPr>
          <w:b/>
        </w:rPr>
      </w:pPr>
    </w:p>
    <w:p w14:paraId="7069341C" w14:textId="77777777" w:rsidR="003D20AB" w:rsidRPr="00E830AB" w:rsidRDefault="003D20AB" w:rsidP="003D20AB">
      <w:pPr>
        <w:jc w:val="center"/>
        <w:rPr>
          <w:b/>
        </w:rPr>
      </w:pPr>
    </w:p>
    <w:p w14:paraId="0F00FE7A" w14:textId="77777777" w:rsidR="003D20AB" w:rsidRDefault="003D20AB" w:rsidP="003D20AB">
      <w:pPr>
        <w:jc w:val="center"/>
        <w:rPr>
          <w:b/>
        </w:rPr>
      </w:pPr>
    </w:p>
    <w:p w14:paraId="342F3BCE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0AB">
        <w:rPr>
          <w:rFonts w:ascii="Times New Roman" w:hAnsi="Times New Roman" w:cs="Times New Roman"/>
          <w:sz w:val="24"/>
          <w:szCs w:val="24"/>
        </w:rPr>
        <w:t>г.  РЯЗАНЬ</w:t>
      </w:r>
    </w:p>
    <w:p w14:paraId="13160B21" w14:textId="77777777" w:rsidR="003D20AB" w:rsidRDefault="003D20AB" w:rsidP="003D20AB"/>
    <w:p w14:paraId="4FB5BACB" w14:textId="77777777" w:rsidR="003D20AB" w:rsidRPr="00D36765" w:rsidRDefault="003D20AB" w:rsidP="003D20AB">
      <w:pPr>
        <w:jc w:val="center"/>
      </w:pPr>
    </w:p>
    <w:p w14:paraId="6844749E" w14:textId="77777777" w:rsidR="001A7B8E" w:rsidRDefault="00BD7ECE" w:rsidP="001F729F">
      <w:pPr>
        <w:pStyle w:val="1"/>
        <w:spacing w:line="252" w:lineRule="auto"/>
        <w:ind w:left="400" w:right="29" w:firstLine="793"/>
        <w:jc w:val="center"/>
      </w:pPr>
      <w:r w:rsidRPr="00BD7ECE">
        <w:lastRenderedPageBreak/>
        <w:t>Пояснительная</w:t>
      </w:r>
      <w:r w:rsidRPr="00BD7ECE">
        <w:rPr>
          <w:spacing w:val="2"/>
        </w:rPr>
        <w:t xml:space="preserve"> </w:t>
      </w:r>
      <w:r w:rsidRPr="00BD7ECE">
        <w:t>записка</w:t>
      </w:r>
      <w:r>
        <w:t xml:space="preserve"> </w:t>
      </w:r>
    </w:p>
    <w:p w14:paraId="621F0F22" w14:textId="3FD8EC15" w:rsidR="00655C22" w:rsidRDefault="00BD7ECE" w:rsidP="001F729F">
      <w:pPr>
        <w:pStyle w:val="1"/>
        <w:spacing w:line="252" w:lineRule="auto"/>
        <w:ind w:left="400" w:right="29" w:firstLine="793"/>
        <w:jc w:val="center"/>
      </w:pPr>
      <w:r>
        <w:t xml:space="preserve">к учебному плану </w:t>
      </w:r>
      <w:r w:rsidR="00655C22">
        <w:t xml:space="preserve">МБОУ </w:t>
      </w:r>
      <w:r w:rsidR="00655C22" w:rsidRPr="00655C22">
        <w:t>«Школа № 58 имени Героя Российской Федерации, гвардии капитана Орлова Сергея Николаевича»</w:t>
      </w:r>
      <w:r w:rsidR="001A7B8E" w:rsidRPr="001A7B8E">
        <w:rPr>
          <w:b w:val="0"/>
          <w:bCs w:val="0"/>
        </w:rPr>
        <w:t xml:space="preserve"> </w:t>
      </w:r>
      <w:r w:rsidR="001A7B8E" w:rsidRPr="001A7B8E">
        <w:t>на</w:t>
      </w:r>
      <w:r w:rsidR="001A7B8E" w:rsidRPr="001A7B8E">
        <w:rPr>
          <w:spacing w:val="-1"/>
        </w:rPr>
        <w:t xml:space="preserve"> </w:t>
      </w:r>
      <w:r w:rsidR="001A7B8E" w:rsidRPr="001A7B8E">
        <w:t>202</w:t>
      </w:r>
      <w:r w:rsidR="008343D0">
        <w:t>4</w:t>
      </w:r>
      <w:r w:rsidR="001A7B8E" w:rsidRPr="001A7B8E">
        <w:rPr>
          <w:spacing w:val="1"/>
        </w:rPr>
        <w:t xml:space="preserve"> </w:t>
      </w:r>
      <w:r w:rsidR="008343D0">
        <w:t>–</w:t>
      </w:r>
      <w:r w:rsidR="001A7B8E" w:rsidRPr="001A7B8E">
        <w:rPr>
          <w:spacing w:val="4"/>
        </w:rPr>
        <w:t xml:space="preserve"> </w:t>
      </w:r>
      <w:r w:rsidR="001A7B8E" w:rsidRPr="001A7B8E">
        <w:t>202</w:t>
      </w:r>
      <w:r w:rsidR="008343D0">
        <w:t xml:space="preserve">5 </w:t>
      </w:r>
      <w:r w:rsidR="001A7B8E" w:rsidRPr="001A7B8E">
        <w:t>учебный</w:t>
      </w:r>
      <w:r w:rsidR="001A7B8E" w:rsidRPr="001A7B8E">
        <w:rPr>
          <w:spacing w:val="5"/>
        </w:rPr>
        <w:t xml:space="preserve"> </w:t>
      </w:r>
      <w:r w:rsidR="001A7B8E" w:rsidRPr="001A7B8E">
        <w:t>год</w:t>
      </w:r>
    </w:p>
    <w:p w14:paraId="7DA24DBF" w14:textId="77777777" w:rsidR="00F91116" w:rsidRDefault="00F91116" w:rsidP="001F729F">
      <w:pPr>
        <w:pStyle w:val="a5"/>
        <w:spacing w:before="21" w:line="283" w:lineRule="auto"/>
        <w:ind w:right="29" w:firstLine="709"/>
        <w:jc w:val="left"/>
      </w:pPr>
    </w:p>
    <w:p w14:paraId="6F8EB0BB" w14:textId="0BF3DDA4" w:rsidR="00F91116" w:rsidRDefault="00F91116" w:rsidP="001F729F">
      <w:pPr>
        <w:pStyle w:val="a5"/>
        <w:spacing w:before="187"/>
        <w:ind w:left="993" w:right="29" w:firstLine="99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Pr="00655C22">
        <w:t>«Школа № 58 имени Героя Российской Федерации, гвардии капитана Орлова Сергея Николаевича»</w:t>
      </w:r>
      <w:r w:rsidRPr="001A7B8E">
        <w:t xml:space="preserve"> </w:t>
      </w:r>
      <w:r>
        <w:t xml:space="preserve">(далее - МБОУ </w:t>
      </w:r>
      <w:r w:rsidR="00F1260C">
        <w:t>«Школа №58»</w:t>
      </w:r>
      <w:r>
        <w:t>) определяется 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 самостоятельно.</w:t>
      </w:r>
    </w:p>
    <w:p w14:paraId="5EA58512" w14:textId="77777777" w:rsidR="008343D0" w:rsidRDefault="00655C22" w:rsidP="008343D0">
      <w:pPr>
        <w:pStyle w:val="a5"/>
        <w:spacing w:before="21" w:line="283" w:lineRule="auto"/>
        <w:ind w:left="993" w:right="29" w:firstLine="992"/>
      </w:pPr>
      <w:r>
        <w:t>Учебный</w:t>
      </w:r>
      <w:r>
        <w:rPr>
          <w:spacing w:val="24"/>
        </w:rPr>
        <w:t xml:space="preserve"> </w:t>
      </w:r>
      <w:r>
        <w:t>план</w:t>
      </w:r>
      <w:r>
        <w:rPr>
          <w:spacing w:val="27"/>
        </w:rPr>
        <w:t xml:space="preserve"> </w:t>
      </w:r>
      <w:r w:rsidR="00F91116">
        <w:t xml:space="preserve">МБОУ Школа №58 </w:t>
      </w:r>
      <w:r>
        <w:t>на</w:t>
      </w:r>
      <w:r>
        <w:rPr>
          <w:spacing w:val="22"/>
        </w:rPr>
        <w:t xml:space="preserve"> </w:t>
      </w:r>
      <w:r>
        <w:t>202</w:t>
      </w:r>
      <w:r w:rsidR="008343D0">
        <w:t>4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gramStart"/>
      <w:r>
        <w:t>202</w:t>
      </w:r>
      <w:r w:rsidR="008343D0">
        <w:t xml:space="preserve">5 </w:t>
      </w:r>
      <w:r>
        <w:rPr>
          <w:spacing w:val="-57"/>
        </w:rPr>
        <w:t xml:space="preserve"> </w:t>
      </w:r>
      <w:r>
        <w:t>учебный</w:t>
      </w:r>
      <w:proofErr w:type="gramEnd"/>
      <w:r>
        <w:rPr>
          <w:spacing w:val="2"/>
        </w:rPr>
        <w:t xml:space="preserve"> </w:t>
      </w:r>
      <w:r>
        <w:t>год</w:t>
      </w:r>
      <w:r>
        <w:rPr>
          <w:spacing w:val="-3"/>
        </w:rPr>
        <w:t xml:space="preserve"> </w:t>
      </w:r>
      <w:r w:rsidR="003A16DF"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документов:</w:t>
      </w:r>
    </w:p>
    <w:p w14:paraId="15DE43DD" w14:textId="36EA13F4" w:rsidR="008343D0" w:rsidRPr="008343D0" w:rsidRDefault="008343D0" w:rsidP="008343D0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-  </w:t>
      </w:r>
      <w:r w:rsidRPr="008343D0">
        <w:rPr>
          <w:rFonts w:ascii="Times New Roman" w:hAnsi="Times New Roman" w:cs="Times New Roman"/>
          <w:sz w:val="24"/>
        </w:rPr>
        <w:t>Конституци</w:t>
      </w:r>
      <w:r>
        <w:rPr>
          <w:rFonts w:ascii="Times New Roman" w:hAnsi="Times New Roman" w:cs="Times New Roman"/>
          <w:sz w:val="24"/>
        </w:rPr>
        <w:t>и</w:t>
      </w:r>
      <w:r w:rsidRPr="008343D0">
        <w:rPr>
          <w:rFonts w:ascii="Times New Roman" w:hAnsi="Times New Roman" w:cs="Times New Roman"/>
          <w:spacing w:val="-3"/>
          <w:sz w:val="24"/>
        </w:rPr>
        <w:t xml:space="preserve"> </w:t>
      </w:r>
      <w:r w:rsidRPr="008343D0">
        <w:rPr>
          <w:rFonts w:ascii="Times New Roman" w:hAnsi="Times New Roman" w:cs="Times New Roman"/>
          <w:sz w:val="24"/>
        </w:rPr>
        <w:t>Российской</w:t>
      </w:r>
      <w:r w:rsidRPr="008343D0">
        <w:rPr>
          <w:rFonts w:ascii="Times New Roman" w:hAnsi="Times New Roman" w:cs="Times New Roman"/>
          <w:spacing w:val="-3"/>
          <w:sz w:val="24"/>
        </w:rPr>
        <w:t xml:space="preserve"> </w:t>
      </w:r>
      <w:r w:rsidRPr="008343D0">
        <w:rPr>
          <w:rFonts w:ascii="Times New Roman" w:hAnsi="Times New Roman" w:cs="Times New Roman"/>
          <w:sz w:val="24"/>
        </w:rPr>
        <w:t>Федерации</w:t>
      </w:r>
      <w:r w:rsidRPr="008343D0">
        <w:rPr>
          <w:rFonts w:ascii="Times New Roman" w:hAnsi="Times New Roman" w:cs="Times New Roman"/>
          <w:spacing w:val="-3"/>
          <w:sz w:val="24"/>
        </w:rPr>
        <w:t xml:space="preserve"> </w:t>
      </w:r>
      <w:r w:rsidRPr="008343D0">
        <w:rPr>
          <w:rFonts w:ascii="Times New Roman" w:hAnsi="Times New Roman" w:cs="Times New Roman"/>
          <w:sz w:val="24"/>
        </w:rPr>
        <w:t>(ст.</w:t>
      </w:r>
      <w:r w:rsidRPr="008343D0">
        <w:rPr>
          <w:rFonts w:ascii="Times New Roman" w:hAnsi="Times New Roman" w:cs="Times New Roman"/>
          <w:spacing w:val="-3"/>
          <w:sz w:val="24"/>
        </w:rPr>
        <w:t xml:space="preserve"> </w:t>
      </w:r>
      <w:r w:rsidRPr="008343D0">
        <w:rPr>
          <w:rFonts w:ascii="Times New Roman" w:hAnsi="Times New Roman" w:cs="Times New Roman"/>
          <w:sz w:val="24"/>
        </w:rPr>
        <w:t>43);</w:t>
      </w:r>
    </w:p>
    <w:p w14:paraId="147D36B5" w14:textId="3C237F2A" w:rsidR="0023722C" w:rsidRPr="008343D0" w:rsidRDefault="008343D0" w:rsidP="008343D0">
      <w:pPr>
        <w:pStyle w:val="a5"/>
        <w:tabs>
          <w:tab w:val="left" w:pos="426"/>
        </w:tabs>
        <w:spacing w:before="21" w:line="283" w:lineRule="auto"/>
        <w:ind w:right="29" w:firstLine="308"/>
      </w:pPr>
      <w:r>
        <w:t xml:space="preserve">     -  </w:t>
      </w:r>
      <w:r w:rsidR="0023722C" w:rsidRPr="008343D0">
        <w:t>Федерального</w:t>
      </w:r>
      <w:r w:rsidR="0023722C" w:rsidRPr="008343D0">
        <w:rPr>
          <w:spacing w:val="33"/>
        </w:rPr>
        <w:t xml:space="preserve"> </w:t>
      </w:r>
      <w:r w:rsidR="0023722C" w:rsidRPr="008343D0">
        <w:t>Закона</w:t>
      </w:r>
      <w:r w:rsidR="0023722C" w:rsidRPr="008343D0">
        <w:rPr>
          <w:spacing w:val="29"/>
        </w:rPr>
        <w:t xml:space="preserve"> </w:t>
      </w:r>
      <w:r w:rsidR="0023722C" w:rsidRPr="008343D0">
        <w:t>Российской</w:t>
      </w:r>
      <w:r w:rsidR="0023722C" w:rsidRPr="008343D0">
        <w:rPr>
          <w:spacing w:val="35"/>
        </w:rPr>
        <w:t xml:space="preserve"> </w:t>
      </w:r>
      <w:r w:rsidR="0023722C" w:rsidRPr="008343D0">
        <w:t>Федерации</w:t>
      </w:r>
      <w:r w:rsidR="0023722C" w:rsidRPr="008343D0">
        <w:rPr>
          <w:spacing w:val="31"/>
        </w:rPr>
        <w:t xml:space="preserve"> </w:t>
      </w:r>
      <w:r w:rsidR="0023722C" w:rsidRPr="008343D0">
        <w:t>от</w:t>
      </w:r>
      <w:r w:rsidR="0023722C" w:rsidRPr="008343D0">
        <w:rPr>
          <w:spacing w:val="33"/>
        </w:rPr>
        <w:t xml:space="preserve"> </w:t>
      </w:r>
      <w:r w:rsidR="0023722C" w:rsidRPr="008343D0">
        <w:t>21</w:t>
      </w:r>
      <w:r w:rsidR="0023722C" w:rsidRPr="008343D0">
        <w:rPr>
          <w:spacing w:val="33"/>
        </w:rPr>
        <w:t xml:space="preserve"> </w:t>
      </w:r>
      <w:r w:rsidR="0023722C" w:rsidRPr="008343D0">
        <w:t>декабря</w:t>
      </w:r>
      <w:r w:rsidR="0023722C" w:rsidRPr="008343D0">
        <w:rPr>
          <w:spacing w:val="33"/>
        </w:rPr>
        <w:t xml:space="preserve"> </w:t>
      </w:r>
      <w:r w:rsidR="0023722C" w:rsidRPr="008343D0">
        <w:t>2012г.</w:t>
      </w:r>
      <w:r w:rsidR="0023722C" w:rsidRPr="008343D0">
        <w:rPr>
          <w:spacing w:val="32"/>
        </w:rPr>
        <w:t xml:space="preserve"> </w:t>
      </w:r>
      <w:r w:rsidR="0023722C" w:rsidRPr="008343D0">
        <w:t>№</w:t>
      </w:r>
      <w:r w:rsidR="0023722C" w:rsidRPr="008343D0">
        <w:rPr>
          <w:spacing w:val="29"/>
        </w:rPr>
        <w:t xml:space="preserve"> </w:t>
      </w:r>
      <w:r w:rsidR="0023722C" w:rsidRPr="008343D0">
        <w:t>273-</w:t>
      </w:r>
      <w:r w:rsidR="0023722C" w:rsidRPr="008343D0">
        <w:rPr>
          <w:spacing w:val="29"/>
        </w:rPr>
        <w:t xml:space="preserve"> </w:t>
      </w:r>
      <w:r w:rsidR="0023722C" w:rsidRPr="008343D0">
        <w:t>ФЗ</w:t>
      </w:r>
    </w:p>
    <w:p w14:paraId="35BAF0B9" w14:textId="366E1CCD" w:rsidR="0023722C" w:rsidRPr="008343D0" w:rsidRDefault="0023722C" w:rsidP="008343D0">
      <w:pPr>
        <w:pStyle w:val="a5"/>
        <w:tabs>
          <w:tab w:val="left" w:pos="426"/>
        </w:tabs>
        <w:ind w:left="993" w:right="29"/>
      </w:pPr>
      <w:r w:rsidRPr="008343D0">
        <w:t>«Об</w:t>
      </w:r>
      <w:r w:rsidRPr="008343D0">
        <w:rPr>
          <w:spacing w:val="1"/>
        </w:rPr>
        <w:t xml:space="preserve"> </w:t>
      </w:r>
      <w:r w:rsidRPr="008343D0">
        <w:t>образовании</w:t>
      </w:r>
      <w:r w:rsidRPr="008343D0">
        <w:rPr>
          <w:spacing w:val="1"/>
        </w:rPr>
        <w:t xml:space="preserve"> </w:t>
      </w:r>
      <w:r w:rsidRPr="008343D0">
        <w:t>в</w:t>
      </w:r>
      <w:r w:rsidRPr="008343D0">
        <w:rPr>
          <w:spacing w:val="1"/>
        </w:rPr>
        <w:t xml:space="preserve"> </w:t>
      </w:r>
      <w:r w:rsidRPr="008343D0">
        <w:t>Российской</w:t>
      </w:r>
      <w:r w:rsidRPr="008343D0">
        <w:rPr>
          <w:spacing w:val="1"/>
        </w:rPr>
        <w:t xml:space="preserve"> </w:t>
      </w:r>
      <w:r w:rsidRPr="008343D0">
        <w:t>Федерации»</w:t>
      </w:r>
      <w:r w:rsidRPr="008343D0">
        <w:rPr>
          <w:spacing w:val="1"/>
        </w:rPr>
        <w:t xml:space="preserve"> </w:t>
      </w:r>
      <w:r w:rsidRPr="008343D0">
        <w:t>(с</w:t>
      </w:r>
      <w:r w:rsidRPr="008343D0">
        <w:rPr>
          <w:spacing w:val="1"/>
        </w:rPr>
        <w:t xml:space="preserve"> </w:t>
      </w:r>
      <w:r w:rsidRPr="008343D0">
        <w:t>изменениями);</w:t>
      </w:r>
      <w:r w:rsidRPr="008343D0">
        <w:rPr>
          <w:spacing w:val="1"/>
        </w:rPr>
        <w:t xml:space="preserve"> </w:t>
      </w:r>
      <w:r w:rsidRPr="008343D0">
        <w:t></w:t>
      </w:r>
      <w:r w:rsidRPr="008343D0">
        <w:rPr>
          <w:spacing w:val="1"/>
        </w:rPr>
        <w:t xml:space="preserve"> </w:t>
      </w:r>
      <w:r w:rsidRPr="008343D0">
        <w:t>Закона</w:t>
      </w:r>
      <w:r w:rsidRPr="008343D0">
        <w:rPr>
          <w:spacing w:val="1"/>
        </w:rPr>
        <w:t xml:space="preserve"> </w:t>
      </w:r>
      <w:r w:rsidRPr="008343D0">
        <w:t>Российской</w:t>
      </w:r>
      <w:r w:rsidRPr="008343D0">
        <w:rPr>
          <w:spacing w:val="1"/>
        </w:rPr>
        <w:t xml:space="preserve"> </w:t>
      </w:r>
      <w:r w:rsidRPr="008343D0">
        <w:t>Федерации</w:t>
      </w:r>
      <w:r w:rsidRPr="008343D0">
        <w:rPr>
          <w:spacing w:val="1"/>
        </w:rPr>
        <w:t xml:space="preserve"> </w:t>
      </w:r>
      <w:r w:rsidRPr="008343D0">
        <w:t>от</w:t>
      </w:r>
      <w:r w:rsidRPr="008343D0">
        <w:rPr>
          <w:spacing w:val="1"/>
        </w:rPr>
        <w:t xml:space="preserve"> </w:t>
      </w:r>
      <w:r w:rsidRPr="008343D0">
        <w:t>25.10.1991г.</w:t>
      </w:r>
      <w:r w:rsidRPr="008343D0">
        <w:rPr>
          <w:spacing w:val="1"/>
        </w:rPr>
        <w:t xml:space="preserve"> </w:t>
      </w:r>
      <w:r w:rsidRPr="008343D0">
        <w:t>№</w:t>
      </w:r>
      <w:r w:rsidRPr="008343D0">
        <w:rPr>
          <w:spacing w:val="1"/>
        </w:rPr>
        <w:t xml:space="preserve"> </w:t>
      </w:r>
      <w:r w:rsidRPr="008343D0">
        <w:t>1807-I</w:t>
      </w:r>
      <w:r w:rsidRPr="008343D0">
        <w:rPr>
          <w:spacing w:val="1"/>
        </w:rPr>
        <w:t xml:space="preserve"> </w:t>
      </w:r>
      <w:r w:rsidRPr="008343D0">
        <w:t>«О</w:t>
      </w:r>
      <w:r w:rsidRPr="008343D0">
        <w:rPr>
          <w:spacing w:val="1"/>
        </w:rPr>
        <w:t xml:space="preserve"> </w:t>
      </w:r>
      <w:r w:rsidRPr="008343D0">
        <w:t>языках</w:t>
      </w:r>
      <w:r w:rsidRPr="008343D0">
        <w:rPr>
          <w:spacing w:val="1"/>
        </w:rPr>
        <w:t xml:space="preserve"> </w:t>
      </w:r>
      <w:r w:rsidRPr="008343D0">
        <w:t>народов</w:t>
      </w:r>
      <w:r w:rsidRPr="008343D0">
        <w:rPr>
          <w:spacing w:val="1"/>
        </w:rPr>
        <w:t xml:space="preserve"> </w:t>
      </w:r>
      <w:r w:rsidRPr="008343D0">
        <w:t>Российской</w:t>
      </w:r>
      <w:r w:rsidRPr="008343D0">
        <w:rPr>
          <w:spacing w:val="1"/>
        </w:rPr>
        <w:t xml:space="preserve"> </w:t>
      </w:r>
      <w:r w:rsidRPr="008343D0">
        <w:t>Федерации»</w:t>
      </w:r>
      <w:r w:rsidRPr="008343D0">
        <w:rPr>
          <w:spacing w:val="1"/>
        </w:rPr>
        <w:t xml:space="preserve"> </w:t>
      </w:r>
      <w:r w:rsidRPr="008343D0">
        <w:t>(с</w:t>
      </w:r>
      <w:r w:rsidRPr="008343D0">
        <w:rPr>
          <w:spacing w:val="1"/>
        </w:rPr>
        <w:t xml:space="preserve"> </w:t>
      </w:r>
      <w:r w:rsidRPr="008343D0">
        <w:t>изменениями);</w:t>
      </w:r>
    </w:p>
    <w:p w14:paraId="0D2518A8" w14:textId="77584AEA" w:rsidR="0023722C" w:rsidRDefault="008343D0" w:rsidP="008343D0">
      <w:pPr>
        <w:tabs>
          <w:tab w:val="left" w:pos="618"/>
        </w:tabs>
        <w:spacing w:line="283" w:lineRule="auto"/>
        <w:ind w:left="993" w:right="29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3722C" w:rsidRPr="008343D0">
        <w:rPr>
          <w:rFonts w:ascii="Times New Roman" w:hAnsi="Times New Roman" w:cs="Times New Roman"/>
          <w:sz w:val="24"/>
        </w:rPr>
        <w:t>Закон</w:t>
      </w:r>
      <w:r>
        <w:rPr>
          <w:rFonts w:ascii="Times New Roman" w:hAnsi="Times New Roman" w:cs="Times New Roman"/>
          <w:sz w:val="24"/>
        </w:rPr>
        <w:t>а</w:t>
      </w:r>
      <w:r w:rsidR="0023722C" w:rsidRPr="008343D0">
        <w:rPr>
          <w:rFonts w:ascii="Times New Roman" w:hAnsi="Times New Roman" w:cs="Times New Roman"/>
          <w:spacing w:val="1"/>
          <w:sz w:val="24"/>
        </w:rPr>
        <w:t xml:space="preserve"> </w:t>
      </w:r>
      <w:r w:rsidR="0023722C" w:rsidRPr="008343D0">
        <w:rPr>
          <w:rFonts w:ascii="Times New Roman" w:hAnsi="Times New Roman" w:cs="Times New Roman"/>
          <w:sz w:val="24"/>
        </w:rPr>
        <w:t>Рязанской области</w:t>
      </w:r>
      <w:r w:rsidR="0023722C" w:rsidRPr="008343D0">
        <w:rPr>
          <w:rFonts w:ascii="Times New Roman" w:hAnsi="Times New Roman" w:cs="Times New Roman"/>
          <w:spacing w:val="1"/>
          <w:sz w:val="24"/>
        </w:rPr>
        <w:t xml:space="preserve"> </w:t>
      </w:r>
      <w:r w:rsidR="0023722C" w:rsidRPr="008343D0">
        <w:rPr>
          <w:rFonts w:ascii="Times New Roman" w:hAnsi="Times New Roman" w:cs="Times New Roman"/>
          <w:sz w:val="24"/>
        </w:rPr>
        <w:t>от</w:t>
      </w:r>
      <w:r w:rsidR="0023722C" w:rsidRPr="008343D0">
        <w:rPr>
          <w:rFonts w:ascii="Times New Roman" w:hAnsi="Times New Roman" w:cs="Times New Roman"/>
          <w:spacing w:val="1"/>
          <w:sz w:val="24"/>
        </w:rPr>
        <w:t xml:space="preserve"> </w:t>
      </w:r>
      <w:r w:rsidR="0023722C" w:rsidRPr="008343D0">
        <w:rPr>
          <w:rFonts w:ascii="Times New Roman" w:hAnsi="Times New Roman" w:cs="Times New Roman"/>
          <w:sz w:val="24"/>
        </w:rPr>
        <w:t>29.08.2013г.</w:t>
      </w:r>
      <w:r w:rsidR="0023722C" w:rsidRPr="008343D0">
        <w:rPr>
          <w:rFonts w:ascii="Times New Roman" w:hAnsi="Times New Roman" w:cs="Times New Roman"/>
          <w:spacing w:val="1"/>
          <w:sz w:val="24"/>
        </w:rPr>
        <w:t xml:space="preserve"> </w:t>
      </w:r>
      <w:r w:rsidR="0023722C" w:rsidRPr="008343D0">
        <w:rPr>
          <w:rFonts w:ascii="Times New Roman" w:hAnsi="Times New Roman" w:cs="Times New Roman"/>
          <w:sz w:val="24"/>
        </w:rPr>
        <w:t>№42-ОЗ</w:t>
      </w:r>
      <w:r w:rsidR="0023722C" w:rsidRPr="008343D0">
        <w:rPr>
          <w:rFonts w:ascii="Times New Roman" w:hAnsi="Times New Roman" w:cs="Times New Roman"/>
          <w:spacing w:val="1"/>
          <w:sz w:val="24"/>
        </w:rPr>
        <w:t xml:space="preserve"> </w:t>
      </w:r>
      <w:r w:rsidR="0023722C" w:rsidRPr="008343D0">
        <w:rPr>
          <w:rFonts w:ascii="Times New Roman" w:hAnsi="Times New Roman" w:cs="Times New Roman"/>
          <w:sz w:val="24"/>
        </w:rPr>
        <w:t>«Об</w:t>
      </w:r>
      <w:r w:rsidR="0023722C" w:rsidRPr="008343D0">
        <w:rPr>
          <w:rFonts w:ascii="Times New Roman" w:hAnsi="Times New Roman" w:cs="Times New Roman"/>
          <w:spacing w:val="1"/>
          <w:sz w:val="24"/>
        </w:rPr>
        <w:t xml:space="preserve"> </w:t>
      </w:r>
      <w:r w:rsidR="0023722C" w:rsidRPr="008343D0">
        <w:rPr>
          <w:rFonts w:ascii="Times New Roman" w:hAnsi="Times New Roman" w:cs="Times New Roman"/>
          <w:sz w:val="24"/>
        </w:rPr>
        <w:t>образовании</w:t>
      </w:r>
      <w:r w:rsidR="0023722C" w:rsidRPr="008343D0">
        <w:rPr>
          <w:rFonts w:ascii="Times New Roman" w:hAnsi="Times New Roman" w:cs="Times New Roman"/>
          <w:spacing w:val="1"/>
          <w:sz w:val="24"/>
        </w:rPr>
        <w:t>»;</w:t>
      </w:r>
    </w:p>
    <w:p w14:paraId="332AE83C" w14:textId="113EDFCF" w:rsidR="008343D0" w:rsidRPr="008343D0" w:rsidRDefault="008343D0" w:rsidP="008343D0">
      <w:pPr>
        <w:tabs>
          <w:tab w:val="left" w:pos="618"/>
        </w:tabs>
        <w:spacing w:line="283" w:lineRule="auto"/>
        <w:ind w:left="993" w:right="29"/>
        <w:jc w:val="both"/>
        <w:rPr>
          <w:rFonts w:ascii="Times New Roman" w:hAnsi="Times New Roman" w:cs="Times New Roman"/>
          <w:sz w:val="24"/>
        </w:rPr>
      </w:pPr>
      <w:r w:rsidRPr="008343D0">
        <w:rPr>
          <w:rFonts w:ascii="Times New Roman" w:hAnsi="Times New Roman" w:cs="Times New Roman"/>
          <w:b/>
          <w:bCs/>
          <w:sz w:val="24"/>
        </w:rPr>
        <w:t xml:space="preserve">-  </w:t>
      </w:r>
      <w:r w:rsidRPr="008343D0">
        <w:rPr>
          <w:rFonts w:ascii="Times New Roman" w:hAnsi="Times New Roman" w:cs="Times New Roman"/>
          <w:sz w:val="24"/>
        </w:rPr>
        <w:t>Приказ</w:t>
      </w:r>
      <w:r>
        <w:rPr>
          <w:rFonts w:ascii="Times New Roman" w:hAnsi="Times New Roman" w:cs="Times New Roman"/>
          <w:sz w:val="24"/>
        </w:rPr>
        <w:t>а</w:t>
      </w:r>
      <w:r w:rsidRPr="008343D0">
        <w:rPr>
          <w:rFonts w:ascii="Times New Roman" w:hAnsi="Times New Roman" w:cs="Times New Roman"/>
          <w:sz w:val="24"/>
        </w:rPr>
        <w:t xml:space="preserve"> Министерства просвещения РФ от 27 декабря 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(вступит в силу с 01.09.2024) </w:t>
      </w:r>
    </w:p>
    <w:p w14:paraId="101C1C0B" w14:textId="341CB1C9" w:rsidR="008343D0" w:rsidRPr="008343D0" w:rsidRDefault="008343D0" w:rsidP="008343D0">
      <w:pPr>
        <w:tabs>
          <w:tab w:val="left" w:pos="618"/>
        </w:tabs>
        <w:spacing w:line="283" w:lineRule="auto"/>
        <w:ind w:left="993" w:right="29"/>
        <w:jc w:val="both"/>
        <w:rPr>
          <w:rFonts w:ascii="Times New Roman" w:hAnsi="Times New Roman" w:cs="Times New Roman"/>
          <w:sz w:val="24"/>
        </w:rPr>
      </w:pPr>
      <w:r w:rsidRPr="008343D0">
        <w:rPr>
          <w:rFonts w:ascii="Times New Roman" w:hAnsi="Times New Roman" w:cs="Times New Roman"/>
          <w:sz w:val="24"/>
        </w:rPr>
        <w:t>- Приказ</w:t>
      </w:r>
      <w:r>
        <w:rPr>
          <w:rFonts w:ascii="Times New Roman" w:hAnsi="Times New Roman" w:cs="Times New Roman"/>
          <w:sz w:val="24"/>
        </w:rPr>
        <w:t>а</w:t>
      </w:r>
      <w:r w:rsidRPr="008343D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 февраля 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 (вступит в силу с 01.09.2024)</w:t>
      </w:r>
    </w:p>
    <w:p w14:paraId="216C8819" w14:textId="4BDD3E97" w:rsidR="008343D0" w:rsidRPr="008343D0" w:rsidRDefault="008343D0" w:rsidP="008343D0">
      <w:pPr>
        <w:tabs>
          <w:tab w:val="left" w:pos="618"/>
        </w:tabs>
        <w:spacing w:line="283" w:lineRule="auto"/>
        <w:ind w:left="993" w:right="29"/>
        <w:jc w:val="both"/>
        <w:rPr>
          <w:rFonts w:ascii="Times New Roman" w:hAnsi="Times New Roman" w:cs="Times New Roman"/>
          <w:sz w:val="24"/>
        </w:rPr>
      </w:pPr>
      <w:r w:rsidRPr="008343D0">
        <w:rPr>
          <w:rFonts w:ascii="Times New Roman" w:hAnsi="Times New Roman" w:cs="Times New Roman"/>
          <w:sz w:val="24"/>
        </w:rPr>
        <w:t>- Приказ</w:t>
      </w:r>
      <w:r>
        <w:rPr>
          <w:rFonts w:ascii="Times New Roman" w:hAnsi="Times New Roman" w:cs="Times New Roman"/>
          <w:sz w:val="24"/>
        </w:rPr>
        <w:t>а</w:t>
      </w:r>
      <w:r w:rsidRPr="008343D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 февраля 2024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(вступит в силу с 01.09.2024)</w:t>
      </w:r>
    </w:p>
    <w:p w14:paraId="5BADE01A" w14:textId="01B70724" w:rsidR="008343D0" w:rsidRPr="008343D0" w:rsidRDefault="008343D0" w:rsidP="008343D0">
      <w:pPr>
        <w:tabs>
          <w:tab w:val="left" w:pos="618"/>
        </w:tabs>
        <w:spacing w:line="283" w:lineRule="auto"/>
        <w:ind w:left="993" w:right="29"/>
        <w:jc w:val="both"/>
        <w:rPr>
          <w:rFonts w:ascii="Times New Roman" w:hAnsi="Times New Roman" w:cs="Times New Roman"/>
          <w:sz w:val="24"/>
        </w:rPr>
      </w:pPr>
      <w:r w:rsidRPr="008343D0">
        <w:rPr>
          <w:rFonts w:ascii="Times New Roman" w:hAnsi="Times New Roman" w:cs="Times New Roman"/>
          <w:sz w:val="24"/>
        </w:rPr>
        <w:t>- Приказ</w:t>
      </w:r>
      <w:r>
        <w:rPr>
          <w:rFonts w:ascii="Times New Roman" w:hAnsi="Times New Roman" w:cs="Times New Roman"/>
          <w:sz w:val="24"/>
        </w:rPr>
        <w:t>а</w:t>
      </w:r>
      <w:r w:rsidRPr="008343D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22 января 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(вступит в силу с 01.09.2024)</w:t>
      </w:r>
    </w:p>
    <w:p w14:paraId="387B280D" w14:textId="6599B336" w:rsidR="008343D0" w:rsidRPr="008343D0" w:rsidRDefault="008343D0" w:rsidP="008343D0">
      <w:pPr>
        <w:tabs>
          <w:tab w:val="left" w:pos="618"/>
        </w:tabs>
        <w:spacing w:line="283" w:lineRule="auto"/>
        <w:ind w:left="993" w:right="29"/>
        <w:jc w:val="both"/>
        <w:rPr>
          <w:rFonts w:ascii="Times New Roman" w:hAnsi="Times New Roman" w:cs="Times New Roman"/>
          <w:sz w:val="24"/>
        </w:rPr>
      </w:pPr>
      <w:r w:rsidRPr="008343D0">
        <w:rPr>
          <w:rFonts w:ascii="Times New Roman" w:hAnsi="Times New Roman" w:cs="Times New Roman"/>
          <w:sz w:val="24"/>
        </w:rPr>
        <w:t>- Приказ</w:t>
      </w:r>
      <w:r>
        <w:rPr>
          <w:rFonts w:ascii="Times New Roman" w:hAnsi="Times New Roman" w:cs="Times New Roman"/>
          <w:sz w:val="24"/>
        </w:rPr>
        <w:t>а</w:t>
      </w:r>
      <w:r w:rsidRPr="008343D0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19 февраля 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(вступит в силу с 01.09.2025)</w:t>
      </w:r>
    </w:p>
    <w:p w14:paraId="6BBDB87E" w14:textId="77777777" w:rsidR="008343D0" w:rsidRPr="008343D0" w:rsidRDefault="008343D0" w:rsidP="008343D0">
      <w:pPr>
        <w:tabs>
          <w:tab w:val="left" w:pos="618"/>
        </w:tabs>
        <w:spacing w:line="283" w:lineRule="auto"/>
        <w:ind w:left="993" w:right="29"/>
        <w:jc w:val="both"/>
        <w:rPr>
          <w:rFonts w:ascii="Times New Roman" w:hAnsi="Times New Roman" w:cs="Times New Roman"/>
          <w:sz w:val="24"/>
        </w:rPr>
      </w:pPr>
    </w:p>
    <w:p w14:paraId="7339C722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38"/>
        </w:tabs>
        <w:spacing w:before="199"/>
        <w:ind w:left="993" w:right="29" w:hanging="142"/>
        <w:rPr>
          <w:sz w:val="24"/>
        </w:rPr>
      </w:pPr>
      <w:r w:rsidRPr="004F3871">
        <w:rPr>
          <w:sz w:val="24"/>
        </w:rPr>
        <w:lastRenderedPageBreak/>
        <w:t>Приказа Министерства просвещения 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60"/>
          <w:sz w:val="24"/>
        </w:rPr>
        <w:t xml:space="preserve"> </w:t>
      </w:r>
      <w:r w:rsidRPr="004F3871">
        <w:rPr>
          <w:sz w:val="24"/>
        </w:rPr>
        <w:t>от 18.07.2022 №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569 "О внесении изменений в федеральный государственный образовательный стандарт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начального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утвержденный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приказом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просвещения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-3"/>
          <w:sz w:val="24"/>
        </w:rPr>
        <w:t xml:space="preserve"> </w:t>
      </w:r>
      <w:r w:rsidRPr="004F3871">
        <w:rPr>
          <w:sz w:val="24"/>
        </w:rPr>
        <w:t>от 31 мая 2021 г. №</w:t>
      </w:r>
      <w:r w:rsidRPr="004F3871">
        <w:rPr>
          <w:spacing w:val="-2"/>
          <w:sz w:val="24"/>
        </w:rPr>
        <w:t xml:space="preserve"> </w:t>
      </w:r>
      <w:r w:rsidRPr="004F3871">
        <w:rPr>
          <w:sz w:val="24"/>
        </w:rPr>
        <w:t>286"</w:t>
      </w:r>
    </w:p>
    <w:p w14:paraId="0A9961AF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38"/>
        </w:tabs>
        <w:spacing w:before="200"/>
        <w:ind w:left="993" w:right="29" w:hanging="142"/>
        <w:rPr>
          <w:sz w:val="24"/>
        </w:rPr>
      </w:pPr>
      <w:r w:rsidRPr="004F3871">
        <w:rPr>
          <w:sz w:val="24"/>
        </w:rPr>
        <w:t>Приказа Министерства просвещения Российской</w:t>
      </w:r>
      <w:r w:rsidRPr="004F3871">
        <w:rPr>
          <w:spacing w:val="60"/>
          <w:sz w:val="24"/>
        </w:rPr>
        <w:t xml:space="preserve"> </w:t>
      </w:r>
      <w:r w:rsidRPr="004F3871">
        <w:rPr>
          <w:sz w:val="24"/>
        </w:rPr>
        <w:t>Федерации от 16.11.2022 №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992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"Об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федеральной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образовательной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программы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начального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образования"</w:t>
      </w:r>
    </w:p>
    <w:p w14:paraId="394533A4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17"/>
        </w:tabs>
        <w:spacing w:before="203" w:line="237" w:lineRule="auto"/>
        <w:ind w:left="993" w:right="29" w:hanging="142"/>
        <w:rPr>
          <w:sz w:val="24"/>
        </w:rPr>
      </w:pPr>
      <w:r w:rsidRPr="004F3871">
        <w:rPr>
          <w:sz w:val="24"/>
        </w:rPr>
        <w:t>Федерального государственного образовательного стандарта основного 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утвержденный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приказом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науки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 от 31.05.2021г. №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287;</w:t>
      </w:r>
    </w:p>
    <w:p w14:paraId="025668DC" w14:textId="220FEED8" w:rsidR="0023722C" w:rsidRPr="008343D0" w:rsidRDefault="0023722C" w:rsidP="004F3871">
      <w:pPr>
        <w:pStyle w:val="a5"/>
        <w:numPr>
          <w:ilvl w:val="0"/>
          <w:numId w:val="10"/>
        </w:numPr>
        <w:spacing w:before="77" w:line="242" w:lineRule="auto"/>
        <w:ind w:left="993" w:right="29" w:hanging="142"/>
      </w:pPr>
      <w:r w:rsidRPr="008343D0">
        <w:t>Приказа Министерства просвещения Российской Федерации от 18.07.2022 №</w:t>
      </w:r>
      <w:r w:rsidRPr="008343D0">
        <w:rPr>
          <w:spacing w:val="1"/>
        </w:rPr>
        <w:t xml:space="preserve"> </w:t>
      </w:r>
      <w:r w:rsidRPr="008343D0">
        <w:t>568</w:t>
      </w:r>
      <w:r w:rsidRPr="008343D0">
        <w:rPr>
          <w:spacing w:val="27"/>
        </w:rPr>
        <w:t xml:space="preserve"> </w:t>
      </w:r>
      <w:r w:rsidRPr="008343D0">
        <w:t>"О</w:t>
      </w:r>
      <w:r w:rsidRPr="008343D0">
        <w:rPr>
          <w:spacing w:val="27"/>
        </w:rPr>
        <w:t xml:space="preserve"> </w:t>
      </w:r>
      <w:r w:rsidRPr="008343D0">
        <w:t>внесении</w:t>
      </w:r>
      <w:r w:rsidRPr="008343D0">
        <w:rPr>
          <w:spacing w:val="28"/>
        </w:rPr>
        <w:t xml:space="preserve"> </w:t>
      </w:r>
      <w:r w:rsidRPr="008343D0">
        <w:t>изменений</w:t>
      </w:r>
      <w:r w:rsidRPr="008343D0">
        <w:rPr>
          <w:spacing w:val="32"/>
        </w:rPr>
        <w:t xml:space="preserve"> </w:t>
      </w:r>
      <w:r w:rsidRPr="008343D0">
        <w:t>в</w:t>
      </w:r>
      <w:r w:rsidRPr="008343D0">
        <w:rPr>
          <w:spacing w:val="26"/>
        </w:rPr>
        <w:t xml:space="preserve"> </w:t>
      </w:r>
      <w:r w:rsidRPr="008343D0">
        <w:t>федеральный</w:t>
      </w:r>
      <w:r w:rsidRPr="008343D0">
        <w:rPr>
          <w:spacing w:val="25"/>
        </w:rPr>
        <w:t xml:space="preserve"> </w:t>
      </w:r>
      <w:r w:rsidRPr="008343D0">
        <w:t>государственный</w:t>
      </w:r>
      <w:r w:rsidRPr="008343D0">
        <w:rPr>
          <w:spacing w:val="33"/>
        </w:rPr>
        <w:t xml:space="preserve"> </w:t>
      </w:r>
      <w:r w:rsidRPr="008343D0">
        <w:t>образовательный</w:t>
      </w:r>
      <w:r w:rsidRPr="008343D0">
        <w:rPr>
          <w:spacing w:val="29"/>
        </w:rPr>
        <w:t xml:space="preserve"> </w:t>
      </w:r>
      <w:r w:rsidRPr="008343D0">
        <w:t>стандарт основного</w:t>
      </w:r>
      <w:r w:rsidRPr="008343D0">
        <w:rPr>
          <w:spacing w:val="44"/>
        </w:rPr>
        <w:t xml:space="preserve"> </w:t>
      </w:r>
      <w:r w:rsidRPr="008343D0">
        <w:t>общего</w:t>
      </w:r>
      <w:r w:rsidRPr="008343D0">
        <w:rPr>
          <w:spacing w:val="47"/>
        </w:rPr>
        <w:t xml:space="preserve"> </w:t>
      </w:r>
      <w:r w:rsidRPr="008343D0">
        <w:t>образования,</w:t>
      </w:r>
      <w:r w:rsidRPr="008343D0">
        <w:rPr>
          <w:spacing w:val="52"/>
        </w:rPr>
        <w:t xml:space="preserve"> </w:t>
      </w:r>
      <w:r w:rsidRPr="008343D0">
        <w:t>утвержденный</w:t>
      </w:r>
      <w:r w:rsidRPr="008343D0">
        <w:rPr>
          <w:spacing w:val="48"/>
        </w:rPr>
        <w:t xml:space="preserve"> </w:t>
      </w:r>
      <w:r w:rsidRPr="008343D0">
        <w:t>3</w:t>
      </w:r>
      <w:r w:rsidRPr="008343D0">
        <w:rPr>
          <w:spacing w:val="44"/>
        </w:rPr>
        <w:t xml:space="preserve"> </w:t>
      </w:r>
      <w:r w:rsidRPr="008343D0">
        <w:t>приказом</w:t>
      </w:r>
      <w:r w:rsidRPr="008343D0">
        <w:rPr>
          <w:spacing w:val="52"/>
        </w:rPr>
        <w:t xml:space="preserve"> </w:t>
      </w:r>
      <w:r w:rsidRPr="008343D0">
        <w:t>Министерства</w:t>
      </w:r>
      <w:r w:rsidRPr="008343D0">
        <w:rPr>
          <w:spacing w:val="44"/>
        </w:rPr>
        <w:t xml:space="preserve"> </w:t>
      </w:r>
      <w:r w:rsidRPr="008343D0">
        <w:t>просвещения</w:t>
      </w:r>
      <w:r w:rsidRPr="008343D0">
        <w:rPr>
          <w:spacing w:val="-57"/>
        </w:rPr>
        <w:t xml:space="preserve"> </w:t>
      </w:r>
      <w:r w:rsidRPr="008343D0">
        <w:t>Российской</w:t>
      </w:r>
      <w:r w:rsidRPr="008343D0">
        <w:rPr>
          <w:spacing w:val="1"/>
        </w:rPr>
        <w:t xml:space="preserve"> </w:t>
      </w:r>
      <w:r w:rsidRPr="008343D0">
        <w:t>Федерации</w:t>
      </w:r>
      <w:r w:rsidRPr="008343D0">
        <w:rPr>
          <w:spacing w:val="-3"/>
        </w:rPr>
        <w:t xml:space="preserve"> </w:t>
      </w:r>
      <w:r w:rsidRPr="008343D0">
        <w:t>от 31 мая 2021 г. №</w:t>
      </w:r>
      <w:r w:rsidRPr="008343D0">
        <w:rPr>
          <w:spacing w:val="-2"/>
        </w:rPr>
        <w:t xml:space="preserve"> </w:t>
      </w:r>
      <w:r w:rsidRPr="008343D0">
        <w:t>287";</w:t>
      </w:r>
    </w:p>
    <w:p w14:paraId="48016E87" w14:textId="01C27BE6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53"/>
        </w:tabs>
        <w:spacing w:before="204" w:line="237" w:lineRule="auto"/>
        <w:ind w:left="993" w:right="29" w:hanging="142"/>
        <w:rPr>
          <w:sz w:val="24"/>
        </w:rPr>
      </w:pPr>
      <w:r w:rsidRPr="004F3871">
        <w:rPr>
          <w:sz w:val="24"/>
        </w:rPr>
        <w:t>Приказ</w:t>
      </w:r>
      <w:r w:rsidR="004F3871" w:rsidRPr="004F3871">
        <w:rPr>
          <w:sz w:val="24"/>
        </w:rPr>
        <w:t>а</w:t>
      </w:r>
      <w:r w:rsidRPr="004F3871">
        <w:rPr>
          <w:sz w:val="24"/>
        </w:rPr>
        <w:t xml:space="preserve"> Министерства просвещения Российской Федерации от 16.11.2022 № 993</w:t>
      </w:r>
      <w:r w:rsidRPr="004F3871">
        <w:rPr>
          <w:spacing w:val="-57"/>
          <w:sz w:val="24"/>
        </w:rPr>
        <w:t xml:space="preserve"> </w:t>
      </w:r>
      <w:r w:rsidRPr="004F3871">
        <w:rPr>
          <w:sz w:val="24"/>
        </w:rPr>
        <w:t>"Об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федеральной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образовательной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программы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основного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образования"</w:t>
      </w:r>
    </w:p>
    <w:p w14:paraId="79FA0A22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17"/>
        </w:tabs>
        <w:spacing w:before="206" w:line="237" w:lineRule="auto"/>
        <w:ind w:left="993" w:right="29" w:hanging="142"/>
        <w:rPr>
          <w:sz w:val="24"/>
        </w:rPr>
      </w:pPr>
      <w:r w:rsidRPr="004F3871">
        <w:rPr>
          <w:sz w:val="24"/>
        </w:rPr>
        <w:t>Федерального государственного образовательного стандарта основного 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утвержденный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приказом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науки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 от 17.12.2010г.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1897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(с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изменениями 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дополнениями);</w:t>
      </w:r>
    </w:p>
    <w:p w14:paraId="0863AA13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41"/>
        </w:tabs>
        <w:spacing w:before="202"/>
        <w:ind w:left="993" w:right="29" w:hanging="142"/>
        <w:rPr>
          <w:sz w:val="24"/>
        </w:rPr>
      </w:pPr>
      <w:r w:rsidRPr="004F3871">
        <w:rPr>
          <w:sz w:val="24"/>
        </w:rPr>
        <w:t>Федерального государственного образовательного стандарта среднего 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утвержденный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приказом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науки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 от 17.05.2012г.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413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(с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изменениями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и дополнениями);</w:t>
      </w:r>
    </w:p>
    <w:p w14:paraId="728047C8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38"/>
        </w:tabs>
        <w:spacing w:before="200"/>
        <w:ind w:left="993" w:right="29" w:hanging="142"/>
        <w:rPr>
          <w:sz w:val="24"/>
        </w:rPr>
      </w:pPr>
      <w:r w:rsidRPr="004F3871">
        <w:rPr>
          <w:sz w:val="24"/>
        </w:rPr>
        <w:t>Приказа Министерства просвещения Российской</w:t>
      </w:r>
      <w:r w:rsidRPr="004F3871">
        <w:rPr>
          <w:spacing w:val="60"/>
          <w:sz w:val="24"/>
        </w:rPr>
        <w:t xml:space="preserve"> </w:t>
      </w:r>
      <w:r w:rsidRPr="004F3871">
        <w:rPr>
          <w:sz w:val="24"/>
        </w:rPr>
        <w:t>Федерации от 12.08.2022 №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732 "О внесении изменений в федеральный государственный образовательный стандарт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среднего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утвержденный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приказом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6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науки Российской Федерации от 17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мая</w:t>
      </w:r>
      <w:r w:rsidRPr="004F3871">
        <w:rPr>
          <w:spacing w:val="3"/>
          <w:sz w:val="24"/>
        </w:rPr>
        <w:t xml:space="preserve"> </w:t>
      </w:r>
      <w:r w:rsidRPr="004F3871">
        <w:rPr>
          <w:sz w:val="24"/>
        </w:rPr>
        <w:t>2012 г.</w:t>
      </w:r>
      <w:r w:rsidRPr="004F3871">
        <w:rPr>
          <w:spacing w:val="-5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413"</w:t>
      </w:r>
    </w:p>
    <w:p w14:paraId="3E4EBC4B" w14:textId="1D17CFC5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53"/>
        </w:tabs>
        <w:spacing w:before="199"/>
        <w:ind w:left="993" w:right="29" w:hanging="142"/>
        <w:rPr>
          <w:sz w:val="24"/>
        </w:rPr>
      </w:pPr>
      <w:r w:rsidRPr="004F3871">
        <w:rPr>
          <w:sz w:val="24"/>
        </w:rPr>
        <w:t>Приказ</w:t>
      </w:r>
      <w:r w:rsidR="004F3871" w:rsidRPr="004F3871">
        <w:rPr>
          <w:sz w:val="24"/>
        </w:rPr>
        <w:t>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просвещения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23.11.2022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-57"/>
          <w:sz w:val="24"/>
        </w:rPr>
        <w:t xml:space="preserve"> </w:t>
      </w:r>
      <w:r w:rsidRPr="004F3871">
        <w:rPr>
          <w:sz w:val="24"/>
        </w:rPr>
        <w:t>1014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"Об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федеральной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образовательной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программы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среднего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</w:t>
      </w:r>
      <w:r w:rsidRPr="004F3871">
        <w:rPr>
          <w:spacing w:val="-57"/>
          <w:sz w:val="24"/>
        </w:rPr>
        <w:t xml:space="preserve"> </w:t>
      </w:r>
      <w:r w:rsidRPr="004F3871">
        <w:rPr>
          <w:sz w:val="24"/>
        </w:rPr>
        <w:t>образования"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Приказа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просвещения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61"/>
          <w:sz w:val="24"/>
        </w:rPr>
        <w:t xml:space="preserve"> </w:t>
      </w:r>
      <w:r w:rsidRPr="004F3871">
        <w:rPr>
          <w:sz w:val="24"/>
        </w:rPr>
        <w:t>от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22.03.2021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115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«Об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порядка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организации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осуществления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образовательной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деятельности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основным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общеобразовательным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программам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–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образовательным программам начального общего, основного общего и среднего 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образования»;</w:t>
      </w:r>
    </w:p>
    <w:p w14:paraId="6D9A4DCE" w14:textId="358A684D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100"/>
        </w:tabs>
        <w:spacing w:before="201"/>
        <w:ind w:left="993" w:right="29" w:hanging="142"/>
        <w:rPr>
          <w:sz w:val="24"/>
        </w:rPr>
      </w:pPr>
      <w:r w:rsidRPr="004F3871">
        <w:rPr>
          <w:sz w:val="24"/>
        </w:rPr>
        <w:t>Приказ</w:t>
      </w:r>
      <w:r w:rsidR="004F3871" w:rsidRPr="004F3871">
        <w:rPr>
          <w:sz w:val="24"/>
        </w:rPr>
        <w:t>а</w:t>
      </w:r>
      <w:r w:rsidRPr="004F3871">
        <w:rPr>
          <w:sz w:val="24"/>
        </w:rPr>
        <w:t xml:space="preserve"> Министерства просвещения Российской Федерации от 21.09.2022 № 858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"Об утверждении федерального перечня учебников, допущенных к использованию при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реализации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имеющих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государственную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аккредитацию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образовательных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программ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начального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основного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среднего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общего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организациями,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осуществляющими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образовательную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деятельность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установления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предельного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срока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использования</w:t>
      </w:r>
      <w:r w:rsidRPr="004F3871">
        <w:rPr>
          <w:spacing w:val="-3"/>
          <w:sz w:val="24"/>
        </w:rPr>
        <w:t xml:space="preserve"> </w:t>
      </w:r>
      <w:r w:rsidRPr="004F3871">
        <w:rPr>
          <w:sz w:val="24"/>
        </w:rPr>
        <w:t>исключенных</w:t>
      </w:r>
      <w:r w:rsidRPr="004F3871">
        <w:rPr>
          <w:spacing w:val="11"/>
          <w:sz w:val="24"/>
        </w:rPr>
        <w:t xml:space="preserve"> </w:t>
      </w:r>
      <w:r w:rsidRPr="004F3871">
        <w:rPr>
          <w:sz w:val="24"/>
        </w:rPr>
        <w:t>учебников";</w:t>
      </w:r>
    </w:p>
    <w:p w14:paraId="53A7B964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203"/>
        </w:tabs>
        <w:spacing w:before="199"/>
        <w:ind w:left="993" w:right="29" w:hanging="142"/>
        <w:rPr>
          <w:sz w:val="24"/>
        </w:rPr>
      </w:pPr>
      <w:r w:rsidRPr="004F3871">
        <w:rPr>
          <w:sz w:val="24"/>
        </w:rPr>
        <w:t>Постановления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Главного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государственного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санитарного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врача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28.09.2020 № 28 "Об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санитарных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правил СП 2.4. 3648-20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"Санитарно-эпидемиологические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требования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к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организациям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воспитания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обучения,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отдыха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и оздоровления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детей и молодежи";</w:t>
      </w:r>
    </w:p>
    <w:p w14:paraId="64801E59" w14:textId="77777777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254"/>
        </w:tabs>
        <w:spacing w:before="200"/>
        <w:ind w:left="993" w:right="29" w:hanging="142"/>
        <w:rPr>
          <w:sz w:val="24"/>
        </w:rPr>
      </w:pPr>
      <w:r w:rsidRPr="004F3871">
        <w:rPr>
          <w:sz w:val="24"/>
        </w:rPr>
        <w:t>Постановления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Главного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государственного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санитарного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врача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28.01.2021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2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"Об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утверждении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санитарных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правил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норм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СанПиН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1.2.3685-21 "Гигиенические нормативы и требования к обеспечению безопасности и (или)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безвредности для человека</w:t>
      </w:r>
      <w:r w:rsidRPr="004F3871">
        <w:rPr>
          <w:spacing w:val="-1"/>
          <w:sz w:val="24"/>
        </w:rPr>
        <w:t xml:space="preserve"> </w:t>
      </w:r>
      <w:r w:rsidRPr="004F3871">
        <w:rPr>
          <w:sz w:val="24"/>
        </w:rPr>
        <w:t>факторов среды обитания"</w:t>
      </w:r>
    </w:p>
    <w:p w14:paraId="22192130" w14:textId="5E2E4A46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210"/>
        </w:tabs>
        <w:spacing w:before="201"/>
        <w:ind w:left="993" w:right="29" w:hanging="142"/>
        <w:rPr>
          <w:sz w:val="24"/>
        </w:rPr>
      </w:pPr>
      <w:r w:rsidRPr="004F3871">
        <w:rPr>
          <w:sz w:val="24"/>
        </w:rPr>
        <w:lastRenderedPageBreak/>
        <w:t>Письм</w:t>
      </w:r>
      <w:r w:rsidR="004F3871" w:rsidRPr="004F3871">
        <w:rPr>
          <w:sz w:val="24"/>
        </w:rPr>
        <w:t>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науки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25.05.2015г.</w:t>
      </w:r>
      <w:r w:rsidRPr="004F3871">
        <w:rPr>
          <w:spacing w:val="-5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08-761</w:t>
      </w:r>
      <w:r w:rsidRPr="004F3871">
        <w:rPr>
          <w:spacing w:val="5"/>
          <w:sz w:val="24"/>
        </w:rPr>
        <w:t xml:space="preserve"> </w:t>
      </w:r>
      <w:r w:rsidRPr="004F3871">
        <w:rPr>
          <w:sz w:val="24"/>
        </w:rPr>
        <w:t>«Об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изучении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предметных областей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ОРКСЭ</w:t>
      </w:r>
      <w:r w:rsidRPr="004F3871">
        <w:rPr>
          <w:spacing w:val="-5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-5"/>
          <w:sz w:val="24"/>
        </w:rPr>
        <w:t xml:space="preserve"> </w:t>
      </w:r>
      <w:r w:rsidRPr="004F3871">
        <w:rPr>
          <w:sz w:val="24"/>
        </w:rPr>
        <w:t>ОДНКНР»;</w:t>
      </w:r>
    </w:p>
    <w:p w14:paraId="391AF4A5" w14:textId="3FC90E7A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263"/>
        </w:tabs>
        <w:spacing w:before="198"/>
        <w:ind w:left="993" w:right="29" w:hanging="142"/>
        <w:rPr>
          <w:sz w:val="24"/>
        </w:rPr>
      </w:pPr>
      <w:r w:rsidRPr="004F3871">
        <w:rPr>
          <w:sz w:val="24"/>
        </w:rPr>
        <w:t>Письм</w:t>
      </w:r>
      <w:r w:rsidR="004F3871" w:rsidRPr="004F3871">
        <w:rPr>
          <w:sz w:val="24"/>
        </w:rPr>
        <w:t>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науки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31.03.2015г.</w:t>
      </w:r>
      <w:r w:rsidRPr="004F3871">
        <w:rPr>
          <w:spacing w:val="-2"/>
          <w:sz w:val="24"/>
        </w:rPr>
        <w:t xml:space="preserve"> </w:t>
      </w:r>
      <w:r w:rsidRPr="004F3871">
        <w:rPr>
          <w:sz w:val="24"/>
        </w:rPr>
        <w:t>№</w:t>
      </w:r>
      <w:r w:rsidRPr="004F3871">
        <w:rPr>
          <w:spacing w:val="-5"/>
          <w:sz w:val="24"/>
        </w:rPr>
        <w:t xml:space="preserve"> </w:t>
      </w:r>
      <w:r w:rsidRPr="004F3871">
        <w:rPr>
          <w:sz w:val="24"/>
        </w:rPr>
        <w:t>08-461</w:t>
      </w:r>
      <w:r w:rsidRPr="004F3871">
        <w:rPr>
          <w:spacing w:val="6"/>
          <w:sz w:val="24"/>
        </w:rPr>
        <w:t xml:space="preserve"> </w:t>
      </w:r>
      <w:r w:rsidRPr="004F3871">
        <w:rPr>
          <w:sz w:val="24"/>
        </w:rPr>
        <w:t>«О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направлении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регламента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выбора</w:t>
      </w:r>
      <w:r w:rsidRPr="004F3871">
        <w:rPr>
          <w:spacing w:val="-5"/>
          <w:sz w:val="24"/>
        </w:rPr>
        <w:t xml:space="preserve"> </w:t>
      </w:r>
      <w:r w:rsidRPr="004F3871">
        <w:rPr>
          <w:sz w:val="24"/>
        </w:rPr>
        <w:t>модулей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ОРКСЭ»;</w:t>
      </w:r>
    </w:p>
    <w:p w14:paraId="5A283F59" w14:textId="0C6C39E1" w:rsidR="0023722C" w:rsidRPr="004F3871" w:rsidRDefault="0023722C" w:rsidP="004F3871">
      <w:pPr>
        <w:pStyle w:val="a7"/>
        <w:numPr>
          <w:ilvl w:val="0"/>
          <w:numId w:val="10"/>
        </w:numPr>
        <w:tabs>
          <w:tab w:val="left" w:pos="2210"/>
        </w:tabs>
        <w:spacing w:before="198"/>
        <w:ind w:left="993" w:right="29" w:hanging="142"/>
        <w:rPr>
          <w:sz w:val="24"/>
        </w:rPr>
      </w:pPr>
      <w:r w:rsidRPr="004F3871">
        <w:rPr>
          <w:sz w:val="24"/>
        </w:rPr>
        <w:t>Письм</w:t>
      </w:r>
      <w:r w:rsidR="004F3871" w:rsidRPr="004F3871">
        <w:rPr>
          <w:sz w:val="24"/>
        </w:rPr>
        <w:t>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Министерства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образования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науки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Российской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Федерации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от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01.09.2016г. № 08-1803 «О рекомендациях по реализации предметной области ОДНКНР</w:t>
      </w:r>
      <w:r w:rsidRPr="004F3871">
        <w:rPr>
          <w:spacing w:val="1"/>
          <w:sz w:val="24"/>
        </w:rPr>
        <w:t xml:space="preserve"> </w:t>
      </w:r>
      <w:r w:rsidRPr="004F3871">
        <w:rPr>
          <w:sz w:val="24"/>
        </w:rPr>
        <w:t>для</w:t>
      </w:r>
      <w:r w:rsidRPr="004F3871">
        <w:rPr>
          <w:spacing w:val="-2"/>
          <w:sz w:val="24"/>
        </w:rPr>
        <w:t xml:space="preserve"> </w:t>
      </w:r>
      <w:r w:rsidRPr="004F3871">
        <w:rPr>
          <w:sz w:val="24"/>
        </w:rPr>
        <w:t>основного общего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образования;</w:t>
      </w:r>
    </w:p>
    <w:p w14:paraId="66B4B159" w14:textId="46B8F6B1" w:rsidR="00F03314" w:rsidRPr="004F3871" w:rsidRDefault="00F91116" w:rsidP="004F3871">
      <w:pPr>
        <w:pStyle w:val="a7"/>
        <w:numPr>
          <w:ilvl w:val="0"/>
          <w:numId w:val="10"/>
        </w:numPr>
        <w:tabs>
          <w:tab w:val="left" w:pos="546"/>
        </w:tabs>
        <w:ind w:left="993" w:right="29" w:hanging="142"/>
        <w:rPr>
          <w:sz w:val="24"/>
        </w:rPr>
      </w:pPr>
      <w:r w:rsidRPr="004F3871">
        <w:rPr>
          <w:sz w:val="24"/>
        </w:rPr>
        <w:t>Устава</w:t>
      </w:r>
      <w:r w:rsidRPr="004F3871">
        <w:rPr>
          <w:spacing w:val="-2"/>
          <w:sz w:val="24"/>
        </w:rPr>
        <w:t xml:space="preserve"> </w:t>
      </w:r>
      <w:r w:rsidRPr="004F3871">
        <w:rPr>
          <w:sz w:val="24"/>
        </w:rPr>
        <w:t>М</w:t>
      </w:r>
      <w:r w:rsidR="0023722C" w:rsidRPr="004F3871">
        <w:rPr>
          <w:sz w:val="24"/>
        </w:rPr>
        <w:t>Б</w:t>
      </w:r>
      <w:r w:rsidRPr="004F3871">
        <w:rPr>
          <w:sz w:val="24"/>
        </w:rPr>
        <w:t>ОУ</w:t>
      </w:r>
      <w:r w:rsidRPr="004F3871">
        <w:rPr>
          <w:spacing w:val="-4"/>
          <w:sz w:val="24"/>
        </w:rPr>
        <w:t xml:space="preserve"> </w:t>
      </w:r>
      <w:r w:rsidRPr="004F3871">
        <w:rPr>
          <w:sz w:val="24"/>
        </w:rPr>
        <w:t>«</w:t>
      </w:r>
      <w:r w:rsidR="0023722C" w:rsidRPr="004F3871">
        <w:rPr>
          <w:sz w:val="24"/>
        </w:rPr>
        <w:t>Школа №58</w:t>
      </w:r>
      <w:r w:rsidRPr="004F3871">
        <w:rPr>
          <w:sz w:val="24"/>
        </w:rPr>
        <w:t>»;</w:t>
      </w:r>
    </w:p>
    <w:p w14:paraId="56480EA2" w14:textId="77777777" w:rsidR="00500543" w:rsidRDefault="00F03314" w:rsidP="001A4678">
      <w:pPr>
        <w:pStyle w:val="a5"/>
        <w:spacing w:before="199"/>
        <w:ind w:left="709" w:right="29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от 29 декабря 2012г. № 273-ФЗ (с последующими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нормативного акта, затрагивающего права обучающихся и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М</w:t>
      </w:r>
      <w:r w:rsidR="005D3042">
        <w:t>Б</w:t>
      </w:r>
      <w:r>
        <w:t>ОУ</w:t>
      </w:r>
      <w:r>
        <w:rPr>
          <w:spacing w:val="8"/>
        </w:rPr>
        <w:t xml:space="preserve"> </w:t>
      </w:r>
      <w:r>
        <w:t>Школа</w:t>
      </w:r>
      <w:r w:rsidR="005D3042">
        <w:t xml:space="preserve"> </w:t>
      </w:r>
      <w:r>
        <w:t>№</w:t>
      </w:r>
      <w:r w:rsidR="005D3042">
        <w:t>58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заявлений родителей (законных представителей) обучающихся о выборе языка</w:t>
      </w:r>
      <w:r>
        <w:rPr>
          <w:spacing w:val="1"/>
        </w:rPr>
        <w:t xml:space="preserve"> </w:t>
      </w:r>
      <w:r>
        <w:t xml:space="preserve">обучения. </w:t>
      </w:r>
    </w:p>
    <w:p w14:paraId="5BF6E55C" w14:textId="28951F96" w:rsidR="00500543" w:rsidRDefault="00500543" w:rsidP="001A4678">
      <w:pPr>
        <w:pStyle w:val="a5"/>
        <w:spacing w:before="199"/>
        <w:ind w:left="709" w:right="29" w:firstLine="705"/>
      </w:pPr>
      <w:r>
        <w:t>Обучение в МБОУ</w:t>
      </w:r>
      <w:r>
        <w:rPr>
          <w:spacing w:val="8"/>
        </w:rPr>
        <w:t xml:space="preserve"> </w:t>
      </w:r>
      <w:r w:rsidR="00F1260C">
        <w:t xml:space="preserve">«Школа №58» </w:t>
      </w:r>
      <w:r>
        <w:t xml:space="preserve">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</w:t>
      </w:r>
      <w:r w:rsidR="00167F4C">
        <w:t>школа не располагает возможностями для его реализации и отсутствуют заявления со стороны родителей (законных представителей).</w:t>
      </w:r>
    </w:p>
    <w:p w14:paraId="6CEAF4E7" w14:textId="30F17710" w:rsidR="00500543" w:rsidRDefault="00500543" w:rsidP="001A4678">
      <w:pPr>
        <w:pStyle w:val="a5"/>
        <w:spacing w:before="199"/>
        <w:ind w:left="709" w:right="29" w:firstLine="705"/>
      </w:pPr>
      <w: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</w:t>
      </w:r>
      <w:r w:rsidR="004A7028">
        <w:t xml:space="preserve">», так как </w:t>
      </w:r>
      <w:r w:rsidR="00495914">
        <w:t xml:space="preserve">школа не располагает возможностями для </w:t>
      </w:r>
      <w:r w:rsidR="00167F4C">
        <w:t xml:space="preserve">его </w:t>
      </w:r>
      <w:r w:rsidR="00495914">
        <w:t>реализации</w:t>
      </w:r>
      <w:r w:rsidR="00167F4C">
        <w:t xml:space="preserve"> и отсутствуют заявления со стороны родителей (законных представителей).</w:t>
      </w:r>
    </w:p>
    <w:p w14:paraId="1F876F31" w14:textId="5171877D" w:rsidR="00414396" w:rsidRDefault="00F03314" w:rsidP="001A4678">
      <w:pPr>
        <w:pStyle w:val="a5"/>
        <w:spacing w:before="199"/>
        <w:ind w:left="709" w:right="29" w:firstLine="705"/>
      </w:pPr>
      <w:r>
        <w:t>В соответствии с пунктом 22 статьи 2 Федерального закона «Об образовании в</w:t>
      </w:r>
      <w:r>
        <w:rPr>
          <w:spacing w:val="1"/>
        </w:rPr>
        <w:t xml:space="preserve"> </w:t>
      </w:r>
      <w:r>
        <w:t xml:space="preserve">Российской Федерации» от 29 декабря 2012г. </w:t>
      </w:r>
      <w:r w:rsidR="005D3042">
        <w:t xml:space="preserve"> </w:t>
      </w:r>
      <w:r>
        <w:t>№ 273-ФЗ (с последующими изменениями)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</w:t>
      </w:r>
      <w:r w:rsidR="005D3042">
        <w:t>Б</w:t>
      </w:r>
      <w:r>
        <w:t>ОУ</w:t>
      </w:r>
      <w:r>
        <w:rPr>
          <w:spacing w:val="1"/>
        </w:rPr>
        <w:t xml:space="preserve"> </w:t>
      </w:r>
      <w:r w:rsidR="00F1260C">
        <w:t xml:space="preserve">«Школа №58»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конкретизируются основные показатели: состав учебных</w:t>
      </w:r>
      <w:r>
        <w:rPr>
          <w:spacing w:val="1"/>
        </w:rPr>
        <w:t xml:space="preserve"> </w:t>
      </w:r>
      <w:r>
        <w:t>предметов, курсов, недельное</w:t>
      </w:r>
      <w:r>
        <w:rPr>
          <w:spacing w:val="1"/>
        </w:rPr>
        <w:t xml:space="preserve"> </w:t>
      </w:r>
      <w:r>
        <w:t>распределение учебного времени, отводимого на освоение содержания образования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</w:t>
      </w:r>
      <w:r w:rsidR="005D3042">
        <w:t>Б</w:t>
      </w:r>
      <w:r>
        <w:t>ОУ</w:t>
      </w:r>
      <w:r>
        <w:rPr>
          <w:spacing w:val="4"/>
        </w:rPr>
        <w:t xml:space="preserve"> </w:t>
      </w:r>
      <w:r w:rsidR="00F1260C">
        <w:t>«Школа №58»</w:t>
      </w:r>
      <w:r>
        <w:t>.</w:t>
      </w:r>
    </w:p>
    <w:p w14:paraId="18B404DB" w14:textId="20660EC6" w:rsidR="00414396" w:rsidRDefault="00414396" w:rsidP="001A4678">
      <w:pPr>
        <w:pStyle w:val="a5"/>
        <w:spacing w:before="199"/>
        <w:ind w:left="709" w:right="29" w:firstLine="705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реализующих</w:t>
      </w:r>
      <w:r>
        <w:rPr>
          <w:spacing w:val="1"/>
        </w:rPr>
        <w:t xml:space="preserve"> </w:t>
      </w:r>
      <w:r>
        <w:t>основную образовательную</w:t>
      </w:r>
      <w:r>
        <w:rPr>
          <w:spacing w:val="60"/>
        </w:rPr>
        <w:t xml:space="preserve"> </w:t>
      </w:r>
      <w:r>
        <w:t>программу общего образования, и учебное время, отводимое на их изучение по классам (годам) обучения.</w:t>
      </w:r>
      <w:r>
        <w:rPr>
          <w:spacing w:val="1"/>
        </w:rPr>
        <w:t xml:space="preserve"> </w:t>
      </w:r>
      <w:r>
        <w:t>Часть учебног</w:t>
      </w:r>
      <w:r w:rsidR="00CA7507">
        <w:t>о</w:t>
      </w:r>
      <w:r w:rsidR="007C1A0F">
        <w:t xml:space="preserve"> </w:t>
      </w:r>
      <w:r>
        <w:t>плана, формируемая участниками образовательных отношений, обеспечивает 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данную</w:t>
      </w:r>
      <w:r>
        <w:rPr>
          <w:spacing w:val="6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24"/>
        </w:rPr>
        <w:t xml:space="preserve"> </w:t>
      </w:r>
      <w:r>
        <w:t>максимально</w:t>
      </w:r>
      <w:r>
        <w:rPr>
          <w:spacing w:val="23"/>
        </w:rPr>
        <w:t xml:space="preserve"> </w:t>
      </w:r>
      <w:r>
        <w:t>допустимой</w:t>
      </w:r>
      <w:r>
        <w:rPr>
          <w:spacing w:val="25"/>
        </w:rPr>
        <w:t xml:space="preserve"> </w:t>
      </w:r>
      <w:r>
        <w:t>недельной</w:t>
      </w:r>
      <w:r>
        <w:rPr>
          <w:spacing w:val="21"/>
        </w:rPr>
        <w:t xml:space="preserve"> </w:t>
      </w:r>
      <w:r>
        <w:t>нагрузки</w:t>
      </w:r>
      <w:r>
        <w:rPr>
          <w:spacing w:val="23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используется:</w:t>
      </w:r>
    </w:p>
    <w:p w14:paraId="656859CD" w14:textId="77777777" w:rsidR="00414396" w:rsidRPr="00414396" w:rsidRDefault="00414396" w:rsidP="001A4678">
      <w:pPr>
        <w:pStyle w:val="a7"/>
        <w:numPr>
          <w:ilvl w:val="0"/>
          <w:numId w:val="12"/>
        </w:numPr>
        <w:tabs>
          <w:tab w:val="left" w:pos="1406"/>
        </w:tabs>
        <w:spacing w:before="5"/>
        <w:ind w:left="709" w:right="29" w:hanging="142"/>
        <w:rPr>
          <w:sz w:val="24"/>
        </w:rPr>
      </w:pPr>
      <w:r>
        <w:rPr>
          <w:sz w:val="24"/>
        </w:rPr>
        <w:t>на увеличение учебных часов, отводимых на изучение отдельных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</w:p>
    <w:p w14:paraId="030D64CA" w14:textId="2DF9914B" w:rsidR="00414396" w:rsidRDefault="00414396" w:rsidP="001A4678">
      <w:pPr>
        <w:pStyle w:val="a7"/>
        <w:numPr>
          <w:ilvl w:val="0"/>
          <w:numId w:val="11"/>
        </w:numPr>
        <w:tabs>
          <w:tab w:val="left" w:pos="1406"/>
        </w:tabs>
        <w:spacing w:before="5"/>
        <w:ind w:left="709" w:right="29" w:hanging="14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7C5F52">
        <w:rPr>
          <w:sz w:val="24"/>
        </w:rPr>
        <w:t>;</w:t>
      </w:r>
    </w:p>
    <w:p w14:paraId="409E6A67" w14:textId="6AF64946" w:rsidR="007C5F52" w:rsidRDefault="007C5F52" w:rsidP="001A4678">
      <w:pPr>
        <w:pStyle w:val="a7"/>
        <w:numPr>
          <w:ilvl w:val="0"/>
          <w:numId w:val="11"/>
        </w:numPr>
        <w:tabs>
          <w:tab w:val="left" w:pos="1406"/>
        </w:tabs>
        <w:spacing w:before="5"/>
        <w:ind w:left="709" w:right="29" w:hanging="142"/>
        <w:rPr>
          <w:sz w:val="24"/>
        </w:rPr>
      </w:pPr>
      <w:r>
        <w:rPr>
          <w:sz w:val="24"/>
        </w:rPr>
        <w:t xml:space="preserve"> другие виды учебной, воспитательной, спортивной и иной деятельности обучающихся.</w:t>
      </w:r>
    </w:p>
    <w:p w14:paraId="7EA00605" w14:textId="42A53EEB" w:rsidR="007C5F52" w:rsidRDefault="007C5F52" w:rsidP="001A4678">
      <w:pPr>
        <w:pStyle w:val="a7"/>
        <w:tabs>
          <w:tab w:val="left" w:pos="1406"/>
        </w:tabs>
        <w:spacing w:before="5"/>
        <w:ind w:left="709" w:right="29"/>
        <w:rPr>
          <w:sz w:val="24"/>
        </w:rPr>
      </w:pPr>
      <w:r>
        <w:rPr>
          <w:sz w:val="24"/>
        </w:rPr>
        <w:tab/>
        <w:t xml:space="preserve">В интересах детей с участием обучающихся и их семей могут разрабатываться индивидуальные учебные планы, в рамках которых </w:t>
      </w:r>
      <w:r w:rsidR="007F5779">
        <w:rPr>
          <w:sz w:val="24"/>
        </w:rPr>
        <w:t xml:space="preserve">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="007F5779">
        <w:rPr>
          <w:sz w:val="24"/>
        </w:rPr>
        <w:t>тьюторской</w:t>
      </w:r>
      <w:proofErr w:type="spellEnd"/>
      <w:r w:rsidR="007F5779">
        <w:rPr>
          <w:sz w:val="24"/>
        </w:rPr>
        <w:t xml:space="preserve"> поддержкой.</w:t>
      </w:r>
    </w:p>
    <w:p w14:paraId="3488EDCA" w14:textId="63B046B0" w:rsidR="007F5779" w:rsidRDefault="0040492D" w:rsidP="00D12001">
      <w:pPr>
        <w:pStyle w:val="a5"/>
        <w:ind w:left="709" w:right="29" w:firstLine="566"/>
      </w:pPr>
      <w:r>
        <w:tab/>
      </w:r>
      <w:r w:rsidR="00D12001">
        <w:t>Учебный год в Муниципальном бюджетном общеобразовательном учреждении</w:t>
      </w:r>
      <w:r w:rsidR="00D12001">
        <w:rPr>
          <w:spacing w:val="1"/>
        </w:rPr>
        <w:t xml:space="preserve"> </w:t>
      </w:r>
      <w:r w:rsidR="00D12001">
        <w:t>«Школа № 58» начинается 02.09.2024</w:t>
      </w:r>
      <w:r w:rsidR="00D12001">
        <w:rPr>
          <w:spacing w:val="-1"/>
        </w:rPr>
        <w:t xml:space="preserve"> </w:t>
      </w:r>
      <w:r w:rsidR="00D12001">
        <w:t>и</w:t>
      </w:r>
      <w:r w:rsidR="00D12001">
        <w:rPr>
          <w:spacing w:val="-1"/>
        </w:rPr>
        <w:t xml:space="preserve"> </w:t>
      </w:r>
      <w:r w:rsidR="00D12001">
        <w:t xml:space="preserve">заканчивается 26.05.2025. </w:t>
      </w:r>
      <w:r w:rsidR="007F5779">
        <w:t xml:space="preserve">В </w:t>
      </w:r>
      <w:r w:rsidR="00D12001">
        <w:t>школе</w:t>
      </w:r>
      <w:r w:rsidR="00F1260C">
        <w:t xml:space="preserve"> </w:t>
      </w:r>
      <w:r w:rsidR="007F5779">
        <w:t>установлен режим пятидневной учебной недели</w:t>
      </w:r>
      <w:r w:rsidR="007C1A0F">
        <w:t xml:space="preserve">, </w:t>
      </w:r>
      <w:r w:rsidR="007B7E3C">
        <w:t>в связи с большим количеством обучающихся, превышающим проектную мощность, образовательный процесс организуется с использованием «</w:t>
      </w:r>
      <w:r w:rsidR="001A4678">
        <w:t>двухсменного</w:t>
      </w:r>
      <w:r w:rsidR="007B7E3C">
        <w:t>» режима обучения</w:t>
      </w:r>
      <w:r w:rsidR="007F5779">
        <w:t xml:space="preserve">. </w:t>
      </w:r>
      <w:r w:rsidR="00F1260C">
        <w:t xml:space="preserve">Продолжительность учебного года составляет 34 недели и 33 - для 1-х классов. </w:t>
      </w:r>
      <w:r w:rsidR="007F5779" w:rsidRPr="00D12001">
        <w:t xml:space="preserve">Образовательная недельная нагрузка равномерно распределена в течение учебной недели и соответствует требованиям санитарных норм СанПиН 1.2.3685-21. </w:t>
      </w:r>
    </w:p>
    <w:p w14:paraId="69B2A05E" w14:textId="086F7465" w:rsidR="00D12001" w:rsidRDefault="00D12001" w:rsidP="00D12001">
      <w:pPr>
        <w:pStyle w:val="a5"/>
        <w:ind w:left="709" w:right="29" w:firstLine="566"/>
      </w:pPr>
      <w:r>
        <w:t>Максимальный объем аудиторной нагрузки обучающихся в неделю составляет в 1 классе – 21 час, в 2-4 классах – по 23 часа,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6 классе –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– 32 часа,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 часа, 10-11 классах – 34 часа.</w:t>
      </w:r>
    </w:p>
    <w:p w14:paraId="31C83C00" w14:textId="0F9E97AD" w:rsidR="00D12001" w:rsidRPr="00D12001" w:rsidRDefault="00D12001" w:rsidP="00FE0D9E">
      <w:pPr>
        <w:pStyle w:val="a5"/>
        <w:ind w:left="709" w:right="29" w:firstLine="566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учебного плана 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 областей.</w:t>
      </w:r>
    </w:p>
    <w:p w14:paraId="54C9196C" w14:textId="2FCD9783" w:rsidR="00934FE2" w:rsidRDefault="00414396" w:rsidP="001A4678">
      <w:pPr>
        <w:pStyle w:val="a7"/>
        <w:tabs>
          <w:tab w:val="left" w:pos="1406"/>
        </w:tabs>
        <w:spacing w:before="5"/>
        <w:ind w:left="709" w:right="29"/>
        <w:rPr>
          <w:sz w:val="24"/>
        </w:rPr>
      </w:pPr>
      <w:r>
        <w:rPr>
          <w:sz w:val="24"/>
        </w:rPr>
        <w:tab/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 w:rsidR="00F1260C">
        <w:rPr>
          <w:sz w:val="24"/>
        </w:rPr>
        <w:t>1</w:t>
      </w:r>
      <w:r>
        <w:rPr>
          <w:sz w:val="24"/>
        </w:rPr>
        <w:t>-</w:t>
      </w:r>
      <w:r w:rsidR="00934FE2">
        <w:rPr>
          <w:sz w:val="24"/>
        </w:rPr>
        <w:t>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часов</w:t>
      </w:r>
      <w:r>
        <w:rPr>
          <w:spacing w:val="14"/>
          <w:sz w:val="24"/>
        </w:rPr>
        <w:t xml:space="preserve"> </w:t>
      </w:r>
      <w:r>
        <w:rPr>
          <w:sz w:val="24"/>
        </w:rPr>
        <w:t>(2</w:t>
      </w:r>
      <w:r>
        <w:rPr>
          <w:spacing w:val="12"/>
          <w:sz w:val="24"/>
        </w:rPr>
        <w:t xml:space="preserve"> </w:t>
      </w:r>
      <w:r>
        <w:rPr>
          <w:sz w:val="24"/>
        </w:rPr>
        <w:t>часа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час за счет внеурочной деятельности). В рамках предмета «Иностранный язык» 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 языка в</w:t>
      </w:r>
      <w:r w:rsidR="00934FE2">
        <w:rPr>
          <w:sz w:val="24"/>
        </w:rPr>
        <w:t>о</w:t>
      </w:r>
      <w:r>
        <w:rPr>
          <w:spacing w:val="3"/>
          <w:sz w:val="24"/>
        </w:rPr>
        <w:t xml:space="preserve"> </w:t>
      </w:r>
      <w:r w:rsidR="00F4570B">
        <w:rPr>
          <w:sz w:val="24"/>
        </w:rPr>
        <w:t>II</w:t>
      </w:r>
      <w:r>
        <w:rPr>
          <w:sz w:val="24"/>
        </w:rPr>
        <w:t>-X</w:t>
      </w:r>
      <w:r w:rsidR="00F4570B"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классах.</w:t>
      </w:r>
    </w:p>
    <w:p w14:paraId="4872FD37" w14:textId="77777777" w:rsidR="00934FE2" w:rsidRDefault="00934FE2" w:rsidP="001A4678">
      <w:pPr>
        <w:pStyle w:val="a7"/>
        <w:tabs>
          <w:tab w:val="left" w:pos="1406"/>
        </w:tabs>
        <w:spacing w:before="5"/>
        <w:ind w:left="709" w:right="29"/>
      </w:pPr>
      <w:r>
        <w:rPr>
          <w:sz w:val="24"/>
        </w:rPr>
        <w:tab/>
      </w:r>
      <w:r w:rsidRPr="00934FE2">
        <w:rPr>
          <w:sz w:val="24"/>
          <w:szCs w:val="24"/>
        </w:rPr>
        <w:t>Часть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часов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внеурочной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деятельности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в</w:t>
      </w:r>
      <w:r w:rsidRPr="00934FE2">
        <w:rPr>
          <w:spacing w:val="1"/>
          <w:sz w:val="24"/>
          <w:szCs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классах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отведена</w:t>
      </w:r>
      <w:r w:rsidRPr="00934FE2">
        <w:rPr>
          <w:spacing w:val="61"/>
          <w:sz w:val="24"/>
          <w:szCs w:val="24"/>
        </w:rPr>
        <w:t xml:space="preserve"> </w:t>
      </w:r>
      <w:r w:rsidRPr="00934FE2">
        <w:rPr>
          <w:sz w:val="24"/>
          <w:szCs w:val="24"/>
        </w:rPr>
        <w:t>на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организацию предпрофильной подготовки обучающихся с целью формирования основных</w:t>
      </w:r>
      <w:r w:rsidRPr="00934FE2">
        <w:rPr>
          <w:spacing w:val="-57"/>
          <w:sz w:val="24"/>
          <w:szCs w:val="24"/>
        </w:rPr>
        <w:t xml:space="preserve"> </w:t>
      </w:r>
      <w:r w:rsidRPr="00934FE2">
        <w:rPr>
          <w:sz w:val="24"/>
          <w:szCs w:val="24"/>
        </w:rPr>
        <w:t>умений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самообразования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самовоспитания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школьников,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развития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познавательного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интереса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к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достижениям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науки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культуры,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подведения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обучающихся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к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осознанному</w:t>
      </w:r>
      <w:r w:rsidRPr="00934FE2">
        <w:rPr>
          <w:spacing w:val="-57"/>
          <w:sz w:val="24"/>
          <w:szCs w:val="24"/>
        </w:rPr>
        <w:t xml:space="preserve"> </w:t>
      </w:r>
      <w:r w:rsidRPr="00934FE2">
        <w:rPr>
          <w:sz w:val="24"/>
          <w:szCs w:val="24"/>
        </w:rPr>
        <w:t>выбору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профиля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обучения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на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следующем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уровне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обучения.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Введение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специально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разработанных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учебных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курсов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обеспечивает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интересы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потребности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участников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образовательных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отношений.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Проведение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элективных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курсов</w:t>
      </w:r>
      <w:r w:rsidRPr="00934FE2">
        <w:rPr>
          <w:spacing w:val="61"/>
          <w:sz w:val="24"/>
          <w:szCs w:val="24"/>
        </w:rPr>
        <w:t xml:space="preserve"> </w:t>
      </w:r>
      <w:r w:rsidRPr="00934FE2">
        <w:rPr>
          <w:sz w:val="24"/>
          <w:szCs w:val="24"/>
        </w:rPr>
        <w:t>организовано</w:t>
      </w:r>
      <w:r w:rsidRPr="00934FE2">
        <w:rPr>
          <w:spacing w:val="61"/>
          <w:sz w:val="24"/>
          <w:szCs w:val="24"/>
        </w:rPr>
        <w:t xml:space="preserve"> </w:t>
      </w:r>
      <w:r w:rsidRPr="00934FE2">
        <w:rPr>
          <w:sz w:val="24"/>
          <w:szCs w:val="24"/>
        </w:rPr>
        <w:t>в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соответствии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с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выбором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участников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образовательных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отношений,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осуществляется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на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основании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заявлений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родителей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(законных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представителей)</w:t>
      </w:r>
      <w:r w:rsidRPr="00934FE2">
        <w:rPr>
          <w:spacing w:val="1"/>
          <w:sz w:val="24"/>
          <w:szCs w:val="24"/>
        </w:rPr>
        <w:t xml:space="preserve"> </w:t>
      </w:r>
      <w:r w:rsidRPr="00934FE2">
        <w:rPr>
          <w:sz w:val="24"/>
          <w:szCs w:val="24"/>
        </w:rPr>
        <w:t>обучающихся</w:t>
      </w:r>
      <w:r>
        <w:t>.</w:t>
      </w:r>
    </w:p>
    <w:p w14:paraId="29292949" w14:textId="25E1F640" w:rsidR="00934FE2" w:rsidRDefault="00934FE2" w:rsidP="001A4678">
      <w:pPr>
        <w:pStyle w:val="a7"/>
        <w:tabs>
          <w:tab w:val="left" w:pos="1406"/>
        </w:tabs>
        <w:spacing w:before="5"/>
        <w:ind w:left="709" w:right="29"/>
      </w:pPr>
      <w:r>
        <w:tab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 основных общеобразовательных программ в соответствии с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1"/>
        </w:rPr>
        <w:t xml:space="preserve"> </w:t>
      </w:r>
      <w:r>
        <w:t>МБОУ</w:t>
      </w:r>
      <w:r>
        <w:rPr>
          <w:spacing w:val="12"/>
        </w:rPr>
        <w:t xml:space="preserve"> </w:t>
      </w:r>
      <w:r w:rsidR="00F1260C">
        <w:rPr>
          <w:sz w:val="24"/>
        </w:rPr>
        <w:t xml:space="preserve">«Школа №58» </w:t>
      </w:r>
      <w:r>
        <w:t>осуществляется</w:t>
      </w:r>
      <w:r>
        <w:rPr>
          <w:spacing w:val="12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классов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две</w:t>
      </w:r>
      <w:r>
        <w:rPr>
          <w:spacing w:val="9"/>
        </w:rPr>
        <w:t xml:space="preserve"> </w:t>
      </w:r>
      <w:r>
        <w:t>группы</w:t>
      </w:r>
      <w:r w:rsidRPr="00934FE2">
        <w:t xml:space="preserve"> </w:t>
      </w:r>
      <w:r>
        <w:t>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человек:</w:t>
      </w:r>
    </w:p>
    <w:p w14:paraId="20352420" w14:textId="16527DAD" w:rsidR="00455EB4" w:rsidRDefault="00934FE2" w:rsidP="001A4678">
      <w:pPr>
        <w:pStyle w:val="a7"/>
        <w:tabs>
          <w:tab w:val="left" w:pos="1406"/>
        </w:tabs>
        <w:spacing w:before="5"/>
        <w:ind w:left="709" w:right="29"/>
        <w:rPr>
          <w:spacing w:val="35"/>
        </w:rPr>
      </w:pPr>
      <w:r>
        <w:t>-при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«Иностранному</w:t>
      </w:r>
      <w:r>
        <w:rPr>
          <w:spacing w:val="1"/>
        </w:rPr>
        <w:t xml:space="preserve"> </w:t>
      </w:r>
      <w:r>
        <w:t>языку», «</w:t>
      </w:r>
      <w:r w:rsidR="00AD60FF">
        <w:t>Труду (</w:t>
      </w:r>
      <w:r>
        <w:t>Технологи</w:t>
      </w:r>
      <w:r w:rsidR="00AD60FF">
        <w:t>и)</w:t>
      </w:r>
      <w:r>
        <w:t>»</w:t>
      </w:r>
      <w:r w:rsidRPr="00934FE2">
        <w:rPr>
          <w:spacing w:val="1"/>
        </w:rPr>
        <w:t xml:space="preserve"> </w:t>
      </w:r>
      <w:r>
        <w:t>(V</w:t>
      </w:r>
      <w:r w:rsidRPr="00934FE2">
        <w:rPr>
          <w:spacing w:val="1"/>
        </w:rPr>
        <w:t xml:space="preserve"> </w:t>
      </w:r>
      <w:r>
        <w:t>–</w:t>
      </w:r>
      <w:r w:rsidR="00C062FD" w:rsidRPr="00C062FD">
        <w:t xml:space="preserve"> </w:t>
      </w:r>
      <w:r w:rsidR="00C062FD">
        <w:t>IX</w:t>
      </w:r>
      <w:r w:rsidRPr="00934FE2">
        <w:rPr>
          <w:spacing w:val="1"/>
        </w:rPr>
        <w:t xml:space="preserve"> </w:t>
      </w:r>
      <w:r>
        <w:t>классы),</w:t>
      </w:r>
      <w:r w:rsidRPr="00934FE2">
        <w:rPr>
          <w:spacing w:val="1"/>
        </w:rPr>
        <w:t xml:space="preserve"> </w:t>
      </w:r>
      <w:r>
        <w:t>«Информатик</w:t>
      </w:r>
      <w:r w:rsidR="00455EB4">
        <w:t>е</w:t>
      </w:r>
      <w:r>
        <w:t>»</w:t>
      </w:r>
      <w:r w:rsidRPr="00934FE2">
        <w:rPr>
          <w:spacing w:val="1"/>
        </w:rPr>
        <w:t xml:space="preserve"> </w:t>
      </w:r>
      <w:r>
        <w:t>(V</w:t>
      </w:r>
      <w:r w:rsidR="00C062FD">
        <w:t>II</w:t>
      </w:r>
      <w:r w:rsidRPr="00934FE2">
        <w:rPr>
          <w:spacing w:val="1"/>
        </w:rPr>
        <w:t xml:space="preserve"> </w:t>
      </w:r>
      <w:r>
        <w:t>-</w:t>
      </w:r>
      <w:r w:rsidRPr="00934FE2">
        <w:rPr>
          <w:spacing w:val="1"/>
        </w:rPr>
        <w:t xml:space="preserve"> </w:t>
      </w:r>
      <w:r>
        <w:t>X</w:t>
      </w:r>
      <w:r w:rsidR="00C062FD">
        <w:t>I</w:t>
      </w:r>
      <w:r w:rsidRPr="00934FE2">
        <w:rPr>
          <w:spacing w:val="1"/>
        </w:rPr>
        <w:t xml:space="preserve"> </w:t>
      </w:r>
      <w:r>
        <w:t>классы)</w:t>
      </w:r>
      <w:r w:rsidR="00C062FD">
        <w:rPr>
          <w:spacing w:val="1"/>
        </w:rPr>
        <w:t xml:space="preserve">. </w:t>
      </w:r>
      <w:r>
        <w:t>При</w:t>
      </w:r>
      <w:r w:rsidRPr="00934FE2">
        <w:rPr>
          <w:spacing w:val="1"/>
        </w:rPr>
        <w:t xml:space="preserve"> </w:t>
      </w:r>
      <w:r>
        <w:t>изучении</w:t>
      </w:r>
      <w:r w:rsidRPr="00934FE2">
        <w:rPr>
          <w:spacing w:val="1"/>
        </w:rPr>
        <w:t xml:space="preserve"> </w:t>
      </w:r>
      <w:r>
        <w:t>программ</w:t>
      </w:r>
      <w:r w:rsidRPr="00934FE2">
        <w:rPr>
          <w:spacing w:val="34"/>
        </w:rPr>
        <w:t xml:space="preserve"> </w:t>
      </w:r>
      <w:r w:rsidR="00C062FD">
        <w:rPr>
          <w:spacing w:val="34"/>
        </w:rPr>
        <w:t xml:space="preserve">на углубленном уровне </w:t>
      </w:r>
      <w:r>
        <w:t>среднего</w:t>
      </w:r>
      <w:r w:rsidRPr="00934FE2">
        <w:rPr>
          <w:spacing w:val="35"/>
        </w:rPr>
        <w:t xml:space="preserve"> </w:t>
      </w:r>
      <w:r>
        <w:t>общего</w:t>
      </w:r>
      <w:r w:rsidRPr="00934FE2">
        <w:rPr>
          <w:spacing w:val="35"/>
        </w:rPr>
        <w:t xml:space="preserve"> </w:t>
      </w:r>
      <w:r>
        <w:t>образования</w:t>
      </w:r>
      <w:r w:rsidR="00455EB4">
        <w:rPr>
          <w:spacing w:val="35"/>
        </w:rPr>
        <w:t>.</w:t>
      </w:r>
    </w:p>
    <w:p w14:paraId="31101484" w14:textId="31B7B3C5" w:rsidR="00455EB4" w:rsidRDefault="00455EB4" w:rsidP="001A4678">
      <w:pPr>
        <w:pStyle w:val="a7"/>
        <w:tabs>
          <w:tab w:val="left" w:pos="1406"/>
        </w:tabs>
        <w:spacing w:before="5"/>
        <w:ind w:left="709" w:right="29"/>
      </w:pPr>
      <w:r>
        <w:rPr>
          <w:spacing w:val="35"/>
        </w:rPr>
        <w:tab/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осуществление текущего контроля успеваемости 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 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50EFEC3C" w14:textId="77777777" w:rsidR="00455EB4" w:rsidRDefault="00455EB4" w:rsidP="001A4678">
      <w:pPr>
        <w:pStyle w:val="a5"/>
        <w:spacing w:before="201"/>
        <w:ind w:left="709" w:right="29"/>
        <w:jc w:val="left"/>
      </w:pPr>
      <w:r>
        <w:t>Целями</w:t>
      </w:r>
      <w:r>
        <w:rPr>
          <w:spacing w:val="-8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являются:</w:t>
      </w:r>
    </w:p>
    <w:p w14:paraId="1F46A34C" w14:textId="77777777" w:rsidR="00455EB4" w:rsidRDefault="00455EB4" w:rsidP="001A4678">
      <w:pPr>
        <w:pStyle w:val="a7"/>
        <w:numPr>
          <w:ilvl w:val="0"/>
          <w:numId w:val="7"/>
        </w:numPr>
        <w:tabs>
          <w:tab w:val="left" w:pos="2042"/>
        </w:tabs>
        <w:spacing w:before="199"/>
        <w:ind w:left="709" w:right="29" w:firstLine="705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учебного плана, их практических умений и навыков; соотнесение этого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федерального государственного стандарта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3F36ADB" w14:textId="77777777" w:rsidR="00455EB4" w:rsidRDefault="00455EB4" w:rsidP="001A4678">
      <w:pPr>
        <w:pStyle w:val="a7"/>
        <w:numPr>
          <w:ilvl w:val="0"/>
          <w:numId w:val="7"/>
        </w:numPr>
        <w:tabs>
          <w:tab w:val="left" w:pos="1930"/>
        </w:tabs>
        <w:spacing w:before="203"/>
        <w:ind w:left="709" w:right="29" w:hanging="14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14:paraId="5C574200" w14:textId="77777777" w:rsidR="00455EB4" w:rsidRDefault="00455EB4" w:rsidP="001A4678">
      <w:pPr>
        <w:pStyle w:val="a5"/>
        <w:spacing w:before="199"/>
        <w:ind w:left="709" w:right="29"/>
        <w:jc w:val="left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14:paraId="1A8BF050" w14:textId="5CE3D221" w:rsidR="00455EB4" w:rsidRDefault="00455EB4" w:rsidP="001A4678">
      <w:pPr>
        <w:pStyle w:val="a7"/>
        <w:numPr>
          <w:ilvl w:val="0"/>
          <w:numId w:val="7"/>
        </w:numPr>
        <w:tabs>
          <w:tab w:val="left" w:pos="1978"/>
        </w:tabs>
        <w:spacing w:before="199"/>
        <w:ind w:left="709" w:right="29" w:firstLine="705"/>
        <w:rPr>
          <w:sz w:val="24"/>
        </w:rPr>
      </w:pPr>
      <w:r>
        <w:rPr>
          <w:sz w:val="24"/>
        </w:rPr>
        <w:lastRenderedPageBreak/>
        <w:t>поурочное, периодическое и тематическое оценивание результатов их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6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 w:rsidR="00F1260C">
        <w:rPr>
          <w:sz w:val="24"/>
        </w:rPr>
        <w:t>«Школа №58»</w:t>
      </w:r>
      <w:r>
        <w:rPr>
          <w:sz w:val="24"/>
        </w:rPr>
        <w:t>;</w:t>
      </w:r>
    </w:p>
    <w:p w14:paraId="058EFFA3" w14:textId="77777777" w:rsidR="00455EB4" w:rsidRDefault="00455EB4" w:rsidP="001A4678">
      <w:pPr>
        <w:pStyle w:val="a7"/>
        <w:numPr>
          <w:ilvl w:val="0"/>
          <w:numId w:val="7"/>
        </w:numPr>
        <w:tabs>
          <w:tab w:val="left" w:pos="2028"/>
        </w:tabs>
        <w:spacing w:before="197"/>
        <w:ind w:left="709" w:right="29" w:firstLine="765"/>
        <w:rPr>
          <w:sz w:val="24"/>
        </w:rPr>
      </w:pPr>
      <w:r>
        <w:rPr>
          <w:sz w:val="24"/>
        </w:rPr>
        <w:t>контроль успеваемости обучающихся за четверть или полугодие (представляет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практические, 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59F1CA22" w14:textId="2AEBBB3A" w:rsidR="00455EB4" w:rsidRDefault="00455EB4" w:rsidP="001A4678">
      <w:pPr>
        <w:pStyle w:val="a5"/>
        <w:spacing w:before="199"/>
        <w:ind w:left="709" w:right="29" w:firstLine="765"/>
      </w:pPr>
      <w:r>
        <w:t>Конкретные формы проведения контроля успеваемости обучающихся за четверть</w:t>
      </w:r>
      <w:r>
        <w:rPr>
          <w:spacing w:val="1"/>
        </w:rPr>
        <w:t xml:space="preserve"> </w:t>
      </w:r>
      <w:r>
        <w:t>или полугодие определяются рабочими программами педагогов. Контроль успеваемости</w:t>
      </w:r>
      <w:r>
        <w:rPr>
          <w:spacing w:val="1"/>
        </w:rPr>
        <w:t xml:space="preserve"> </w:t>
      </w:r>
      <w:r>
        <w:t xml:space="preserve">обучающихся </w:t>
      </w:r>
      <w:r w:rsidR="00A50418">
        <w:t>I</w:t>
      </w:r>
      <w:r>
        <w:t>-X</w:t>
      </w:r>
      <w:r w:rsidR="00A50418">
        <w:t>I</w:t>
      </w:r>
      <w:r>
        <w:t xml:space="preserve"> классов по учебным предметам и элективным курсам проводится по</w:t>
      </w:r>
      <w:r>
        <w:rPr>
          <w:spacing w:val="1"/>
        </w:rPr>
        <w:t xml:space="preserve"> </w:t>
      </w:r>
      <w:r>
        <w:t>учебным четвертям</w:t>
      </w:r>
      <w:r w:rsidR="0040492D">
        <w:t>, полугодиям</w:t>
      </w:r>
      <w:r>
        <w:t>. Промежуточная аттестация в рамках урочной деятельности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элективному</w:t>
      </w:r>
      <w:r>
        <w:rPr>
          <w:spacing w:val="15"/>
        </w:rPr>
        <w:t xml:space="preserve"> </w:t>
      </w:r>
      <w:r>
        <w:t>курсу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итогам</w:t>
      </w:r>
      <w:r>
        <w:rPr>
          <w:spacing w:val="29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года.</w:t>
      </w:r>
    </w:p>
    <w:p w14:paraId="308360EE" w14:textId="7B35210D" w:rsidR="00A50418" w:rsidRDefault="00A50418" w:rsidP="001A4678">
      <w:pPr>
        <w:pStyle w:val="a5"/>
        <w:spacing w:before="77"/>
        <w:ind w:left="709" w:right="29" w:firstLine="3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программой МБОУ </w:t>
      </w:r>
      <w:r w:rsidR="00F1260C">
        <w:t>«Школа №58»</w:t>
      </w:r>
      <w:r>
        <w:t>. Промежуточная аттестация является</w:t>
      </w:r>
      <w:r>
        <w:rPr>
          <w:spacing w:val="1"/>
        </w:rPr>
        <w:t xml:space="preserve"> </w:t>
      </w:r>
      <w:r>
        <w:t>формой контроля знаний обучающихся, а также важным средством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школы за четверть, полугодие и учебный год. Количество и периодичность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8"/>
        </w:rPr>
        <w:t xml:space="preserve"> </w:t>
      </w:r>
      <w:r>
        <w:t>процедур</w:t>
      </w:r>
      <w:r>
        <w:rPr>
          <w:spacing w:val="4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графиком оценочных</w:t>
      </w:r>
      <w:r>
        <w:rPr>
          <w:spacing w:val="10"/>
        </w:rPr>
        <w:t xml:space="preserve"> </w:t>
      </w:r>
      <w:r>
        <w:t>процедур</w:t>
      </w:r>
      <w:r>
        <w:rPr>
          <w:spacing w:val="11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F1260C">
        <w:t>«Школа №58»</w:t>
      </w:r>
      <w:r>
        <w:t>.</w:t>
      </w:r>
    </w:p>
    <w:p w14:paraId="58A223F4" w14:textId="77777777" w:rsidR="00AE1A27" w:rsidRDefault="00AE1A27" w:rsidP="00934FE2"/>
    <w:p w14:paraId="782E483C" w14:textId="11A6D09B" w:rsidR="00934FE2" w:rsidRPr="00F03314" w:rsidRDefault="00934FE2" w:rsidP="00934FE2">
      <w:pPr>
        <w:pStyle w:val="a7"/>
        <w:tabs>
          <w:tab w:val="left" w:pos="1406"/>
        </w:tabs>
        <w:spacing w:before="5"/>
        <w:ind w:left="1082" w:right="704"/>
        <w:rPr>
          <w:sz w:val="24"/>
        </w:rPr>
        <w:sectPr w:rsidR="00934FE2" w:rsidRPr="00F03314" w:rsidSect="001F729F">
          <w:pgSz w:w="11910" w:h="16840"/>
          <w:pgMar w:top="920" w:right="853" w:bottom="1135" w:left="680" w:header="720" w:footer="720" w:gutter="0"/>
          <w:cols w:space="720"/>
        </w:sectPr>
      </w:pPr>
    </w:p>
    <w:p w14:paraId="1E2BB52B" w14:textId="77777777" w:rsidR="009A65A8" w:rsidRDefault="009A65A8" w:rsidP="009A65A8">
      <w:pPr>
        <w:keepNext/>
        <w:keepLines/>
        <w:spacing w:after="16"/>
        <w:ind w:left="48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a3"/>
        <w:tblW w:w="0" w:type="auto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2B7D" w14:paraId="211F318B" w14:textId="77777777" w:rsidTr="007234EA">
        <w:tc>
          <w:tcPr>
            <w:tcW w:w="4672" w:type="dxa"/>
          </w:tcPr>
          <w:p w14:paraId="66BEB0A9" w14:textId="77777777" w:rsidR="00C62B7D" w:rsidRPr="002E1D6A" w:rsidRDefault="00C62B7D" w:rsidP="00580FC0">
            <w:pPr>
              <w:rPr>
                <w:rFonts w:ascii="Times New Roman" w:hAnsi="Times New Roman" w:cs="Times New Roman"/>
              </w:rPr>
            </w:pPr>
            <w:bookmarkStart w:id="0" w:name="_Hlk138844920"/>
            <w:r w:rsidRPr="002E1D6A">
              <w:rPr>
                <w:rFonts w:ascii="Times New Roman" w:hAnsi="Times New Roman" w:cs="Times New Roman"/>
              </w:rPr>
              <w:t xml:space="preserve">Утверждено на заседании                                         </w:t>
            </w:r>
          </w:p>
          <w:p w14:paraId="3C8C3AD5" w14:textId="3305221D" w:rsidR="00C62B7D" w:rsidRPr="002E1D6A" w:rsidRDefault="00C62B7D" w:rsidP="00580FC0">
            <w:pPr>
              <w:rPr>
                <w:rFonts w:ascii="Times New Roman" w:hAnsi="Times New Roman" w:cs="Times New Roman"/>
              </w:rPr>
            </w:pPr>
            <w:r w:rsidRPr="002E1D6A">
              <w:rPr>
                <w:rFonts w:ascii="Times New Roman" w:hAnsi="Times New Roman" w:cs="Times New Roman"/>
              </w:rPr>
              <w:t>Педагогического совета                                            Протокол №</w:t>
            </w:r>
            <w:r>
              <w:rPr>
                <w:rFonts w:ascii="Times New Roman" w:hAnsi="Times New Roman" w:cs="Times New Roman"/>
              </w:rPr>
              <w:t xml:space="preserve"> 8 </w:t>
            </w:r>
            <w:r w:rsidRPr="002E1D6A">
              <w:rPr>
                <w:rFonts w:ascii="Times New Roman" w:hAnsi="Times New Roman" w:cs="Times New Roman"/>
              </w:rPr>
              <w:t>от</w:t>
            </w:r>
            <w:r w:rsidR="004E61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10.06.2024</w:t>
            </w:r>
            <w:r w:rsidRPr="002E1D6A">
              <w:rPr>
                <w:rFonts w:ascii="Times New Roman" w:hAnsi="Times New Roman" w:cs="Times New Roman"/>
              </w:rPr>
              <w:t xml:space="preserve"> года.                         </w:t>
            </w:r>
          </w:p>
          <w:p w14:paraId="6AB9C562" w14:textId="77777777" w:rsidR="00C62B7D" w:rsidRDefault="00C62B7D" w:rsidP="00580FC0"/>
        </w:tc>
        <w:tc>
          <w:tcPr>
            <w:tcW w:w="4673" w:type="dxa"/>
          </w:tcPr>
          <w:p w14:paraId="73D62FCB" w14:textId="77777777" w:rsidR="00C62B7D" w:rsidRPr="002E1D6A" w:rsidRDefault="00C62B7D" w:rsidP="00580FC0">
            <w:pPr>
              <w:rPr>
                <w:rFonts w:ascii="Times New Roman" w:hAnsi="Times New Roman" w:cs="Times New Roman"/>
              </w:rPr>
            </w:pPr>
            <w:r w:rsidRPr="002E1D6A">
              <w:rPr>
                <w:rFonts w:ascii="Times New Roman" w:hAnsi="Times New Roman" w:cs="Times New Roman"/>
              </w:rPr>
              <w:t>Внесены изменения в ООП НОО</w:t>
            </w:r>
          </w:p>
          <w:p w14:paraId="7AF46DDD" w14:textId="77777777" w:rsidR="00C62B7D" w:rsidRPr="002E1D6A" w:rsidRDefault="00C62B7D" w:rsidP="00580FC0">
            <w:pPr>
              <w:rPr>
                <w:rFonts w:ascii="Times New Roman" w:hAnsi="Times New Roman" w:cs="Times New Roman"/>
              </w:rPr>
            </w:pPr>
            <w:r w:rsidRPr="002E1D6A">
              <w:rPr>
                <w:rFonts w:ascii="Times New Roman" w:hAnsi="Times New Roman" w:cs="Times New Roman"/>
              </w:rPr>
              <w:t>МБОУ «Школа № 58» на 202</w:t>
            </w:r>
            <w:r>
              <w:rPr>
                <w:rFonts w:ascii="Times New Roman" w:hAnsi="Times New Roman" w:cs="Times New Roman"/>
              </w:rPr>
              <w:t>4</w:t>
            </w:r>
            <w:r w:rsidRPr="002E1D6A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1D6A">
              <w:rPr>
                <w:rFonts w:ascii="Times New Roman" w:hAnsi="Times New Roman" w:cs="Times New Roman"/>
              </w:rPr>
              <w:t xml:space="preserve"> год Приказ № </w:t>
            </w:r>
            <w:r>
              <w:rPr>
                <w:rFonts w:ascii="Times New Roman" w:hAnsi="Times New Roman" w:cs="Times New Roman"/>
              </w:rPr>
              <w:t>275-Д</w:t>
            </w:r>
            <w:r w:rsidRPr="002E1D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1D6A">
              <w:rPr>
                <w:rFonts w:ascii="Times New Roman" w:hAnsi="Times New Roman" w:cs="Times New Roman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10.06.</w:t>
            </w:r>
            <w:r w:rsidRPr="002E1D6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2E1D6A">
              <w:rPr>
                <w:rFonts w:ascii="Times New Roman" w:hAnsi="Times New Roman" w:cs="Times New Roman"/>
              </w:rPr>
              <w:t xml:space="preserve"> года.</w:t>
            </w:r>
          </w:p>
          <w:p w14:paraId="0E279F84" w14:textId="77777777" w:rsidR="00C62B7D" w:rsidRDefault="00C62B7D" w:rsidP="00580FC0"/>
        </w:tc>
      </w:tr>
    </w:tbl>
    <w:p w14:paraId="44BC69E0" w14:textId="77777777" w:rsidR="00C62B7D" w:rsidRDefault="00C62B7D" w:rsidP="00C62B7D"/>
    <w:p w14:paraId="0B36A20D" w14:textId="77777777" w:rsidR="00C62B7D" w:rsidRDefault="00C62B7D" w:rsidP="00C62B7D"/>
    <w:p w14:paraId="49F380DF" w14:textId="77777777" w:rsidR="00C62B7D" w:rsidRDefault="00C62B7D" w:rsidP="00C62B7D"/>
    <w:p w14:paraId="1DA3D50A" w14:textId="77777777" w:rsidR="00C62B7D" w:rsidRDefault="00C62B7D" w:rsidP="00C62B7D"/>
    <w:p w14:paraId="313094EF" w14:textId="77777777" w:rsidR="00C62B7D" w:rsidRDefault="00C62B7D" w:rsidP="00C62B7D"/>
    <w:p w14:paraId="2FCE666C" w14:textId="77777777" w:rsidR="00C62B7D" w:rsidRDefault="00C62B7D" w:rsidP="00C62B7D"/>
    <w:p w14:paraId="1C3C0FA8" w14:textId="77777777" w:rsidR="00C62B7D" w:rsidRDefault="00C62B7D" w:rsidP="00C62B7D"/>
    <w:p w14:paraId="47317261" w14:textId="77777777" w:rsidR="00C62B7D" w:rsidRPr="002E1D6A" w:rsidRDefault="00C62B7D" w:rsidP="00C62B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1D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УЧЕБНЫЙ   ПЛАН   </w:t>
      </w:r>
    </w:p>
    <w:p w14:paraId="4EFDBE9E" w14:textId="77777777" w:rsidR="00C62B7D" w:rsidRPr="002E1D6A" w:rsidRDefault="00C62B7D" w:rsidP="00C62B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8682E5" w14:textId="77777777" w:rsidR="00C62B7D" w:rsidRPr="002E1D6A" w:rsidRDefault="00C62B7D" w:rsidP="00C62B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1D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2E1D6A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НАЧАЛЬНОГО  ОБЩЕГО</w:t>
      </w:r>
      <w:proofErr w:type="gramEnd"/>
      <w:r w:rsidRPr="002E1D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ОБРАЗОВАНИЯ</w:t>
      </w:r>
    </w:p>
    <w:p w14:paraId="7E5880AD" w14:textId="77777777" w:rsidR="00C62B7D" w:rsidRPr="002E1D6A" w:rsidRDefault="00C62B7D" w:rsidP="00C62B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4D65DC" w14:textId="77777777" w:rsidR="00C62B7D" w:rsidRPr="002E1D6A" w:rsidRDefault="00C62B7D" w:rsidP="00C62B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1D6A">
        <w:rPr>
          <w:rFonts w:ascii="Times New Roman" w:hAnsi="Times New Roman" w:cs="Times New Roman"/>
          <w:b/>
          <w:bCs/>
          <w:sz w:val="28"/>
          <w:szCs w:val="28"/>
          <w:u w:val="single"/>
        </w:rPr>
        <w:t>1-4 классы</w:t>
      </w:r>
    </w:p>
    <w:p w14:paraId="484969E2" w14:textId="77777777" w:rsidR="00C62B7D" w:rsidRDefault="00C62B7D" w:rsidP="00C62B7D">
      <w:pPr>
        <w:jc w:val="center"/>
      </w:pPr>
    </w:p>
    <w:p w14:paraId="436FEF73" w14:textId="77777777" w:rsidR="00C62B7D" w:rsidRDefault="00C62B7D" w:rsidP="00C62B7D">
      <w:pPr>
        <w:jc w:val="center"/>
      </w:pPr>
    </w:p>
    <w:p w14:paraId="3841DB48" w14:textId="77777777" w:rsidR="00C62B7D" w:rsidRDefault="00C62B7D" w:rsidP="00C62B7D">
      <w:pPr>
        <w:jc w:val="center"/>
      </w:pPr>
    </w:p>
    <w:p w14:paraId="51861E17" w14:textId="77777777" w:rsidR="00C62B7D" w:rsidRDefault="00C62B7D" w:rsidP="00C62B7D">
      <w:pPr>
        <w:jc w:val="center"/>
      </w:pPr>
    </w:p>
    <w:p w14:paraId="213D3665" w14:textId="77777777" w:rsidR="00C62B7D" w:rsidRDefault="00C62B7D" w:rsidP="00C62B7D">
      <w:pPr>
        <w:jc w:val="center"/>
      </w:pPr>
    </w:p>
    <w:p w14:paraId="445C7298" w14:textId="77777777" w:rsidR="00C62B7D" w:rsidRDefault="00C62B7D" w:rsidP="00C62B7D">
      <w:pPr>
        <w:jc w:val="center"/>
      </w:pPr>
    </w:p>
    <w:p w14:paraId="29A50A03" w14:textId="77777777" w:rsidR="00C62B7D" w:rsidRDefault="00C62B7D" w:rsidP="00C62B7D">
      <w:pPr>
        <w:jc w:val="center"/>
      </w:pPr>
    </w:p>
    <w:p w14:paraId="3B7DD1EF" w14:textId="77777777" w:rsidR="00C62B7D" w:rsidRDefault="00C62B7D" w:rsidP="00C62B7D">
      <w:pPr>
        <w:jc w:val="center"/>
      </w:pPr>
    </w:p>
    <w:p w14:paraId="64EB842E" w14:textId="77777777" w:rsidR="00C62B7D" w:rsidRDefault="00C62B7D" w:rsidP="00C62B7D">
      <w:pPr>
        <w:jc w:val="center"/>
      </w:pPr>
    </w:p>
    <w:p w14:paraId="3A3AC80E" w14:textId="77777777" w:rsidR="00C62B7D" w:rsidRDefault="00C62B7D" w:rsidP="00C62B7D">
      <w:pPr>
        <w:jc w:val="center"/>
      </w:pPr>
    </w:p>
    <w:p w14:paraId="7C1997C6" w14:textId="77777777" w:rsidR="00C62B7D" w:rsidRDefault="00C62B7D" w:rsidP="00C62B7D">
      <w:pPr>
        <w:jc w:val="center"/>
      </w:pPr>
    </w:p>
    <w:p w14:paraId="7CE08D33" w14:textId="77777777" w:rsidR="00C62B7D" w:rsidRDefault="00C62B7D" w:rsidP="00C62B7D">
      <w:pPr>
        <w:jc w:val="center"/>
      </w:pPr>
    </w:p>
    <w:p w14:paraId="4D95CA8C" w14:textId="77777777" w:rsidR="00C62B7D" w:rsidRDefault="00C62B7D" w:rsidP="00C62B7D">
      <w:pPr>
        <w:jc w:val="center"/>
      </w:pPr>
    </w:p>
    <w:p w14:paraId="068841CB" w14:textId="77777777" w:rsidR="00C62B7D" w:rsidRDefault="00C62B7D" w:rsidP="00C62B7D">
      <w:pPr>
        <w:jc w:val="center"/>
      </w:pPr>
    </w:p>
    <w:p w14:paraId="3450AF8F" w14:textId="77777777" w:rsidR="00C62B7D" w:rsidRDefault="00C62B7D" w:rsidP="00C62B7D">
      <w:pPr>
        <w:keepNext/>
        <w:keepLines/>
        <w:spacing w:after="16"/>
        <w:outlineLvl w:val="1"/>
      </w:pPr>
    </w:p>
    <w:p w14:paraId="166BDE3D" w14:textId="77777777" w:rsidR="00C62B7D" w:rsidRPr="002E1D6A" w:rsidRDefault="00C62B7D" w:rsidP="00C62B7D">
      <w:pPr>
        <w:keepNext/>
        <w:keepLines/>
        <w:spacing w:after="16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9932E49" w14:textId="77777777" w:rsidR="007234EA" w:rsidRDefault="00C62B7D" w:rsidP="00C62B7D">
      <w:pPr>
        <w:keepNext/>
        <w:keepLines/>
        <w:spacing w:after="16"/>
        <w:ind w:left="48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 к учебному плану </w:t>
      </w:r>
      <w:r w:rsidR="007234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начального общего образования </w:t>
      </w:r>
    </w:p>
    <w:p w14:paraId="4339831B" w14:textId="36DC3968" w:rsidR="00C62B7D" w:rsidRDefault="007234EA" w:rsidP="00C62B7D">
      <w:pPr>
        <w:keepNext/>
        <w:keepLines/>
        <w:spacing w:after="16"/>
        <w:ind w:left="48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2024-2025 учебный год</w:t>
      </w:r>
    </w:p>
    <w:p w14:paraId="10677E73" w14:textId="77777777" w:rsidR="00C62B7D" w:rsidRPr="007C00CC" w:rsidRDefault="00C62B7D" w:rsidP="00C62B7D">
      <w:pPr>
        <w:keepNext/>
        <w:keepLines/>
        <w:spacing w:after="16"/>
        <w:ind w:left="48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D6ABADF" w14:textId="77777777" w:rsidR="00C62B7D" w:rsidRPr="007C00CC" w:rsidRDefault="00C62B7D" w:rsidP="007234EA">
      <w:pPr>
        <w:spacing w:after="0" w:line="240" w:lineRule="auto"/>
        <w:ind w:left="851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основу учебного   плана начального общего образования МБОУ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Школы № 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8»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 взят учебный план ФОП НОО.  </w:t>
      </w:r>
    </w:p>
    <w:p w14:paraId="328FE696" w14:textId="77777777" w:rsidR="00C62B7D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 </w:t>
      </w:r>
    </w:p>
    <w:p w14:paraId="558DDFC8" w14:textId="77777777" w:rsidR="00C62B7D" w:rsidRPr="004757DE" w:rsidRDefault="00C62B7D" w:rsidP="007234EA">
      <w:pPr>
        <w:spacing w:after="0" w:line="240" w:lineRule="auto"/>
        <w:ind w:left="851" w:right="10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втором уровне обучения будет открыто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класса- комплекта: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1А, 1Б, 1В, 1Г, 1Д, 2А, 2Б, 2В, 2Г, 2Д, 2К, 3А, 3Б, 3В,</w:t>
      </w:r>
      <w:r w:rsidRPr="004757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3Г, 3Д, 3К, 4А, 4Б, 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4В, 4Г, 4Д, 4К.</w:t>
      </w:r>
    </w:p>
    <w:p w14:paraId="3ECEECF3" w14:textId="77777777" w:rsidR="00C62B7D" w:rsidRPr="004757DE" w:rsidRDefault="00C62B7D" w:rsidP="007234EA">
      <w:pPr>
        <w:spacing w:after="0" w:line="240" w:lineRule="auto"/>
        <w:ind w:left="851" w:right="1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пятидневной учебной неделе будут учиться все учащиеся 1-4 классов.</w:t>
      </w:r>
    </w:p>
    <w:p w14:paraId="2364F255" w14:textId="77777777" w:rsidR="00C62B7D" w:rsidRPr="004757DE" w:rsidRDefault="00C62B7D" w:rsidP="007234EA">
      <w:pPr>
        <w:spacing w:after="0" w:line="240" w:lineRule="auto"/>
        <w:ind w:left="851"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1,2,3 классов будут учиться в первую смену, с 08-00. Учащиеся 4-х классов - с 11.40.</w:t>
      </w:r>
    </w:p>
    <w:p w14:paraId="72B1685D" w14:textId="77777777" w:rsidR="00C62B7D" w:rsidRPr="004757DE" w:rsidRDefault="00C62B7D" w:rsidP="007234EA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(академический час) во всех классах 40 минут.</w:t>
      </w:r>
    </w:p>
    <w:p w14:paraId="1AFDAE8D" w14:textId="77777777" w:rsidR="00C62B7D" w:rsidRPr="004757DE" w:rsidRDefault="00C62B7D" w:rsidP="007234EA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при получении начального общего образования составляет 34 недели, в 1 классе - 33 недели.</w:t>
      </w:r>
    </w:p>
    <w:p w14:paraId="111E06F5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 1-м классе осуществляется с соблюдением следующих дополнительных требований:  </w:t>
      </w:r>
    </w:p>
    <w:p w14:paraId="47FD8D2A" w14:textId="77777777" w:rsidR="00C62B7D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-учебные занятия </w:t>
      </w:r>
      <w:proofErr w:type="gramStart"/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проводятся  по</w:t>
      </w:r>
      <w:proofErr w:type="gramEnd"/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5-дневной  учебной  неделе и только в первую смену; </w:t>
      </w:r>
    </w:p>
    <w:p w14:paraId="651D6BE2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предусмотрено использование "ступенчатого" режима обучения в первом полугодии (в сентябре - октябре – по 3 урока в день по 35 минут каждый, в ноябре-декабре – по 4 урока по 35 минут каждый; в январе-мае – по 4 урока по 40 минут каждый). В сентябре – октябре проведение четвёртого урока и один раз в неделю пятого урока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проводятся в нетрадиционной форме: прогулки, экскурсии и т.п.; </w:t>
      </w:r>
    </w:p>
    <w:p w14:paraId="34C09EF5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-обучение проводится без балльного оценивания знаний обучающихся и домашних заданий; </w:t>
      </w:r>
    </w:p>
    <w:p w14:paraId="5C9EFF62" w14:textId="77777777" w:rsidR="00C62B7D" w:rsidRPr="004757DE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-дополнительные недельные каникулы в середине третьей четверти; </w:t>
      </w:r>
    </w:p>
    <w:p w14:paraId="5AB83F65" w14:textId="77777777" w:rsidR="00C62B7D" w:rsidRPr="00FE0BE0" w:rsidRDefault="00C62B7D" w:rsidP="007234EA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Учебный план состоит из двух частей - обязательной части и части, формируемой участниками образовательных отношений. </w:t>
      </w:r>
      <w:r w:rsidRPr="00FE0B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Обязательная часть учебного плана определяет состав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0B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учебных предметов обязательных предметных областей.</w:t>
      </w:r>
    </w:p>
    <w:p w14:paraId="6964FC00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Обязательная часть учебного плана определяет состав учебных предметов обязательных предметных </w:t>
      </w:r>
      <w:proofErr w:type="gramStart"/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областей:  «</w:t>
      </w:r>
      <w:proofErr w:type="gramEnd"/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Русский язык и литературное чтение», «Иностранный язык», «Математика и информатика», «Обществознание и естествознание (Окружающий мир)»,  «Искусство», «Технология», «Физическая культура», «Основы религиозных культур и светской этики». </w:t>
      </w:r>
    </w:p>
    <w:p w14:paraId="622484EF" w14:textId="77777777" w:rsidR="00C62B7D" w:rsidRPr="007C00CC" w:rsidRDefault="00C62B7D" w:rsidP="007234EA">
      <w:pPr>
        <w:spacing w:after="0" w:line="240" w:lineRule="auto"/>
        <w:ind w:left="851" w:right="5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Учебные предметы обязательной части учебного плана </w:t>
      </w:r>
    </w:p>
    <w:p w14:paraId="2E0CA51C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«Русский язык»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на приобщение обучающихся к духовно-нравственным ценностям русского языка и отечественной культуре.  </w:t>
      </w:r>
    </w:p>
    <w:p w14:paraId="3626E64F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процессе изучения предмета идёт развитие коммуникативно-речевых умений (писать и говорить, слушать и читать), функциональной грамотности и интеллектуальных способностей учащихся. Формируются первоначальные знания о лексике, фонетике, морфологии, морфеме, пунктуации.  </w:t>
      </w:r>
    </w:p>
    <w:p w14:paraId="0D5E34F3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9 часов в неделю)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 Предмет изучается в 1-4 классах по 5 часов в неделю. </w:t>
      </w:r>
    </w:p>
    <w:p w14:paraId="7222165B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«Литературное чтение»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наряду с русским языком формирует функциональную грамотность, развивает диалогическую и монологическую речь,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способствует общему развитию и воспитанию ребенка. На данный предмет отводится 1-4 классах - 4 часа в неделю.  </w:t>
      </w:r>
    </w:p>
    <w:p w14:paraId="20C09739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Иностранный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язык»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 На его изучение выделяется 2 часа в неделю со второго по четвертый класс. При изучении английского языка предусматривается деление класса (с наполняемостью класса не менее 25 человек) на две группы.</w:t>
      </w:r>
      <w:r w:rsidRPr="007C00CC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14:paraId="17762A6B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«Математика».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обучения математике в начальной школе направлено на формирование у обучающихся математической речи, логического и алгоритмического и эвристического мышления, которые обеспечат успешное овладение математикой в основной школе. На данный предмет отведено 4 часа в неделю с 1 по 4 класс.  </w:t>
      </w:r>
    </w:p>
    <w:p w14:paraId="2B461401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«Окружающий мир»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учебного предмета «Окружающий мир», имеют глубокий личностный смысл и тесно связаны с практической жизнью младшего школьника. Недельная нагрузка – 2 часа.  </w:t>
      </w:r>
    </w:p>
    <w:p w14:paraId="3A7A28A1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Комплексный курс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«Основы религиозных культур и светской этики»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формирует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 </w:t>
      </w:r>
    </w:p>
    <w:p w14:paraId="7B758027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произведённого выбора формируются группы обучающихся. Решение о количестве учебных групп принимается с учётом необходимости предоставления обучающимся возможности изучения выбранного модуля, а также с учётом имеющихся условий и ресурсов. На 202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 родителями обучающихся выбраны модули «Основы светской этики», «Основы православной культуры».  Недельная нагрузка – 1 час. В школе имеется УМК, педагоги прошли курсовую подготовку.  </w:t>
      </w:r>
    </w:p>
    <w:p w14:paraId="65C245F0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«Музыка»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на развитие эмоционально-ценностного восприятия произведений музыкального искусства и 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 в 1-4 классах. </w:t>
      </w:r>
    </w:p>
    <w:p w14:paraId="6901E612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«Изобразительное искусство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 в 1 – 4 классах.  </w:t>
      </w:r>
    </w:p>
    <w:p w14:paraId="08E4313C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характерной особенностью учебного предмета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«Т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руд (т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ехнология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)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является деятельностный подход к построению процесса обучения, что способствует формированию у обучающихся представлений о взаимодействии человека и окружающего мира, о роли трудовой деятельности людей в развитии общества; позволяет сформировать начальные технологические знания, важнейшие трудовые умения и навыки. Данный учебный предмет изучается по 1 часу в неделю в 1 - 4 классах.  </w:t>
      </w:r>
    </w:p>
    <w:p w14:paraId="35418577" w14:textId="77777777" w:rsidR="00C62B7D" w:rsidRDefault="00C62B7D" w:rsidP="007234EA">
      <w:pPr>
        <w:spacing w:after="0" w:line="240" w:lineRule="auto"/>
        <w:ind w:left="851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</w:t>
      </w: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«Физическая культура»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навыками и умениями. На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учебный предмет «Физическая культура» отводится в 1 – 4 классах 2 часа в неделю. 3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 реализуется за счет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 </w:t>
      </w:r>
    </w:p>
    <w:p w14:paraId="2DAA08B0" w14:textId="77777777" w:rsidR="00C62B7D" w:rsidRPr="004757DE" w:rsidRDefault="00C62B7D" w:rsidP="007234E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57DE">
        <w:rPr>
          <w:rFonts w:ascii="Times New Roman" w:eastAsia="Calibri" w:hAnsi="Times New Roman" w:cs="Times New Roman"/>
          <w:b/>
          <w:sz w:val="24"/>
          <w:szCs w:val="24"/>
        </w:rPr>
        <w:t xml:space="preserve">       Вариативная</w:t>
      </w:r>
      <w:r w:rsidRPr="004757DE">
        <w:rPr>
          <w:rFonts w:ascii="Times New Roman" w:eastAsia="Calibri" w:hAnsi="Times New Roman" w:cs="Times New Roman"/>
          <w:sz w:val="24"/>
          <w:szCs w:val="24"/>
        </w:rPr>
        <w:t xml:space="preserve"> часть, формируемая участниками образовательных отношений представлена </w:t>
      </w:r>
      <w:r w:rsidRPr="004757DE">
        <w:rPr>
          <w:rFonts w:ascii="Times New Roman" w:hAnsi="Times New Roman" w:cs="Times New Roman"/>
          <w:sz w:val="24"/>
          <w:szCs w:val="24"/>
        </w:rPr>
        <w:t xml:space="preserve">так: </w:t>
      </w:r>
    </w:p>
    <w:p w14:paraId="6F1C1556" w14:textId="77777777" w:rsidR="00C62B7D" w:rsidRPr="004757DE" w:rsidRDefault="00C62B7D" w:rsidP="007234E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57DE">
        <w:rPr>
          <w:rFonts w:ascii="Times New Roman" w:hAnsi="Times New Roman" w:cs="Times New Roman"/>
          <w:sz w:val="24"/>
          <w:szCs w:val="24"/>
        </w:rPr>
        <w:t xml:space="preserve">         -предметная область «Математика и информатика» представлена предметом «Математика» - 1 час (в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57DE">
        <w:rPr>
          <w:rFonts w:ascii="Times New Roman" w:hAnsi="Times New Roman" w:cs="Times New Roman"/>
          <w:sz w:val="24"/>
          <w:szCs w:val="24"/>
        </w:rPr>
        <w:t xml:space="preserve"> классах).</w:t>
      </w:r>
    </w:p>
    <w:p w14:paraId="236B766F" w14:textId="77777777" w:rsidR="00C62B7D" w:rsidRPr="007C00CC" w:rsidRDefault="00C62B7D" w:rsidP="007234EA">
      <w:pPr>
        <w:spacing w:after="0" w:line="240" w:lineRule="auto"/>
        <w:ind w:left="851" w:right="6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 </w:t>
      </w:r>
    </w:p>
    <w:p w14:paraId="6CAB5344" w14:textId="77777777" w:rsidR="00C62B7D" w:rsidRDefault="00C62B7D" w:rsidP="007234EA">
      <w:pPr>
        <w:keepNext/>
        <w:keepLines/>
        <w:spacing w:after="0" w:line="240" w:lineRule="auto"/>
        <w:ind w:left="851" w:right="5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3A65AD5" w14:textId="77777777" w:rsidR="00C62B7D" w:rsidRDefault="00C62B7D" w:rsidP="007234EA">
      <w:pPr>
        <w:keepNext/>
        <w:keepLines/>
        <w:spacing w:after="0" w:line="240" w:lineRule="auto"/>
        <w:ind w:left="851" w:right="5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FF74C10" w14:textId="77777777" w:rsidR="00C62B7D" w:rsidRPr="007C00CC" w:rsidRDefault="00C62B7D" w:rsidP="007234EA">
      <w:pPr>
        <w:keepNext/>
        <w:keepLines/>
        <w:spacing w:after="0" w:line="240" w:lineRule="auto"/>
        <w:ind w:left="851" w:right="54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Промежуточная аттестация </w:t>
      </w:r>
    </w:p>
    <w:p w14:paraId="6D2DBB81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Освоение основной образовательной программы начального общего образования сопровождается годовой промежуточной аттестацией обучающихся. </w:t>
      </w:r>
    </w:p>
    <w:p w14:paraId="0E7F3ED3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МБОУ Школа № 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8</w:t>
      </w: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4299DAFA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обучающихся 1-го класса осуществляется в соответствии с </w:t>
      </w:r>
      <w:proofErr w:type="spellStart"/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безотметочной</w:t>
      </w:r>
      <w:proofErr w:type="spellEnd"/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системой оценивания. Обучающимся 1 - го класса, итоговые оценки не выставляются, допускается лишь словесная объяснительная оценка, обучение проводится без домашних заданий.  </w:t>
      </w:r>
    </w:p>
    <w:p w14:paraId="237276BF" w14:textId="77777777" w:rsidR="00C62B7D" w:rsidRPr="007C00CC" w:rsidRDefault="00C62B7D" w:rsidP="007234EA">
      <w:pPr>
        <w:spacing w:after="0" w:line="240" w:lineRule="auto"/>
        <w:ind w:left="851"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2-4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  </w:t>
      </w:r>
    </w:p>
    <w:p w14:paraId="794253A0" w14:textId="77777777" w:rsidR="00C62B7D" w:rsidRPr="007C00CC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Результат промежуточной аттестации в 1 классе представляет собой словесно объяснительную оценку: обучающийся овладел/не овладел опорной системой знаний и учебными действиями, необходимыми для продолжения обучения во 2 классе. </w:t>
      </w:r>
    </w:p>
    <w:p w14:paraId="008F23F4" w14:textId="77777777" w:rsidR="00C62B7D" w:rsidRDefault="00C62B7D" w:rsidP="007234EA">
      <w:pPr>
        <w:spacing w:after="0" w:line="240" w:lineRule="auto"/>
        <w:ind w:left="851" w:right="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C00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Результаты промежуточной аттестации во 2-4 классах оцениваются по пятибалльной системе в соответствии с нормами оценки знаний по данному учебному предмету.  </w:t>
      </w:r>
    </w:p>
    <w:p w14:paraId="0E6300D0" w14:textId="77777777" w:rsidR="00C62B7D" w:rsidRDefault="00C62B7D" w:rsidP="007234EA">
      <w:pPr>
        <w:spacing w:after="6" w:line="269" w:lineRule="auto"/>
        <w:ind w:left="851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722F5BF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33A589E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0669EBE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BE4D26B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468FBDB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A92E81C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0DF550F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2CF06F3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B4A84B4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4D19A93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823C12F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EB7025D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E173101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6730C24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64CA80D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064D3A1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E28011F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F855672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D858BFB" w14:textId="77777777" w:rsidR="00C62B7D" w:rsidRDefault="00C62B7D" w:rsidP="00C62B7D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07ECFD9" w14:textId="77777777" w:rsidR="00C62B7D" w:rsidRDefault="00C62B7D" w:rsidP="007234EA">
      <w:pPr>
        <w:spacing w:after="6" w:line="269" w:lineRule="auto"/>
        <w:ind w:right="56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X="846" w:tblpY="1714"/>
        <w:tblW w:w="935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1630"/>
        <w:gridCol w:w="993"/>
        <w:gridCol w:w="992"/>
        <w:gridCol w:w="992"/>
        <w:gridCol w:w="992"/>
        <w:gridCol w:w="993"/>
        <w:gridCol w:w="1208"/>
      </w:tblGrid>
      <w:tr w:rsidR="00C62B7D" w:rsidRPr="00565190" w14:paraId="7097DB39" w14:textId="77777777" w:rsidTr="007234EA">
        <w:trPr>
          <w:trHeight w:val="400"/>
          <w:tblCellSpacing w:w="5" w:type="nil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CB6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A3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42B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14:paraId="54B8C456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АБВГД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25B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14:paraId="6F6E621A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АБВГДК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F8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14:paraId="077AAC9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АБВГДК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0EF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14:paraId="18F6B68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АБВГДК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038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14:paraId="4A11E9C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A6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</w:tr>
      <w:tr w:rsidR="00C62B7D" w:rsidRPr="00565190" w14:paraId="3C029B9D" w14:textId="77777777" w:rsidTr="007234EA">
        <w:trPr>
          <w:trHeight w:val="316"/>
          <w:tblCellSpacing w:w="5" w:type="nil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1E8F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960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                </w:t>
            </w:r>
          </w:p>
        </w:tc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EE8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</w:tr>
      <w:tr w:rsidR="00C62B7D" w:rsidRPr="00565190" w14:paraId="0CD81949" w14:textId="77777777" w:rsidTr="007234EA">
        <w:trPr>
          <w:tblCellSpacing w:w="5" w:type="nil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AE0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часть            </w:t>
            </w:r>
          </w:p>
        </w:tc>
      </w:tr>
      <w:tr w:rsidR="00C62B7D" w:rsidRPr="00565190" w14:paraId="51B15C8F" w14:textId="77777777" w:rsidTr="007234EA">
        <w:trPr>
          <w:trHeight w:val="322"/>
          <w:tblCellSpacing w:w="5" w:type="nil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AC7B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литературное чтение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5E8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C5A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EB8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142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7B5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F5A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D2A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2B7D" w:rsidRPr="00565190" w14:paraId="5F9B5682" w14:textId="77777777" w:rsidTr="007234EA">
        <w:trPr>
          <w:trHeight w:val="400"/>
          <w:tblCellSpacing w:w="5" w:type="nil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ADCC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867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138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E5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F18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67E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A9D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93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5E9DD48A" w14:textId="77777777" w:rsidTr="007234EA">
        <w:trPr>
          <w:tblCellSpacing w:w="5" w:type="nil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922A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667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B89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08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E26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4DE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30D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1B9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4301E021" w14:textId="77777777" w:rsidTr="007234EA">
        <w:trPr>
          <w:trHeight w:val="400"/>
          <w:tblCellSpacing w:w="5" w:type="nil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645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и          </w:t>
            </w:r>
          </w:p>
          <w:p w14:paraId="6FCA93BC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7800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6A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E8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2B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9C6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7D8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71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62B7D" w:rsidRPr="00565190" w14:paraId="0EE23D53" w14:textId="77777777" w:rsidTr="007234EA">
        <w:trPr>
          <w:trHeight w:val="400"/>
          <w:tblCellSpacing w:w="5" w:type="nil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81F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и      </w:t>
            </w:r>
          </w:p>
          <w:p w14:paraId="30AA37B4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естествознание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116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16A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0B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BE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754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68F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C0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40D45BAD" w14:textId="77777777" w:rsidTr="007234EA">
        <w:trPr>
          <w:trHeight w:val="600"/>
          <w:tblCellSpacing w:w="5" w:type="nil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F7A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религиозных    </w:t>
            </w:r>
          </w:p>
          <w:p w14:paraId="6890C93E" w14:textId="77777777" w:rsidR="00C62B7D" w:rsidRPr="00565190" w:rsidRDefault="00C62B7D" w:rsidP="007234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культур и светской этики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C22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религиозных     </w:t>
            </w:r>
          </w:p>
          <w:p w14:paraId="35C66A73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>культур и</w:t>
            </w:r>
          </w:p>
          <w:p w14:paraId="17EE9D2A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светской этики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08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9D6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0B2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9FF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15B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21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78E7E7A5" w14:textId="77777777" w:rsidTr="007234EA">
        <w:trPr>
          <w:trHeight w:val="400"/>
          <w:tblCellSpacing w:w="5" w:type="nil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DBD5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801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       </w:t>
            </w:r>
          </w:p>
          <w:p w14:paraId="74122F18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8A9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FC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371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6BF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2D6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28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0809D158" w14:textId="77777777" w:rsidTr="007234EA">
        <w:trPr>
          <w:trHeight w:val="400"/>
          <w:tblCellSpacing w:w="5" w:type="nil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FA1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C16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Музыка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09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379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6A9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2BB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8C2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8D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7617AE2A" w14:textId="77777777" w:rsidTr="007234EA">
        <w:trPr>
          <w:tblCellSpacing w:w="5" w:type="nil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EE8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559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руд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5F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E62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D9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E2E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304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52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2C24B2AC" w14:textId="77777777" w:rsidTr="007234EA">
        <w:trPr>
          <w:tblCellSpacing w:w="5" w:type="nil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AFC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469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93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FF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79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6A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B2D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B46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7D" w:rsidRPr="00565190" w14:paraId="527D8786" w14:textId="77777777" w:rsidTr="007234EA">
        <w:trPr>
          <w:tblCellSpacing w:w="5" w:type="nil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4CF3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Итого, обязательная </w:t>
            </w:r>
            <w:proofErr w:type="gramStart"/>
            <w:r w:rsidRPr="005651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часть:   </w:t>
            </w:r>
            <w:proofErr w:type="gramEnd"/>
            <w:r w:rsidRPr="005651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F4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3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E52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36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D9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FC1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B7D" w:rsidRPr="00565190" w14:paraId="1F5ABB19" w14:textId="77777777" w:rsidTr="007234EA">
        <w:trPr>
          <w:tblCellSpacing w:w="5" w:type="nil"/>
        </w:trPr>
        <w:tc>
          <w:tcPr>
            <w:tcW w:w="8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58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BD9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2B7D" w:rsidRPr="00565190" w14:paraId="05DA98C9" w14:textId="77777777" w:rsidTr="007234EA">
        <w:trPr>
          <w:tblCellSpacing w:w="5" w:type="nil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873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и          </w:t>
            </w:r>
          </w:p>
          <w:p w14:paraId="015C07BB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F77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A5A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6FE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87C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A5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568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3C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2B7D" w:rsidRPr="00565190" w14:paraId="69537547" w14:textId="77777777" w:rsidTr="007234EA">
        <w:trPr>
          <w:tblCellSpacing w:w="5" w:type="nil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B70" w14:textId="77777777" w:rsidR="00C62B7D" w:rsidRPr="00565190" w:rsidRDefault="00C62B7D" w:rsidP="0072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ИТОГО, учебная нагрузка при 5-дневной учебной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5CE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990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F5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037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565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863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F99" w14:textId="77777777" w:rsidR="00C62B7D" w:rsidRPr="00565190" w:rsidRDefault="00C62B7D" w:rsidP="0072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8710F3" w14:textId="77777777" w:rsidR="00C62B7D" w:rsidRDefault="00C62B7D" w:rsidP="00C62B7D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CEDF685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683317CF" w14:textId="77777777" w:rsidR="007234EA" w:rsidRDefault="007234EA" w:rsidP="007234EA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001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план начального общего образования МБОУ «Школы № 58»</w:t>
      </w:r>
    </w:p>
    <w:p w14:paraId="0B255252" w14:textId="77777777" w:rsidR="007234EA" w:rsidRPr="0030017D" w:rsidRDefault="007234EA" w:rsidP="007234EA">
      <w:pPr>
        <w:spacing w:after="6" w:line="269" w:lineRule="auto"/>
        <w:ind w:left="1783" w:right="560" w:hanging="8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001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3001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3001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(5-дневная учебная неделя)</w:t>
      </w:r>
    </w:p>
    <w:p w14:paraId="2B96D4FB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3A620253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65F649D0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5E866749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44AEC335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7755EB3E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35606B45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4DF98546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178A2EBA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5450B225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42BD757B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4C475F97" w14:textId="77777777" w:rsidR="00C62B7D" w:rsidRDefault="00C62B7D" w:rsidP="007234EA">
      <w:pPr>
        <w:spacing w:after="0"/>
        <w:rPr>
          <w:rFonts w:ascii="Times New Roman" w:hAnsi="Times New Roman" w:cs="Times New Roman"/>
        </w:rPr>
      </w:pPr>
    </w:p>
    <w:p w14:paraId="348F4217" w14:textId="77777777" w:rsidR="00C62B7D" w:rsidRDefault="00C62B7D" w:rsidP="00426CF2">
      <w:pPr>
        <w:spacing w:after="0"/>
        <w:ind w:firstLine="993"/>
        <w:rPr>
          <w:rFonts w:ascii="Times New Roman" w:hAnsi="Times New Roman" w:cs="Times New Roman"/>
        </w:rPr>
      </w:pPr>
    </w:p>
    <w:p w14:paraId="3FA50FD7" w14:textId="692B1346" w:rsidR="00426CF2" w:rsidRPr="002E1D6A" w:rsidRDefault="00426CF2" w:rsidP="00426CF2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 xml:space="preserve">Утверждено на заседании                                         Внесены изменения в ООП </w:t>
      </w:r>
      <w:r w:rsidR="00726E6D">
        <w:rPr>
          <w:rFonts w:ascii="Times New Roman" w:hAnsi="Times New Roman" w:cs="Times New Roman"/>
        </w:rPr>
        <w:t>О</w:t>
      </w:r>
      <w:r w:rsidRPr="002E1D6A">
        <w:rPr>
          <w:rFonts w:ascii="Times New Roman" w:hAnsi="Times New Roman" w:cs="Times New Roman"/>
        </w:rPr>
        <w:t>ОО</w:t>
      </w:r>
    </w:p>
    <w:p w14:paraId="3A5D8C70" w14:textId="264E7DE2" w:rsidR="00426CF2" w:rsidRDefault="00426CF2" w:rsidP="00426CF2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>Педагогического совета                                            МБОУ «Школа № 58» на 202</w:t>
      </w:r>
      <w:r w:rsidR="00FE0D9E">
        <w:rPr>
          <w:rFonts w:ascii="Times New Roman" w:hAnsi="Times New Roman" w:cs="Times New Roman"/>
        </w:rPr>
        <w:t>4</w:t>
      </w:r>
      <w:r w:rsidRPr="002E1D6A">
        <w:rPr>
          <w:rFonts w:ascii="Times New Roman" w:hAnsi="Times New Roman" w:cs="Times New Roman"/>
        </w:rPr>
        <w:t>-202</w:t>
      </w:r>
      <w:r w:rsidR="00FE0D9E">
        <w:rPr>
          <w:rFonts w:ascii="Times New Roman" w:hAnsi="Times New Roman" w:cs="Times New Roman"/>
        </w:rPr>
        <w:t>5</w:t>
      </w:r>
      <w:r w:rsidRPr="002E1D6A">
        <w:rPr>
          <w:rFonts w:ascii="Times New Roman" w:hAnsi="Times New Roman" w:cs="Times New Roman"/>
        </w:rPr>
        <w:t xml:space="preserve"> год </w:t>
      </w:r>
    </w:p>
    <w:p w14:paraId="31E17CA8" w14:textId="5A289342" w:rsidR="00426CF2" w:rsidRPr="002E1D6A" w:rsidRDefault="00426CF2" w:rsidP="00426CF2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 xml:space="preserve">Протокол № </w:t>
      </w:r>
      <w:r w:rsidR="00FE0D9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2E1D6A">
        <w:rPr>
          <w:rFonts w:ascii="Times New Roman" w:hAnsi="Times New Roman" w:cs="Times New Roman"/>
        </w:rPr>
        <w:t xml:space="preserve">от </w:t>
      </w:r>
      <w:r w:rsidR="00FE0D9E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.06.202</w:t>
      </w:r>
      <w:r w:rsidR="00FE0D9E">
        <w:rPr>
          <w:rFonts w:ascii="Times New Roman" w:hAnsi="Times New Roman" w:cs="Times New Roman"/>
        </w:rPr>
        <w:t>4</w:t>
      </w:r>
      <w:r w:rsidRPr="002E1D6A">
        <w:rPr>
          <w:rFonts w:ascii="Times New Roman" w:hAnsi="Times New Roman" w:cs="Times New Roman"/>
        </w:rPr>
        <w:t xml:space="preserve"> года.                    </w:t>
      </w:r>
      <w:r>
        <w:rPr>
          <w:rFonts w:ascii="Times New Roman" w:hAnsi="Times New Roman" w:cs="Times New Roman"/>
        </w:rPr>
        <w:t xml:space="preserve"> </w:t>
      </w:r>
      <w:r w:rsidRPr="002E1D6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2E1D6A">
        <w:rPr>
          <w:rFonts w:ascii="Times New Roman" w:hAnsi="Times New Roman" w:cs="Times New Roman"/>
        </w:rPr>
        <w:t xml:space="preserve">  Приказ № </w:t>
      </w:r>
      <w:r w:rsidR="00FE0D9E">
        <w:rPr>
          <w:rFonts w:ascii="Times New Roman" w:hAnsi="Times New Roman" w:cs="Times New Roman"/>
        </w:rPr>
        <w:t>275-Д</w:t>
      </w:r>
      <w:r w:rsidRPr="002E1D6A">
        <w:rPr>
          <w:rFonts w:ascii="Times New Roman" w:hAnsi="Times New Roman" w:cs="Times New Roman"/>
        </w:rPr>
        <w:t xml:space="preserve"> </w:t>
      </w:r>
      <w:proofErr w:type="gramStart"/>
      <w:r w:rsidRPr="002E1D6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</w:t>
      </w:r>
      <w:r w:rsidR="00FE0D9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.06.</w:t>
      </w:r>
      <w:r w:rsidRPr="002E1D6A">
        <w:rPr>
          <w:rFonts w:ascii="Times New Roman" w:hAnsi="Times New Roman" w:cs="Times New Roman"/>
        </w:rPr>
        <w:t>202</w:t>
      </w:r>
      <w:r w:rsidR="00FE0D9E">
        <w:rPr>
          <w:rFonts w:ascii="Times New Roman" w:hAnsi="Times New Roman" w:cs="Times New Roman"/>
        </w:rPr>
        <w:t>4</w:t>
      </w:r>
      <w:proofErr w:type="gramEnd"/>
      <w:r w:rsidRPr="002E1D6A">
        <w:rPr>
          <w:rFonts w:ascii="Times New Roman" w:hAnsi="Times New Roman" w:cs="Times New Roman"/>
        </w:rPr>
        <w:t xml:space="preserve"> года.</w:t>
      </w:r>
    </w:p>
    <w:p w14:paraId="71551447" w14:textId="77777777" w:rsidR="009A65A8" w:rsidRPr="002E1D6A" w:rsidRDefault="009A65A8" w:rsidP="009A65A8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F7E705" w14:textId="77777777" w:rsidR="009A65A8" w:rsidRPr="002E1D6A" w:rsidRDefault="009A65A8" w:rsidP="009A65A8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669524" w14:textId="77777777" w:rsidR="009A65A8" w:rsidRPr="002E1D6A" w:rsidRDefault="009A65A8" w:rsidP="009A65A8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745640" w14:textId="77777777" w:rsidR="009A65A8" w:rsidRPr="002E1D6A" w:rsidRDefault="009A65A8" w:rsidP="009A65A8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1DBCB9" w14:textId="77777777" w:rsidR="009A65A8" w:rsidRPr="002E1D6A" w:rsidRDefault="009A65A8" w:rsidP="009A65A8">
      <w:pPr>
        <w:rPr>
          <w:rFonts w:ascii="Times New Roman" w:hAnsi="Times New Roman" w:cs="Times New Roman"/>
        </w:rPr>
      </w:pPr>
    </w:p>
    <w:p w14:paraId="57DDFF90" w14:textId="77777777" w:rsidR="009A65A8" w:rsidRPr="002E1D6A" w:rsidRDefault="009A65A8" w:rsidP="009A65A8">
      <w:pPr>
        <w:rPr>
          <w:rFonts w:ascii="Times New Roman" w:hAnsi="Times New Roman" w:cs="Times New Roman"/>
        </w:rPr>
      </w:pPr>
    </w:p>
    <w:p w14:paraId="7AA228E7" w14:textId="77777777" w:rsidR="009A65A8" w:rsidRPr="002E1D6A" w:rsidRDefault="009A65A8" w:rsidP="009A65A8">
      <w:pPr>
        <w:rPr>
          <w:rFonts w:ascii="Times New Roman" w:hAnsi="Times New Roman" w:cs="Times New Roman"/>
        </w:rPr>
      </w:pPr>
    </w:p>
    <w:p w14:paraId="78FFB0CE" w14:textId="77777777" w:rsidR="009A65A8" w:rsidRPr="009A65A8" w:rsidRDefault="009A65A8" w:rsidP="009A65A8">
      <w:pPr>
        <w:jc w:val="center"/>
        <w:rPr>
          <w:rFonts w:hAnsi="Times New Roman" w:cs="Times New Roman"/>
          <w:b/>
          <w:bCs/>
          <w:color w:val="000000"/>
          <w:sz w:val="44"/>
          <w:szCs w:val="44"/>
        </w:rPr>
      </w:pP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Учебный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план</w:t>
      </w:r>
    </w:p>
    <w:p w14:paraId="0F8DA9A1" w14:textId="77777777" w:rsidR="009A65A8" w:rsidRPr="009A65A8" w:rsidRDefault="009A65A8" w:rsidP="009A65A8">
      <w:pPr>
        <w:jc w:val="center"/>
        <w:rPr>
          <w:rFonts w:hAnsi="Times New Roman" w:cs="Times New Roman"/>
          <w:b/>
          <w:bCs/>
          <w:color w:val="000000"/>
          <w:sz w:val="44"/>
          <w:szCs w:val="44"/>
        </w:rPr>
      </w:pP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основного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общего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образования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</w:p>
    <w:p w14:paraId="775C1A66" w14:textId="74960C8E" w:rsidR="009A65A8" w:rsidRPr="009A65A8" w:rsidRDefault="009A65A8" w:rsidP="009A65A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по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ФГОС</w:t>
      </w:r>
      <w:r w:rsidR="003F2201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="003F2201">
        <w:rPr>
          <w:rFonts w:hAnsi="Times New Roman" w:cs="Times New Roman"/>
          <w:b/>
          <w:bCs/>
          <w:color w:val="000000"/>
          <w:sz w:val="44"/>
          <w:szCs w:val="44"/>
        </w:rPr>
        <w:t>–</w:t>
      </w:r>
      <w:r w:rsidR="003F2201" w:rsidRPr="003F22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2021</w:t>
      </w:r>
      <w:r w:rsidR="00F944FC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и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ФОП</w:t>
      </w:r>
      <w:r w:rsidRPr="009A65A8">
        <w:rPr>
          <w:sz w:val="32"/>
          <w:szCs w:val="32"/>
        </w:rPr>
        <w:br/>
      </w:r>
    </w:p>
    <w:p w14:paraId="236DA3A8" w14:textId="52A3FE6C" w:rsidR="009A65A8" w:rsidRPr="009A65A8" w:rsidRDefault="009A65A8" w:rsidP="009A65A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A65A8">
        <w:rPr>
          <w:rFonts w:ascii="Times New Roman" w:hAnsi="Times New Roman" w:cs="Times New Roman"/>
          <w:b/>
          <w:bCs/>
          <w:sz w:val="36"/>
          <w:szCs w:val="36"/>
          <w:u w:val="single"/>
        </w:rPr>
        <w:t>5-</w:t>
      </w:r>
      <w:r w:rsidR="00CF3071" w:rsidRPr="00075AB1">
        <w:rPr>
          <w:rFonts w:ascii="Times New Roman" w:hAnsi="Times New Roman" w:cs="Times New Roman"/>
          <w:b/>
          <w:bCs/>
          <w:sz w:val="36"/>
          <w:szCs w:val="36"/>
          <w:u w:val="single"/>
        </w:rPr>
        <w:t>8</w:t>
      </w:r>
      <w:r w:rsidRPr="009A65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классы</w:t>
      </w:r>
    </w:p>
    <w:p w14:paraId="402C2D63" w14:textId="77777777" w:rsidR="009A65A8" w:rsidRPr="002E1D6A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79D60222" w14:textId="77777777" w:rsidR="009A65A8" w:rsidRPr="002E1D6A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221CC405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4498BC6C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32815573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26B7EAEE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78BC713E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70514DFC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7A299D20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6530FF8B" w14:textId="77777777" w:rsidR="009A65A8" w:rsidRDefault="009A65A8" w:rsidP="009A65A8">
      <w:pP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5281464A" w14:textId="77777777" w:rsidR="009A65A8" w:rsidRDefault="009A65A8" w:rsidP="009A65A8">
      <w:pP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23C85BD4" w14:textId="77777777" w:rsidR="009A65A8" w:rsidRDefault="009A65A8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3C658DF2" w14:textId="77777777" w:rsidR="003D20AB" w:rsidRPr="002E1D6A" w:rsidRDefault="003D20AB" w:rsidP="009A65A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4CF24C2B" w14:textId="77777777" w:rsidR="007234EA" w:rsidRDefault="007234EA" w:rsidP="00392EC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48AA8E3" w14:textId="0E31F154" w:rsidR="00EF0C17" w:rsidRPr="007234EA" w:rsidRDefault="00392EC7" w:rsidP="007234EA">
      <w:pPr>
        <w:pStyle w:val="TableParagraph"/>
        <w:rPr>
          <w:b/>
          <w:bCs/>
          <w:lang w:eastAsia="ru-RU"/>
        </w:rPr>
      </w:pPr>
      <w:r w:rsidRPr="007234EA">
        <w:rPr>
          <w:b/>
          <w:bCs/>
          <w:lang w:eastAsia="ru-RU"/>
        </w:rPr>
        <w:lastRenderedPageBreak/>
        <w:t xml:space="preserve">Пояснительная записка </w:t>
      </w:r>
    </w:p>
    <w:p w14:paraId="75F65BA5" w14:textId="77777777" w:rsidR="00EF0C17" w:rsidRPr="007234EA" w:rsidRDefault="00392EC7" w:rsidP="007234EA">
      <w:pPr>
        <w:pStyle w:val="TableParagraph"/>
        <w:rPr>
          <w:b/>
          <w:bCs/>
          <w:szCs w:val="24"/>
        </w:rPr>
      </w:pPr>
      <w:r w:rsidRPr="007234EA">
        <w:rPr>
          <w:b/>
          <w:bCs/>
          <w:lang w:eastAsia="ru-RU"/>
        </w:rPr>
        <w:t xml:space="preserve">к учебному плану </w:t>
      </w:r>
      <w:r w:rsidRPr="007234EA">
        <w:rPr>
          <w:b/>
          <w:bCs/>
          <w:szCs w:val="24"/>
        </w:rPr>
        <w:t xml:space="preserve">для ООП основного общего образования </w:t>
      </w:r>
    </w:p>
    <w:p w14:paraId="323E0251" w14:textId="1349A62C" w:rsidR="00392EC7" w:rsidRPr="007234EA" w:rsidRDefault="00392EC7" w:rsidP="007234EA">
      <w:pPr>
        <w:pStyle w:val="TableParagraph"/>
        <w:rPr>
          <w:b/>
          <w:bCs/>
          <w:szCs w:val="24"/>
        </w:rPr>
      </w:pPr>
      <w:r w:rsidRPr="007234EA">
        <w:rPr>
          <w:b/>
          <w:bCs/>
          <w:szCs w:val="24"/>
        </w:rPr>
        <w:t>на 202</w:t>
      </w:r>
      <w:r w:rsidR="00D43B6B" w:rsidRPr="007234EA">
        <w:rPr>
          <w:b/>
          <w:bCs/>
          <w:szCs w:val="24"/>
        </w:rPr>
        <w:t>4</w:t>
      </w:r>
      <w:r w:rsidRPr="007234EA">
        <w:rPr>
          <w:b/>
          <w:bCs/>
          <w:szCs w:val="24"/>
        </w:rPr>
        <w:t>/2</w:t>
      </w:r>
      <w:r w:rsidR="00D43B6B" w:rsidRPr="007234EA">
        <w:rPr>
          <w:b/>
          <w:bCs/>
          <w:szCs w:val="24"/>
        </w:rPr>
        <w:t>5</w:t>
      </w:r>
      <w:r w:rsidRPr="007234EA">
        <w:rPr>
          <w:b/>
          <w:bCs/>
          <w:szCs w:val="24"/>
        </w:rPr>
        <w:t> учебный год</w:t>
      </w:r>
    </w:p>
    <w:p w14:paraId="530DF5C4" w14:textId="2F8F73EA" w:rsidR="00655C22" w:rsidRDefault="00655C22" w:rsidP="00F91116">
      <w:pPr>
        <w:pStyle w:val="a5"/>
        <w:spacing w:before="48" w:line="276" w:lineRule="auto"/>
        <w:ind w:left="709" w:right="964" w:firstLine="1276"/>
      </w:pPr>
      <w:r>
        <w:t xml:space="preserve">Учебный план </w:t>
      </w:r>
      <w:r w:rsidR="00392EC7">
        <w:t>основного общего образования</w:t>
      </w:r>
      <w:r>
        <w:t xml:space="preserve"> обеспечивает реализацию требований ФГОС</w:t>
      </w:r>
      <w:r>
        <w:rPr>
          <w:spacing w:val="1"/>
        </w:rPr>
        <w:t xml:space="preserve"> </w:t>
      </w:r>
      <w:r>
        <w:t>ООО</w:t>
      </w:r>
      <w:r w:rsidR="00392EC7">
        <w:t xml:space="preserve"> и ФОП ООО</w:t>
      </w:r>
      <w:r>
        <w:t>, определяет максимальный объём учебной нагрузки обучающихся, регламентирует перечень</w:t>
      </w:r>
      <w:r>
        <w:rPr>
          <w:spacing w:val="1"/>
        </w:rPr>
        <w:t xml:space="preserve"> </w:t>
      </w:r>
      <w:r>
        <w:t>предметов и учебных курсов и время, отводимое на их освоение и организацию, распределяет</w:t>
      </w:r>
      <w:r>
        <w:rPr>
          <w:spacing w:val="1"/>
        </w:rPr>
        <w:t xml:space="preserve"> </w:t>
      </w:r>
      <w:r>
        <w:t>учебные предметы, курсы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годам.</w:t>
      </w:r>
    </w:p>
    <w:p w14:paraId="599A38EB" w14:textId="5BE0FB74" w:rsidR="00655C22" w:rsidRDefault="00655C22" w:rsidP="00F91116">
      <w:pPr>
        <w:pStyle w:val="a5"/>
        <w:spacing w:before="4" w:line="276" w:lineRule="auto"/>
        <w:ind w:left="709" w:right="964" w:firstLine="1276"/>
      </w:pPr>
      <w:r>
        <w:t>Обязательная 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 состав обязательных учебных предметов,</w:t>
      </w:r>
      <w:r>
        <w:rPr>
          <w:spacing w:val="1"/>
        </w:rPr>
        <w:t xml:space="preserve"> </w:t>
      </w:r>
      <w:r>
        <w:t>реализующих основную образовательную программу основного общего образования, 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 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 обучающихся, их родителей (законных представителей),</w:t>
      </w:r>
      <w:r>
        <w:rPr>
          <w:spacing w:val="1"/>
        </w:rPr>
        <w:t xml:space="preserve"> </w:t>
      </w:r>
      <w:r>
        <w:t>особые образовательные потребности</w:t>
      </w:r>
      <w:r>
        <w:rPr>
          <w:spacing w:val="3"/>
        </w:rPr>
        <w:t xml:space="preserve"> </w:t>
      </w:r>
      <w:r>
        <w:t>обучающихся.</w:t>
      </w:r>
    </w:p>
    <w:p w14:paraId="1548C79C" w14:textId="25367738" w:rsidR="00392EC7" w:rsidRPr="004757DE" w:rsidRDefault="00392EC7" w:rsidP="00392EC7">
      <w:pPr>
        <w:spacing w:after="0" w:line="240" w:lineRule="auto"/>
        <w:ind w:left="709" w:right="102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обучения будет открыто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B6B"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B6B"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B6B"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B6B"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B6B"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5М, 5</w:t>
      </w:r>
      <w:r w:rsidR="00D43B6B"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4757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D43B6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8</w:t>
      </w:r>
      <w:r w:rsidRPr="004757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Г, </w:t>
      </w:r>
      <w:r w:rsidR="00D43B6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8</w:t>
      </w:r>
      <w:r w:rsidRPr="004757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Д, </w:t>
      </w:r>
      <w:r w:rsidR="00D43B6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Е, </w:t>
      </w:r>
      <w:r w:rsidR="00D43B6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8</w:t>
      </w:r>
      <w:r w:rsidRPr="004757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К, </w:t>
      </w:r>
      <w:r w:rsidR="00D43B6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9</w:t>
      </w:r>
      <w:r w:rsidRPr="004757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41E5A0E" w14:textId="3E4E6CD7" w:rsidR="00392EC7" w:rsidRPr="004757DE" w:rsidRDefault="00392EC7" w:rsidP="00392EC7">
      <w:pPr>
        <w:spacing w:after="0" w:line="240" w:lineRule="auto"/>
        <w:ind w:left="709" w:right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пятидневной учебной неделе будут учиться все учащиеся 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3B718F45" w14:textId="243EDFFA" w:rsidR="00392EC7" w:rsidRPr="004757DE" w:rsidRDefault="00392EC7" w:rsidP="00392EC7">
      <w:pPr>
        <w:spacing w:after="0" w:line="240" w:lineRule="auto"/>
        <w:ind w:left="709" w:right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5-х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6к, 7к, 8-х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9-х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будут учиться в первую смену, с 08-00. Учащиеся </w:t>
      </w:r>
      <w:r w:rsidR="00CA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6-х, 7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="007125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смену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22F26" w14:textId="77777777" w:rsidR="00392EC7" w:rsidRPr="004757DE" w:rsidRDefault="00392EC7" w:rsidP="00392EC7">
      <w:pPr>
        <w:widowControl w:val="0"/>
        <w:autoSpaceDE w:val="0"/>
        <w:autoSpaceDN w:val="0"/>
        <w:adjustRightInd w:val="0"/>
        <w:spacing w:after="0" w:line="240" w:lineRule="auto"/>
        <w:ind w:left="709" w:right="10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(академический час) во всех классах 40 минут.</w:t>
      </w:r>
    </w:p>
    <w:p w14:paraId="334C6844" w14:textId="1B233BD6" w:rsidR="00392EC7" w:rsidRDefault="00392EC7" w:rsidP="00392EC7">
      <w:pPr>
        <w:pStyle w:val="a5"/>
        <w:spacing w:before="4" w:line="276" w:lineRule="auto"/>
        <w:ind w:left="709" w:right="1021" w:firstLine="1276"/>
      </w:pPr>
      <w:r w:rsidRPr="004757DE">
        <w:rPr>
          <w:lang w:eastAsia="ru-RU"/>
        </w:rPr>
        <w:t xml:space="preserve">Продолжительность учебного года при получении </w:t>
      </w:r>
      <w:r w:rsidR="00712504">
        <w:rPr>
          <w:lang w:eastAsia="ru-RU"/>
        </w:rPr>
        <w:t>основного</w:t>
      </w:r>
      <w:r w:rsidRPr="004757DE">
        <w:rPr>
          <w:lang w:eastAsia="ru-RU"/>
        </w:rPr>
        <w:t xml:space="preserve"> общего образования составляет 34 недели</w:t>
      </w:r>
      <w:r w:rsidR="00712504">
        <w:rPr>
          <w:lang w:eastAsia="ru-RU"/>
        </w:rPr>
        <w:t>.</w:t>
      </w:r>
      <w:r w:rsidR="00EF0C17" w:rsidRPr="00EF0C17">
        <w:t xml:space="preserve"> </w:t>
      </w:r>
      <w:r w:rsidR="00EF0C17">
        <w:t>Количество учебных занятий за 5 лет не</w:t>
      </w:r>
      <w:r w:rsidR="00EF0C17">
        <w:rPr>
          <w:spacing w:val="1"/>
        </w:rPr>
        <w:t xml:space="preserve"> </w:t>
      </w:r>
      <w:r w:rsidR="00EF0C17">
        <w:t>может</w:t>
      </w:r>
      <w:r w:rsidR="00EF0C17">
        <w:rPr>
          <w:spacing w:val="1"/>
        </w:rPr>
        <w:t xml:space="preserve"> </w:t>
      </w:r>
      <w:r w:rsidR="00EF0C17">
        <w:t>составлять</w:t>
      </w:r>
      <w:r w:rsidR="00EF0C17">
        <w:rPr>
          <w:spacing w:val="1"/>
        </w:rPr>
        <w:t xml:space="preserve"> </w:t>
      </w:r>
      <w:r w:rsidR="00EF0C17">
        <w:t>менее</w:t>
      </w:r>
      <w:r w:rsidR="00EF0C17">
        <w:rPr>
          <w:spacing w:val="1"/>
        </w:rPr>
        <w:t xml:space="preserve"> </w:t>
      </w:r>
      <w:r w:rsidR="00EF0C17">
        <w:t>5058</w:t>
      </w:r>
      <w:r w:rsidR="00EF0C17">
        <w:rPr>
          <w:spacing w:val="1"/>
        </w:rPr>
        <w:t xml:space="preserve"> </w:t>
      </w:r>
      <w:r w:rsidR="00EF0C17">
        <w:t>часов</w:t>
      </w:r>
      <w:r w:rsidR="00EF0C17">
        <w:rPr>
          <w:spacing w:val="1"/>
        </w:rPr>
        <w:t xml:space="preserve"> </w:t>
      </w:r>
      <w:r w:rsidR="00EF0C17">
        <w:t>и</w:t>
      </w:r>
      <w:r w:rsidR="00EF0C17">
        <w:rPr>
          <w:spacing w:val="1"/>
        </w:rPr>
        <w:t xml:space="preserve"> </w:t>
      </w:r>
      <w:r w:rsidR="00EF0C17">
        <w:t>не</w:t>
      </w:r>
      <w:r w:rsidR="00EF0C17">
        <w:rPr>
          <w:spacing w:val="1"/>
        </w:rPr>
        <w:t xml:space="preserve"> </w:t>
      </w:r>
      <w:r w:rsidR="00EF0C17">
        <w:t>более</w:t>
      </w:r>
      <w:r w:rsidR="00EF0C17">
        <w:rPr>
          <w:spacing w:val="1"/>
        </w:rPr>
        <w:t xml:space="preserve"> </w:t>
      </w:r>
      <w:r w:rsidR="00EF0C17">
        <w:t>5848</w:t>
      </w:r>
      <w:r w:rsidR="00EF0C17">
        <w:rPr>
          <w:spacing w:val="1"/>
        </w:rPr>
        <w:t xml:space="preserve"> </w:t>
      </w:r>
      <w:r w:rsidR="00EF0C17">
        <w:t>академических</w:t>
      </w:r>
      <w:r w:rsidR="00EF0C17">
        <w:rPr>
          <w:spacing w:val="1"/>
        </w:rPr>
        <w:t xml:space="preserve"> </w:t>
      </w:r>
      <w:r w:rsidR="00EF0C17">
        <w:t>часов.</w:t>
      </w:r>
      <w:r w:rsidR="00EF0C17">
        <w:rPr>
          <w:spacing w:val="1"/>
        </w:rPr>
        <w:t xml:space="preserve"> </w:t>
      </w:r>
      <w:r w:rsidR="00EF0C17">
        <w:t>Максимальное</w:t>
      </w:r>
      <w:r w:rsidR="00EF0C17">
        <w:rPr>
          <w:spacing w:val="1"/>
        </w:rPr>
        <w:t xml:space="preserve"> </w:t>
      </w:r>
      <w:r w:rsidR="00EF0C17">
        <w:t>количество часов в неделю в 5, 6, 7 классах составляет 29, 30, 32 часа соответственно, в 8</w:t>
      </w:r>
      <w:r w:rsidR="00EF0C17">
        <w:rPr>
          <w:spacing w:val="1"/>
        </w:rPr>
        <w:t xml:space="preserve"> </w:t>
      </w:r>
      <w:r w:rsidR="00EF0C17">
        <w:t>- 9</w:t>
      </w:r>
      <w:r w:rsidR="00EF0C17">
        <w:rPr>
          <w:spacing w:val="1"/>
        </w:rPr>
        <w:t xml:space="preserve"> </w:t>
      </w:r>
      <w:r w:rsidR="00EF0C17">
        <w:t>классах – 33 часа.</w:t>
      </w:r>
      <w:r w:rsidR="00EF0C17" w:rsidRPr="00EF0C17">
        <w:t xml:space="preserve"> </w:t>
      </w:r>
      <w:r w:rsidR="00EF0C17">
        <w:t>Продолжительность каникул в течение учебного года составляет не менее 30</w:t>
      </w:r>
      <w:r w:rsidR="00EF0C17">
        <w:rPr>
          <w:spacing w:val="1"/>
        </w:rPr>
        <w:t xml:space="preserve"> </w:t>
      </w:r>
      <w:r w:rsidR="00EF0C17">
        <w:t>календарных</w:t>
      </w:r>
      <w:r w:rsidR="00EF0C17">
        <w:rPr>
          <w:spacing w:val="-12"/>
        </w:rPr>
        <w:t xml:space="preserve"> </w:t>
      </w:r>
      <w:r w:rsidR="00EF0C17">
        <w:t>дней, летом</w:t>
      </w:r>
      <w:r w:rsidR="00EF0C17">
        <w:rPr>
          <w:spacing w:val="8"/>
        </w:rPr>
        <w:t xml:space="preserve"> </w:t>
      </w:r>
      <w:r w:rsidR="00EF0C17">
        <w:t>-</w:t>
      </w:r>
      <w:r w:rsidR="00EF0C17">
        <w:rPr>
          <w:spacing w:val="-8"/>
        </w:rPr>
        <w:t xml:space="preserve"> </w:t>
      </w:r>
      <w:r w:rsidR="00EF0C17">
        <w:t>не</w:t>
      </w:r>
      <w:r w:rsidR="00EF0C17">
        <w:rPr>
          <w:spacing w:val="1"/>
        </w:rPr>
        <w:t xml:space="preserve"> </w:t>
      </w:r>
      <w:r w:rsidR="00EF0C17">
        <w:t>менее</w:t>
      </w:r>
      <w:r w:rsidR="00EF0C17">
        <w:rPr>
          <w:spacing w:val="1"/>
        </w:rPr>
        <w:t xml:space="preserve"> </w:t>
      </w:r>
      <w:r w:rsidR="00EF0C17">
        <w:t>8 недель.</w:t>
      </w:r>
    </w:p>
    <w:p w14:paraId="53052D9C" w14:textId="4F8DDD4E" w:rsidR="00A0533A" w:rsidRPr="00EF0C17" w:rsidRDefault="00712504" w:rsidP="00EF0C17">
      <w:pPr>
        <w:spacing w:before="17"/>
        <w:ind w:left="709" w:right="964"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50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1250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образовательной программы основного общего образования, утвержденной приказом </w:t>
      </w:r>
      <w:proofErr w:type="spellStart"/>
      <w:r w:rsidRPr="0071250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12504">
        <w:rPr>
          <w:rFonts w:ascii="Times New Roman" w:hAnsi="Times New Roman" w:cs="Times New Roman"/>
          <w:color w:val="000000"/>
          <w:sz w:val="24"/>
          <w:szCs w:val="24"/>
        </w:rPr>
        <w:t xml:space="preserve"> от 16.11.2022 № 993. Вариант № </w:t>
      </w:r>
      <w:r w:rsidR="00A053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1250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 для образовательных организаций,</w:t>
      </w:r>
      <w:r w:rsidR="00A0533A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обучение ведется на русском языке для 5-дневной учебной недели.</w:t>
      </w:r>
    </w:p>
    <w:p w14:paraId="421D1EBE" w14:textId="4D2520DF" w:rsidR="00EF0C17" w:rsidRPr="00714609" w:rsidRDefault="00655C22" w:rsidP="00714609">
      <w:pPr>
        <w:spacing w:before="17"/>
        <w:ind w:left="709" w:right="964" w:firstLine="1276"/>
        <w:jc w:val="both"/>
        <w:rPr>
          <w:rFonts w:ascii="Times New Roman" w:hAnsi="Times New Roman" w:cs="Times New Roman"/>
          <w:sz w:val="24"/>
        </w:rPr>
      </w:pPr>
      <w:r w:rsidRPr="00EF0C17">
        <w:rPr>
          <w:rFonts w:ascii="Times New Roman" w:hAnsi="Times New Roman" w:cs="Times New Roman"/>
          <w:sz w:val="24"/>
        </w:rPr>
        <w:t>Предметная</w:t>
      </w:r>
      <w:r w:rsidRPr="00EF0C17">
        <w:rPr>
          <w:rFonts w:ascii="Times New Roman" w:hAnsi="Times New Roman" w:cs="Times New Roman"/>
          <w:spacing w:val="42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область</w:t>
      </w:r>
      <w:r w:rsidRPr="00EF0C17">
        <w:rPr>
          <w:rFonts w:ascii="Times New Roman" w:hAnsi="Times New Roman" w:cs="Times New Roman"/>
          <w:spacing w:val="48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«Русский</w:t>
      </w:r>
      <w:r w:rsidRPr="00EF0C17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язык</w:t>
      </w:r>
      <w:r w:rsidRPr="00EF0C17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и</w:t>
      </w:r>
      <w:r w:rsidRPr="00EF0C17">
        <w:rPr>
          <w:rFonts w:ascii="Times New Roman" w:hAnsi="Times New Roman" w:cs="Times New Roman"/>
          <w:b/>
          <w:spacing w:val="50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литература»</w:t>
      </w:r>
      <w:r w:rsidRPr="00EF0C17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включает</w:t>
      </w:r>
      <w:r w:rsidRPr="00EF0C17">
        <w:rPr>
          <w:rFonts w:ascii="Times New Roman" w:hAnsi="Times New Roman" w:cs="Times New Roman"/>
          <w:spacing w:val="47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в</w:t>
      </w:r>
      <w:r w:rsidRPr="00EF0C17">
        <w:rPr>
          <w:rFonts w:ascii="Times New Roman" w:hAnsi="Times New Roman" w:cs="Times New Roman"/>
          <w:spacing w:val="39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себя</w:t>
      </w:r>
      <w:r w:rsidRPr="00EF0C17">
        <w:rPr>
          <w:rFonts w:ascii="Times New Roman" w:hAnsi="Times New Roman" w:cs="Times New Roman"/>
          <w:spacing w:val="42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учебные</w:t>
      </w:r>
      <w:r w:rsidRPr="00EF0C17">
        <w:rPr>
          <w:rFonts w:ascii="Times New Roman" w:hAnsi="Times New Roman" w:cs="Times New Roman"/>
          <w:spacing w:val="46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предметы</w:t>
      </w:r>
      <w:r w:rsidR="00EF0C17">
        <w:rPr>
          <w:rFonts w:ascii="Times New Roman" w:hAnsi="Times New Roman" w:cs="Times New Roman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«Русский язык» и «Литература». </w:t>
      </w:r>
      <w:r w:rsidRPr="00EF0C17">
        <w:rPr>
          <w:rFonts w:ascii="Times New Roman" w:hAnsi="Times New Roman" w:cs="Times New Roman"/>
          <w:sz w:val="24"/>
          <w:szCs w:val="24"/>
        </w:rPr>
        <w:t>Предусматривается изучение русского языка в 5 классе</w:t>
      </w:r>
      <w:r w:rsidRPr="00EF0C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- 5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часов в неделю, литературы - 3 часа в неделю, в 6 классе изучение русского языка - </w:t>
      </w:r>
      <w:r w:rsidR="00EF0C17">
        <w:rPr>
          <w:rFonts w:ascii="Times New Roman" w:hAnsi="Times New Roman" w:cs="Times New Roman"/>
          <w:sz w:val="24"/>
          <w:szCs w:val="24"/>
        </w:rPr>
        <w:t>6</w:t>
      </w:r>
      <w:r w:rsidRPr="00EF0C17">
        <w:rPr>
          <w:rFonts w:ascii="Times New Roman" w:hAnsi="Times New Roman" w:cs="Times New Roman"/>
          <w:sz w:val="24"/>
          <w:szCs w:val="24"/>
        </w:rPr>
        <w:t xml:space="preserve"> часов в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неделю, литературы - 3 часа в неделю, в 7 классе изучение русского языка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- 4 часа в неделю,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литературы - 2 часа в неделю, в 8 классе - изучение русского языка -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3071">
        <w:rPr>
          <w:rFonts w:ascii="Times New Roman" w:hAnsi="Times New Roman" w:cs="Times New Roman"/>
          <w:sz w:val="24"/>
          <w:szCs w:val="24"/>
        </w:rPr>
        <w:t>4</w:t>
      </w:r>
      <w:r w:rsidRPr="00EF0C17">
        <w:rPr>
          <w:rFonts w:ascii="Times New Roman" w:hAnsi="Times New Roman" w:cs="Times New Roman"/>
          <w:sz w:val="24"/>
          <w:szCs w:val="24"/>
        </w:rPr>
        <w:t xml:space="preserve"> часа в неделю, литературы -</w:t>
      </w:r>
      <w:r w:rsidRPr="00EF0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2 часа в неделю, в 9 классе - изучение русского языка - 3 часа в неделю, литературы - 3 часа в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неделю.</w:t>
      </w:r>
    </w:p>
    <w:p w14:paraId="7231309E" w14:textId="77777777" w:rsidR="00714609" w:rsidRPr="00EF0C17" w:rsidRDefault="00714609" w:rsidP="00714609">
      <w:pPr>
        <w:ind w:left="709" w:right="11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>Предметная</w:t>
      </w:r>
      <w:r w:rsidRPr="00EF0C17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«Иностранные  </w:t>
      </w:r>
      <w:r w:rsidRPr="00EF0C17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языки»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включает  </w:t>
      </w:r>
      <w:r w:rsidRPr="00EF0C1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  </w:t>
      </w:r>
      <w:r w:rsidRPr="00EF0C1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себя  </w:t>
      </w:r>
      <w:r w:rsidRPr="00EF0C1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учебный  </w:t>
      </w:r>
      <w:r w:rsidRPr="00EF0C1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«</w:t>
      </w:r>
      <w:r w:rsidRPr="00EF0C17">
        <w:rPr>
          <w:rFonts w:ascii="Times New Roman" w:hAnsi="Times New Roman" w:cs="Times New Roman"/>
          <w:b/>
          <w:sz w:val="24"/>
          <w:szCs w:val="24"/>
        </w:rPr>
        <w:t>Иностранный</w:t>
      </w:r>
      <w:r w:rsidRPr="00EF0C1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язык</w:t>
      </w:r>
      <w:r w:rsidRPr="00EF0C1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(английский)»</w:t>
      </w:r>
      <w:r w:rsidRPr="00EF0C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3 часа в</w:t>
      </w:r>
      <w:r w:rsidRPr="00EF0C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5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–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 классах.</w:t>
      </w:r>
    </w:p>
    <w:p w14:paraId="3D2142C6" w14:textId="33937A8A" w:rsidR="00714609" w:rsidRPr="00EF0C17" w:rsidRDefault="00714609" w:rsidP="00714609">
      <w:pPr>
        <w:ind w:left="709" w:right="1105"/>
        <w:jc w:val="both"/>
        <w:rPr>
          <w:rFonts w:ascii="Times New Roman" w:hAnsi="Times New Roman" w:cs="Times New Roman"/>
          <w:sz w:val="24"/>
          <w:szCs w:val="24"/>
        </w:rPr>
        <w:sectPr w:rsidR="00714609" w:rsidRPr="00EF0C17" w:rsidSect="007234EA">
          <w:pgSz w:w="11910" w:h="16840"/>
          <w:pgMar w:top="940" w:right="711" w:bottom="993" w:left="680" w:header="720" w:footer="720" w:gutter="0"/>
          <w:cols w:space="720"/>
        </w:sectPr>
      </w:pPr>
      <w:r w:rsidRPr="00EF0C1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«Математика и информатика» </w:t>
      </w:r>
      <w:r w:rsidRPr="00EF0C17">
        <w:rPr>
          <w:rFonts w:ascii="Times New Roman" w:hAnsi="Times New Roman" w:cs="Times New Roman"/>
          <w:sz w:val="24"/>
          <w:szCs w:val="24"/>
        </w:rPr>
        <w:t>в 5 - 6 классах представлена учебным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- 5 часов в неделю, в 7 - 9 классах включает разделы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«Алгебра» </w:t>
      </w:r>
      <w:r w:rsidRPr="00EF0C17">
        <w:rPr>
          <w:rFonts w:ascii="Times New Roman" w:hAnsi="Times New Roman" w:cs="Times New Roman"/>
          <w:sz w:val="24"/>
          <w:szCs w:val="24"/>
        </w:rPr>
        <w:t>- 3 часа</w:t>
      </w:r>
      <w:r w:rsidRPr="00EF0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 неделю,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«Геометрия»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- 2 часа в неделю,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«Вероятность и статистика» </w:t>
      </w:r>
      <w:r w:rsidRPr="00EF0C17">
        <w:rPr>
          <w:rFonts w:ascii="Times New Roman" w:hAnsi="Times New Roman" w:cs="Times New Roman"/>
          <w:sz w:val="24"/>
          <w:szCs w:val="24"/>
        </w:rPr>
        <w:t>- 1 час в неделю</w:t>
      </w:r>
      <w:r>
        <w:rPr>
          <w:rFonts w:ascii="Times New Roman" w:hAnsi="Times New Roman" w:cs="Times New Roman"/>
          <w:sz w:val="24"/>
          <w:szCs w:val="24"/>
        </w:rPr>
        <w:t xml:space="preserve"> в 7</w:t>
      </w:r>
      <w:r w:rsidR="00DD49E1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EF0C17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препода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0C17">
        <w:rPr>
          <w:rFonts w:ascii="Times New Roman" w:hAnsi="Times New Roman" w:cs="Times New Roman"/>
          <w:sz w:val="24"/>
          <w:szCs w:val="24"/>
        </w:rPr>
        <w:t>тся в качестве самостоятельн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F0C17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F0C17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77C9BD25" w14:textId="2D4AFB06" w:rsidR="00655C22" w:rsidRPr="00CB1CEB" w:rsidRDefault="003F7ABB" w:rsidP="00CB1CEB">
      <w:pPr>
        <w:ind w:left="709" w:right="1105" w:firstLine="707"/>
        <w:jc w:val="both"/>
        <w:rPr>
          <w:rFonts w:hAnsi="Times New Roman" w:cs="Times New Roman"/>
          <w:color w:val="000000"/>
          <w:sz w:val="24"/>
          <w:szCs w:val="24"/>
        </w:rPr>
      </w:pPr>
      <w:r w:rsidRPr="0054444C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F7AB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D49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7ABB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DD49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учебном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году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для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DD49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9-</w:t>
      </w:r>
      <w:r w:rsidRPr="0054444C">
        <w:rPr>
          <w:rFonts w:hAnsi="Times New Roman" w:cs="Times New Roman"/>
          <w:color w:val="000000"/>
          <w:sz w:val="24"/>
          <w:szCs w:val="24"/>
        </w:rPr>
        <w:t>х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классов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учебн</w:t>
      </w:r>
      <w:r>
        <w:rPr>
          <w:rFonts w:hAnsi="Times New Roman" w:cs="Times New Roman"/>
          <w:color w:val="000000"/>
          <w:sz w:val="24"/>
          <w:szCs w:val="24"/>
        </w:rPr>
        <w:t>ый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курс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«Вероятность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и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статистика»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3B1F" w:rsidRPr="0054444C">
        <w:rPr>
          <w:rFonts w:hAnsi="Times New Roman" w:cs="Times New Roman"/>
          <w:color w:val="000000"/>
          <w:sz w:val="24"/>
          <w:szCs w:val="24"/>
        </w:rPr>
        <w:t>включен</w:t>
      </w:r>
      <w:r w:rsidR="003B3B1F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в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учебный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курс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«Алгебра»</w:t>
      </w:r>
      <w:r w:rsidR="003B3B1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3B1F"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44C">
        <w:rPr>
          <w:rFonts w:hAnsi="Times New Roman" w:cs="Times New Roman"/>
          <w:color w:val="000000"/>
          <w:sz w:val="24"/>
          <w:szCs w:val="24"/>
        </w:rPr>
        <w:t>вероятностно</w:t>
      </w:r>
      <w:r w:rsidRPr="0054444C">
        <w:rPr>
          <w:rFonts w:hAnsi="Times New Roman" w:cs="Times New Roman"/>
          <w:color w:val="000000"/>
          <w:sz w:val="24"/>
          <w:szCs w:val="24"/>
        </w:rPr>
        <w:t>-</w:t>
      </w:r>
      <w:r w:rsidRPr="0054444C">
        <w:rPr>
          <w:rFonts w:hAnsi="Times New Roman" w:cs="Times New Roman"/>
          <w:color w:val="000000"/>
          <w:sz w:val="24"/>
          <w:szCs w:val="24"/>
        </w:rPr>
        <w:t>статистическое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4444C">
        <w:rPr>
          <w:rFonts w:hAnsi="Times New Roman" w:cs="Times New Roman"/>
          <w:color w:val="000000"/>
          <w:sz w:val="24"/>
          <w:szCs w:val="24"/>
        </w:rPr>
        <w:t>предусмотренное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3B1F" w:rsidRPr="0054444C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54444C">
        <w:rPr>
          <w:rFonts w:hAnsi="Times New Roman" w:cs="Times New Roman"/>
          <w:color w:val="000000"/>
          <w:sz w:val="24"/>
          <w:szCs w:val="24"/>
        </w:rPr>
        <w:t>̆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к</w:t>
      </w:r>
      <w:r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444C">
        <w:rPr>
          <w:rFonts w:hAnsi="Times New Roman" w:cs="Times New Roman"/>
          <w:color w:val="000000"/>
          <w:sz w:val="24"/>
          <w:szCs w:val="24"/>
        </w:rPr>
        <w:t>изучению</w:t>
      </w:r>
      <w:r w:rsidRPr="0054444C">
        <w:rPr>
          <w:rFonts w:hAnsi="Times New Roman" w:cs="Times New Roman"/>
          <w:color w:val="000000"/>
          <w:sz w:val="24"/>
          <w:szCs w:val="24"/>
        </w:rPr>
        <w:t>.</w:t>
      </w:r>
      <w:r w:rsidR="00CB1C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C22" w:rsidRPr="00EF0C17">
        <w:rPr>
          <w:rFonts w:ascii="Times New Roman" w:hAnsi="Times New Roman" w:cs="Times New Roman"/>
          <w:b/>
          <w:sz w:val="24"/>
          <w:szCs w:val="24"/>
        </w:rPr>
        <w:t xml:space="preserve">«Информатика» </w:t>
      </w:r>
      <w:r w:rsidR="00655C22" w:rsidRPr="00EF0C17">
        <w:rPr>
          <w:rFonts w:ascii="Times New Roman" w:hAnsi="Times New Roman" w:cs="Times New Roman"/>
          <w:sz w:val="24"/>
          <w:szCs w:val="24"/>
        </w:rPr>
        <w:t>в 7 - 9 классах –</w:t>
      </w:r>
      <w:r w:rsidR="00655C22"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5C22" w:rsidRPr="00EF0C17">
        <w:rPr>
          <w:rFonts w:ascii="Times New Roman" w:hAnsi="Times New Roman" w:cs="Times New Roman"/>
          <w:sz w:val="24"/>
          <w:szCs w:val="24"/>
        </w:rPr>
        <w:t>1 час</w:t>
      </w:r>
      <w:r w:rsidR="00655C22"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5C22" w:rsidRPr="00EF0C17">
        <w:rPr>
          <w:rFonts w:ascii="Times New Roman" w:hAnsi="Times New Roman" w:cs="Times New Roman"/>
          <w:sz w:val="24"/>
          <w:szCs w:val="24"/>
        </w:rPr>
        <w:t>в</w:t>
      </w:r>
      <w:r w:rsidR="00655C22"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55C22" w:rsidRPr="00EF0C17">
        <w:rPr>
          <w:rFonts w:ascii="Times New Roman" w:hAnsi="Times New Roman" w:cs="Times New Roman"/>
          <w:sz w:val="24"/>
          <w:szCs w:val="24"/>
        </w:rPr>
        <w:t>неделю.</w:t>
      </w:r>
    </w:p>
    <w:p w14:paraId="52C8B4DB" w14:textId="2533F89C" w:rsidR="00CB1CEB" w:rsidRPr="00CB1CEB" w:rsidRDefault="00655C22" w:rsidP="00CB1CEB">
      <w:pPr>
        <w:ind w:left="709" w:right="11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«Общественно-научные предметы» </w:t>
      </w:r>
      <w:r w:rsidRPr="00EF0C17">
        <w:rPr>
          <w:rFonts w:ascii="Times New Roman" w:hAnsi="Times New Roman" w:cs="Times New Roman"/>
          <w:sz w:val="24"/>
          <w:szCs w:val="24"/>
        </w:rPr>
        <w:t>в 5 - 9 классах включает в себя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«История»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- 2 часа в неделю,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«Обществознание» </w:t>
      </w:r>
      <w:r w:rsidRPr="00EF0C17">
        <w:rPr>
          <w:rFonts w:ascii="Times New Roman" w:hAnsi="Times New Roman" w:cs="Times New Roman"/>
          <w:sz w:val="24"/>
          <w:szCs w:val="24"/>
        </w:rPr>
        <w:t>по 1 часу в неделю в 6 - 9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классах,</w:t>
      </w:r>
      <w:r w:rsidRPr="00EF0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EF0C1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 1 часу</w:t>
      </w:r>
      <w:r w:rsidRPr="00EF0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 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5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6 классах</w:t>
      </w:r>
      <w:r w:rsidRPr="00EF0C1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</w:t>
      </w:r>
      <w:r w:rsidRPr="00EF0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 2 часа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 в</w:t>
      </w:r>
      <w:r w:rsidRPr="00EF0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7</w:t>
      </w:r>
      <w:r w:rsidRPr="00EF0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 классах.</w:t>
      </w:r>
      <w:r w:rsidR="00CB1CEB">
        <w:rPr>
          <w:rFonts w:ascii="Times New Roman" w:hAnsi="Times New Roman" w:cs="Times New Roman"/>
          <w:sz w:val="24"/>
          <w:szCs w:val="24"/>
        </w:rPr>
        <w:t xml:space="preserve"> </w:t>
      </w:r>
      <w:r w:rsidR="00CB1CEB"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="00CB1CEB" w:rsidRPr="00CB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«История»</w:t>
      </w:r>
      <w:r w:rsidR="00CB1CEB"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</w:t>
      </w:r>
      <w:r w:rsidR="00CB1C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1CEB"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="00CB1CEB" w:rsidRPr="00CB1CE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CB1CEB"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</w:t>
      </w:r>
      <w:r w:rsidR="00DD49E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1CEB"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14:paraId="3002ABD4" w14:textId="10C79557" w:rsidR="00655C22" w:rsidRPr="00EF0C17" w:rsidRDefault="00655C22" w:rsidP="00CB1CEB">
      <w:pPr>
        <w:ind w:left="709" w:right="11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>Предметная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область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«Естественно-научные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предметы»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включает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изучение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учебного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по 1 часу в неделю в 5 – </w:t>
      </w:r>
      <w:r w:rsidR="00DD49E1">
        <w:rPr>
          <w:rFonts w:ascii="Times New Roman" w:hAnsi="Times New Roman" w:cs="Times New Roman"/>
          <w:sz w:val="24"/>
          <w:szCs w:val="24"/>
        </w:rPr>
        <w:t>6</w:t>
      </w:r>
      <w:r w:rsidRPr="00EF0C17">
        <w:rPr>
          <w:rFonts w:ascii="Times New Roman" w:hAnsi="Times New Roman" w:cs="Times New Roman"/>
          <w:sz w:val="24"/>
          <w:szCs w:val="24"/>
        </w:rPr>
        <w:t xml:space="preserve"> классах, по 2 часа в неделю в </w:t>
      </w:r>
      <w:r w:rsidR="00DD49E1">
        <w:rPr>
          <w:rFonts w:ascii="Times New Roman" w:hAnsi="Times New Roman" w:cs="Times New Roman"/>
          <w:sz w:val="24"/>
          <w:szCs w:val="24"/>
        </w:rPr>
        <w:t>7</w:t>
      </w:r>
      <w:r w:rsidRPr="00EF0C17">
        <w:rPr>
          <w:rFonts w:ascii="Times New Roman" w:hAnsi="Times New Roman" w:cs="Times New Roman"/>
          <w:sz w:val="24"/>
          <w:szCs w:val="24"/>
        </w:rPr>
        <w:t xml:space="preserve"> – 9 классах,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предмета</w:t>
      </w:r>
      <w:r w:rsidRPr="00EF0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«Физика»</w:t>
      </w:r>
      <w:r w:rsidRPr="00EF0C17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7 -</w:t>
      </w:r>
      <w:r w:rsidRPr="00EF0C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8 классах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</w:t>
      </w:r>
      <w:r w:rsidRPr="00EF0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2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часа</w:t>
      </w:r>
      <w:r w:rsidRPr="00EF0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неделю,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классе</w:t>
      </w:r>
      <w:r w:rsidRPr="00EF0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–</w:t>
      </w:r>
      <w:r w:rsidRPr="00EF0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3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часа</w:t>
      </w:r>
      <w:r w:rsidRPr="00EF0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неделю,</w:t>
      </w:r>
      <w:r w:rsidRPr="00EF0C1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EF0C1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</w:t>
      </w:r>
      <w:r w:rsidR="00234A11">
        <w:rPr>
          <w:rFonts w:ascii="Times New Roman" w:hAnsi="Times New Roman" w:cs="Times New Roman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2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часа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 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8</w:t>
      </w:r>
      <w:r w:rsidRPr="00EF0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 классах.</w:t>
      </w:r>
    </w:p>
    <w:p w14:paraId="7186B0E4" w14:textId="77777777" w:rsidR="00655C22" w:rsidRPr="00EF0C17" w:rsidRDefault="00655C22" w:rsidP="00234A11">
      <w:pPr>
        <w:ind w:left="709" w:right="11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>Предметная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область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изучение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следующих</w:t>
      </w:r>
      <w:r w:rsidRPr="00EF0C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учебных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предметов:</w:t>
      </w:r>
    </w:p>
    <w:p w14:paraId="573D029A" w14:textId="5D9F7EEE" w:rsidR="00655C22" w:rsidRPr="00EF0C17" w:rsidRDefault="00655C22" w:rsidP="00EF0C17">
      <w:pPr>
        <w:ind w:left="709" w:right="1105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«Музыка»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 5 – </w:t>
      </w:r>
      <w:r w:rsidR="00234A11">
        <w:rPr>
          <w:rFonts w:ascii="Times New Roman" w:hAnsi="Times New Roman" w:cs="Times New Roman"/>
          <w:sz w:val="24"/>
          <w:szCs w:val="24"/>
        </w:rPr>
        <w:t>8</w:t>
      </w:r>
      <w:r w:rsidRPr="00EF0C17">
        <w:rPr>
          <w:rFonts w:ascii="Times New Roman" w:hAnsi="Times New Roman" w:cs="Times New Roman"/>
          <w:sz w:val="24"/>
          <w:szCs w:val="24"/>
        </w:rPr>
        <w:t xml:space="preserve"> классах по 1 часу в неделю;</w:t>
      </w:r>
    </w:p>
    <w:p w14:paraId="5A99BDD0" w14:textId="77777777" w:rsidR="00655C22" w:rsidRPr="00EF0C17" w:rsidRDefault="00655C22" w:rsidP="00EF0C17">
      <w:pPr>
        <w:ind w:left="709" w:right="1105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b/>
          <w:sz w:val="24"/>
          <w:szCs w:val="24"/>
        </w:rPr>
        <w:t>«Изобразительное</w:t>
      </w:r>
      <w:r w:rsidRPr="00EF0C1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искусство»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1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часу</w:t>
      </w:r>
      <w:r w:rsidRPr="00EF0C1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5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7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классах.</w:t>
      </w:r>
    </w:p>
    <w:p w14:paraId="5713B5AB" w14:textId="396CEF90" w:rsidR="00655C22" w:rsidRPr="00EF0C17" w:rsidRDefault="00655C22" w:rsidP="00EF0C17">
      <w:pPr>
        <w:ind w:left="709" w:right="1105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>«</w:t>
      </w:r>
      <w:r w:rsidR="00DD49E1">
        <w:rPr>
          <w:rFonts w:ascii="Times New Roman" w:hAnsi="Times New Roman" w:cs="Times New Roman"/>
          <w:b/>
          <w:sz w:val="24"/>
          <w:szCs w:val="24"/>
        </w:rPr>
        <w:t>Труд (</w:t>
      </w:r>
      <w:r w:rsidRPr="00EF0C17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DD49E1">
        <w:rPr>
          <w:rFonts w:ascii="Times New Roman" w:hAnsi="Times New Roman" w:cs="Times New Roman"/>
          <w:b/>
          <w:sz w:val="24"/>
          <w:szCs w:val="24"/>
        </w:rPr>
        <w:t>)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F0C17">
        <w:rPr>
          <w:rFonts w:ascii="Times New Roman" w:hAnsi="Times New Roman" w:cs="Times New Roman"/>
          <w:sz w:val="24"/>
          <w:szCs w:val="24"/>
        </w:rPr>
        <w:t>представлена учебным предметом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</w:t>
      </w:r>
      <w:r w:rsidR="00DD49E1">
        <w:rPr>
          <w:rFonts w:ascii="Times New Roman" w:hAnsi="Times New Roman" w:cs="Times New Roman"/>
          <w:b/>
          <w:sz w:val="24"/>
          <w:szCs w:val="24"/>
        </w:rPr>
        <w:t>Труд (</w:t>
      </w:r>
      <w:r w:rsidRPr="00EF0C17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DD49E1">
        <w:rPr>
          <w:rFonts w:ascii="Times New Roman" w:hAnsi="Times New Roman" w:cs="Times New Roman"/>
          <w:b/>
          <w:sz w:val="24"/>
          <w:szCs w:val="24"/>
        </w:rPr>
        <w:t>)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по </w:t>
      </w:r>
      <w:r w:rsidR="00234A11">
        <w:rPr>
          <w:rFonts w:ascii="Times New Roman" w:hAnsi="Times New Roman" w:cs="Times New Roman"/>
          <w:sz w:val="24"/>
          <w:szCs w:val="24"/>
        </w:rPr>
        <w:t>2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часа в неделю в 5</w:t>
      </w:r>
      <w:r w:rsidRPr="00EF0C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- </w:t>
      </w:r>
      <w:r w:rsidR="00DD49E1">
        <w:rPr>
          <w:rFonts w:ascii="Times New Roman" w:hAnsi="Times New Roman" w:cs="Times New Roman"/>
          <w:sz w:val="24"/>
          <w:szCs w:val="24"/>
        </w:rPr>
        <w:t>7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классах</w:t>
      </w:r>
      <w:r w:rsidR="00234A11">
        <w:rPr>
          <w:rFonts w:ascii="Times New Roman" w:hAnsi="Times New Roman" w:cs="Times New Roman"/>
          <w:sz w:val="24"/>
          <w:szCs w:val="24"/>
        </w:rPr>
        <w:t xml:space="preserve"> и</w:t>
      </w:r>
      <w:r w:rsidRPr="00EF0C17">
        <w:rPr>
          <w:rFonts w:ascii="Times New Roman" w:hAnsi="Times New Roman" w:cs="Times New Roman"/>
          <w:sz w:val="24"/>
          <w:szCs w:val="24"/>
        </w:rPr>
        <w:t xml:space="preserve"> по </w:t>
      </w:r>
      <w:r w:rsidR="00234A11">
        <w:rPr>
          <w:rFonts w:ascii="Times New Roman" w:hAnsi="Times New Roman" w:cs="Times New Roman"/>
          <w:sz w:val="24"/>
          <w:szCs w:val="24"/>
        </w:rPr>
        <w:t>1</w:t>
      </w:r>
      <w:r w:rsidRPr="00EF0C17">
        <w:rPr>
          <w:rFonts w:ascii="Times New Roman" w:hAnsi="Times New Roman" w:cs="Times New Roman"/>
          <w:sz w:val="24"/>
          <w:szCs w:val="24"/>
        </w:rPr>
        <w:t xml:space="preserve"> час</w:t>
      </w:r>
      <w:r w:rsidR="00234A11">
        <w:rPr>
          <w:rFonts w:ascii="Times New Roman" w:hAnsi="Times New Roman" w:cs="Times New Roman"/>
          <w:sz w:val="24"/>
          <w:szCs w:val="24"/>
        </w:rPr>
        <w:t>у</w:t>
      </w:r>
      <w:r w:rsidRPr="00EF0C17">
        <w:rPr>
          <w:rFonts w:ascii="Times New Roman" w:hAnsi="Times New Roman" w:cs="Times New Roman"/>
          <w:sz w:val="24"/>
          <w:szCs w:val="24"/>
        </w:rPr>
        <w:t xml:space="preserve"> </w:t>
      </w:r>
      <w:r w:rsidR="00234A11">
        <w:rPr>
          <w:rFonts w:ascii="Times New Roman" w:hAnsi="Times New Roman" w:cs="Times New Roman"/>
          <w:sz w:val="24"/>
          <w:szCs w:val="24"/>
        </w:rPr>
        <w:t>–</w:t>
      </w:r>
      <w:r w:rsidRPr="00EF0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34A11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r w:rsidR="00DD49E1">
        <w:rPr>
          <w:rFonts w:ascii="Times New Roman" w:hAnsi="Times New Roman" w:cs="Times New Roman"/>
          <w:spacing w:val="3"/>
          <w:sz w:val="24"/>
          <w:szCs w:val="24"/>
        </w:rPr>
        <w:t>8-</w:t>
      </w:r>
      <w:r w:rsidRPr="00EF0C17">
        <w:rPr>
          <w:rFonts w:ascii="Times New Roman" w:hAnsi="Times New Roman" w:cs="Times New Roman"/>
          <w:sz w:val="24"/>
          <w:szCs w:val="24"/>
        </w:rPr>
        <w:t>9 классах.</w:t>
      </w:r>
    </w:p>
    <w:p w14:paraId="2A2D4A8C" w14:textId="1D7B8F5F" w:rsidR="00655C22" w:rsidRDefault="00655C22" w:rsidP="00234A11">
      <w:pPr>
        <w:ind w:left="709" w:right="11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>«Физическая культура и основы безопасности жизнедеятельности»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включает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себя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учебный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«Физическая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D49E1">
        <w:rPr>
          <w:rFonts w:ascii="Times New Roman" w:hAnsi="Times New Roman" w:cs="Times New Roman"/>
          <w:b/>
          <w:sz w:val="24"/>
          <w:szCs w:val="24"/>
        </w:rPr>
        <w:t>и защиты Родины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(ОБ</w:t>
      </w:r>
      <w:r w:rsidR="00DD49E1">
        <w:rPr>
          <w:rFonts w:ascii="Times New Roman" w:hAnsi="Times New Roman" w:cs="Times New Roman"/>
          <w:b/>
          <w:sz w:val="24"/>
          <w:szCs w:val="24"/>
        </w:rPr>
        <w:t>ЗР</w:t>
      </w:r>
      <w:r w:rsidRPr="00EF0C17">
        <w:rPr>
          <w:rFonts w:ascii="Times New Roman" w:hAnsi="Times New Roman" w:cs="Times New Roman"/>
          <w:b/>
          <w:sz w:val="24"/>
          <w:szCs w:val="24"/>
        </w:rPr>
        <w:t>)»</w:t>
      </w:r>
      <w:r w:rsidRPr="00EF0C17">
        <w:rPr>
          <w:rFonts w:ascii="Times New Roman" w:hAnsi="Times New Roman" w:cs="Times New Roman"/>
          <w:sz w:val="24"/>
          <w:szCs w:val="24"/>
        </w:rPr>
        <w:t>.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Изучение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«Физическая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предусмотрено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из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234A11">
        <w:rPr>
          <w:rFonts w:ascii="Times New Roman" w:hAnsi="Times New Roman" w:cs="Times New Roman"/>
          <w:sz w:val="24"/>
          <w:szCs w:val="24"/>
        </w:rPr>
        <w:t>3</w:t>
      </w:r>
      <w:r w:rsidRPr="00EF0C17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 w:rsidR="00234A11">
        <w:rPr>
          <w:rFonts w:ascii="Times New Roman" w:hAnsi="Times New Roman" w:cs="Times New Roman"/>
          <w:sz w:val="24"/>
          <w:szCs w:val="24"/>
        </w:rPr>
        <w:t>(2 часа учебного плана и</w:t>
      </w:r>
      <w:r w:rsidRPr="00EF0C17">
        <w:rPr>
          <w:rFonts w:ascii="Times New Roman" w:hAnsi="Times New Roman" w:cs="Times New Roman"/>
          <w:sz w:val="24"/>
          <w:szCs w:val="24"/>
        </w:rPr>
        <w:t xml:space="preserve"> 1 час за счет внеурочной деятельности</w:t>
      </w:r>
      <w:r w:rsidR="00234A11">
        <w:rPr>
          <w:rFonts w:ascii="Times New Roman" w:hAnsi="Times New Roman" w:cs="Times New Roman"/>
          <w:sz w:val="24"/>
          <w:szCs w:val="24"/>
        </w:rPr>
        <w:t>)</w:t>
      </w:r>
      <w:r w:rsidRPr="00EF0C17">
        <w:rPr>
          <w:rFonts w:ascii="Times New Roman" w:hAnsi="Times New Roman" w:cs="Times New Roman"/>
          <w:sz w:val="24"/>
          <w:szCs w:val="24"/>
        </w:rPr>
        <w:t>.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8 -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 классах</w:t>
      </w:r>
      <w:r w:rsidRPr="00EF0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введено изучение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«</w:t>
      </w:r>
      <w:r w:rsidRPr="00EF0C17">
        <w:rPr>
          <w:rFonts w:ascii="Times New Roman" w:hAnsi="Times New Roman" w:cs="Times New Roman"/>
          <w:b/>
          <w:sz w:val="24"/>
          <w:szCs w:val="24"/>
        </w:rPr>
        <w:t>ОБ</w:t>
      </w:r>
      <w:r w:rsidR="00DD49E1">
        <w:rPr>
          <w:rFonts w:ascii="Times New Roman" w:hAnsi="Times New Roman" w:cs="Times New Roman"/>
          <w:b/>
          <w:sz w:val="24"/>
          <w:szCs w:val="24"/>
        </w:rPr>
        <w:t>ЗР</w:t>
      </w:r>
      <w:r w:rsidRPr="00EF0C17">
        <w:rPr>
          <w:rFonts w:ascii="Times New Roman" w:hAnsi="Times New Roman" w:cs="Times New Roman"/>
          <w:sz w:val="24"/>
          <w:szCs w:val="24"/>
        </w:rPr>
        <w:t>»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 1 часу</w:t>
      </w:r>
      <w:r w:rsidRPr="00EF0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неделю.</w:t>
      </w:r>
    </w:p>
    <w:p w14:paraId="6D7CAB6B" w14:textId="7A6CB33F" w:rsidR="00B947B4" w:rsidRPr="00B947B4" w:rsidRDefault="00B947B4" w:rsidP="00234A11">
      <w:pPr>
        <w:ind w:left="709" w:right="1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947B4">
        <w:rPr>
          <w:rFonts w:ascii="Times New Roman" w:hAnsi="Times New Roman" w:cs="Times New Roman"/>
          <w:sz w:val="24"/>
          <w:szCs w:val="24"/>
        </w:rPr>
        <w:t>Часть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плана</w:t>
      </w:r>
      <w:r w:rsidRPr="00B947B4">
        <w:rPr>
          <w:rFonts w:ascii="Times New Roman" w:hAnsi="Times New Roman" w:cs="Times New Roman"/>
          <w:sz w:val="24"/>
          <w:szCs w:val="24"/>
        </w:rPr>
        <w:t>,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формируемая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участниками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отношений,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направлена на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потребности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обучающихся,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в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том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числе в углубленном изучении отдельных предметов, предметных областей,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изучении</w:t>
      </w:r>
      <w:r w:rsidRPr="00B94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отдельных </w:t>
      </w:r>
      <w:r w:rsidRPr="00B947B4">
        <w:rPr>
          <w:rFonts w:ascii="Times New Roman" w:hAnsi="Times New Roman" w:cs="Times New Roman"/>
          <w:sz w:val="24"/>
          <w:szCs w:val="24"/>
        </w:rPr>
        <w:t>учебных</w:t>
      </w:r>
      <w:r w:rsidRPr="00B947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. Так в 5м, </w:t>
      </w:r>
      <w:r w:rsidR="00DD49E1">
        <w:rPr>
          <w:rFonts w:ascii="Times New Roman" w:hAnsi="Times New Roman" w:cs="Times New Roman"/>
          <w:sz w:val="24"/>
          <w:szCs w:val="24"/>
        </w:rPr>
        <w:t>6м, 7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5F1E">
        <w:rPr>
          <w:rFonts w:ascii="Times New Roman" w:hAnsi="Times New Roman" w:cs="Times New Roman"/>
          <w:sz w:val="24"/>
          <w:szCs w:val="24"/>
        </w:rPr>
        <w:t>, 8б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C4F94">
        <w:rPr>
          <w:rFonts w:ascii="Times New Roman" w:hAnsi="Times New Roman" w:cs="Times New Roman"/>
          <w:sz w:val="24"/>
          <w:szCs w:val="24"/>
        </w:rPr>
        <w:t xml:space="preserve"> на изучение предметов на углубленном уровне </w:t>
      </w:r>
      <w:r w:rsidR="007C4F94">
        <w:rPr>
          <w:rFonts w:hAnsi="Times New Roman" w:cs="Times New Roman"/>
          <w:color w:val="000000"/>
          <w:sz w:val="24"/>
          <w:szCs w:val="24"/>
        </w:rPr>
        <w:t>«Математика»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и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ascii="Times New Roman" w:hAnsi="Times New Roman" w:cs="Times New Roman"/>
          <w:sz w:val="24"/>
          <w:szCs w:val="24"/>
        </w:rPr>
        <w:t>«Геометрия»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C4F94">
        <w:rPr>
          <w:rFonts w:hAnsi="Times New Roman" w:cs="Times New Roman"/>
          <w:color w:val="000000"/>
          <w:sz w:val="24"/>
          <w:szCs w:val="24"/>
        </w:rPr>
        <w:t>в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ascii="Times New Roman" w:hAnsi="Times New Roman" w:cs="Times New Roman"/>
          <w:sz w:val="24"/>
          <w:szCs w:val="24"/>
        </w:rPr>
        <w:t>7</w:t>
      </w:r>
      <w:r w:rsidR="00475F1E">
        <w:rPr>
          <w:rFonts w:ascii="Times New Roman" w:hAnsi="Times New Roman" w:cs="Times New Roman"/>
          <w:sz w:val="24"/>
          <w:szCs w:val="24"/>
        </w:rPr>
        <w:t>а, 8б</w:t>
      </w:r>
      <w:r w:rsidR="007C4F9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75F1E">
        <w:rPr>
          <w:rFonts w:ascii="Times New Roman" w:hAnsi="Times New Roman" w:cs="Times New Roman"/>
          <w:sz w:val="24"/>
          <w:szCs w:val="24"/>
        </w:rPr>
        <w:t>а</w:t>
      </w:r>
      <w:r w:rsidR="007C4F94">
        <w:rPr>
          <w:rFonts w:ascii="Times New Roman" w:hAnsi="Times New Roman" w:cs="Times New Roman"/>
          <w:sz w:val="24"/>
          <w:szCs w:val="24"/>
        </w:rPr>
        <w:t xml:space="preserve"> - «Алгебра» и «Геометрия»</w:t>
      </w:r>
      <w:r w:rsidR="007C4F94" w:rsidRP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(</w:t>
      </w:r>
      <w:r w:rsidR="007C4F94">
        <w:rPr>
          <w:rFonts w:hAnsi="Times New Roman" w:cs="Times New Roman"/>
          <w:color w:val="000000"/>
          <w:sz w:val="24"/>
          <w:szCs w:val="24"/>
        </w:rPr>
        <w:t>предметная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область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«Математика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и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информатика»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7C4F94">
        <w:rPr>
          <w:rFonts w:hAnsi="Times New Roman" w:cs="Times New Roman"/>
          <w:color w:val="000000"/>
          <w:sz w:val="24"/>
          <w:szCs w:val="24"/>
        </w:rPr>
        <w:t>выделены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3 </w:t>
      </w:r>
      <w:r w:rsidR="007C4F94">
        <w:rPr>
          <w:rFonts w:hAnsi="Times New Roman" w:cs="Times New Roman"/>
          <w:color w:val="000000"/>
          <w:sz w:val="24"/>
          <w:szCs w:val="24"/>
        </w:rPr>
        <w:t>часа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(2 </w:t>
      </w:r>
      <w:r w:rsidR="007C4F94">
        <w:rPr>
          <w:rFonts w:hAnsi="Times New Roman" w:cs="Times New Roman"/>
          <w:color w:val="000000"/>
          <w:sz w:val="24"/>
          <w:szCs w:val="24"/>
        </w:rPr>
        <w:t>часа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за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счет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школьного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компонента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и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7C4F94">
        <w:rPr>
          <w:rFonts w:hAnsi="Times New Roman" w:cs="Times New Roman"/>
          <w:color w:val="000000"/>
          <w:sz w:val="24"/>
          <w:szCs w:val="24"/>
        </w:rPr>
        <w:t>час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из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F94">
        <w:rPr>
          <w:rFonts w:hAnsi="Times New Roman" w:cs="Times New Roman"/>
          <w:color w:val="000000"/>
          <w:sz w:val="24"/>
          <w:szCs w:val="24"/>
        </w:rPr>
        <w:t>внеурочной</w:t>
      </w:r>
      <w:r w:rsidR="007C4F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3CC">
        <w:rPr>
          <w:rFonts w:hAnsi="Times New Roman" w:cs="Times New Roman"/>
          <w:color w:val="000000"/>
          <w:sz w:val="24"/>
          <w:szCs w:val="24"/>
        </w:rPr>
        <w:t>д</w:t>
      </w:r>
      <w:r w:rsidR="007C4F94">
        <w:rPr>
          <w:rFonts w:hAnsi="Times New Roman" w:cs="Times New Roman"/>
          <w:color w:val="000000"/>
          <w:sz w:val="24"/>
          <w:szCs w:val="24"/>
        </w:rPr>
        <w:t>еятельности</w:t>
      </w:r>
      <w:r w:rsidR="007C4F94">
        <w:rPr>
          <w:rFonts w:hAnsi="Times New Roman" w:cs="Times New Roman"/>
          <w:color w:val="000000"/>
          <w:sz w:val="24"/>
          <w:szCs w:val="24"/>
        </w:rPr>
        <w:t>).</w:t>
      </w:r>
      <w:r w:rsidR="00075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3CC" w:rsidRPr="000753CC">
        <w:rPr>
          <w:rFonts w:ascii="Times New Roman" w:hAnsi="Times New Roman" w:cs="Times New Roman"/>
          <w:color w:val="000000"/>
          <w:sz w:val="24"/>
          <w:szCs w:val="24"/>
        </w:rPr>
        <w:t xml:space="preserve">В 5к, 6к, 7к, </w:t>
      </w:r>
      <w:r w:rsidR="00475F1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753CC" w:rsidRPr="000753C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753CC">
        <w:rPr>
          <w:rFonts w:ascii="Times New Roman" w:hAnsi="Times New Roman" w:cs="Times New Roman"/>
          <w:color w:val="000000"/>
          <w:sz w:val="24"/>
          <w:szCs w:val="24"/>
        </w:rPr>
        <w:t xml:space="preserve"> (кадетские классы) в часы школьного компонента включен предмет «</w:t>
      </w:r>
      <w:r w:rsidR="000753CC" w:rsidRPr="000753CC">
        <w:rPr>
          <w:rFonts w:ascii="Times New Roman" w:hAnsi="Times New Roman" w:cs="Times New Roman"/>
          <w:sz w:val="24"/>
          <w:szCs w:val="20"/>
        </w:rPr>
        <w:t>Основы безопасности</w:t>
      </w:r>
      <w:r w:rsidR="000753CC" w:rsidRPr="000753CC">
        <w:rPr>
          <w:rFonts w:ascii="Times New Roman" w:hAnsi="Times New Roman" w:cs="Times New Roman"/>
          <w:spacing w:val="-56"/>
          <w:sz w:val="24"/>
          <w:szCs w:val="20"/>
        </w:rPr>
        <w:t xml:space="preserve"> </w:t>
      </w:r>
      <w:r w:rsidR="00475F1E" w:rsidRPr="00475F1E">
        <w:rPr>
          <w:rFonts w:ascii="Times New Roman" w:hAnsi="Times New Roman" w:cs="Times New Roman"/>
          <w:bCs/>
          <w:sz w:val="24"/>
          <w:szCs w:val="24"/>
        </w:rPr>
        <w:t>и</w:t>
      </w:r>
      <w:r w:rsidR="00475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F1E" w:rsidRPr="00475F1E">
        <w:rPr>
          <w:rFonts w:ascii="Times New Roman" w:hAnsi="Times New Roman" w:cs="Times New Roman"/>
          <w:bCs/>
          <w:sz w:val="24"/>
          <w:szCs w:val="24"/>
        </w:rPr>
        <w:t>защиты Родины</w:t>
      </w:r>
      <w:r w:rsidR="000753CC">
        <w:rPr>
          <w:rFonts w:ascii="Times New Roman" w:hAnsi="Times New Roman" w:cs="Times New Roman"/>
          <w:sz w:val="24"/>
          <w:szCs w:val="20"/>
        </w:rPr>
        <w:t>»</w:t>
      </w:r>
      <w:r w:rsidR="00231CFA">
        <w:rPr>
          <w:rFonts w:ascii="Times New Roman" w:hAnsi="Times New Roman" w:cs="Times New Roman"/>
          <w:sz w:val="24"/>
          <w:szCs w:val="20"/>
        </w:rPr>
        <w:t>. В гимназическ</w:t>
      </w:r>
      <w:r w:rsidR="00475F1E">
        <w:rPr>
          <w:rFonts w:ascii="Times New Roman" w:hAnsi="Times New Roman" w:cs="Times New Roman"/>
          <w:sz w:val="24"/>
          <w:szCs w:val="20"/>
        </w:rPr>
        <w:t>ом</w:t>
      </w:r>
      <w:r w:rsidR="00231CFA">
        <w:rPr>
          <w:rFonts w:ascii="Times New Roman" w:hAnsi="Times New Roman" w:cs="Times New Roman"/>
          <w:sz w:val="24"/>
          <w:szCs w:val="20"/>
        </w:rPr>
        <w:t xml:space="preserve"> 9а класс</w:t>
      </w:r>
      <w:r w:rsidR="00475F1E">
        <w:rPr>
          <w:rFonts w:ascii="Times New Roman" w:hAnsi="Times New Roman" w:cs="Times New Roman"/>
          <w:sz w:val="24"/>
          <w:szCs w:val="20"/>
        </w:rPr>
        <w:t>е</w:t>
      </w:r>
      <w:r w:rsidR="00231CFA">
        <w:rPr>
          <w:rFonts w:ascii="Times New Roman" w:hAnsi="Times New Roman" w:cs="Times New Roman"/>
          <w:sz w:val="24"/>
          <w:szCs w:val="20"/>
        </w:rPr>
        <w:t xml:space="preserve"> школьный компонент дополняет предметную область «</w:t>
      </w:r>
      <w:proofErr w:type="gramStart"/>
      <w:r w:rsidR="00231CFA" w:rsidRPr="00231CFA">
        <w:rPr>
          <w:rFonts w:ascii="Times New Roman" w:hAnsi="Times New Roman" w:cs="Times New Roman"/>
          <w:spacing w:val="-1"/>
          <w:sz w:val="24"/>
          <w:szCs w:val="20"/>
        </w:rPr>
        <w:t xml:space="preserve">Иностранные </w:t>
      </w:r>
      <w:r w:rsidR="00231CFA" w:rsidRPr="00231CFA">
        <w:rPr>
          <w:rFonts w:ascii="Times New Roman" w:hAnsi="Times New Roman" w:cs="Times New Roman"/>
          <w:spacing w:val="-55"/>
          <w:sz w:val="24"/>
          <w:szCs w:val="20"/>
        </w:rPr>
        <w:t xml:space="preserve"> </w:t>
      </w:r>
      <w:r w:rsidR="00231CFA" w:rsidRPr="00231CFA">
        <w:rPr>
          <w:rFonts w:ascii="Times New Roman" w:hAnsi="Times New Roman" w:cs="Times New Roman"/>
          <w:sz w:val="24"/>
          <w:szCs w:val="20"/>
        </w:rPr>
        <w:t>языки</w:t>
      </w:r>
      <w:proofErr w:type="gramEnd"/>
      <w:r w:rsidR="00231CFA">
        <w:rPr>
          <w:rFonts w:ascii="Times New Roman" w:hAnsi="Times New Roman" w:cs="Times New Roman"/>
          <w:sz w:val="24"/>
          <w:szCs w:val="20"/>
        </w:rPr>
        <w:t>».</w:t>
      </w:r>
    </w:p>
    <w:p w14:paraId="3C9F7F48" w14:textId="0083506C" w:rsidR="00655C22" w:rsidRPr="00EF0C17" w:rsidRDefault="00655C22" w:rsidP="00234A11">
      <w:pPr>
        <w:pStyle w:val="a5"/>
        <w:spacing w:line="269" w:lineRule="exact"/>
        <w:ind w:left="709" w:right="1105" w:firstLine="707"/>
      </w:pPr>
      <w:r w:rsidRPr="00EF0C17">
        <w:t xml:space="preserve">При  </w:t>
      </w:r>
      <w:r w:rsidRPr="00EF0C17">
        <w:rPr>
          <w:spacing w:val="60"/>
        </w:rPr>
        <w:t xml:space="preserve"> </w:t>
      </w:r>
      <w:r w:rsidRPr="00EF0C17">
        <w:t xml:space="preserve">проведении   </w:t>
      </w:r>
      <w:r w:rsidRPr="00EF0C17">
        <w:rPr>
          <w:spacing w:val="46"/>
        </w:rPr>
        <w:t xml:space="preserve"> </w:t>
      </w:r>
      <w:r w:rsidRPr="00EF0C17">
        <w:t xml:space="preserve">уроков   </w:t>
      </w:r>
      <w:r w:rsidRPr="00EF0C17">
        <w:rPr>
          <w:spacing w:val="50"/>
        </w:rPr>
        <w:t xml:space="preserve"> </w:t>
      </w:r>
      <w:r w:rsidRPr="00EF0C17">
        <w:t xml:space="preserve">по   </w:t>
      </w:r>
      <w:r w:rsidRPr="00EF0C17">
        <w:rPr>
          <w:spacing w:val="56"/>
        </w:rPr>
        <w:t xml:space="preserve"> </w:t>
      </w:r>
      <w:r w:rsidRPr="00EF0C17">
        <w:t xml:space="preserve">предметам «Иностранный   </w:t>
      </w:r>
      <w:r w:rsidRPr="00EF0C17">
        <w:rPr>
          <w:spacing w:val="59"/>
        </w:rPr>
        <w:t xml:space="preserve"> </w:t>
      </w:r>
      <w:r w:rsidRPr="00EF0C17">
        <w:t>язык», «Информатика»</w:t>
      </w:r>
      <w:r w:rsidR="00234A11">
        <w:t>, «</w:t>
      </w:r>
      <w:r w:rsidR="00475F1E">
        <w:t>Труд (</w:t>
      </w:r>
      <w:r w:rsidR="00234A11">
        <w:t>Технология</w:t>
      </w:r>
      <w:r w:rsidR="00475F1E">
        <w:t>)</w:t>
      </w:r>
      <w:r w:rsidR="00234A11">
        <w:t xml:space="preserve">» </w:t>
      </w:r>
      <w:r w:rsidRPr="00EF0C17">
        <w:t>осуществляется</w:t>
      </w:r>
      <w:r w:rsidRPr="00EF0C17">
        <w:rPr>
          <w:spacing w:val="-4"/>
        </w:rPr>
        <w:t xml:space="preserve"> </w:t>
      </w:r>
      <w:r w:rsidRPr="00EF0C17">
        <w:t>деление классов</w:t>
      </w:r>
      <w:r w:rsidRPr="00EF0C17">
        <w:rPr>
          <w:spacing w:val="-6"/>
        </w:rPr>
        <w:t xml:space="preserve"> </w:t>
      </w:r>
      <w:r w:rsidRPr="00EF0C17">
        <w:t>на</w:t>
      </w:r>
      <w:r w:rsidRPr="00EF0C17">
        <w:rPr>
          <w:spacing w:val="8"/>
        </w:rPr>
        <w:t xml:space="preserve"> </w:t>
      </w:r>
      <w:r w:rsidRPr="00EF0C17">
        <w:t>группы</w:t>
      </w:r>
      <w:r w:rsidRPr="00EF0C17">
        <w:rPr>
          <w:spacing w:val="-6"/>
        </w:rPr>
        <w:t xml:space="preserve"> </w:t>
      </w:r>
      <w:r w:rsidRPr="00EF0C17">
        <w:t>при</w:t>
      </w:r>
      <w:r w:rsidRPr="00EF0C17">
        <w:rPr>
          <w:spacing w:val="2"/>
        </w:rPr>
        <w:t xml:space="preserve"> </w:t>
      </w:r>
      <w:r w:rsidRPr="00EF0C17">
        <w:t>наполняемости</w:t>
      </w:r>
      <w:r w:rsidRPr="00EF0C17">
        <w:rPr>
          <w:spacing w:val="2"/>
        </w:rPr>
        <w:t xml:space="preserve"> </w:t>
      </w:r>
      <w:r w:rsidRPr="00EF0C17">
        <w:t>25 и</w:t>
      </w:r>
      <w:r w:rsidRPr="00EF0C17">
        <w:rPr>
          <w:spacing w:val="2"/>
        </w:rPr>
        <w:t xml:space="preserve"> </w:t>
      </w:r>
      <w:r w:rsidRPr="00EF0C17">
        <w:t>более</w:t>
      </w:r>
      <w:r w:rsidRPr="00EF0C17">
        <w:rPr>
          <w:spacing w:val="1"/>
        </w:rPr>
        <w:t xml:space="preserve"> </w:t>
      </w:r>
      <w:r w:rsidRPr="00EF0C17">
        <w:t>человек.</w:t>
      </w:r>
    </w:p>
    <w:p w14:paraId="091AB5AE" w14:textId="4DDAA1D6" w:rsidR="00EF0C17" w:rsidRDefault="00655C22" w:rsidP="00B947B4">
      <w:pPr>
        <w:pStyle w:val="a5"/>
        <w:spacing w:before="69" w:after="13" w:line="276" w:lineRule="auto"/>
        <w:ind w:left="709" w:right="1105" w:firstLine="707"/>
      </w:pPr>
      <w:r w:rsidRPr="00EF0C17">
        <w:t>Освоение</w:t>
      </w:r>
      <w:r w:rsidRPr="00EF0C17">
        <w:rPr>
          <w:spacing w:val="1"/>
        </w:rPr>
        <w:t xml:space="preserve"> </w:t>
      </w:r>
      <w:r w:rsidRPr="00EF0C17">
        <w:t>образовательной</w:t>
      </w:r>
      <w:r w:rsidRPr="00EF0C17">
        <w:rPr>
          <w:spacing w:val="1"/>
        </w:rPr>
        <w:t xml:space="preserve"> </w:t>
      </w:r>
      <w:r w:rsidRPr="00EF0C17">
        <w:t>программы,</w:t>
      </w:r>
      <w:r w:rsidRPr="00EF0C17">
        <w:rPr>
          <w:spacing w:val="1"/>
        </w:rPr>
        <w:t xml:space="preserve"> </w:t>
      </w:r>
      <w:r w:rsidRPr="00EF0C17">
        <w:t>в</w:t>
      </w:r>
      <w:r w:rsidRPr="00EF0C17">
        <w:rPr>
          <w:spacing w:val="1"/>
        </w:rPr>
        <w:t xml:space="preserve"> </w:t>
      </w:r>
      <w:r w:rsidRPr="00EF0C17">
        <w:t>том</w:t>
      </w:r>
      <w:r w:rsidRPr="00EF0C17">
        <w:rPr>
          <w:spacing w:val="1"/>
        </w:rPr>
        <w:t xml:space="preserve"> </w:t>
      </w:r>
      <w:r w:rsidRPr="00EF0C17">
        <w:t>числе</w:t>
      </w:r>
      <w:r w:rsidRPr="00EF0C17">
        <w:rPr>
          <w:spacing w:val="1"/>
        </w:rPr>
        <w:t xml:space="preserve"> </w:t>
      </w:r>
      <w:r w:rsidRPr="00EF0C17">
        <w:t>отдельной</w:t>
      </w:r>
      <w:r w:rsidRPr="00EF0C17">
        <w:rPr>
          <w:spacing w:val="1"/>
        </w:rPr>
        <w:t xml:space="preserve"> </w:t>
      </w:r>
      <w:r w:rsidRPr="00EF0C17">
        <w:t>части</w:t>
      </w:r>
      <w:r w:rsidRPr="00EF0C17">
        <w:rPr>
          <w:spacing w:val="1"/>
        </w:rPr>
        <w:t xml:space="preserve"> </w:t>
      </w:r>
      <w:r w:rsidRPr="00EF0C17">
        <w:t>или</w:t>
      </w:r>
      <w:r w:rsidRPr="00EF0C17">
        <w:rPr>
          <w:spacing w:val="1"/>
        </w:rPr>
        <w:t xml:space="preserve"> </w:t>
      </w:r>
      <w:r w:rsidRPr="00EF0C17">
        <w:t>всего</w:t>
      </w:r>
      <w:r w:rsidRPr="00EF0C17">
        <w:rPr>
          <w:spacing w:val="1"/>
        </w:rPr>
        <w:t xml:space="preserve"> </w:t>
      </w:r>
      <w:r w:rsidRPr="00EF0C17">
        <w:t>объема</w:t>
      </w:r>
      <w:r w:rsidRPr="00EF0C17">
        <w:rPr>
          <w:spacing w:val="1"/>
        </w:rPr>
        <w:t xml:space="preserve"> </w:t>
      </w:r>
      <w:r w:rsidRPr="00EF0C17">
        <w:t>учебного</w:t>
      </w:r>
      <w:r w:rsidRPr="00EF0C17">
        <w:rPr>
          <w:spacing w:val="6"/>
        </w:rPr>
        <w:t xml:space="preserve"> </w:t>
      </w:r>
      <w:r w:rsidRPr="00EF0C17">
        <w:t>предмета,</w:t>
      </w:r>
      <w:r w:rsidRPr="00EF0C17">
        <w:rPr>
          <w:spacing w:val="5"/>
        </w:rPr>
        <w:t xml:space="preserve"> </w:t>
      </w:r>
      <w:r w:rsidRPr="00EF0C17">
        <w:t>курса,</w:t>
      </w:r>
      <w:r w:rsidRPr="00EF0C17">
        <w:rPr>
          <w:spacing w:val="5"/>
        </w:rPr>
        <w:t xml:space="preserve"> </w:t>
      </w:r>
      <w:r w:rsidRPr="00EF0C17">
        <w:t>дисциплины</w:t>
      </w:r>
      <w:r w:rsidRPr="00EF0C17">
        <w:rPr>
          <w:spacing w:val="59"/>
        </w:rPr>
        <w:t xml:space="preserve"> </w:t>
      </w:r>
      <w:r w:rsidRPr="00EF0C17">
        <w:t>(модуля)</w:t>
      </w:r>
      <w:r w:rsidRPr="00EF0C17">
        <w:rPr>
          <w:spacing w:val="9"/>
        </w:rPr>
        <w:t xml:space="preserve"> </w:t>
      </w:r>
      <w:r w:rsidRPr="00EF0C17">
        <w:t>образовательной</w:t>
      </w:r>
      <w:r w:rsidRPr="00EF0C17">
        <w:rPr>
          <w:spacing w:val="9"/>
        </w:rPr>
        <w:t xml:space="preserve"> </w:t>
      </w:r>
      <w:r w:rsidRPr="00EF0C17">
        <w:t>программы,</w:t>
      </w:r>
      <w:r w:rsidRPr="00EF0C17">
        <w:rPr>
          <w:spacing w:val="5"/>
        </w:rPr>
        <w:t xml:space="preserve"> </w:t>
      </w:r>
      <w:r w:rsidRPr="00EF0C17">
        <w:lastRenderedPageBreak/>
        <w:t>сопровождается</w:t>
      </w:r>
      <w:r w:rsidR="00EF0C17" w:rsidRPr="00EF0C17">
        <w:t xml:space="preserve"> промежуточной аттестацией. Промежуточная аттестация проходит в соответствии с Положением о</w:t>
      </w:r>
      <w:r w:rsidR="00EF0C17" w:rsidRPr="00EF0C17">
        <w:rPr>
          <w:spacing w:val="1"/>
        </w:rPr>
        <w:t xml:space="preserve"> </w:t>
      </w:r>
      <w:r w:rsidR="00EF0C17" w:rsidRPr="00EF0C17">
        <w:t>формах, периодичности, порядке текущего контроля успеваемости и промежуточной аттестации</w:t>
      </w:r>
      <w:r w:rsidR="00EF0C17" w:rsidRPr="00EF0C17">
        <w:rPr>
          <w:spacing w:val="1"/>
        </w:rPr>
        <w:t xml:space="preserve"> </w:t>
      </w:r>
      <w:r w:rsidR="00EF0C17" w:rsidRPr="00EF0C17">
        <w:t>обучающихся М</w:t>
      </w:r>
      <w:r w:rsidR="00234A11">
        <w:t>Б</w:t>
      </w:r>
      <w:r w:rsidR="00EF0C17" w:rsidRPr="00EF0C17">
        <w:t>ОУ «</w:t>
      </w:r>
      <w:r w:rsidR="00234A11">
        <w:t>Школа №58</w:t>
      </w:r>
      <w:r w:rsidR="00EF0C17" w:rsidRPr="00EF0C17">
        <w:t>». Объем времени, отведенного на промежуточную аттестацию</w:t>
      </w:r>
      <w:r w:rsidR="00EF0C17" w:rsidRPr="00EF0C17">
        <w:rPr>
          <w:spacing w:val="1"/>
        </w:rPr>
        <w:t xml:space="preserve"> </w:t>
      </w:r>
      <w:r w:rsidR="00EF0C17" w:rsidRPr="00EF0C17">
        <w:t>обучающихся, определяется рабочими программами учебных предметов, учебных и внеурочных</w:t>
      </w:r>
      <w:r w:rsidR="00EF0C17" w:rsidRPr="00EF0C17">
        <w:rPr>
          <w:spacing w:val="1"/>
        </w:rPr>
        <w:t xml:space="preserve"> </w:t>
      </w:r>
      <w:r w:rsidR="00EF0C17" w:rsidRPr="00EF0C17">
        <w:t>курсов и календарным учебным графиком основного общего образования. Формы промежуточной</w:t>
      </w:r>
      <w:r w:rsidR="00EF0C17" w:rsidRPr="00EF0C17">
        <w:rPr>
          <w:spacing w:val="1"/>
        </w:rPr>
        <w:t xml:space="preserve"> </w:t>
      </w:r>
      <w:r w:rsidR="00EF0C17" w:rsidRPr="00EF0C17">
        <w:t>аттестации</w:t>
      </w:r>
      <w:r w:rsidR="00EF0C17" w:rsidRPr="00EF0C17">
        <w:rPr>
          <w:spacing w:val="3"/>
        </w:rPr>
        <w:t xml:space="preserve"> </w:t>
      </w:r>
      <w:r w:rsidR="00EF0C17" w:rsidRPr="00EF0C17">
        <w:t>учебных</w:t>
      </w:r>
      <w:r w:rsidR="00EF0C17" w:rsidRPr="00EF0C17">
        <w:rPr>
          <w:spacing w:val="-12"/>
        </w:rPr>
        <w:t xml:space="preserve"> </w:t>
      </w:r>
      <w:r w:rsidR="00EF0C17" w:rsidRPr="00EF0C17">
        <w:t>предметов,</w:t>
      </w:r>
      <w:r w:rsidR="00EF0C17" w:rsidRPr="00EF0C17">
        <w:rPr>
          <w:spacing w:val="8"/>
        </w:rPr>
        <w:t xml:space="preserve"> </w:t>
      </w:r>
      <w:r w:rsidR="00EF0C17" w:rsidRPr="00EF0C17">
        <w:t>учебных</w:t>
      </w:r>
      <w:r w:rsidR="00EF0C17" w:rsidRPr="00EF0C17">
        <w:rPr>
          <w:spacing w:val="-12"/>
        </w:rPr>
        <w:t xml:space="preserve"> </w:t>
      </w:r>
      <w:r w:rsidR="00EF0C17" w:rsidRPr="00EF0C17">
        <w:t>и</w:t>
      </w:r>
      <w:r w:rsidR="00EF0C17" w:rsidRPr="00EF0C17">
        <w:rPr>
          <w:spacing w:val="3"/>
        </w:rPr>
        <w:t xml:space="preserve"> </w:t>
      </w:r>
      <w:r w:rsidR="00EF0C17" w:rsidRPr="00EF0C17">
        <w:t>внеурочных</w:t>
      </w:r>
      <w:r w:rsidR="00EF0C17" w:rsidRPr="00EF0C17">
        <w:rPr>
          <w:spacing w:val="-11"/>
        </w:rPr>
        <w:t xml:space="preserve"> </w:t>
      </w:r>
      <w:r w:rsidR="00EF0C17" w:rsidRPr="00EF0C17">
        <w:t>курсов</w:t>
      </w:r>
      <w:r w:rsidR="00EF0C17" w:rsidRPr="00EF0C17">
        <w:rPr>
          <w:spacing w:val="-6"/>
        </w:rPr>
        <w:t xml:space="preserve"> </w:t>
      </w:r>
      <w:r w:rsidR="00EF0C17" w:rsidRPr="00EF0C17">
        <w:t>представлены</w:t>
      </w:r>
      <w:r w:rsidR="00EF0C17">
        <w:rPr>
          <w:spacing w:val="-5"/>
        </w:rPr>
        <w:t xml:space="preserve"> </w:t>
      </w:r>
      <w:r w:rsidR="00EF0C17">
        <w:t>в</w:t>
      </w:r>
      <w:r w:rsidR="00EF0C17">
        <w:rPr>
          <w:spacing w:val="-6"/>
        </w:rPr>
        <w:t xml:space="preserve"> </w:t>
      </w:r>
      <w:r w:rsidR="00EF0C17">
        <w:t>таблице.</w:t>
      </w:r>
    </w:p>
    <w:p w14:paraId="4DE2BC94" w14:textId="60B88E47" w:rsidR="00655C22" w:rsidRPr="00EF0C17" w:rsidRDefault="00655C22" w:rsidP="00655C22">
      <w:pPr>
        <w:pStyle w:val="a5"/>
        <w:spacing w:before="13" w:line="271" w:lineRule="auto"/>
        <w:ind w:right="499" w:firstLine="709"/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59"/>
        <w:gridCol w:w="4536"/>
      </w:tblGrid>
      <w:tr w:rsidR="00231CFA" w14:paraId="72C0C957" w14:textId="77777777" w:rsidTr="00DF195A">
        <w:trPr>
          <w:trHeight w:val="179"/>
        </w:trPr>
        <w:tc>
          <w:tcPr>
            <w:tcW w:w="3402" w:type="dxa"/>
          </w:tcPr>
          <w:p w14:paraId="76924AE5" w14:textId="77777777" w:rsidR="00231CFA" w:rsidRDefault="00231CFA" w:rsidP="00B52745">
            <w:pPr>
              <w:pStyle w:val="TableParagraph"/>
              <w:spacing w:line="267" w:lineRule="exact"/>
              <w:ind w:left="109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курсы</w:t>
            </w:r>
            <w:proofErr w:type="spellEnd"/>
          </w:p>
        </w:tc>
        <w:tc>
          <w:tcPr>
            <w:tcW w:w="1559" w:type="dxa"/>
          </w:tcPr>
          <w:p w14:paraId="65503C02" w14:textId="77777777" w:rsidR="00231CFA" w:rsidRDefault="00231CFA" w:rsidP="00B52745">
            <w:pPr>
              <w:pStyle w:val="TableParagraph"/>
              <w:spacing w:line="267" w:lineRule="exact"/>
              <w:ind w:left="334" w:right="3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536" w:type="dxa"/>
          </w:tcPr>
          <w:p w14:paraId="521B0CA4" w14:textId="77777777" w:rsidR="00231CFA" w:rsidRDefault="00231CFA" w:rsidP="00B52745">
            <w:pPr>
              <w:pStyle w:val="TableParagraph"/>
              <w:spacing w:line="267" w:lineRule="exact"/>
              <w:ind w:left="37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промежуточной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231CFA" w14:paraId="7A610E5B" w14:textId="77777777" w:rsidTr="00DF195A">
        <w:trPr>
          <w:trHeight w:val="285"/>
        </w:trPr>
        <w:tc>
          <w:tcPr>
            <w:tcW w:w="3402" w:type="dxa"/>
            <w:vMerge w:val="restart"/>
          </w:tcPr>
          <w:p w14:paraId="68F8FFAC" w14:textId="77777777" w:rsidR="00231CFA" w:rsidRDefault="00231CFA" w:rsidP="00B52745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14:paraId="33754712" w14:textId="77777777" w:rsidR="00231CFA" w:rsidRDefault="00231CFA" w:rsidP="00B52745">
            <w:pPr>
              <w:pStyle w:val="TableParagraph"/>
              <w:spacing w:before="1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14:paraId="3534525C" w14:textId="77777777" w:rsidR="00231CFA" w:rsidRPr="00F37F03" w:rsidRDefault="00231CFA" w:rsidP="00B52745">
            <w:pPr>
              <w:pStyle w:val="TableParagraph"/>
              <w:spacing w:before="62"/>
              <w:ind w:left="329" w:right="307"/>
              <w:rPr>
                <w:sz w:val="24"/>
                <w:lang w:val="ru-RU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33485E93" w14:textId="77777777" w:rsidR="00231CFA" w:rsidRPr="00655C22" w:rsidRDefault="00231CFA" w:rsidP="00B52745">
            <w:pPr>
              <w:pStyle w:val="TableParagraph"/>
              <w:spacing w:before="62"/>
              <w:ind w:left="75" w:right="68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</w:tr>
      <w:tr w:rsidR="00231CFA" w14:paraId="4E2E6021" w14:textId="77777777" w:rsidTr="00DF195A">
        <w:trPr>
          <w:trHeight w:val="258"/>
        </w:trPr>
        <w:tc>
          <w:tcPr>
            <w:tcW w:w="3402" w:type="dxa"/>
            <w:vMerge/>
            <w:tcBorders>
              <w:top w:val="nil"/>
            </w:tcBorders>
          </w:tcPr>
          <w:p w14:paraId="7870BAE8" w14:textId="77777777" w:rsidR="00231CFA" w:rsidRPr="00655C22" w:rsidRDefault="00231CFA" w:rsidP="00B527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</w:tcPr>
          <w:p w14:paraId="17BF4E3F" w14:textId="77777777" w:rsidR="00231CFA" w:rsidRDefault="00231CFA" w:rsidP="00B52745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21297306" w14:textId="77777777" w:rsidR="00231CFA" w:rsidRPr="00F37F03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  <w:lang w:val="ru-RU"/>
              </w:rPr>
            </w:pPr>
            <w:r w:rsidRPr="00F37F03">
              <w:rPr>
                <w:sz w:val="24"/>
                <w:lang w:val="ru-RU"/>
              </w:rPr>
              <w:t>Контрольн</w:t>
            </w:r>
            <w:r>
              <w:rPr>
                <w:sz w:val="24"/>
                <w:lang w:val="ru-RU"/>
              </w:rPr>
              <w:t>ый диктант с грамматическим заданием</w:t>
            </w:r>
          </w:p>
        </w:tc>
      </w:tr>
      <w:tr w:rsidR="00231CFA" w14:paraId="17AEEC46" w14:textId="77777777" w:rsidTr="00DF195A">
        <w:trPr>
          <w:trHeight w:val="294"/>
        </w:trPr>
        <w:tc>
          <w:tcPr>
            <w:tcW w:w="3402" w:type="dxa"/>
          </w:tcPr>
          <w:p w14:paraId="642ABF9B" w14:textId="77777777" w:rsidR="00231CFA" w:rsidRDefault="00231CFA" w:rsidP="00B52745">
            <w:pPr>
              <w:pStyle w:val="TableParagraph"/>
              <w:jc w:val="left"/>
              <w:rPr>
                <w:sz w:val="24"/>
              </w:rPr>
            </w:pPr>
            <w:r>
              <w:rPr>
                <w:sz w:val="35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14:paraId="5705938B" w14:textId="77777777" w:rsidR="00231CFA" w:rsidRPr="00F37F03" w:rsidRDefault="00231CFA" w:rsidP="00B52745">
            <w:pPr>
              <w:pStyle w:val="TableParagraph"/>
              <w:spacing w:before="51"/>
              <w:ind w:left="329" w:right="307"/>
              <w:rPr>
                <w:sz w:val="24"/>
                <w:lang w:val="ru-RU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0BFA2D77" w14:textId="77777777" w:rsidR="00231CFA" w:rsidRPr="00655C22" w:rsidRDefault="00231CFA" w:rsidP="00B52745">
            <w:pPr>
              <w:pStyle w:val="TableParagraph"/>
              <w:spacing w:before="51"/>
              <w:ind w:left="75" w:right="18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</w:t>
            </w:r>
          </w:p>
        </w:tc>
      </w:tr>
      <w:tr w:rsidR="00231CFA" w14:paraId="02A10580" w14:textId="77777777" w:rsidTr="00DF195A">
        <w:trPr>
          <w:trHeight w:val="258"/>
        </w:trPr>
        <w:tc>
          <w:tcPr>
            <w:tcW w:w="3402" w:type="dxa"/>
          </w:tcPr>
          <w:p w14:paraId="2CAAFC31" w14:textId="77777777" w:rsidR="00231CFA" w:rsidRDefault="00231CFA" w:rsidP="00B52745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14:paraId="3699B792" w14:textId="77777777" w:rsidR="00231CFA" w:rsidRDefault="00231CFA" w:rsidP="00B52745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422438BA" w14:textId="77777777" w:rsidR="00231CFA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Тест</w:t>
            </w:r>
          </w:p>
        </w:tc>
      </w:tr>
      <w:tr w:rsidR="00231CFA" w14:paraId="330458EB" w14:textId="77777777" w:rsidTr="00DF195A">
        <w:trPr>
          <w:trHeight w:val="258"/>
        </w:trPr>
        <w:tc>
          <w:tcPr>
            <w:tcW w:w="3402" w:type="dxa"/>
          </w:tcPr>
          <w:p w14:paraId="765CAF60" w14:textId="77777777" w:rsidR="00231CFA" w:rsidRDefault="00231CFA" w:rsidP="00B52745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14:paraId="5CC0F8B3" w14:textId="77777777" w:rsidR="00231CFA" w:rsidRDefault="00231CFA" w:rsidP="00B52745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14:paraId="7211E17C" w14:textId="77777777" w:rsidR="00231CFA" w:rsidRPr="00F37F03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</w:tr>
      <w:tr w:rsidR="00231CFA" w14:paraId="39DE14CA" w14:textId="77777777" w:rsidTr="00DF195A">
        <w:trPr>
          <w:trHeight w:val="258"/>
        </w:trPr>
        <w:tc>
          <w:tcPr>
            <w:tcW w:w="3402" w:type="dxa"/>
          </w:tcPr>
          <w:p w14:paraId="48D40769" w14:textId="77777777" w:rsidR="00231CFA" w:rsidRDefault="00231CFA" w:rsidP="00B52745">
            <w:pPr>
              <w:pStyle w:val="TableParagraph"/>
              <w:spacing w:before="51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559" w:type="dxa"/>
          </w:tcPr>
          <w:p w14:paraId="092D3166" w14:textId="77777777" w:rsidR="00231CFA" w:rsidRDefault="00231CFA" w:rsidP="00B52745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25CCB8E6" w14:textId="77777777" w:rsidR="00231CFA" w:rsidRDefault="00231CFA" w:rsidP="00B52745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ВПР, к</w:t>
            </w:r>
            <w:proofErr w:type="spellStart"/>
            <w:r>
              <w:rPr>
                <w:sz w:val="24"/>
              </w:rPr>
              <w:t>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31CFA" w14:paraId="183A943D" w14:textId="77777777" w:rsidTr="00DF195A">
        <w:trPr>
          <w:trHeight w:val="251"/>
        </w:trPr>
        <w:tc>
          <w:tcPr>
            <w:tcW w:w="3402" w:type="dxa"/>
            <w:vMerge w:val="restart"/>
          </w:tcPr>
          <w:p w14:paraId="17D05CEE" w14:textId="77777777" w:rsidR="00231CFA" w:rsidRDefault="00231CFA" w:rsidP="00B52745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2F89DE3E" w14:textId="77777777" w:rsidR="00231CFA" w:rsidRDefault="00231CFA" w:rsidP="00B52745">
            <w:pPr>
              <w:pStyle w:val="TableParagraph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559" w:type="dxa"/>
          </w:tcPr>
          <w:p w14:paraId="571FCAD0" w14:textId="77777777" w:rsidR="00231CFA" w:rsidRDefault="00231CFA" w:rsidP="00B52745">
            <w:pPr>
              <w:pStyle w:val="TableParagraph"/>
              <w:spacing w:before="50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14:paraId="79B462AE" w14:textId="77777777" w:rsidR="00231CFA" w:rsidRDefault="00231CFA" w:rsidP="00B52745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31CFA" w14:paraId="26732C76" w14:textId="77777777" w:rsidTr="00DF195A">
        <w:trPr>
          <w:trHeight w:val="258"/>
        </w:trPr>
        <w:tc>
          <w:tcPr>
            <w:tcW w:w="3402" w:type="dxa"/>
            <w:vMerge/>
            <w:tcBorders>
              <w:top w:val="nil"/>
            </w:tcBorders>
          </w:tcPr>
          <w:p w14:paraId="1A55B8B6" w14:textId="77777777" w:rsidR="00231CFA" w:rsidRDefault="00231CFA" w:rsidP="00B5274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59BDBB5" w14:textId="77777777" w:rsidR="00231CFA" w:rsidRDefault="00231CFA" w:rsidP="00B52745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2748946F" w14:textId="77777777" w:rsidR="00231CFA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231CFA" w14:paraId="1E3F54F2" w14:textId="77777777" w:rsidTr="00DF195A">
        <w:trPr>
          <w:trHeight w:val="258"/>
        </w:trPr>
        <w:tc>
          <w:tcPr>
            <w:tcW w:w="3402" w:type="dxa"/>
          </w:tcPr>
          <w:p w14:paraId="2B7D5EF2" w14:textId="77777777" w:rsidR="00231CFA" w:rsidRDefault="00231CFA" w:rsidP="00B52745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</w:tcPr>
          <w:p w14:paraId="03B0269C" w14:textId="77777777" w:rsidR="00231CFA" w:rsidRDefault="00231CFA" w:rsidP="00B52745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17C5E718" w14:textId="77777777" w:rsidR="00231CFA" w:rsidRDefault="00231CFA" w:rsidP="00B52745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37D939D4" w14:textId="77777777" w:rsidTr="00DF195A">
        <w:trPr>
          <w:trHeight w:val="258"/>
        </w:trPr>
        <w:tc>
          <w:tcPr>
            <w:tcW w:w="3402" w:type="dxa"/>
          </w:tcPr>
          <w:p w14:paraId="7EAA777D" w14:textId="77777777" w:rsidR="00231CFA" w:rsidRDefault="00231CFA" w:rsidP="00B52745">
            <w:pPr>
              <w:pStyle w:val="TableParagraph"/>
              <w:spacing w:before="50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59" w:type="dxa"/>
          </w:tcPr>
          <w:p w14:paraId="6CB703B9" w14:textId="77777777" w:rsidR="00231CFA" w:rsidRDefault="00231CFA" w:rsidP="00B52745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4416C03A" w14:textId="77777777" w:rsidR="00231CFA" w:rsidRDefault="00231CFA" w:rsidP="00B52745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683E65CA" w14:textId="77777777" w:rsidTr="00DF195A">
        <w:trPr>
          <w:trHeight w:val="271"/>
        </w:trPr>
        <w:tc>
          <w:tcPr>
            <w:tcW w:w="3402" w:type="dxa"/>
          </w:tcPr>
          <w:p w14:paraId="238C3BCE" w14:textId="77777777" w:rsidR="00231CFA" w:rsidRDefault="00231CFA" w:rsidP="00B527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559" w:type="dxa"/>
          </w:tcPr>
          <w:p w14:paraId="55DF13BE" w14:textId="77777777" w:rsidR="00231CFA" w:rsidRPr="00F37F03" w:rsidRDefault="00231CFA" w:rsidP="00B52745">
            <w:pPr>
              <w:pStyle w:val="TableParagraph"/>
              <w:spacing w:before="51"/>
              <w:ind w:left="329" w:right="307"/>
              <w:rPr>
                <w:sz w:val="24"/>
                <w:lang w:val="ru-RU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6A054BEB" w14:textId="77777777" w:rsidR="00231CFA" w:rsidRDefault="00231CFA" w:rsidP="00B52745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742BCF0D" w14:textId="77777777" w:rsidTr="00DF195A">
        <w:trPr>
          <w:trHeight w:val="258"/>
        </w:trPr>
        <w:tc>
          <w:tcPr>
            <w:tcW w:w="3402" w:type="dxa"/>
          </w:tcPr>
          <w:p w14:paraId="3CD3D40B" w14:textId="77777777" w:rsidR="00231CFA" w:rsidRDefault="00231CFA" w:rsidP="00B527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14:paraId="257A85C9" w14:textId="77777777" w:rsidR="00231CFA" w:rsidRPr="00F37F03" w:rsidRDefault="00231CFA" w:rsidP="00B52745">
            <w:pPr>
              <w:pStyle w:val="TableParagraph"/>
              <w:spacing w:before="62"/>
              <w:ind w:left="329" w:right="307"/>
              <w:rPr>
                <w:sz w:val="24"/>
                <w:lang w:val="ru-RU"/>
              </w:rPr>
            </w:pPr>
            <w:r>
              <w:rPr>
                <w:sz w:val="24"/>
              </w:rPr>
              <w:t>6 -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686B370D" w14:textId="77777777" w:rsidR="00231CFA" w:rsidRPr="00CB75A4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  <w:lang w:val="ru-RU"/>
              </w:rPr>
              <w:t>, реферат</w:t>
            </w:r>
          </w:p>
        </w:tc>
      </w:tr>
      <w:tr w:rsidR="00231CFA" w14:paraId="42BE1FF1" w14:textId="77777777" w:rsidTr="00DF195A">
        <w:trPr>
          <w:trHeight w:val="251"/>
        </w:trPr>
        <w:tc>
          <w:tcPr>
            <w:tcW w:w="3402" w:type="dxa"/>
          </w:tcPr>
          <w:p w14:paraId="4FB3240D" w14:textId="77777777" w:rsidR="00231CFA" w:rsidRDefault="00231CFA" w:rsidP="00B52745">
            <w:pPr>
              <w:pStyle w:val="TableParagraph"/>
              <w:spacing w:before="5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559" w:type="dxa"/>
          </w:tcPr>
          <w:p w14:paraId="267AEA28" w14:textId="77777777" w:rsidR="00231CFA" w:rsidRDefault="00231CFA" w:rsidP="00B52745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5475B56E" w14:textId="77777777" w:rsidR="00231CFA" w:rsidRDefault="00231CFA" w:rsidP="00B52745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39780A14" w14:textId="77777777" w:rsidTr="00DF195A">
        <w:trPr>
          <w:trHeight w:val="258"/>
        </w:trPr>
        <w:tc>
          <w:tcPr>
            <w:tcW w:w="3402" w:type="dxa"/>
          </w:tcPr>
          <w:p w14:paraId="12DC385F" w14:textId="77777777" w:rsidR="00231CFA" w:rsidRDefault="00231CFA" w:rsidP="00B52745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559" w:type="dxa"/>
          </w:tcPr>
          <w:p w14:paraId="256B437E" w14:textId="77777777" w:rsidR="00231CFA" w:rsidRDefault="00231CFA" w:rsidP="00B52745">
            <w:pPr>
              <w:pStyle w:val="TableParagraph"/>
              <w:spacing w:before="62"/>
              <w:ind w:left="317" w:right="3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4536" w:type="dxa"/>
          </w:tcPr>
          <w:p w14:paraId="1F090E58" w14:textId="77777777" w:rsidR="00231CFA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proofErr w:type="spellStart"/>
            <w:r w:rsidRPr="00CB75A4">
              <w:t>Контрольная</w:t>
            </w:r>
            <w:proofErr w:type="spellEnd"/>
            <w:r w:rsidRPr="00CB75A4">
              <w:t xml:space="preserve"> </w:t>
            </w:r>
            <w:proofErr w:type="spellStart"/>
            <w:r w:rsidRPr="00CB75A4">
              <w:t>работа</w:t>
            </w:r>
            <w:proofErr w:type="spellEnd"/>
            <w:r w:rsidRPr="00CB75A4">
              <w:t xml:space="preserve">, </w:t>
            </w:r>
            <w:proofErr w:type="spellStart"/>
            <w:r w:rsidRPr="00CB75A4">
              <w:t>практическая</w:t>
            </w:r>
            <w:proofErr w:type="spellEnd"/>
            <w:r w:rsidRPr="00CB75A4">
              <w:t xml:space="preserve"> </w:t>
            </w:r>
            <w:proofErr w:type="spellStart"/>
            <w:r w:rsidRPr="00CB75A4">
              <w:t>работа</w:t>
            </w:r>
            <w:proofErr w:type="spellEnd"/>
          </w:p>
        </w:tc>
      </w:tr>
      <w:tr w:rsidR="00231CFA" w14:paraId="275E96D6" w14:textId="77777777" w:rsidTr="00DF195A">
        <w:trPr>
          <w:trHeight w:val="258"/>
        </w:trPr>
        <w:tc>
          <w:tcPr>
            <w:tcW w:w="3402" w:type="dxa"/>
          </w:tcPr>
          <w:p w14:paraId="4D277F60" w14:textId="77777777" w:rsidR="00231CFA" w:rsidRDefault="00231CFA" w:rsidP="00B52745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559" w:type="dxa"/>
          </w:tcPr>
          <w:p w14:paraId="7F4E651B" w14:textId="77777777" w:rsidR="00231CFA" w:rsidRDefault="00231CFA" w:rsidP="00B52745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7D89B7D6" w14:textId="77777777" w:rsidR="00231CFA" w:rsidRDefault="00231CFA" w:rsidP="00B52745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proofErr w:type="spellStart"/>
            <w:r w:rsidRPr="00CB75A4">
              <w:t>Контрольная</w:t>
            </w:r>
            <w:proofErr w:type="spellEnd"/>
            <w:r w:rsidRPr="00CB75A4">
              <w:t xml:space="preserve"> </w:t>
            </w:r>
            <w:proofErr w:type="spellStart"/>
            <w:r w:rsidRPr="00CB75A4">
              <w:t>работа</w:t>
            </w:r>
            <w:proofErr w:type="spellEnd"/>
            <w:r w:rsidRPr="00CB75A4">
              <w:t xml:space="preserve">, </w:t>
            </w:r>
            <w:proofErr w:type="spellStart"/>
            <w:r w:rsidRPr="00CB75A4">
              <w:t>практическая</w:t>
            </w:r>
            <w:proofErr w:type="spellEnd"/>
            <w:r w:rsidRPr="00CB75A4">
              <w:t xml:space="preserve"> </w:t>
            </w:r>
            <w:proofErr w:type="spellStart"/>
            <w:r w:rsidRPr="00CB75A4">
              <w:t>работа</w:t>
            </w:r>
            <w:proofErr w:type="spellEnd"/>
          </w:p>
        </w:tc>
      </w:tr>
      <w:tr w:rsidR="00231CFA" w14:paraId="04BBDAEC" w14:textId="77777777" w:rsidTr="00DF195A">
        <w:trPr>
          <w:trHeight w:val="258"/>
        </w:trPr>
        <w:tc>
          <w:tcPr>
            <w:tcW w:w="3402" w:type="dxa"/>
          </w:tcPr>
          <w:p w14:paraId="72CD6096" w14:textId="77777777" w:rsidR="00231CFA" w:rsidRDefault="00231CFA" w:rsidP="00B5274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14:paraId="4BFF5A52" w14:textId="77777777" w:rsidR="00231CFA" w:rsidRPr="00F37F03" w:rsidRDefault="00231CFA" w:rsidP="00B52745">
            <w:pPr>
              <w:pStyle w:val="TableParagraph"/>
              <w:spacing w:before="50"/>
              <w:ind w:left="317" w:right="30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1E38D123" w14:textId="77777777" w:rsidR="00231CFA" w:rsidRDefault="00231CFA" w:rsidP="00B52745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315248AC" w14:textId="77777777" w:rsidTr="00DF195A">
        <w:trPr>
          <w:trHeight w:val="258"/>
        </w:trPr>
        <w:tc>
          <w:tcPr>
            <w:tcW w:w="3402" w:type="dxa"/>
          </w:tcPr>
          <w:p w14:paraId="35CA53D8" w14:textId="77777777" w:rsidR="00231CFA" w:rsidRDefault="00231CFA" w:rsidP="00B52745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559" w:type="dxa"/>
          </w:tcPr>
          <w:p w14:paraId="2DFF6395" w14:textId="77777777" w:rsidR="00231CFA" w:rsidRDefault="00231CFA" w:rsidP="00B52745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14:paraId="399C0400" w14:textId="77777777" w:rsidR="00231CFA" w:rsidRDefault="00231CFA" w:rsidP="00B52745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06DD4FC5" w14:textId="77777777" w:rsidTr="00DF195A">
        <w:trPr>
          <w:trHeight w:val="258"/>
        </w:trPr>
        <w:tc>
          <w:tcPr>
            <w:tcW w:w="3402" w:type="dxa"/>
          </w:tcPr>
          <w:p w14:paraId="3CBAABB4" w14:textId="77777777" w:rsidR="00231CFA" w:rsidRDefault="00231CFA" w:rsidP="00B52745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559" w:type="dxa"/>
          </w:tcPr>
          <w:p w14:paraId="6059DB3A" w14:textId="77777777" w:rsidR="00231CFA" w:rsidRDefault="00231CFA" w:rsidP="00B52745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14:paraId="723C1ACE" w14:textId="77777777" w:rsidR="00231CFA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</w:t>
            </w:r>
            <w:proofErr w:type="spellEnd"/>
          </w:p>
        </w:tc>
      </w:tr>
      <w:tr w:rsidR="00231CFA" w14:paraId="72CE90CF" w14:textId="77777777" w:rsidTr="00DF195A">
        <w:trPr>
          <w:trHeight w:val="258"/>
        </w:trPr>
        <w:tc>
          <w:tcPr>
            <w:tcW w:w="3402" w:type="dxa"/>
          </w:tcPr>
          <w:p w14:paraId="7349E0A6" w14:textId="77777777" w:rsidR="00231CFA" w:rsidRDefault="00231CFA" w:rsidP="00B52745">
            <w:pPr>
              <w:pStyle w:val="TableParagraph"/>
              <w:spacing w:before="51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559" w:type="dxa"/>
          </w:tcPr>
          <w:p w14:paraId="743C4753" w14:textId="77777777" w:rsidR="00231CFA" w:rsidRDefault="00231CFA" w:rsidP="00B52745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14:paraId="47892148" w14:textId="77777777" w:rsidR="00231CFA" w:rsidRDefault="00231CFA" w:rsidP="00B52745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4A0653D4" w14:textId="77777777" w:rsidTr="00DF195A">
        <w:trPr>
          <w:trHeight w:val="251"/>
        </w:trPr>
        <w:tc>
          <w:tcPr>
            <w:tcW w:w="3402" w:type="dxa"/>
          </w:tcPr>
          <w:p w14:paraId="7996443D" w14:textId="7420058C" w:rsidR="00231CFA" w:rsidRPr="00475F1E" w:rsidRDefault="00475F1E" w:rsidP="00B52745">
            <w:pPr>
              <w:pStyle w:val="TableParagraph"/>
              <w:spacing w:before="50"/>
              <w:ind w:left="7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(</w:t>
            </w:r>
            <w:proofErr w:type="spellStart"/>
            <w:r w:rsidR="00231CFA"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559" w:type="dxa"/>
          </w:tcPr>
          <w:p w14:paraId="14C4DFDC" w14:textId="77777777" w:rsidR="00231CFA" w:rsidRDefault="00231CFA" w:rsidP="00B52745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5FCCAC99" w14:textId="77777777" w:rsidR="00231CFA" w:rsidRDefault="00231CFA" w:rsidP="00B52745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</w:p>
        </w:tc>
      </w:tr>
      <w:tr w:rsidR="00231CFA" w14:paraId="03AA0BAF" w14:textId="77777777" w:rsidTr="00DF195A">
        <w:trPr>
          <w:trHeight w:val="258"/>
        </w:trPr>
        <w:tc>
          <w:tcPr>
            <w:tcW w:w="3402" w:type="dxa"/>
          </w:tcPr>
          <w:p w14:paraId="6FCADB95" w14:textId="77777777" w:rsidR="00231CFA" w:rsidRDefault="00231CFA" w:rsidP="00B52745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14:paraId="5456CEBA" w14:textId="77777777" w:rsidR="00231CFA" w:rsidRDefault="00231CFA" w:rsidP="00B52745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2145891E" w14:textId="77777777" w:rsidR="00231CFA" w:rsidRDefault="00231CFA" w:rsidP="00B52745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231CFA" w14:paraId="20E2E113" w14:textId="77777777" w:rsidTr="00DF195A">
        <w:trPr>
          <w:trHeight w:val="425"/>
        </w:trPr>
        <w:tc>
          <w:tcPr>
            <w:tcW w:w="3402" w:type="dxa"/>
          </w:tcPr>
          <w:p w14:paraId="2D8EEC80" w14:textId="652883C7" w:rsidR="00231CFA" w:rsidRPr="00475F1E" w:rsidRDefault="00231CFA" w:rsidP="00B52745">
            <w:pPr>
              <w:pStyle w:val="TableParagraph"/>
              <w:spacing w:before="63"/>
              <w:ind w:right="14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475F1E">
              <w:rPr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475F1E">
              <w:rPr>
                <w:sz w:val="24"/>
                <w:lang w:val="ru-RU"/>
              </w:rPr>
              <w:t>безопасности</w:t>
            </w:r>
            <w:r w:rsidR="00475F1E" w:rsidRPr="00475F1E">
              <w:rPr>
                <w:sz w:val="24"/>
                <w:lang w:val="ru-RU"/>
              </w:rPr>
              <w:t xml:space="preserve"> </w:t>
            </w:r>
            <w:r w:rsidRPr="00475F1E">
              <w:rPr>
                <w:spacing w:val="-57"/>
                <w:sz w:val="24"/>
                <w:lang w:val="ru-RU"/>
              </w:rPr>
              <w:t xml:space="preserve"> </w:t>
            </w:r>
            <w:r w:rsidR="00475F1E" w:rsidRPr="00475F1E">
              <w:rPr>
                <w:sz w:val="24"/>
                <w:szCs w:val="24"/>
                <w:lang w:val="ru-RU"/>
              </w:rPr>
              <w:t>и</w:t>
            </w:r>
            <w:proofErr w:type="gramEnd"/>
            <w:r w:rsidR="00475F1E" w:rsidRPr="00475F1E">
              <w:rPr>
                <w:sz w:val="24"/>
                <w:szCs w:val="24"/>
                <w:lang w:val="ru-RU"/>
              </w:rPr>
              <w:t xml:space="preserve"> защиты Родины</w:t>
            </w:r>
          </w:p>
        </w:tc>
        <w:tc>
          <w:tcPr>
            <w:tcW w:w="1559" w:type="dxa"/>
          </w:tcPr>
          <w:p w14:paraId="5F13BF9E" w14:textId="77777777" w:rsidR="00231CFA" w:rsidRDefault="00231CFA" w:rsidP="00B52745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</w:tcPr>
          <w:p w14:paraId="13AAF76E" w14:textId="77777777" w:rsidR="00231CFA" w:rsidRDefault="00231CFA" w:rsidP="00B52745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</w:tbl>
    <w:p w14:paraId="0F5F9B17" w14:textId="77777777" w:rsidR="00655C22" w:rsidRDefault="00655C22" w:rsidP="00655C22">
      <w:pPr>
        <w:spacing w:line="271" w:lineRule="auto"/>
        <w:rPr>
          <w:rFonts w:ascii="Times New Roman" w:hAnsi="Times New Roman" w:cs="Times New Roman"/>
        </w:rPr>
      </w:pPr>
    </w:p>
    <w:p w14:paraId="44C35781" w14:textId="77777777" w:rsidR="00231CFA" w:rsidRDefault="00231CFA" w:rsidP="00231CFA">
      <w:pPr>
        <w:pStyle w:val="a5"/>
        <w:spacing w:before="5" w:line="271" w:lineRule="auto"/>
        <w:ind w:left="567" w:right="964" w:firstLine="567"/>
      </w:pPr>
      <w:r>
        <w:t>Учебный 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молодежи»,</w:t>
      </w:r>
      <w:r>
        <w:rPr>
          <w:spacing w:val="-1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с 1 января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14:paraId="21CB83C5" w14:textId="77777777" w:rsidR="00231CFA" w:rsidRDefault="00231CFA" w:rsidP="00231CFA">
      <w:pPr>
        <w:ind w:firstLine="708"/>
        <w:rPr>
          <w:rFonts w:ascii="Times New Roman" w:hAnsi="Times New Roman" w:cs="Times New Roman"/>
        </w:rPr>
      </w:pPr>
    </w:p>
    <w:p w14:paraId="0E69684A" w14:textId="178AD969" w:rsidR="00231CFA" w:rsidRPr="00231CFA" w:rsidRDefault="00231CFA" w:rsidP="00231CFA">
      <w:pPr>
        <w:tabs>
          <w:tab w:val="left" w:pos="840"/>
        </w:tabs>
        <w:rPr>
          <w:rFonts w:ascii="Times New Roman" w:hAnsi="Times New Roman" w:cs="Times New Roman"/>
        </w:rPr>
        <w:sectPr w:rsidR="00231CFA" w:rsidRPr="00231CFA" w:rsidSect="00231CFA">
          <w:pgSz w:w="11910" w:h="16840"/>
          <w:pgMar w:top="940" w:right="60" w:bottom="709" w:left="680" w:header="720" w:footer="72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14:paraId="3F1CD2F2" w14:textId="078B6D0A" w:rsidR="00415D68" w:rsidRPr="00415D68" w:rsidRDefault="00415D6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lastRenderedPageBreak/>
        <w:t>Организационный раздел ООП основного общего образования.</w:t>
      </w:r>
    </w:p>
    <w:p w14:paraId="27EE4226" w14:textId="7BD73D44" w:rsidR="00145A8B" w:rsidRPr="00415D68" w:rsidRDefault="00415D6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>Учебный план, 5-дневная учебная неделя, 5 классы 202</w:t>
      </w:r>
      <w:r w:rsidR="00475F1E">
        <w:rPr>
          <w:rFonts w:ascii="Times New Roman" w:hAnsi="Times New Roman" w:cs="Times New Roman"/>
          <w:b/>
          <w:sz w:val="24"/>
        </w:rPr>
        <w:t>4</w:t>
      </w:r>
      <w:r w:rsidRPr="00415D68">
        <w:rPr>
          <w:rFonts w:ascii="Times New Roman" w:hAnsi="Times New Roman" w:cs="Times New Roman"/>
          <w:b/>
          <w:sz w:val="24"/>
        </w:rPr>
        <w:t>-202</w:t>
      </w:r>
      <w:r w:rsidR="00475F1E">
        <w:rPr>
          <w:rFonts w:ascii="Times New Roman" w:hAnsi="Times New Roman" w:cs="Times New Roman"/>
          <w:b/>
          <w:sz w:val="24"/>
        </w:rPr>
        <w:t>5</w:t>
      </w:r>
      <w:r w:rsidRPr="00415D68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1034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581"/>
        <w:gridCol w:w="9"/>
        <w:gridCol w:w="1671"/>
        <w:gridCol w:w="9"/>
        <w:gridCol w:w="1408"/>
        <w:gridCol w:w="1008"/>
        <w:gridCol w:w="835"/>
        <w:gridCol w:w="850"/>
        <w:gridCol w:w="1134"/>
        <w:gridCol w:w="1843"/>
      </w:tblGrid>
      <w:tr w:rsidR="00475F1E" w:rsidRPr="008A635D" w14:paraId="08726ADC" w14:textId="77777777" w:rsidTr="00160EE7">
        <w:tc>
          <w:tcPr>
            <w:tcW w:w="1581" w:type="dxa"/>
            <w:vMerge w:val="restart"/>
          </w:tcPr>
          <w:p w14:paraId="19BF825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680" w:type="dxa"/>
            <w:gridSpan w:val="2"/>
            <w:vMerge w:val="restart"/>
          </w:tcPr>
          <w:p w14:paraId="62F8C2E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417" w:type="dxa"/>
            <w:gridSpan w:val="2"/>
            <w:vMerge w:val="restart"/>
          </w:tcPr>
          <w:p w14:paraId="7C59528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модули</w:t>
            </w:r>
          </w:p>
        </w:tc>
        <w:tc>
          <w:tcPr>
            <w:tcW w:w="2693" w:type="dxa"/>
            <w:gridSpan w:val="3"/>
          </w:tcPr>
          <w:p w14:paraId="09C023F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Классы/ количество часов в неделю</w:t>
            </w:r>
          </w:p>
        </w:tc>
        <w:tc>
          <w:tcPr>
            <w:tcW w:w="1134" w:type="dxa"/>
            <w:vMerge w:val="restart"/>
          </w:tcPr>
          <w:p w14:paraId="2B309E9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за  год</w:t>
            </w:r>
            <w:proofErr w:type="gramEnd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обучения</w:t>
            </w:r>
          </w:p>
        </w:tc>
        <w:tc>
          <w:tcPr>
            <w:tcW w:w="1843" w:type="dxa"/>
            <w:vMerge w:val="restart"/>
          </w:tcPr>
          <w:p w14:paraId="0341A56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75F1E" w:rsidRPr="008A635D" w14:paraId="6B68D572" w14:textId="77777777" w:rsidTr="00160EE7">
        <w:tc>
          <w:tcPr>
            <w:tcW w:w="1581" w:type="dxa"/>
            <w:vMerge/>
          </w:tcPr>
          <w:p w14:paraId="287A2DA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</w:tcPr>
          <w:p w14:paraId="72352A5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CA5D9F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1A74A6C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5 АБВГД</w:t>
            </w:r>
          </w:p>
        </w:tc>
        <w:tc>
          <w:tcPr>
            <w:tcW w:w="835" w:type="dxa"/>
          </w:tcPr>
          <w:p w14:paraId="09DED08D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43F3775B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850" w:type="dxa"/>
          </w:tcPr>
          <w:p w14:paraId="6E36C3FF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4609FF61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134" w:type="dxa"/>
            <w:vMerge/>
          </w:tcPr>
          <w:p w14:paraId="0896FBE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34A108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0E1FE6D9" w14:textId="77777777" w:rsidTr="00160EE7">
        <w:tc>
          <w:tcPr>
            <w:tcW w:w="10348" w:type="dxa"/>
            <w:gridSpan w:val="10"/>
          </w:tcPr>
          <w:p w14:paraId="2FD15E6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b/>
                <w:bCs/>
                <w:color w:val="000000"/>
              </w:rPr>
              <w:t>Обязательная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>часть</w:t>
            </w:r>
          </w:p>
        </w:tc>
      </w:tr>
      <w:tr w:rsidR="00475F1E" w:rsidRPr="008A635D" w14:paraId="7AA6A1B7" w14:textId="77777777" w:rsidTr="00160EE7">
        <w:tc>
          <w:tcPr>
            <w:tcW w:w="1581" w:type="dxa"/>
            <w:vMerge w:val="restart"/>
          </w:tcPr>
          <w:p w14:paraId="78E7BA3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680" w:type="dxa"/>
            <w:gridSpan w:val="2"/>
          </w:tcPr>
          <w:p w14:paraId="6CE0CB3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417" w:type="dxa"/>
            <w:gridSpan w:val="2"/>
          </w:tcPr>
          <w:p w14:paraId="06DFFB9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59C3427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</w:tcPr>
          <w:p w14:paraId="32D8D58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385364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880E4AA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843" w:type="dxa"/>
          </w:tcPr>
          <w:p w14:paraId="33D12C8B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6E2762EB" w14:textId="77777777" w:rsidTr="00160EE7">
        <w:tc>
          <w:tcPr>
            <w:tcW w:w="1581" w:type="dxa"/>
            <w:vMerge/>
          </w:tcPr>
          <w:p w14:paraId="6596E5C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</w:tcPr>
          <w:p w14:paraId="68FA370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417" w:type="dxa"/>
            <w:gridSpan w:val="2"/>
          </w:tcPr>
          <w:p w14:paraId="621E97D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AB3A35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</w:tcPr>
          <w:p w14:paraId="688F109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37C104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988453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843" w:type="dxa"/>
          </w:tcPr>
          <w:p w14:paraId="5BD3F9EA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3BEDD4F1" w14:textId="77777777" w:rsidTr="00160EE7">
        <w:tc>
          <w:tcPr>
            <w:tcW w:w="1581" w:type="dxa"/>
          </w:tcPr>
          <w:p w14:paraId="780AB433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680" w:type="dxa"/>
            <w:gridSpan w:val="2"/>
          </w:tcPr>
          <w:p w14:paraId="4DAFF8D8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gridSpan w:val="2"/>
          </w:tcPr>
          <w:p w14:paraId="72EA5B1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23B5A5C0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35" w:type="dxa"/>
          </w:tcPr>
          <w:p w14:paraId="0AA47E4F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50" w:type="dxa"/>
          </w:tcPr>
          <w:p w14:paraId="638E6215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6855A11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102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843" w:type="dxa"/>
          </w:tcPr>
          <w:p w14:paraId="38129513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20FF276D" w14:textId="77777777" w:rsidTr="00160EE7">
        <w:tc>
          <w:tcPr>
            <w:tcW w:w="1581" w:type="dxa"/>
            <w:vMerge w:val="restart"/>
          </w:tcPr>
          <w:p w14:paraId="2E0EEFA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680" w:type="dxa"/>
            <w:gridSpan w:val="2"/>
            <w:vMerge w:val="restart"/>
          </w:tcPr>
          <w:p w14:paraId="0E0BB14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gridSpan w:val="2"/>
          </w:tcPr>
          <w:p w14:paraId="719DD18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1008" w:type="dxa"/>
            <w:vMerge w:val="restart"/>
          </w:tcPr>
          <w:p w14:paraId="4E7D14B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vMerge w:val="restart"/>
          </w:tcPr>
          <w:p w14:paraId="2F90B27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</w:tcPr>
          <w:p w14:paraId="5D1BF82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</w:tcPr>
          <w:p w14:paraId="150B66A8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843" w:type="dxa"/>
            <w:vMerge w:val="restart"/>
          </w:tcPr>
          <w:p w14:paraId="716DEBE2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79D0BF0C" w14:textId="77777777" w:rsidTr="00160EE7">
        <w:tc>
          <w:tcPr>
            <w:tcW w:w="1581" w:type="dxa"/>
            <w:vMerge/>
          </w:tcPr>
          <w:p w14:paraId="779850D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</w:tcPr>
          <w:p w14:paraId="29625CE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3D934CF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08" w:type="dxa"/>
            <w:vMerge/>
          </w:tcPr>
          <w:p w14:paraId="56FC259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14:paraId="223A58B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3691B1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2407826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E4E383F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79934CC5" w14:textId="77777777" w:rsidTr="00160EE7">
        <w:tc>
          <w:tcPr>
            <w:tcW w:w="1581" w:type="dxa"/>
            <w:vMerge/>
          </w:tcPr>
          <w:p w14:paraId="583E1A5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</w:tcPr>
          <w:p w14:paraId="6185FD9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6C5E25E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1008" w:type="dxa"/>
            <w:vMerge/>
          </w:tcPr>
          <w:p w14:paraId="72E0000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14:paraId="166DFDE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4B2A6B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4B38B5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6F61514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6CF0B6EB" w14:textId="77777777" w:rsidTr="00160EE7">
        <w:tc>
          <w:tcPr>
            <w:tcW w:w="1581" w:type="dxa"/>
            <w:vMerge/>
          </w:tcPr>
          <w:p w14:paraId="22F51DB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</w:tcPr>
          <w:p w14:paraId="30821B4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A5E0B5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54E54B6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7B8A05C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790D9EC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A921F21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</w:tcPr>
          <w:p w14:paraId="72C0E3D1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5CFD0106" w14:textId="77777777" w:rsidTr="00160EE7">
        <w:tc>
          <w:tcPr>
            <w:tcW w:w="1581" w:type="dxa"/>
            <w:vMerge w:val="restart"/>
          </w:tcPr>
          <w:p w14:paraId="69A6481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680" w:type="dxa"/>
            <w:gridSpan w:val="2"/>
            <w:vMerge w:val="restart"/>
          </w:tcPr>
          <w:p w14:paraId="2B28516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gridSpan w:val="2"/>
          </w:tcPr>
          <w:p w14:paraId="44C8AFD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008" w:type="dxa"/>
          </w:tcPr>
          <w:p w14:paraId="620EC4D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6BA3327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ED4EE4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9C6FAC7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</w:tcPr>
          <w:p w14:paraId="618F9967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35B67A6" w14:textId="77777777" w:rsidTr="00160EE7">
        <w:tc>
          <w:tcPr>
            <w:tcW w:w="1581" w:type="dxa"/>
            <w:vMerge/>
          </w:tcPr>
          <w:p w14:paraId="711D1FA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</w:tcPr>
          <w:p w14:paraId="0553B5F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7778810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008" w:type="dxa"/>
          </w:tcPr>
          <w:p w14:paraId="64FB8BA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</w:tcPr>
          <w:p w14:paraId="2129DE9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E4CF48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94F0A8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843" w:type="dxa"/>
          </w:tcPr>
          <w:p w14:paraId="78530107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4651E76C" w14:textId="77777777" w:rsidTr="00160EE7">
        <w:tc>
          <w:tcPr>
            <w:tcW w:w="1581" w:type="dxa"/>
            <w:vMerge/>
          </w:tcPr>
          <w:p w14:paraId="04A419C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</w:tcPr>
          <w:p w14:paraId="267CE1C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gridSpan w:val="2"/>
          </w:tcPr>
          <w:p w14:paraId="1FEE288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E963E8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34E8A4D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C07CA7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1EFA16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</w:tcPr>
          <w:p w14:paraId="510EF821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40512A29" w14:textId="77777777" w:rsidTr="00160EE7">
        <w:tc>
          <w:tcPr>
            <w:tcW w:w="1581" w:type="dxa"/>
            <w:vMerge/>
          </w:tcPr>
          <w:p w14:paraId="4F28077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</w:tcPr>
          <w:p w14:paraId="4DB3CD1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</w:tcPr>
          <w:p w14:paraId="05CF587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E81FC7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14:paraId="5BC01BC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3F68F8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4EC75D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</w:tcPr>
          <w:p w14:paraId="0E71D6FC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1A9B42EA" w14:textId="77777777" w:rsidTr="00160EE7">
        <w:tc>
          <w:tcPr>
            <w:tcW w:w="1581" w:type="dxa"/>
            <w:vMerge w:val="restart"/>
          </w:tcPr>
          <w:p w14:paraId="04CB2B9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680" w:type="dxa"/>
            <w:gridSpan w:val="2"/>
          </w:tcPr>
          <w:p w14:paraId="0154A27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gridSpan w:val="2"/>
          </w:tcPr>
          <w:p w14:paraId="26E8875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19C061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19A299A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DEC7BA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44F5D33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</w:tcPr>
          <w:p w14:paraId="33B75095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730F4DF6" w14:textId="77777777" w:rsidTr="00160EE7">
        <w:tc>
          <w:tcPr>
            <w:tcW w:w="1581" w:type="dxa"/>
            <w:vMerge/>
          </w:tcPr>
          <w:p w14:paraId="5162DC3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</w:tcPr>
          <w:p w14:paraId="58A7996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</w:tcPr>
          <w:p w14:paraId="30B3DED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F78348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14:paraId="4183B36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4871FA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ED65FA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</w:tcPr>
          <w:p w14:paraId="01213C34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48B8575D" w14:textId="77777777" w:rsidTr="00160EE7">
        <w:tc>
          <w:tcPr>
            <w:tcW w:w="1581" w:type="dxa"/>
            <w:vMerge/>
          </w:tcPr>
          <w:p w14:paraId="2D2EC39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</w:tcPr>
          <w:p w14:paraId="76133CF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gridSpan w:val="2"/>
          </w:tcPr>
          <w:p w14:paraId="5B16D54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15FFEC7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161F608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CC6157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631956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</w:tcPr>
          <w:p w14:paraId="173E365D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1814960" w14:textId="77777777" w:rsidTr="00160EE7">
        <w:tc>
          <w:tcPr>
            <w:tcW w:w="1581" w:type="dxa"/>
          </w:tcPr>
          <w:p w14:paraId="62FC72D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1559C">
              <w:rPr>
                <w:rFonts w:hAnsi="Times New Roman" w:cs="Times New Roman"/>
                <w:color w:val="000000"/>
              </w:rPr>
              <w:t>Основы</w:t>
            </w:r>
            <w:r w:rsidRPr="0001559C">
              <w:rPr>
                <w:rFonts w:hAnsi="Times New Roman" w:cs="Times New Roman"/>
                <w:color w:val="000000"/>
              </w:rPr>
              <w:t xml:space="preserve"> </w:t>
            </w:r>
            <w:r w:rsidRPr="0001559C">
              <w:rPr>
                <w:rFonts w:hAnsi="Times New Roman" w:cs="Times New Roman"/>
                <w:color w:val="000000"/>
              </w:rPr>
              <w:t>духовно</w:t>
            </w:r>
            <w:r w:rsidRPr="0001559C">
              <w:rPr>
                <w:rFonts w:hAnsi="Times New Roman" w:cs="Times New Roman"/>
                <w:color w:val="000000"/>
              </w:rPr>
              <w:t>-</w:t>
            </w:r>
            <w:r w:rsidRPr="0001559C">
              <w:rPr>
                <w:rFonts w:hAnsi="Times New Roman" w:cs="Times New Roman"/>
                <w:color w:val="000000"/>
              </w:rPr>
              <w:t>нравственной</w:t>
            </w:r>
            <w:r w:rsidRPr="0001559C">
              <w:rPr>
                <w:rFonts w:hAnsi="Times New Roman" w:cs="Times New Roman"/>
                <w:color w:val="000000"/>
              </w:rPr>
              <w:t xml:space="preserve"> </w:t>
            </w:r>
            <w:r w:rsidRPr="0001559C">
              <w:rPr>
                <w:rFonts w:hAnsi="Times New Roman" w:cs="Times New Roman"/>
                <w:color w:val="000000"/>
              </w:rPr>
              <w:t>культуры</w:t>
            </w:r>
            <w:r w:rsidRPr="0001559C">
              <w:rPr>
                <w:rFonts w:hAnsi="Times New Roman" w:cs="Times New Roman"/>
                <w:color w:val="000000"/>
              </w:rPr>
              <w:t xml:space="preserve"> </w:t>
            </w:r>
            <w:r w:rsidRPr="0001559C">
              <w:rPr>
                <w:rFonts w:hAnsi="Times New Roman" w:cs="Times New Roman"/>
                <w:color w:val="000000"/>
              </w:rPr>
              <w:t>народов</w:t>
            </w:r>
            <w:r w:rsidRPr="0001559C">
              <w:rPr>
                <w:rFonts w:hAnsi="Times New Roman" w:cs="Times New Roman"/>
                <w:color w:val="000000"/>
              </w:rPr>
              <w:t xml:space="preserve"> </w:t>
            </w:r>
            <w:r w:rsidRPr="0001559C">
              <w:rPr>
                <w:rFonts w:hAnsi="Times New Roman" w:cs="Times New Roman"/>
                <w:color w:val="000000"/>
              </w:rPr>
              <w:t>России</w:t>
            </w:r>
          </w:p>
        </w:tc>
        <w:tc>
          <w:tcPr>
            <w:tcW w:w="1680" w:type="dxa"/>
            <w:gridSpan w:val="2"/>
          </w:tcPr>
          <w:p w14:paraId="09CF473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17" w:type="dxa"/>
            <w:gridSpan w:val="2"/>
          </w:tcPr>
          <w:p w14:paraId="6FEC45B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563BB94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14:paraId="4C3EAD9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B96051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54E4CF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</w:tcPr>
          <w:p w14:paraId="07ECC654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32286A05" w14:textId="77777777" w:rsidTr="00160EE7">
        <w:tc>
          <w:tcPr>
            <w:tcW w:w="1581" w:type="dxa"/>
            <w:vMerge w:val="restart"/>
          </w:tcPr>
          <w:p w14:paraId="77E8BEF0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680" w:type="dxa"/>
            <w:gridSpan w:val="2"/>
          </w:tcPr>
          <w:p w14:paraId="36F1FFF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  <w:gridSpan w:val="2"/>
          </w:tcPr>
          <w:p w14:paraId="7CF472A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8E0448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14:paraId="5EB25F5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C00541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3A6B4C6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</w:tcPr>
          <w:p w14:paraId="1D71CF3F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</w:tr>
      <w:tr w:rsidR="00475F1E" w:rsidRPr="008A635D" w14:paraId="7C391776" w14:textId="77777777" w:rsidTr="00160EE7">
        <w:tc>
          <w:tcPr>
            <w:tcW w:w="1581" w:type="dxa"/>
            <w:vMerge/>
          </w:tcPr>
          <w:p w14:paraId="53781C41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</w:tcPr>
          <w:p w14:paraId="41E0CCA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</w:tcPr>
          <w:p w14:paraId="68189AE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12FB878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14:paraId="568A35C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F3F06C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FF43CE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</w:tcPr>
          <w:p w14:paraId="57D0B192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43C54245" w14:textId="77777777" w:rsidTr="00160EE7">
        <w:tc>
          <w:tcPr>
            <w:tcW w:w="1581" w:type="dxa"/>
          </w:tcPr>
          <w:p w14:paraId="3545F983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80" w:type="dxa"/>
            <w:gridSpan w:val="2"/>
          </w:tcPr>
          <w:p w14:paraId="5881E2F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  <w:gridSpan w:val="2"/>
          </w:tcPr>
          <w:p w14:paraId="09EC14E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40EB14E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35" w:type="dxa"/>
          </w:tcPr>
          <w:p w14:paraId="158E794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850" w:type="dxa"/>
          </w:tcPr>
          <w:p w14:paraId="15CE6C1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2B1547A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843" w:type="dxa"/>
          </w:tcPr>
          <w:p w14:paraId="6A6BC72F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0409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изделий</w:t>
            </w:r>
          </w:p>
        </w:tc>
      </w:tr>
      <w:tr w:rsidR="00475F1E" w:rsidRPr="008A635D" w14:paraId="19ACDCE9" w14:textId="77777777" w:rsidTr="00160EE7">
        <w:tc>
          <w:tcPr>
            <w:tcW w:w="1581" w:type="dxa"/>
          </w:tcPr>
          <w:p w14:paraId="018C3600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680" w:type="dxa"/>
            <w:gridSpan w:val="2"/>
          </w:tcPr>
          <w:p w14:paraId="7B0044C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417" w:type="dxa"/>
            <w:gridSpan w:val="2"/>
          </w:tcPr>
          <w:p w14:paraId="545CBCD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4C5BBC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30C0BCA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D12D8F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71B5F3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01FA940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47FE187B" w14:textId="77777777" w:rsidTr="00160EE7">
        <w:tc>
          <w:tcPr>
            <w:tcW w:w="1581" w:type="dxa"/>
          </w:tcPr>
          <w:p w14:paraId="17A3964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80" w:type="dxa"/>
            <w:gridSpan w:val="2"/>
          </w:tcPr>
          <w:p w14:paraId="79C843FB" w14:textId="77777777" w:rsidR="00475F1E" w:rsidRDefault="00475F1E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</w:tcPr>
          <w:p w14:paraId="12E4E48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721EE720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</w:tcPr>
          <w:p w14:paraId="2695B4A8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8405896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7935E3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843" w:type="dxa"/>
          </w:tcPr>
          <w:p w14:paraId="2B932BA5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75F1E" w:rsidRPr="008A635D" w14:paraId="4239A68A" w14:textId="77777777" w:rsidTr="00160EE7">
        <w:tc>
          <w:tcPr>
            <w:tcW w:w="4678" w:type="dxa"/>
            <w:gridSpan w:val="5"/>
          </w:tcPr>
          <w:p w14:paraId="79FE01B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08" w:type="dxa"/>
          </w:tcPr>
          <w:p w14:paraId="2094E449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415979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35" w:type="dxa"/>
          </w:tcPr>
          <w:p w14:paraId="0B06827D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415979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50" w:type="dxa"/>
          </w:tcPr>
          <w:p w14:paraId="13C8B135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415979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</w:tcPr>
          <w:p w14:paraId="1542EFC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918</w:t>
            </w:r>
          </w:p>
        </w:tc>
        <w:tc>
          <w:tcPr>
            <w:tcW w:w="1843" w:type="dxa"/>
          </w:tcPr>
          <w:p w14:paraId="43F5A7F8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7D4BA0B2" w14:textId="77777777" w:rsidTr="00160EE7">
        <w:tc>
          <w:tcPr>
            <w:tcW w:w="4678" w:type="dxa"/>
            <w:gridSpan w:val="5"/>
          </w:tcPr>
          <w:p w14:paraId="38B6E6FB" w14:textId="77777777" w:rsidR="00475F1E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1008" w:type="dxa"/>
          </w:tcPr>
          <w:p w14:paraId="5BC805C5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</w:tcPr>
          <w:p w14:paraId="2392478F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DD00F7E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1EF26BE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EAE3C48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1093639" w14:textId="77777777" w:rsidTr="00160EE7">
        <w:tc>
          <w:tcPr>
            <w:tcW w:w="1590" w:type="dxa"/>
            <w:gridSpan w:val="2"/>
            <w:vMerge w:val="restart"/>
          </w:tcPr>
          <w:p w14:paraId="5960C752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680" w:type="dxa"/>
            <w:gridSpan w:val="2"/>
            <w:vMerge w:val="restart"/>
          </w:tcPr>
          <w:p w14:paraId="70CB7BF6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08" w:type="dxa"/>
          </w:tcPr>
          <w:p w14:paraId="495F9124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008" w:type="dxa"/>
          </w:tcPr>
          <w:p w14:paraId="724FE6D2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</w:tcPr>
          <w:p w14:paraId="7E56F0D5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86226F8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87DE13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  <w:vMerge w:val="restart"/>
          </w:tcPr>
          <w:p w14:paraId="3035F51D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298E73CC" w14:textId="77777777" w:rsidTr="00160EE7">
        <w:tc>
          <w:tcPr>
            <w:tcW w:w="1590" w:type="dxa"/>
            <w:gridSpan w:val="2"/>
            <w:vMerge/>
          </w:tcPr>
          <w:p w14:paraId="7971F6A1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2"/>
            <w:vMerge/>
          </w:tcPr>
          <w:p w14:paraId="240F7B19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08" w:type="dxa"/>
          </w:tcPr>
          <w:p w14:paraId="00F22442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08" w:type="dxa"/>
          </w:tcPr>
          <w:p w14:paraId="6465B7F7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2D4F5D38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8B7EE28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33852F1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  <w:vMerge/>
          </w:tcPr>
          <w:p w14:paraId="42D2BC4B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35247343" w14:textId="77777777" w:rsidTr="00160EE7">
        <w:tc>
          <w:tcPr>
            <w:tcW w:w="1590" w:type="dxa"/>
            <w:gridSpan w:val="2"/>
          </w:tcPr>
          <w:p w14:paraId="58FD17D3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680" w:type="dxa"/>
            <w:gridSpan w:val="2"/>
          </w:tcPr>
          <w:p w14:paraId="0087D4C5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408" w:type="dxa"/>
          </w:tcPr>
          <w:p w14:paraId="75FA383E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B4CA8F3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14:paraId="66FA2C0C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678A3EC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D356D3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43" w:type="dxa"/>
          </w:tcPr>
          <w:p w14:paraId="05AC1168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6EF939E5" w14:textId="77777777" w:rsidTr="00160EE7">
        <w:tc>
          <w:tcPr>
            <w:tcW w:w="4678" w:type="dxa"/>
            <w:gridSpan w:val="5"/>
          </w:tcPr>
          <w:p w14:paraId="526698D2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8" w:type="dxa"/>
          </w:tcPr>
          <w:p w14:paraId="45019511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415979">
              <w:rPr>
                <w:rFonts w:ascii="Times New Roman" w:hAnsi="Times New Roman" w:cs="Times New Roman"/>
                <w:b/>
                <w:bCs/>
              </w:rPr>
              <w:t>28/952</w:t>
            </w:r>
          </w:p>
        </w:tc>
        <w:tc>
          <w:tcPr>
            <w:tcW w:w="835" w:type="dxa"/>
          </w:tcPr>
          <w:p w14:paraId="68C092C7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415979">
              <w:rPr>
                <w:rFonts w:ascii="Times New Roman" w:hAnsi="Times New Roman" w:cs="Times New Roman"/>
                <w:b/>
                <w:bCs/>
              </w:rPr>
              <w:t>29/986</w:t>
            </w:r>
          </w:p>
        </w:tc>
        <w:tc>
          <w:tcPr>
            <w:tcW w:w="850" w:type="dxa"/>
          </w:tcPr>
          <w:p w14:paraId="3ECBC1D2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415979">
              <w:rPr>
                <w:rFonts w:ascii="Times New Roman" w:hAnsi="Times New Roman" w:cs="Times New Roman"/>
                <w:b/>
                <w:bCs/>
              </w:rPr>
              <w:t>29/986</w:t>
            </w:r>
          </w:p>
        </w:tc>
        <w:tc>
          <w:tcPr>
            <w:tcW w:w="1134" w:type="dxa"/>
          </w:tcPr>
          <w:p w14:paraId="29D773DA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9842E83" w14:textId="77777777" w:rsidR="00475F1E" w:rsidRPr="0004097E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21EE040E" w14:textId="77777777" w:rsidR="00415D68" w:rsidRPr="00415D68" w:rsidRDefault="00415D68" w:rsidP="00415D68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02A25C51" w14:textId="77777777" w:rsidR="00475F1E" w:rsidRPr="00415D68" w:rsidRDefault="00475F1E" w:rsidP="00475F1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lastRenderedPageBreak/>
        <w:t>Организационный раздел ООП основного общего образования.</w:t>
      </w:r>
    </w:p>
    <w:p w14:paraId="29BC3EC8" w14:textId="77777777" w:rsidR="00475F1E" w:rsidRPr="00415D68" w:rsidRDefault="00475F1E" w:rsidP="00475F1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6</w:t>
      </w:r>
      <w:r w:rsidRPr="00415D68">
        <w:rPr>
          <w:rFonts w:ascii="Times New Roman" w:hAnsi="Times New Roman" w:cs="Times New Roman"/>
          <w:b/>
          <w:sz w:val="24"/>
        </w:rPr>
        <w:t xml:space="preserve"> классы 202</w:t>
      </w:r>
      <w:r>
        <w:rPr>
          <w:rFonts w:ascii="Times New Roman" w:hAnsi="Times New Roman" w:cs="Times New Roman"/>
          <w:b/>
          <w:sz w:val="24"/>
        </w:rPr>
        <w:t>4</w:t>
      </w:r>
      <w:r w:rsidRPr="00415D68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5</w:t>
      </w:r>
      <w:r w:rsidRPr="00415D68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235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21"/>
        <w:gridCol w:w="1680"/>
        <w:gridCol w:w="1417"/>
        <w:gridCol w:w="992"/>
        <w:gridCol w:w="993"/>
        <w:gridCol w:w="992"/>
        <w:gridCol w:w="1134"/>
        <w:gridCol w:w="1559"/>
      </w:tblGrid>
      <w:tr w:rsidR="00475F1E" w:rsidRPr="008A635D" w14:paraId="0582D514" w14:textId="77777777" w:rsidTr="00160EE7">
        <w:tc>
          <w:tcPr>
            <w:tcW w:w="1581" w:type="dxa"/>
            <w:gridSpan w:val="2"/>
            <w:vMerge w:val="restart"/>
          </w:tcPr>
          <w:p w14:paraId="35C150B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680" w:type="dxa"/>
            <w:vMerge w:val="restart"/>
          </w:tcPr>
          <w:p w14:paraId="5441F64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417" w:type="dxa"/>
            <w:vMerge w:val="restart"/>
          </w:tcPr>
          <w:p w14:paraId="01913F4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модули</w:t>
            </w:r>
          </w:p>
        </w:tc>
        <w:tc>
          <w:tcPr>
            <w:tcW w:w="2977" w:type="dxa"/>
            <w:gridSpan w:val="3"/>
          </w:tcPr>
          <w:p w14:paraId="3C34956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Классы/ количество часов в неделю</w:t>
            </w:r>
          </w:p>
        </w:tc>
        <w:tc>
          <w:tcPr>
            <w:tcW w:w="1134" w:type="dxa"/>
            <w:vMerge w:val="restart"/>
          </w:tcPr>
          <w:p w14:paraId="4855574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за  год</w:t>
            </w:r>
            <w:proofErr w:type="gramEnd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обучения</w:t>
            </w:r>
          </w:p>
        </w:tc>
        <w:tc>
          <w:tcPr>
            <w:tcW w:w="1559" w:type="dxa"/>
            <w:vMerge w:val="restart"/>
          </w:tcPr>
          <w:p w14:paraId="0D014A0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75F1E" w:rsidRPr="008A635D" w14:paraId="7FA89AC2" w14:textId="77777777" w:rsidTr="00160EE7">
        <w:tc>
          <w:tcPr>
            <w:tcW w:w="1581" w:type="dxa"/>
            <w:gridSpan w:val="2"/>
            <w:vMerge/>
          </w:tcPr>
          <w:p w14:paraId="0735198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14:paraId="1B2087B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A042CA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312DED" w14:textId="77777777" w:rsidR="00475F1E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8A635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2BBA63B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АБВГД</w:t>
            </w:r>
          </w:p>
        </w:tc>
        <w:tc>
          <w:tcPr>
            <w:tcW w:w="993" w:type="dxa"/>
          </w:tcPr>
          <w:p w14:paraId="73E4E3B2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2F0021B2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33198826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7588F584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134" w:type="dxa"/>
            <w:vMerge/>
          </w:tcPr>
          <w:p w14:paraId="223FAF6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03801C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54819815" w14:textId="77777777" w:rsidTr="00160EE7">
        <w:tc>
          <w:tcPr>
            <w:tcW w:w="10348" w:type="dxa"/>
            <w:gridSpan w:val="9"/>
          </w:tcPr>
          <w:p w14:paraId="02460D8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b/>
                <w:bCs/>
                <w:color w:val="000000"/>
              </w:rPr>
              <w:t>Обязательная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>часть</w:t>
            </w:r>
          </w:p>
        </w:tc>
      </w:tr>
      <w:tr w:rsidR="00475F1E" w:rsidRPr="008A635D" w14:paraId="0948EE14" w14:textId="77777777" w:rsidTr="00160EE7">
        <w:tc>
          <w:tcPr>
            <w:tcW w:w="1581" w:type="dxa"/>
            <w:gridSpan w:val="2"/>
            <w:vMerge w:val="restart"/>
          </w:tcPr>
          <w:p w14:paraId="0AB445A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680" w:type="dxa"/>
          </w:tcPr>
          <w:p w14:paraId="40E026D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417" w:type="dxa"/>
          </w:tcPr>
          <w:p w14:paraId="723E57B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B843B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240A0EA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0E11AB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6CA0C6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559" w:type="dxa"/>
          </w:tcPr>
          <w:p w14:paraId="504BDC2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4D18DFCB" w14:textId="77777777" w:rsidTr="00160EE7">
        <w:tc>
          <w:tcPr>
            <w:tcW w:w="1581" w:type="dxa"/>
            <w:gridSpan w:val="2"/>
            <w:vMerge/>
          </w:tcPr>
          <w:p w14:paraId="4DE2340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79F3DF2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417" w:type="dxa"/>
          </w:tcPr>
          <w:p w14:paraId="1BC5458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09C5E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63FB0C8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11CABE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3FC79DE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59" w:type="dxa"/>
          </w:tcPr>
          <w:p w14:paraId="77DBFA2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17D36C08" w14:textId="77777777" w:rsidTr="00160EE7">
        <w:tc>
          <w:tcPr>
            <w:tcW w:w="1581" w:type="dxa"/>
            <w:gridSpan w:val="2"/>
          </w:tcPr>
          <w:p w14:paraId="4E4E53F9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680" w:type="dxa"/>
          </w:tcPr>
          <w:p w14:paraId="2DF86082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английский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14:paraId="2C9B280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5B755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3" w:type="dxa"/>
          </w:tcPr>
          <w:p w14:paraId="6AB1CB3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41CF09A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3EB2165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102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559" w:type="dxa"/>
          </w:tcPr>
          <w:p w14:paraId="5111180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45D2BB88" w14:textId="77777777" w:rsidTr="00160EE7">
        <w:tc>
          <w:tcPr>
            <w:tcW w:w="1581" w:type="dxa"/>
            <w:gridSpan w:val="2"/>
            <w:vMerge w:val="restart"/>
          </w:tcPr>
          <w:p w14:paraId="24E43E2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680" w:type="dxa"/>
            <w:vMerge w:val="restart"/>
          </w:tcPr>
          <w:p w14:paraId="63324B4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</w:tcPr>
          <w:p w14:paraId="1B7F5B4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992" w:type="dxa"/>
            <w:vMerge w:val="restart"/>
          </w:tcPr>
          <w:p w14:paraId="7FDCB2B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</w:tcPr>
          <w:p w14:paraId="50C1EC9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 w:val="restart"/>
          </w:tcPr>
          <w:p w14:paraId="3A9EB82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</w:tcPr>
          <w:p w14:paraId="760C3CD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559" w:type="dxa"/>
            <w:vMerge w:val="restart"/>
          </w:tcPr>
          <w:p w14:paraId="4E87ABB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7CF5906E" w14:textId="77777777" w:rsidTr="00160EE7">
        <w:tc>
          <w:tcPr>
            <w:tcW w:w="1581" w:type="dxa"/>
            <w:gridSpan w:val="2"/>
            <w:vMerge/>
          </w:tcPr>
          <w:p w14:paraId="4071318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14:paraId="5185580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8E5AB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992" w:type="dxa"/>
            <w:vMerge/>
          </w:tcPr>
          <w:p w14:paraId="073BAA8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708BFE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5B7AF4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2CB276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36B29B1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5BA7792F" w14:textId="77777777" w:rsidTr="00160EE7">
        <w:tc>
          <w:tcPr>
            <w:tcW w:w="1581" w:type="dxa"/>
            <w:gridSpan w:val="2"/>
            <w:vMerge/>
          </w:tcPr>
          <w:p w14:paraId="73B2D78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14:paraId="2F04255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199B2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992" w:type="dxa"/>
            <w:vMerge/>
          </w:tcPr>
          <w:p w14:paraId="6A62F10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0C47D2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D02B13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B564A1A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2865923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181591C9" w14:textId="77777777" w:rsidTr="00160EE7">
        <w:tc>
          <w:tcPr>
            <w:tcW w:w="1581" w:type="dxa"/>
            <w:gridSpan w:val="2"/>
            <w:vMerge/>
          </w:tcPr>
          <w:p w14:paraId="42E0F02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A6A714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7088412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37596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46D396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D4009B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CC1C7D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411D320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77697AA3" w14:textId="77777777" w:rsidTr="00160EE7">
        <w:tc>
          <w:tcPr>
            <w:tcW w:w="1581" w:type="dxa"/>
            <w:gridSpan w:val="2"/>
            <w:vMerge w:val="restart"/>
          </w:tcPr>
          <w:p w14:paraId="0E8691E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680" w:type="dxa"/>
            <w:vMerge w:val="restart"/>
          </w:tcPr>
          <w:p w14:paraId="5B991CF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1BFA2BB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992" w:type="dxa"/>
            <w:vMerge w:val="restart"/>
          </w:tcPr>
          <w:p w14:paraId="676B02F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</w:tcPr>
          <w:p w14:paraId="0F5D732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14:paraId="0F178C9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14:paraId="157851A6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  <w:vMerge w:val="restart"/>
          </w:tcPr>
          <w:p w14:paraId="43E0FEE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  <w:p w14:paraId="299FED9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54C52E23" w14:textId="77777777" w:rsidTr="00160EE7">
        <w:tc>
          <w:tcPr>
            <w:tcW w:w="1581" w:type="dxa"/>
            <w:gridSpan w:val="2"/>
            <w:vMerge/>
          </w:tcPr>
          <w:p w14:paraId="2492AA7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</w:tcPr>
          <w:p w14:paraId="29A161D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32E55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992" w:type="dxa"/>
            <w:vMerge/>
          </w:tcPr>
          <w:p w14:paraId="4E9641C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56762E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A4B68A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9F9C16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5D7E63B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9E015B0" w14:textId="77777777" w:rsidTr="00160EE7">
        <w:tc>
          <w:tcPr>
            <w:tcW w:w="1581" w:type="dxa"/>
            <w:gridSpan w:val="2"/>
            <w:vMerge/>
          </w:tcPr>
          <w:p w14:paraId="2B87E4C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761A8D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189769E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C6409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7A8EF3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6EE15A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C281FE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</w:tcPr>
          <w:p w14:paraId="6F018F3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4CF7FE18" w14:textId="77777777" w:rsidTr="00160EE7">
        <w:tc>
          <w:tcPr>
            <w:tcW w:w="1581" w:type="dxa"/>
            <w:gridSpan w:val="2"/>
            <w:vMerge/>
          </w:tcPr>
          <w:p w14:paraId="14ACB93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14A0FE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5150EF1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F19EA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86016D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9598D2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B88D07B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</w:tcPr>
          <w:p w14:paraId="4AB2EB4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FB6DB2E" w14:textId="77777777" w:rsidTr="00160EE7">
        <w:tc>
          <w:tcPr>
            <w:tcW w:w="1581" w:type="dxa"/>
            <w:gridSpan w:val="2"/>
            <w:vMerge w:val="restart"/>
          </w:tcPr>
          <w:p w14:paraId="60DBC49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680" w:type="dxa"/>
          </w:tcPr>
          <w:p w14:paraId="6A12E2C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7193A08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82FF0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77EF6E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CD3C93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3DA80F8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009282F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57C90FDC" w14:textId="77777777" w:rsidTr="00160EE7">
        <w:tc>
          <w:tcPr>
            <w:tcW w:w="1581" w:type="dxa"/>
            <w:gridSpan w:val="2"/>
            <w:vMerge/>
          </w:tcPr>
          <w:p w14:paraId="750335F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739802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13F57A4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61058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41D0E8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9C3947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F231B8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</w:tcPr>
          <w:p w14:paraId="30E4E24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32274BA2" w14:textId="77777777" w:rsidTr="00160EE7">
        <w:tc>
          <w:tcPr>
            <w:tcW w:w="1581" w:type="dxa"/>
            <w:gridSpan w:val="2"/>
            <w:vMerge/>
          </w:tcPr>
          <w:p w14:paraId="57725DD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5987B33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45F2125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B6DF5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CA2BB8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A005F5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B5662D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</w:tcPr>
          <w:p w14:paraId="7C1AFB4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6C409E65" w14:textId="77777777" w:rsidTr="00160EE7">
        <w:tc>
          <w:tcPr>
            <w:tcW w:w="1581" w:type="dxa"/>
            <w:gridSpan w:val="2"/>
          </w:tcPr>
          <w:p w14:paraId="288D422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680" w:type="dxa"/>
          </w:tcPr>
          <w:p w14:paraId="4E304DE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417" w:type="dxa"/>
          </w:tcPr>
          <w:p w14:paraId="2E2A62E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21F22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0542DD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86E8EB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46673A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</w:tcPr>
          <w:p w14:paraId="7970823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6887D8CE" w14:textId="77777777" w:rsidTr="00160EE7">
        <w:tc>
          <w:tcPr>
            <w:tcW w:w="1581" w:type="dxa"/>
            <w:gridSpan w:val="2"/>
            <w:vMerge w:val="restart"/>
          </w:tcPr>
          <w:p w14:paraId="060972DE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680" w:type="dxa"/>
          </w:tcPr>
          <w:p w14:paraId="338870F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14:paraId="14625DB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B11E5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1E62E5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68DDDE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B860C1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</w:tcPr>
          <w:p w14:paraId="308B3BF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Рисунок</w:t>
            </w:r>
          </w:p>
        </w:tc>
      </w:tr>
      <w:tr w:rsidR="00475F1E" w:rsidRPr="008A635D" w14:paraId="3EC9A05D" w14:textId="77777777" w:rsidTr="00160EE7">
        <w:tc>
          <w:tcPr>
            <w:tcW w:w="1581" w:type="dxa"/>
            <w:gridSpan w:val="2"/>
            <w:vMerge/>
          </w:tcPr>
          <w:p w14:paraId="3E953685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7D59646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696EC12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F5C6D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7DB259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D3DDDC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9713564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</w:tcPr>
          <w:p w14:paraId="771A15F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7ECCDA9D" w14:textId="77777777" w:rsidTr="00160EE7">
        <w:tc>
          <w:tcPr>
            <w:tcW w:w="1581" w:type="dxa"/>
            <w:gridSpan w:val="2"/>
          </w:tcPr>
          <w:p w14:paraId="5819DE89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80" w:type="dxa"/>
          </w:tcPr>
          <w:p w14:paraId="737B03E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</w:tcPr>
          <w:p w14:paraId="5152E3A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F56DC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3" w:type="dxa"/>
          </w:tcPr>
          <w:p w14:paraId="2981C79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72D279D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F9A1238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559" w:type="dxa"/>
          </w:tcPr>
          <w:p w14:paraId="24B9966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0409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изделий</w:t>
            </w:r>
          </w:p>
        </w:tc>
      </w:tr>
      <w:tr w:rsidR="00475F1E" w:rsidRPr="008A635D" w14:paraId="4D82DE41" w14:textId="77777777" w:rsidTr="00160EE7">
        <w:tc>
          <w:tcPr>
            <w:tcW w:w="1581" w:type="dxa"/>
            <w:gridSpan w:val="2"/>
          </w:tcPr>
          <w:p w14:paraId="13EBC561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680" w:type="dxa"/>
          </w:tcPr>
          <w:p w14:paraId="56FFD5F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417" w:type="dxa"/>
          </w:tcPr>
          <w:p w14:paraId="2FBFE8E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57AC8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E82AE7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66C6CD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8984AF3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58013C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427F67B5" w14:textId="77777777" w:rsidTr="00160EE7">
        <w:tc>
          <w:tcPr>
            <w:tcW w:w="1581" w:type="dxa"/>
            <w:gridSpan w:val="2"/>
          </w:tcPr>
          <w:p w14:paraId="3095494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80" w:type="dxa"/>
          </w:tcPr>
          <w:p w14:paraId="6A298860" w14:textId="77777777" w:rsidR="00475F1E" w:rsidRDefault="00475F1E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14:paraId="5661CBA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CF8EE8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5AA12B4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89C549D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066EC7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59" w:type="dxa"/>
          </w:tcPr>
          <w:p w14:paraId="078989F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75F1E" w:rsidRPr="008A635D" w14:paraId="5D2CC265" w14:textId="77777777" w:rsidTr="00160EE7">
        <w:tc>
          <w:tcPr>
            <w:tcW w:w="4678" w:type="dxa"/>
            <w:gridSpan w:val="4"/>
          </w:tcPr>
          <w:p w14:paraId="2CBA66D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607CD01" w14:textId="77777777" w:rsidR="00475F1E" w:rsidRPr="005E55E0" w:rsidRDefault="00475F1E" w:rsidP="00160E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993" w:type="dxa"/>
          </w:tcPr>
          <w:p w14:paraId="745047BF" w14:textId="77777777" w:rsidR="00475F1E" w:rsidRPr="005E55E0" w:rsidRDefault="00475F1E" w:rsidP="00160E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992" w:type="dxa"/>
          </w:tcPr>
          <w:p w14:paraId="46DD66EB" w14:textId="77777777" w:rsidR="00475F1E" w:rsidRPr="005E55E0" w:rsidRDefault="00475F1E" w:rsidP="00160E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1134" w:type="dxa"/>
          </w:tcPr>
          <w:p w14:paraId="36C21B04" w14:textId="77777777" w:rsidR="00475F1E" w:rsidRPr="005E55E0" w:rsidRDefault="00475F1E" w:rsidP="00160EE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986</w:t>
            </w:r>
          </w:p>
        </w:tc>
        <w:tc>
          <w:tcPr>
            <w:tcW w:w="1559" w:type="dxa"/>
          </w:tcPr>
          <w:p w14:paraId="4F93338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1B2CE76C" w14:textId="77777777" w:rsidTr="00160EE7">
        <w:tc>
          <w:tcPr>
            <w:tcW w:w="4678" w:type="dxa"/>
            <w:gridSpan w:val="4"/>
          </w:tcPr>
          <w:p w14:paraId="192A7C4D" w14:textId="77777777" w:rsidR="00475F1E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992" w:type="dxa"/>
          </w:tcPr>
          <w:p w14:paraId="0DEF6720" w14:textId="77777777" w:rsidR="00475F1E" w:rsidRPr="005E55E0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</w:tcPr>
          <w:p w14:paraId="3453DF3D" w14:textId="77777777" w:rsidR="00475F1E" w:rsidRPr="005E55E0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14:paraId="10A7EBDF" w14:textId="77777777" w:rsidR="00475F1E" w:rsidRPr="005E55E0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14:paraId="15109325" w14:textId="77777777" w:rsidR="00475F1E" w:rsidRPr="005E55E0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59" w:type="dxa"/>
          </w:tcPr>
          <w:p w14:paraId="37E9B0B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1607A1C" w14:textId="77777777" w:rsidTr="00160EE7">
        <w:tc>
          <w:tcPr>
            <w:tcW w:w="1560" w:type="dxa"/>
            <w:vMerge w:val="restart"/>
          </w:tcPr>
          <w:p w14:paraId="24B6E1A5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701" w:type="dxa"/>
            <w:gridSpan w:val="2"/>
            <w:vMerge w:val="restart"/>
          </w:tcPr>
          <w:p w14:paraId="16FB2E64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</w:tcPr>
          <w:p w14:paraId="3D2F75B0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992" w:type="dxa"/>
            <w:vMerge w:val="restart"/>
          </w:tcPr>
          <w:p w14:paraId="60C2C617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</w:tcPr>
          <w:p w14:paraId="2B364270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14:paraId="5B9F939C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14:paraId="13EEA81C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59" w:type="dxa"/>
            <w:vMerge w:val="restart"/>
          </w:tcPr>
          <w:p w14:paraId="45B3E4E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1EBD7F93" w14:textId="77777777" w:rsidTr="00160EE7">
        <w:tc>
          <w:tcPr>
            <w:tcW w:w="1560" w:type="dxa"/>
            <w:vMerge/>
          </w:tcPr>
          <w:p w14:paraId="0D394D01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6A4BE81E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4AF0C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992" w:type="dxa"/>
            <w:vMerge/>
          </w:tcPr>
          <w:p w14:paraId="1D8C4BA2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</w:tcPr>
          <w:p w14:paraId="2A3E4B76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</w:tcPr>
          <w:p w14:paraId="32E1BDE4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14:paraId="193EAD5F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14:paraId="148DCB5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61CF2EAF" w14:textId="77777777" w:rsidTr="00160EE7">
        <w:tc>
          <w:tcPr>
            <w:tcW w:w="1560" w:type="dxa"/>
            <w:vMerge/>
          </w:tcPr>
          <w:p w14:paraId="66D3F720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6CBC86D3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D44B1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992" w:type="dxa"/>
            <w:vMerge/>
          </w:tcPr>
          <w:p w14:paraId="2190ED7B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</w:tcPr>
          <w:p w14:paraId="4FF33D7B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</w:tcPr>
          <w:p w14:paraId="418A818F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14:paraId="799917AC" w14:textId="77777777" w:rsidR="00475F1E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14:paraId="012E21B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ED81DB9" w14:textId="77777777" w:rsidTr="00160EE7">
        <w:tc>
          <w:tcPr>
            <w:tcW w:w="4678" w:type="dxa"/>
            <w:gridSpan w:val="4"/>
          </w:tcPr>
          <w:p w14:paraId="643ECFEE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8BBD964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993" w:type="dxa"/>
          </w:tcPr>
          <w:p w14:paraId="398FBBCD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992" w:type="dxa"/>
          </w:tcPr>
          <w:p w14:paraId="5A248595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1134" w:type="dxa"/>
          </w:tcPr>
          <w:p w14:paraId="4625845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853B87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6C153D83" w14:textId="77777777" w:rsidR="008A635D" w:rsidRDefault="008A635D"/>
    <w:p w14:paraId="19184435" w14:textId="77777777" w:rsidR="00AC1F2E" w:rsidRDefault="00AC1F2E"/>
    <w:p w14:paraId="252EA33A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6131BC4A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EF6D87D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97C92DE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26895329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51474CB7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5B14EBE5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9B6F5F4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E05FA00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43DE33C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F8BF326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684CD56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22BC4DCD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2DE5DDC6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66049B05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18F045AC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21768881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C8FCFC9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7A382A6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35F7C68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DBACD8A" w14:textId="77777777" w:rsidR="00AD24C8" w:rsidRDefault="00AD24C8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7C13C4F" w14:textId="3C42F55C" w:rsidR="00415D68" w:rsidRPr="00531225" w:rsidRDefault="00415D68" w:rsidP="00415D68">
      <w:pPr>
        <w:pStyle w:val="a4"/>
        <w:jc w:val="center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531225">
        <w:rPr>
          <w:rFonts w:ascii="Times New Roman" w:hAnsi="Times New Roman" w:cs="Times New Roman"/>
          <w:b/>
          <w:color w:val="FFFFFF" w:themeColor="background1"/>
          <w:sz w:val="24"/>
        </w:rPr>
        <w:t>Орга</w:t>
      </w:r>
    </w:p>
    <w:p w14:paraId="1D6D16CE" w14:textId="77777777" w:rsidR="00531225" w:rsidRPr="00415D68" w:rsidRDefault="00531225" w:rsidP="00415D6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bookmarkEnd w:id="0"/>
    <w:p w14:paraId="120CF69E" w14:textId="77777777" w:rsidR="00475F1E" w:rsidRPr="00415D68" w:rsidRDefault="00475F1E" w:rsidP="00475F1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>Организационный раздел ООП основного общего образования.</w:t>
      </w:r>
    </w:p>
    <w:p w14:paraId="165DB7C2" w14:textId="77777777" w:rsidR="00475F1E" w:rsidRDefault="00475F1E" w:rsidP="00475F1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7</w:t>
      </w:r>
      <w:r w:rsidRPr="00415D68">
        <w:rPr>
          <w:rFonts w:ascii="Times New Roman" w:hAnsi="Times New Roman" w:cs="Times New Roman"/>
          <w:b/>
          <w:sz w:val="24"/>
        </w:rPr>
        <w:t xml:space="preserve"> классы 202</w:t>
      </w:r>
      <w:r>
        <w:rPr>
          <w:rFonts w:ascii="Times New Roman" w:hAnsi="Times New Roman" w:cs="Times New Roman"/>
          <w:b/>
          <w:sz w:val="24"/>
        </w:rPr>
        <w:t>4</w:t>
      </w:r>
      <w:r w:rsidRPr="00415D68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5</w:t>
      </w:r>
      <w:r w:rsidRPr="00415D68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245F5556" w14:textId="77777777" w:rsidR="00475F1E" w:rsidRPr="00415D68" w:rsidRDefault="00475F1E" w:rsidP="00475F1E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1"/>
        <w:gridCol w:w="9"/>
        <w:gridCol w:w="1529"/>
        <w:gridCol w:w="1417"/>
        <w:gridCol w:w="993"/>
        <w:gridCol w:w="992"/>
        <w:gridCol w:w="992"/>
        <w:gridCol w:w="1134"/>
        <w:gridCol w:w="1701"/>
      </w:tblGrid>
      <w:tr w:rsidR="00475F1E" w:rsidRPr="008A635D" w14:paraId="10146007" w14:textId="77777777" w:rsidTr="00160EE7">
        <w:tc>
          <w:tcPr>
            <w:tcW w:w="1581" w:type="dxa"/>
            <w:vMerge w:val="restart"/>
          </w:tcPr>
          <w:p w14:paraId="78597F2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538" w:type="dxa"/>
            <w:gridSpan w:val="2"/>
            <w:vMerge w:val="restart"/>
          </w:tcPr>
          <w:p w14:paraId="1C6F32B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417" w:type="dxa"/>
            <w:vMerge w:val="restart"/>
          </w:tcPr>
          <w:p w14:paraId="70F9579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модули</w:t>
            </w:r>
          </w:p>
        </w:tc>
        <w:tc>
          <w:tcPr>
            <w:tcW w:w="2977" w:type="dxa"/>
            <w:gridSpan w:val="3"/>
          </w:tcPr>
          <w:p w14:paraId="28A2362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Классы/ количество часов в неделю</w:t>
            </w:r>
          </w:p>
        </w:tc>
        <w:tc>
          <w:tcPr>
            <w:tcW w:w="1134" w:type="dxa"/>
            <w:vMerge w:val="restart"/>
          </w:tcPr>
          <w:p w14:paraId="7203C75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за  год</w:t>
            </w:r>
            <w:proofErr w:type="gramEnd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обучения</w:t>
            </w:r>
          </w:p>
        </w:tc>
        <w:tc>
          <w:tcPr>
            <w:tcW w:w="1701" w:type="dxa"/>
            <w:vMerge w:val="restart"/>
          </w:tcPr>
          <w:p w14:paraId="16031A4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75F1E" w:rsidRPr="008A635D" w14:paraId="06B6E6EC" w14:textId="77777777" w:rsidTr="00160EE7">
        <w:tc>
          <w:tcPr>
            <w:tcW w:w="1581" w:type="dxa"/>
            <w:vMerge/>
          </w:tcPr>
          <w:p w14:paraId="78B4A98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</w:tcPr>
          <w:p w14:paraId="45D8C11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77369F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B5ED53" w14:textId="77777777" w:rsidR="00475F1E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 </w:t>
            </w:r>
          </w:p>
          <w:p w14:paraId="0B5E3789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8A635D">
              <w:rPr>
                <w:rFonts w:ascii="Times New Roman" w:hAnsi="Times New Roman" w:cs="Times New Roman"/>
                <w:b/>
                <w:bCs/>
              </w:rPr>
              <w:t>ВГД</w:t>
            </w:r>
          </w:p>
        </w:tc>
        <w:tc>
          <w:tcPr>
            <w:tcW w:w="992" w:type="dxa"/>
          </w:tcPr>
          <w:p w14:paraId="388546F4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6BFFE3B7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992" w:type="dxa"/>
          </w:tcPr>
          <w:p w14:paraId="52CFE4F5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0C8F600D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34" w:type="dxa"/>
            <w:vMerge/>
          </w:tcPr>
          <w:p w14:paraId="73648C6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6BB97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03B380BA" w14:textId="77777777" w:rsidTr="00160EE7">
        <w:tc>
          <w:tcPr>
            <w:tcW w:w="10348" w:type="dxa"/>
            <w:gridSpan w:val="9"/>
          </w:tcPr>
          <w:p w14:paraId="31C5935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b/>
                <w:bCs/>
                <w:color w:val="000000"/>
              </w:rPr>
              <w:t>Обязательная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>часть</w:t>
            </w:r>
          </w:p>
        </w:tc>
      </w:tr>
      <w:tr w:rsidR="00475F1E" w:rsidRPr="008A635D" w14:paraId="15972DED" w14:textId="77777777" w:rsidTr="00160EE7">
        <w:tc>
          <w:tcPr>
            <w:tcW w:w="1581" w:type="dxa"/>
            <w:vMerge w:val="restart"/>
          </w:tcPr>
          <w:p w14:paraId="185E118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538" w:type="dxa"/>
            <w:gridSpan w:val="2"/>
          </w:tcPr>
          <w:p w14:paraId="6BD4079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417" w:type="dxa"/>
          </w:tcPr>
          <w:p w14:paraId="4035177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D2B6D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1BDBBF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6E196E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765F188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701" w:type="dxa"/>
          </w:tcPr>
          <w:p w14:paraId="7CEFC64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05CE034D" w14:textId="77777777" w:rsidTr="00160EE7">
        <w:tc>
          <w:tcPr>
            <w:tcW w:w="1581" w:type="dxa"/>
            <w:vMerge/>
          </w:tcPr>
          <w:p w14:paraId="63C9882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457A378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417" w:type="dxa"/>
          </w:tcPr>
          <w:p w14:paraId="7CB2438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D5CFC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E90426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F4F7B9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7448574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3AC07ED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7D5B2E6F" w14:textId="77777777" w:rsidTr="00160EE7">
        <w:tc>
          <w:tcPr>
            <w:tcW w:w="1581" w:type="dxa"/>
          </w:tcPr>
          <w:p w14:paraId="4B615F9D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538" w:type="dxa"/>
            <w:gridSpan w:val="2"/>
          </w:tcPr>
          <w:p w14:paraId="719DDE2D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14:paraId="506163E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416835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3F479F4E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39B75C50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4A5D2EE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102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73DCEC1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5220C41" w14:textId="77777777" w:rsidTr="00160EE7">
        <w:tc>
          <w:tcPr>
            <w:tcW w:w="1581" w:type="dxa"/>
            <w:vMerge w:val="restart"/>
          </w:tcPr>
          <w:p w14:paraId="2E115C20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538" w:type="dxa"/>
            <w:gridSpan w:val="2"/>
            <w:vMerge w:val="restart"/>
          </w:tcPr>
          <w:p w14:paraId="6B07FE94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</w:tcPr>
          <w:p w14:paraId="2CBE747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993" w:type="dxa"/>
          </w:tcPr>
          <w:p w14:paraId="2187E20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4F6579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98A44A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878483B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701" w:type="dxa"/>
            <w:vMerge w:val="restart"/>
          </w:tcPr>
          <w:p w14:paraId="7977D48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</w:tr>
      <w:tr w:rsidR="00475F1E" w:rsidRPr="008A635D" w14:paraId="73A4E8F9" w14:textId="77777777" w:rsidTr="00160EE7">
        <w:tc>
          <w:tcPr>
            <w:tcW w:w="1581" w:type="dxa"/>
            <w:vMerge/>
          </w:tcPr>
          <w:p w14:paraId="063CC3CD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Merge/>
          </w:tcPr>
          <w:p w14:paraId="64304D10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C09447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993" w:type="dxa"/>
          </w:tcPr>
          <w:p w14:paraId="7A955BE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EF3ADB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55C4EF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14E8C3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  <w:vMerge/>
          </w:tcPr>
          <w:p w14:paraId="6D65C0D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4B7894FD" w14:textId="77777777" w:rsidTr="00160EE7">
        <w:tc>
          <w:tcPr>
            <w:tcW w:w="1581" w:type="dxa"/>
            <w:vMerge/>
          </w:tcPr>
          <w:p w14:paraId="188AA10E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Merge/>
          </w:tcPr>
          <w:p w14:paraId="19514EA9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F43623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993" w:type="dxa"/>
          </w:tcPr>
          <w:p w14:paraId="371ABF8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831793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D03825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AAC94F4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vMerge/>
          </w:tcPr>
          <w:p w14:paraId="59DB41C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4FDDDECA" w14:textId="77777777" w:rsidTr="00160EE7">
        <w:tc>
          <w:tcPr>
            <w:tcW w:w="1581" w:type="dxa"/>
            <w:vMerge/>
          </w:tcPr>
          <w:p w14:paraId="6BF8923D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14:paraId="3A0F1051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</w:tcPr>
          <w:p w14:paraId="6EF1CB7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177E7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195BFE0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792D98C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654BE223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2B2F47A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24551BC6" w14:textId="77777777" w:rsidTr="00160EE7">
        <w:tc>
          <w:tcPr>
            <w:tcW w:w="1581" w:type="dxa"/>
            <w:vMerge w:val="restart"/>
          </w:tcPr>
          <w:p w14:paraId="0DB8B98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538" w:type="dxa"/>
            <w:gridSpan w:val="2"/>
            <w:vMerge w:val="restart"/>
          </w:tcPr>
          <w:p w14:paraId="02B2818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1520F4B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993" w:type="dxa"/>
            <w:vMerge w:val="restart"/>
          </w:tcPr>
          <w:p w14:paraId="2C57BE1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14:paraId="3D241AA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14:paraId="2D2019A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14:paraId="43857F26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  <w:vMerge w:val="restart"/>
          </w:tcPr>
          <w:p w14:paraId="736BC05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  <w:p w14:paraId="07BE231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596C2F6C" w14:textId="77777777" w:rsidTr="00160EE7">
        <w:tc>
          <w:tcPr>
            <w:tcW w:w="1581" w:type="dxa"/>
            <w:vMerge/>
          </w:tcPr>
          <w:p w14:paraId="70173C6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</w:tcPr>
          <w:p w14:paraId="4675A54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521E2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993" w:type="dxa"/>
            <w:vMerge/>
          </w:tcPr>
          <w:p w14:paraId="2B5BD96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DB0C57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1957AF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E9C44C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2C08673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CAFCB66" w14:textId="77777777" w:rsidTr="00160EE7">
        <w:tc>
          <w:tcPr>
            <w:tcW w:w="1581" w:type="dxa"/>
            <w:vMerge/>
          </w:tcPr>
          <w:p w14:paraId="266433E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6D27ED7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2FCD280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85408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F09466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1DF6CE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360F72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19F6D0A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68F97DEE" w14:textId="77777777" w:rsidTr="00160EE7">
        <w:tc>
          <w:tcPr>
            <w:tcW w:w="1581" w:type="dxa"/>
            <w:vMerge/>
          </w:tcPr>
          <w:p w14:paraId="6F1AC00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0459A5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393E043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35B13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5DD4E8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61A2A9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4E0E0C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721D4C0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740583BA" w14:textId="77777777" w:rsidTr="00160EE7">
        <w:tc>
          <w:tcPr>
            <w:tcW w:w="1581" w:type="dxa"/>
            <w:vMerge w:val="restart"/>
          </w:tcPr>
          <w:p w14:paraId="4660FCE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538" w:type="dxa"/>
            <w:gridSpan w:val="2"/>
          </w:tcPr>
          <w:p w14:paraId="11D259B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4DC9C09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EE304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FBF024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DC88DD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1F5E50A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0160A77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A16A3C4" w14:textId="77777777" w:rsidTr="00160EE7">
        <w:tc>
          <w:tcPr>
            <w:tcW w:w="1581" w:type="dxa"/>
            <w:vMerge/>
          </w:tcPr>
          <w:p w14:paraId="129B6E4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6FE395C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08F4EAC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6DF89D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8B8DE9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7412C7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A549021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6929F7D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515250BF" w14:textId="77777777" w:rsidTr="00160EE7">
        <w:tc>
          <w:tcPr>
            <w:tcW w:w="1581" w:type="dxa"/>
            <w:vMerge/>
          </w:tcPr>
          <w:p w14:paraId="21955ED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A63056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43D381A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21F54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5CA95A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7DD109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6D295F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</w:tcPr>
          <w:p w14:paraId="17D13E5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68BD8239" w14:textId="77777777" w:rsidTr="00160EE7">
        <w:tc>
          <w:tcPr>
            <w:tcW w:w="1581" w:type="dxa"/>
            <w:vMerge w:val="restart"/>
          </w:tcPr>
          <w:p w14:paraId="5DF09CDB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38" w:type="dxa"/>
            <w:gridSpan w:val="2"/>
          </w:tcPr>
          <w:p w14:paraId="72BE65D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14:paraId="0D567CC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FD4EE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5C9F79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02C7B1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57A879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08B0266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 xml:space="preserve">Рисунок </w:t>
            </w:r>
          </w:p>
        </w:tc>
      </w:tr>
      <w:tr w:rsidR="00475F1E" w:rsidRPr="008A635D" w14:paraId="39593250" w14:textId="77777777" w:rsidTr="00160EE7">
        <w:tc>
          <w:tcPr>
            <w:tcW w:w="1581" w:type="dxa"/>
            <w:vMerge/>
          </w:tcPr>
          <w:p w14:paraId="4939B1E1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4569D12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078A1C9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7788A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CC2203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E59FA7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CEAEBC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7B63A90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03BEA8B" w14:textId="77777777" w:rsidTr="00160EE7">
        <w:tc>
          <w:tcPr>
            <w:tcW w:w="1581" w:type="dxa"/>
          </w:tcPr>
          <w:p w14:paraId="2DEBF1C4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38" w:type="dxa"/>
            <w:gridSpan w:val="2"/>
          </w:tcPr>
          <w:p w14:paraId="4FA6C9B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</w:tcPr>
          <w:p w14:paraId="4C953F5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AB6F2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0FD40BC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54D3A3C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563E2F9A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2AB516E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0409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изделий</w:t>
            </w:r>
          </w:p>
        </w:tc>
      </w:tr>
      <w:tr w:rsidR="00475F1E" w:rsidRPr="008A635D" w14:paraId="4E6DBA57" w14:textId="77777777" w:rsidTr="00160EE7">
        <w:tc>
          <w:tcPr>
            <w:tcW w:w="1581" w:type="dxa"/>
          </w:tcPr>
          <w:p w14:paraId="15A19570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538" w:type="dxa"/>
            <w:gridSpan w:val="2"/>
          </w:tcPr>
          <w:p w14:paraId="72EEB35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417" w:type="dxa"/>
          </w:tcPr>
          <w:p w14:paraId="4A630E0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1D93C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ABB41C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CD8A07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D905E7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684599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37CE50F0" w14:textId="77777777" w:rsidTr="00160EE7">
        <w:tc>
          <w:tcPr>
            <w:tcW w:w="1581" w:type="dxa"/>
          </w:tcPr>
          <w:p w14:paraId="6292765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38" w:type="dxa"/>
            <w:gridSpan w:val="2"/>
          </w:tcPr>
          <w:p w14:paraId="27D2E689" w14:textId="77777777" w:rsidR="00475F1E" w:rsidRDefault="00475F1E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14:paraId="60E2E41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545942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DF12732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7798A7F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CC3022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10376299" w14:textId="77777777" w:rsidR="00475F1E" w:rsidRPr="0004097E" w:rsidRDefault="00475F1E" w:rsidP="00160EE7">
            <w:pPr>
              <w:rPr>
                <w:rFonts w:ascii="Times New Roman" w:hAnsi="Times New Roman" w:cs="Times New Roman"/>
                <w:sz w:val="24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75F1E" w:rsidRPr="008A635D" w14:paraId="58B7FB4E" w14:textId="77777777" w:rsidTr="00160EE7">
        <w:tc>
          <w:tcPr>
            <w:tcW w:w="4536" w:type="dxa"/>
            <w:gridSpan w:val="4"/>
          </w:tcPr>
          <w:p w14:paraId="0103DA5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0BDCC6BA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</w:tcPr>
          <w:p w14:paraId="2FC0961A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</w:tcPr>
          <w:p w14:paraId="0A4B4232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</w:tcPr>
          <w:p w14:paraId="043732B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1701" w:type="dxa"/>
          </w:tcPr>
          <w:p w14:paraId="54A1A80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5D1C9E9A" w14:textId="77777777" w:rsidTr="00160EE7">
        <w:tc>
          <w:tcPr>
            <w:tcW w:w="4536" w:type="dxa"/>
            <w:gridSpan w:val="4"/>
          </w:tcPr>
          <w:p w14:paraId="2530D0EE" w14:textId="77777777" w:rsidR="00475F1E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993" w:type="dxa"/>
          </w:tcPr>
          <w:p w14:paraId="5CCBFC06" w14:textId="77777777" w:rsidR="00475F1E" w:rsidRPr="001368D5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890498C" w14:textId="77777777" w:rsidR="00475F1E" w:rsidRPr="001368D5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14:paraId="726251C1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0E74768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3AB490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0CD44724" w14:textId="77777777" w:rsidTr="00160EE7">
        <w:tc>
          <w:tcPr>
            <w:tcW w:w="1590" w:type="dxa"/>
            <w:gridSpan w:val="2"/>
            <w:vMerge w:val="restart"/>
          </w:tcPr>
          <w:p w14:paraId="2DFD61B9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529" w:type="dxa"/>
            <w:vMerge w:val="restart"/>
          </w:tcPr>
          <w:p w14:paraId="6C9ABFA2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</w:tcPr>
          <w:p w14:paraId="07B6AA5B" w14:textId="77777777" w:rsidR="00475F1E" w:rsidRPr="00FC57E3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993" w:type="dxa"/>
          </w:tcPr>
          <w:p w14:paraId="05B22C52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F5AEF4D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E9B2892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17073C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vMerge w:val="restart"/>
          </w:tcPr>
          <w:p w14:paraId="72178EF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5DD498A4" w14:textId="77777777" w:rsidTr="00160EE7">
        <w:tc>
          <w:tcPr>
            <w:tcW w:w="1590" w:type="dxa"/>
            <w:gridSpan w:val="2"/>
            <w:vMerge/>
          </w:tcPr>
          <w:p w14:paraId="46B9E68D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29" w:type="dxa"/>
            <w:vMerge/>
          </w:tcPr>
          <w:p w14:paraId="64CE8B15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62BA98FE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993" w:type="dxa"/>
          </w:tcPr>
          <w:p w14:paraId="2B8C257C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A86DE63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30E5BB9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8E1A74B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vMerge/>
          </w:tcPr>
          <w:p w14:paraId="43DBAEF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3C83BFB3" w14:textId="77777777" w:rsidTr="00160EE7">
        <w:tc>
          <w:tcPr>
            <w:tcW w:w="1590" w:type="dxa"/>
            <w:gridSpan w:val="2"/>
          </w:tcPr>
          <w:p w14:paraId="3FF0B407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529" w:type="dxa"/>
          </w:tcPr>
          <w:p w14:paraId="10375254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355E1591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756E263A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DBD7503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83EA3F9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253D8E" w14:textId="77777777" w:rsidR="00475F1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DB74FF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19060301" w14:textId="77777777" w:rsidTr="00160EE7">
        <w:tc>
          <w:tcPr>
            <w:tcW w:w="1590" w:type="dxa"/>
            <w:gridSpan w:val="2"/>
          </w:tcPr>
          <w:p w14:paraId="255E115E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29" w:type="dxa"/>
          </w:tcPr>
          <w:p w14:paraId="24CD06BC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14:paraId="68882DFD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593EFE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9D26852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7F8E7A8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2DBF80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4BC67F1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10CB98C0" w14:textId="77777777" w:rsidTr="00160EE7">
        <w:tc>
          <w:tcPr>
            <w:tcW w:w="4536" w:type="dxa"/>
            <w:gridSpan w:val="4"/>
          </w:tcPr>
          <w:p w14:paraId="16ADF497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2A8CF350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1054</w:t>
            </w:r>
          </w:p>
        </w:tc>
        <w:tc>
          <w:tcPr>
            <w:tcW w:w="992" w:type="dxa"/>
          </w:tcPr>
          <w:p w14:paraId="7C5F0F36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992" w:type="dxa"/>
          </w:tcPr>
          <w:p w14:paraId="65D791F0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1134" w:type="dxa"/>
          </w:tcPr>
          <w:p w14:paraId="1A067FD4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662A11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6DAFAE9A" w14:textId="77777777" w:rsidR="00475F1E" w:rsidRDefault="00475F1E" w:rsidP="00475F1E"/>
    <w:p w14:paraId="07CA3446" w14:textId="77777777" w:rsidR="00475F1E" w:rsidRPr="00415D68" w:rsidRDefault="00475F1E" w:rsidP="00475F1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lastRenderedPageBreak/>
        <w:t>Организационный раздел ООП основного общего образования.</w:t>
      </w:r>
    </w:p>
    <w:p w14:paraId="73440B50" w14:textId="00A4FB79" w:rsidR="00475F1E" w:rsidRPr="00415D68" w:rsidRDefault="00475F1E" w:rsidP="00475F1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8</w:t>
      </w:r>
      <w:r w:rsidRPr="00415D68">
        <w:rPr>
          <w:rFonts w:ascii="Times New Roman" w:hAnsi="Times New Roman" w:cs="Times New Roman"/>
          <w:b/>
          <w:sz w:val="24"/>
        </w:rPr>
        <w:t xml:space="preserve"> классы 202</w:t>
      </w:r>
      <w:r w:rsidR="00CF3071" w:rsidRPr="00CF3071">
        <w:rPr>
          <w:rFonts w:ascii="Times New Roman" w:hAnsi="Times New Roman" w:cs="Times New Roman"/>
          <w:b/>
          <w:sz w:val="24"/>
        </w:rPr>
        <w:t>4</w:t>
      </w:r>
      <w:r w:rsidRPr="00415D68">
        <w:rPr>
          <w:rFonts w:ascii="Times New Roman" w:hAnsi="Times New Roman" w:cs="Times New Roman"/>
          <w:b/>
          <w:sz w:val="24"/>
        </w:rPr>
        <w:t>-202</w:t>
      </w:r>
      <w:r w:rsidR="00CF3071" w:rsidRPr="00CF3071">
        <w:rPr>
          <w:rFonts w:ascii="Times New Roman" w:hAnsi="Times New Roman" w:cs="Times New Roman"/>
          <w:b/>
          <w:sz w:val="24"/>
        </w:rPr>
        <w:t>5</w:t>
      </w:r>
      <w:r w:rsidRPr="00415D68">
        <w:rPr>
          <w:rFonts w:ascii="Times New Roman" w:hAnsi="Times New Roman" w:cs="Times New Roman"/>
          <w:b/>
          <w:sz w:val="24"/>
        </w:rPr>
        <w:t>учебный год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1"/>
        <w:gridCol w:w="9"/>
        <w:gridCol w:w="1529"/>
        <w:gridCol w:w="1417"/>
        <w:gridCol w:w="993"/>
        <w:gridCol w:w="992"/>
        <w:gridCol w:w="992"/>
        <w:gridCol w:w="1134"/>
        <w:gridCol w:w="1701"/>
      </w:tblGrid>
      <w:tr w:rsidR="00475F1E" w:rsidRPr="008A635D" w14:paraId="75EF8C17" w14:textId="77777777" w:rsidTr="00160EE7">
        <w:tc>
          <w:tcPr>
            <w:tcW w:w="1581" w:type="dxa"/>
            <w:vMerge w:val="restart"/>
          </w:tcPr>
          <w:p w14:paraId="1472EA8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538" w:type="dxa"/>
            <w:gridSpan w:val="2"/>
            <w:vMerge w:val="restart"/>
          </w:tcPr>
          <w:p w14:paraId="179B4D2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417" w:type="dxa"/>
            <w:vMerge w:val="restart"/>
          </w:tcPr>
          <w:p w14:paraId="3BEC89E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модули</w:t>
            </w:r>
          </w:p>
        </w:tc>
        <w:tc>
          <w:tcPr>
            <w:tcW w:w="2977" w:type="dxa"/>
            <w:gridSpan w:val="3"/>
          </w:tcPr>
          <w:p w14:paraId="7C73DCA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Классы/ количество часов в неделю</w:t>
            </w:r>
          </w:p>
        </w:tc>
        <w:tc>
          <w:tcPr>
            <w:tcW w:w="1134" w:type="dxa"/>
            <w:vMerge w:val="restart"/>
          </w:tcPr>
          <w:p w14:paraId="03E4DC2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за  год</w:t>
            </w:r>
            <w:proofErr w:type="gramEnd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обучения</w:t>
            </w:r>
          </w:p>
        </w:tc>
        <w:tc>
          <w:tcPr>
            <w:tcW w:w="1701" w:type="dxa"/>
            <w:vMerge w:val="restart"/>
          </w:tcPr>
          <w:p w14:paraId="7DDF2DD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75F1E" w:rsidRPr="008A635D" w14:paraId="7BF2B172" w14:textId="77777777" w:rsidTr="00160EE7">
        <w:tc>
          <w:tcPr>
            <w:tcW w:w="1581" w:type="dxa"/>
            <w:vMerge/>
          </w:tcPr>
          <w:p w14:paraId="01DE44A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</w:tcPr>
          <w:p w14:paraId="46FD26C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8C5147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BAEA286" w14:textId="77777777" w:rsidR="00475F1E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59DB63D" w14:textId="77777777" w:rsidR="00475F1E" w:rsidRPr="001368D5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АВГД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  <w:tc>
          <w:tcPr>
            <w:tcW w:w="992" w:type="dxa"/>
          </w:tcPr>
          <w:p w14:paraId="7E65078A" w14:textId="77777777" w:rsidR="00475F1E" w:rsidRPr="001368D5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  <w:p w14:paraId="04DF40FB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992" w:type="dxa"/>
          </w:tcPr>
          <w:p w14:paraId="03CC9CCD" w14:textId="77777777" w:rsidR="00475F1E" w:rsidRPr="001368D5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  <w:p w14:paraId="5BA8201D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134" w:type="dxa"/>
            <w:vMerge/>
          </w:tcPr>
          <w:p w14:paraId="5BE4E8D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C5D7B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7747F1B7" w14:textId="77777777" w:rsidTr="00160EE7">
        <w:tc>
          <w:tcPr>
            <w:tcW w:w="10348" w:type="dxa"/>
            <w:gridSpan w:val="9"/>
          </w:tcPr>
          <w:p w14:paraId="288E546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b/>
                <w:bCs/>
                <w:color w:val="000000"/>
              </w:rPr>
              <w:t>Обязательная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>часть</w:t>
            </w:r>
          </w:p>
        </w:tc>
      </w:tr>
      <w:tr w:rsidR="00475F1E" w:rsidRPr="008A635D" w14:paraId="32358074" w14:textId="77777777" w:rsidTr="00160EE7">
        <w:tc>
          <w:tcPr>
            <w:tcW w:w="1581" w:type="dxa"/>
            <w:vMerge w:val="restart"/>
          </w:tcPr>
          <w:p w14:paraId="1E10E99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538" w:type="dxa"/>
            <w:gridSpan w:val="2"/>
          </w:tcPr>
          <w:p w14:paraId="09DD7C0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417" w:type="dxa"/>
          </w:tcPr>
          <w:p w14:paraId="10ECDBC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B8786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4F0AF3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07F6F2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3D73921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701" w:type="dxa"/>
          </w:tcPr>
          <w:p w14:paraId="62B76F4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78DC0A93" w14:textId="77777777" w:rsidTr="00160EE7">
        <w:tc>
          <w:tcPr>
            <w:tcW w:w="1581" w:type="dxa"/>
            <w:vMerge/>
          </w:tcPr>
          <w:p w14:paraId="498DA90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5A9A1E9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417" w:type="dxa"/>
          </w:tcPr>
          <w:p w14:paraId="6593CD9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43BC3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B97EB4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E29313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D512C6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7E21FC6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45021240" w14:textId="77777777" w:rsidTr="00160EE7">
        <w:tc>
          <w:tcPr>
            <w:tcW w:w="1581" w:type="dxa"/>
          </w:tcPr>
          <w:p w14:paraId="2C8E94A0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538" w:type="dxa"/>
            <w:gridSpan w:val="2"/>
          </w:tcPr>
          <w:p w14:paraId="74E89544" w14:textId="77777777" w:rsidR="00475F1E" w:rsidRPr="008A635D" w:rsidRDefault="00475F1E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14:paraId="19B3351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0754E6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3350A3DE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37AB4AD9" w14:textId="77777777" w:rsidR="00475F1E" w:rsidRPr="00D516AB" w:rsidRDefault="00475F1E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4163407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102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17AC388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8E0CC77" w14:textId="77777777" w:rsidTr="00160EE7">
        <w:tc>
          <w:tcPr>
            <w:tcW w:w="1581" w:type="dxa"/>
            <w:vMerge w:val="restart"/>
          </w:tcPr>
          <w:p w14:paraId="7B82EE59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538" w:type="dxa"/>
            <w:gridSpan w:val="2"/>
            <w:vMerge w:val="restart"/>
          </w:tcPr>
          <w:p w14:paraId="68FEC903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</w:tcPr>
          <w:p w14:paraId="11725B8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993" w:type="dxa"/>
          </w:tcPr>
          <w:p w14:paraId="6B2DD89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8DA88B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2BCDF4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2CE831B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701" w:type="dxa"/>
            <w:vMerge w:val="restart"/>
          </w:tcPr>
          <w:p w14:paraId="3788744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</w:tr>
      <w:tr w:rsidR="00475F1E" w:rsidRPr="008A635D" w14:paraId="454ABAF9" w14:textId="77777777" w:rsidTr="00160EE7">
        <w:tc>
          <w:tcPr>
            <w:tcW w:w="1581" w:type="dxa"/>
            <w:vMerge/>
          </w:tcPr>
          <w:p w14:paraId="3310A575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Merge/>
          </w:tcPr>
          <w:p w14:paraId="20A84422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24AA2E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993" w:type="dxa"/>
          </w:tcPr>
          <w:p w14:paraId="3457FD2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E98034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8C3B96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7AB8340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  <w:vMerge/>
          </w:tcPr>
          <w:p w14:paraId="79D6ECE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33B921D7" w14:textId="77777777" w:rsidTr="00160EE7">
        <w:tc>
          <w:tcPr>
            <w:tcW w:w="1581" w:type="dxa"/>
            <w:vMerge/>
          </w:tcPr>
          <w:p w14:paraId="5EF3BBB2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Merge/>
          </w:tcPr>
          <w:p w14:paraId="47748251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BB8316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993" w:type="dxa"/>
          </w:tcPr>
          <w:p w14:paraId="444CC77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08CE1C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7BF001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742A70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vMerge/>
          </w:tcPr>
          <w:p w14:paraId="548CAC4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78DF0F98" w14:textId="77777777" w:rsidTr="00160EE7">
        <w:tc>
          <w:tcPr>
            <w:tcW w:w="1581" w:type="dxa"/>
            <w:vMerge/>
          </w:tcPr>
          <w:p w14:paraId="605401FB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14:paraId="11DCE1F6" w14:textId="77777777" w:rsidR="00475F1E" w:rsidRPr="008A635D" w:rsidRDefault="00475F1E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</w:tcPr>
          <w:p w14:paraId="61D563C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62633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2386556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73884C3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4EE14328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32DA399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681824EF" w14:textId="77777777" w:rsidTr="00160EE7">
        <w:tc>
          <w:tcPr>
            <w:tcW w:w="1581" w:type="dxa"/>
            <w:vMerge w:val="restart"/>
          </w:tcPr>
          <w:p w14:paraId="2066229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538" w:type="dxa"/>
            <w:gridSpan w:val="2"/>
            <w:vMerge w:val="restart"/>
          </w:tcPr>
          <w:p w14:paraId="0949FC1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76597E4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993" w:type="dxa"/>
            <w:vMerge w:val="restart"/>
          </w:tcPr>
          <w:p w14:paraId="624F891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14:paraId="204C3DC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</w:tcPr>
          <w:p w14:paraId="27EBF5F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14:paraId="22487879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  <w:vMerge w:val="restart"/>
          </w:tcPr>
          <w:p w14:paraId="51428F1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  <w:p w14:paraId="0177B2E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6C78B47" w14:textId="77777777" w:rsidTr="00160EE7">
        <w:tc>
          <w:tcPr>
            <w:tcW w:w="1581" w:type="dxa"/>
            <w:vMerge/>
          </w:tcPr>
          <w:p w14:paraId="014DC1D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</w:tcPr>
          <w:p w14:paraId="1F11177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BDEDF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993" w:type="dxa"/>
            <w:vMerge/>
          </w:tcPr>
          <w:p w14:paraId="2A5F423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37BDE4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20ACFE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3D7FFFB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2084193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25E0D63B" w14:textId="77777777" w:rsidTr="00160EE7">
        <w:tc>
          <w:tcPr>
            <w:tcW w:w="1581" w:type="dxa"/>
            <w:vMerge/>
          </w:tcPr>
          <w:p w14:paraId="3036DCC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43C0FB7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5D7CB68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73949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118312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821BBB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12C526D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6C62D06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29D45C41" w14:textId="77777777" w:rsidTr="00160EE7">
        <w:tc>
          <w:tcPr>
            <w:tcW w:w="1581" w:type="dxa"/>
            <w:vMerge/>
          </w:tcPr>
          <w:p w14:paraId="3D8769E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0EF5AB6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01BDD0B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FC895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82EBE4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446A68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570334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2C6B421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2A20B38B" w14:textId="77777777" w:rsidTr="00160EE7">
        <w:tc>
          <w:tcPr>
            <w:tcW w:w="1581" w:type="dxa"/>
            <w:vMerge w:val="restart"/>
          </w:tcPr>
          <w:p w14:paraId="52E3FDE8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538" w:type="dxa"/>
            <w:gridSpan w:val="2"/>
          </w:tcPr>
          <w:p w14:paraId="0F90946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38994B0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E0BDD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7E08B1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C45006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E2CF304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0D73AF8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6795D3B6" w14:textId="77777777" w:rsidTr="00160EE7">
        <w:tc>
          <w:tcPr>
            <w:tcW w:w="1581" w:type="dxa"/>
            <w:vMerge/>
          </w:tcPr>
          <w:p w14:paraId="4394A08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37DE59D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682A6DC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C2DDE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4C8135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A9A55A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DD3F2B5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3712CED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30B58BE2" w14:textId="77777777" w:rsidTr="00160EE7">
        <w:tc>
          <w:tcPr>
            <w:tcW w:w="1581" w:type="dxa"/>
            <w:vMerge/>
          </w:tcPr>
          <w:p w14:paraId="79E7E38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500FA56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03493CA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A8C38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4614134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20F0C6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65AD0B0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5504B58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5AAEE6BB" w14:textId="77777777" w:rsidTr="00160EE7">
        <w:tc>
          <w:tcPr>
            <w:tcW w:w="1581" w:type="dxa"/>
            <w:vMerge w:val="restart"/>
          </w:tcPr>
          <w:p w14:paraId="3FC436A4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38" w:type="dxa"/>
            <w:gridSpan w:val="2"/>
          </w:tcPr>
          <w:p w14:paraId="65710DB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14:paraId="3D28F58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60557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5BCC2F9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590C27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D82354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</w:tcPr>
          <w:p w14:paraId="07441A3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6E613CE8" w14:textId="77777777" w:rsidTr="00160EE7">
        <w:tc>
          <w:tcPr>
            <w:tcW w:w="1581" w:type="dxa"/>
            <w:vMerge/>
          </w:tcPr>
          <w:p w14:paraId="02D66E9A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75DB52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60FC782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09999C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FAD309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22D439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D8760B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0D96D47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41D5F0A" w14:textId="77777777" w:rsidTr="00160EE7">
        <w:tc>
          <w:tcPr>
            <w:tcW w:w="1581" w:type="dxa"/>
          </w:tcPr>
          <w:p w14:paraId="236A7729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38" w:type="dxa"/>
            <w:gridSpan w:val="2"/>
          </w:tcPr>
          <w:p w14:paraId="466A228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</w:tcPr>
          <w:p w14:paraId="70BA9B0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DB7361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1AE61D7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090628A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4C52DCF2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21F30BE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0409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изделий</w:t>
            </w:r>
          </w:p>
        </w:tc>
      </w:tr>
      <w:tr w:rsidR="00475F1E" w:rsidRPr="008A635D" w14:paraId="29153334" w14:textId="77777777" w:rsidTr="00160EE7">
        <w:tc>
          <w:tcPr>
            <w:tcW w:w="1581" w:type="dxa"/>
          </w:tcPr>
          <w:p w14:paraId="75D3B13C" w14:textId="77777777" w:rsidR="00475F1E" w:rsidRPr="00B870E9" w:rsidRDefault="00475F1E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538" w:type="dxa"/>
            <w:gridSpan w:val="2"/>
          </w:tcPr>
          <w:p w14:paraId="55434A4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417" w:type="dxa"/>
          </w:tcPr>
          <w:p w14:paraId="1184520B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4C2CD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160FA7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0757035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45E9E4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1CEC1CA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1FEF969D" w14:textId="77777777" w:rsidTr="00160EE7">
        <w:tc>
          <w:tcPr>
            <w:tcW w:w="1581" w:type="dxa"/>
          </w:tcPr>
          <w:p w14:paraId="2D5A0C43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38" w:type="dxa"/>
            <w:gridSpan w:val="2"/>
          </w:tcPr>
          <w:p w14:paraId="72952CEB" w14:textId="77777777" w:rsidR="00475F1E" w:rsidRDefault="00475F1E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14:paraId="5FE9379E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07992B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B8BC842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C8E6A4F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E914CEA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701" w:type="dxa"/>
          </w:tcPr>
          <w:p w14:paraId="17407C5C" w14:textId="77777777" w:rsidR="00475F1E" w:rsidRPr="0004097E" w:rsidRDefault="00475F1E" w:rsidP="00160EE7">
            <w:pPr>
              <w:rPr>
                <w:rFonts w:ascii="Times New Roman" w:hAnsi="Times New Roman" w:cs="Times New Roman"/>
                <w:sz w:val="24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75F1E" w:rsidRPr="008A635D" w14:paraId="550CDF12" w14:textId="77777777" w:rsidTr="00160EE7">
        <w:tc>
          <w:tcPr>
            <w:tcW w:w="4536" w:type="dxa"/>
            <w:gridSpan w:val="4"/>
          </w:tcPr>
          <w:p w14:paraId="4571B98F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36E88974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92" w:type="dxa"/>
          </w:tcPr>
          <w:p w14:paraId="11EDED34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92" w:type="dxa"/>
          </w:tcPr>
          <w:p w14:paraId="6FB190FF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34" w:type="dxa"/>
          </w:tcPr>
          <w:p w14:paraId="0A146DD1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1701" w:type="dxa"/>
          </w:tcPr>
          <w:p w14:paraId="4CC5A30C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6548F2AA" w14:textId="77777777" w:rsidTr="00160EE7">
        <w:tc>
          <w:tcPr>
            <w:tcW w:w="4536" w:type="dxa"/>
            <w:gridSpan w:val="4"/>
          </w:tcPr>
          <w:p w14:paraId="69D69BF7" w14:textId="77777777" w:rsidR="00475F1E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993" w:type="dxa"/>
          </w:tcPr>
          <w:p w14:paraId="692A382E" w14:textId="77777777" w:rsidR="00475F1E" w:rsidRPr="001368D5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3BA3AAB" w14:textId="77777777" w:rsidR="00475F1E" w:rsidRPr="001368D5" w:rsidRDefault="00475F1E" w:rsidP="00160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14:paraId="6A69728F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A5CB9E1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253D617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40AF9134" w14:textId="77777777" w:rsidTr="00160EE7">
        <w:tc>
          <w:tcPr>
            <w:tcW w:w="1590" w:type="dxa"/>
            <w:gridSpan w:val="2"/>
            <w:vMerge w:val="restart"/>
          </w:tcPr>
          <w:p w14:paraId="3A925A72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529" w:type="dxa"/>
            <w:vMerge w:val="restart"/>
          </w:tcPr>
          <w:p w14:paraId="1BA4AD78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</w:tcPr>
          <w:p w14:paraId="179F9735" w14:textId="77777777" w:rsidR="00475F1E" w:rsidRPr="00FC57E3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993" w:type="dxa"/>
          </w:tcPr>
          <w:p w14:paraId="60789216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C893AED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7A63CEA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F7B93EF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vMerge w:val="restart"/>
          </w:tcPr>
          <w:p w14:paraId="12E6F0C6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3D1045DE" w14:textId="77777777" w:rsidTr="00160EE7">
        <w:tc>
          <w:tcPr>
            <w:tcW w:w="1590" w:type="dxa"/>
            <w:gridSpan w:val="2"/>
            <w:vMerge/>
          </w:tcPr>
          <w:p w14:paraId="2A62575A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29" w:type="dxa"/>
            <w:vMerge/>
          </w:tcPr>
          <w:p w14:paraId="19BDDAE9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383CD80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993" w:type="dxa"/>
          </w:tcPr>
          <w:p w14:paraId="126F6B77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77A5E0A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C768D1D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B103F18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vMerge/>
          </w:tcPr>
          <w:p w14:paraId="79513FFA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75F1E" w:rsidRPr="008A635D" w14:paraId="73601997" w14:textId="77777777" w:rsidTr="00160EE7">
        <w:tc>
          <w:tcPr>
            <w:tcW w:w="1590" w:type="dxa"/>
            <w:gridSpan w:val="2"/>
          </w:tcPr>
          <w:p w14:paraId="34552CCB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  <w:r w:rsidRPr="00D02092">
              <w:rPr>
                <w:rFonts w:hAnsi="Times New Roman" w:cs="Times New Roman"/>
                <w:color w:val="000000"/>
              </w:rPr>
              <w:t>Русский</w:t>
            </w:r>
            <w:r w:rsidRPr="00D02092">
              <w:rPr>
                <w:rFonts w:hAnsi="Times New Roman" w:cs="Times New Roman"/>
                <w:color w:val="000000"/>
              </w:rPr>
              <w:t xml:space="preserve"> </w:t>
            </w:r>
            <w:r w:rsidRPr="00D02092">
              <w:rPr>
                <w:rFonts w:hAnsi="Times New Roman" w:cs="Times New Roman"/>
                <w:color w:val="000000"/>
              </w:rPr>
              <w:t>язык</w:t>
            </w:r>
            <w:r w:rsidRPr="00D02092">
              <w:rPr>
                <w:rFonts w:hAnsi="Times New Roman" w:cs="Times New Roman"/>
                <w:color w:val="000000"/>
              </w:rPr>
              <w:t xml:space="preserve"> </w:t>
            </w:r>
            <w:r w:rsidRPr="00D02092">
              <w:rPr>
                <w:rFonts w:hAnsi="Times New Roman" w:cs="Times New Roman"/>
                <w:color w:val="000000"/>
              </w:rPr>
              <w:t>и</w:t>
            </w:r>
            <w:r w:rsidRPr="00D02092">
              <w:rPr>
                <w:rFonts w:hAnsi="Times New Roman" w:cs="Times New Roman"/>
                <w:color w:val="000000"/>
              </w:rPr>
              <w:t xml:space="preserve"> </w:t>
            </w:r>
            <w:r w:rsidRPr="00D02092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529" w:type="dxa"/>
          </w:tcPr>
          <w:p w14:paraId="42A424BD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  <w:r w:rsidRPr="00D02092">
              <w:rPr>
                <w:rFonts w:hAnsi="Times New Roman" w:cs="Times New Roman"/>
                <w:color w:val="000000"/>
              </w:rPr>
              <w:t>Русский</w:t>
            </w:r>
            <w:r w:rsidRPr="00D02092">
              <w:rPr>
                <w:rFonts w:hAnsi="Times New Roman" w:cs="Times New Roman"/>
                <w:color w:val="000000"/>
              </w:rPr>
              <w:t xml:space="preserve"> </w:t>
            </w:r>
            <w:r w:rsidRPr="00D02092">
              <w:rPr>
                <w:rFonts w:hAnsi="Times New Roman" w:cs="Times New Roman"/>
                <w:color w:val="000000"/>
              </w:rPr>
              <w:t>язык</w:t>
            </w:r>
            <w:r w:rsidRPr="00D02092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2E223AF5" w14:textId="77777777" w:rsidR="00475F1E" w:rsidRPr="008A635D" w:rsidRDefault="00475F1E" w:rsidP="00160EE7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723C89BD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77D1578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4AD4F2C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7C315C2" w14:textId="77777777" w:rsidR="00475F1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1226BE52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</w:rPr>
              <w:t>ВПР</w:t>
            </w:r>
          </w:p>
        </w:tc>
      </w:tr>
      <w:tr w:rsidR="00475F1E" w:rsidRPr="008A635D" w14:paraId="7DCE221F" w14:textId="77777777" w:rsidTr="00160EE7">
        <w:tc>
          <w:tcPr>
            <w:tcW w:w="1590" w:type="dxa"/>
            <w:gridSpan w:val="2"/>
          </w:tcPr>
          <w:p w14:paraId="48C2B2D6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529" w:type="dxa"/>
          </w:tcPr>
          <w:p w14:paraId="705394AE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417" w:type="dxa"/>
          </w:tcPr>
          <w:p w14:paraId="517BC85A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C20954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2EC8CD1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7E31BB1" w14:textId="77777777" w:rsidR="00475F1E" w:rsidRDefault="00475F1E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EAA598C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</w:tcPr>
          <w:p w14:paraId="483A40A0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475F1E" w:rsidRPr="008A635D" w14:paraId="0179F71F" w14:textId="77777777" w:rsidTr="00160EE7">
        <w:tc>
          <w:tcPr>
            <w:tcW w:w="4536" w:type="dxa"/>
            <w:gridSpan w:val="4"/>
          </w:tcPr>
          <w:p w14:paraId="680003F5" w14:textId="77777777" w:rsidR="00475F1E" w:rsidRPr="0054444C" w:rsidRDefault="00475F1E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3A4C237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992" w:type="dxa"/>
          </w:tcPr>
          <w:p w14:paraId="42BBAD9E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992" w:type="dxa"/>
          </w:tcPr>
          <w:p w14:paraId="350066FB" w14:textId="77777777" w:rsidR="00475F1E" w:rsidRPr="00415979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1134" w:type="dxa"/>
          </w:tcPr>
          <w:p w14:paraId="6B7B8A31" w14:textId="77777777" w:rsidR="00475F1E" w:rsidRPr="00AC1F2E" w:rsidRDefault="00475F1E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D715FED" w14:textId="77777777" w:rsidR="00475F1E" w:rsidRPr="008A635D" w:rsidRDefault="00475F1E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3F0A02A7" w14:textId="77777777" w:rsidR="00475F1E" w:rsidRDefault="00475F1E" w:rsidP="00475F1E">
      <w:pPr>
        <w:rPr>
          <w:lang w:val="en-US"/>
        </w:rPr>
      </w:pPr>
    </w:p>
    <w:p w14:paraId="7E14A8D1" w14:textId="77777777" w:rsidR="00475F1E" w:rsidRPr="001368D5" w:rsidRDefault="00475F1E" w:rsidP="00475F1E">
      <w:pPr>
        <w:rPr>
          <w:lang w:val="en-US"/>
        </w:rPr>
      </w:pPr>
    </w:p>
    <w:p w14:paraId="799D51A8" w14:textId="77777777" w:rsidR="00475F1E" w:rsidRDefault="00475F1E" w:rsidP="00475F1E"/>
    <w:p w14:paraId="53A338FF" w14:textId="77777777" w:rsidR="00231CFA" w:rsidRDefault="00231CFA"/>
    <w:p w14:paraId="1D49AB0E" w14:textId="77777777" w:rsidR="00531225" w:rsidRDefault="00531225"/>
    <w:p w14:paraId="78645930" w14:textId="77777777" w:rsidR="00CF3071" w:rsidRPr="002E1D6A" w:rsidRDefault="00CF3071" w:rsidP="00CF3071">
      <w:pPr>
        <w:spacing w:after="0"/>
        <w:ind w:firstLine="993"/>
        <w:rPr>
          <w:rFonts w:ascii="Times New Roman" w:hAnsi="Times New Roman" w:cs="Times New Roman"/>
        </w:rPr>
      </w:pPr>
      <w:bookmarkStart w:id="1" w:name="_Hlk138845259"/>
      <w:r w:rsidRPr="002E1D6A">
        <w:rPr>
          <w:rFonts w:ascii="Times New Roman" w:hAnsi="Times New Roman" w:cs="Times New Roman"/>
        </w:rPr>
        <w:t xml:space="preserve">Утверждено на заседании                                         Внесены изменения в ООП </w:t>
      </w:r>
      <w:r>
        <w:rPr>
          <w:rFonts w:ascii="Times New Roman" w:hAnsi="Times New Roman" w:cs="Times New Roman"/>
        </w:rPr>
        <w:t>О</w:t>
      </w:r>
      <w:r w:rsidRPr="002E1D6A">
        <w:rPr>
          <w:rFonts w:ascii="Times New Roman" w:hAnsi="Times New Roman" w:cs="Times New Roman"/>
        </w:rPr>
        <w:t>ОО</w:t>
      </w:r>
    </w:p>
    <w:p w14:paraId="3CBE6C1E" w14:textId="77777777" w:rsidR="00CF3071" w:rsidRDefault="00CF3071" w:rsidP="00CF3071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>Педагогического совета                                            МБОУ «Школа № 58» на 202</w:t>
      </w:r>
      <w:r>
        <w:rPr>
          <w:rFonts w:ascii="Times New Roman" w:hAnsi="Times New Roman" w:cs="Times New Roman"/>
        </w:rPr>
        <w:t>4</w:t>
      </w:r>
      <w:r w:rsidRPr="002E1D6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2E1D6A">
        <w:rPr>
          <w:rFonts w:ascii="Times New Roman" w:hAnsi="Times New Roman" w:cs="Times New Roman"/>
        </w:rPr>
        <w:t xml:space="preserve"> год </w:t>
      </w:r>
    </w:p>
    <w:p w14:paraId="7046811B" w14:textId="77777777" w:rsidR="00CF3071" w:rsidRPr="002E1D6A" w:rsidRDefault="00CF3071" w:rsidP="00CF3071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</w:rPr>
        <w:t xml:space="preserve">8 </w:t>
      </w:r>
      <w:r w:rsidRPr="002E1D6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07.06.2024</w:t>
      </w:r>
      <w:r w:rsidRPr="002E1D6A">
        <w:rPr>
          <w:rFonts w:ascii="Times New Roman" w:hAnsi="Times New Roman" w:cs="Times New Roman"/>
        </w:rPr>
        <w:t xml:space="preserve"> года.                    </w:t>
      </w:r>
      <w:r>
        <w:rPr>
          <w:rFonts w:ascii="Times New Roman" w:hAnsi="Times New Roman" w:cs="Times New Roman"/>
        </w:rPr>
        <w:t xml:space="preserve"> </w:t>
      </w:r>
      <w:r w:rsidRPr="002E1D6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2E1D6A">
        <w:rPr>
          <w:rFonts w:ascii="Times New Roman" w:hAnsi="Times New Roman" w:cs="Times New Roman"/>
        </w:rPr>
        <w:t xml:space="preserve">  Приказ № </w:t>
      </w:r>
      <w:r>
        <w:rPr>
          <w:rFonts w:ascii="Times New Roman" w:hAnsi="Times New Roman" w:cs="Times New Roman"/>
        </w:rPr>
        <w:t>275-Д</w:t>
      </w:r>
      <w:r w:rsidRPr="002E1D6A">
        <w:rPr>
          <w:rFonts w:ascii="Times New Roman" w:hAnsi="Times New Roman" w:cs="Times New Roman"/>
        </w:rPr>
        <w:t xml:space="preserve"> </w:t>
      </w:r>
      <w:proofErr w:type="gramStart"/>
      <w:r w:rsidRPr="002E1D6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10.06.</w:t>
      </w:r>
      <w:r w:rsidRPr="002E1D6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proofErr w:type="gramEnd"/>
      <w:r w:rsidRPr="002E1D6A">
        <w:rPr>
          <w:rFonts w:ascii="Times New Roman" w:hAnsi="Times New Roman" w:cs="Times New Roman"/>
        </w:rPr>
        <w:t xml:space="preserve"> года.</w:t>
      </w:r>
    </w:p>
    <w:p w14:paraId="56E1DFEB" w14:textId="77777777" w:rsidR="003D20AB" w:rsidRPr="003D20AB" w:rsidRDefault="003D20AB" w:rsidP="003D20AB">
      <w:pPr>
        <w:pStyle w:val="Standard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581795" w14:textId="77777777" w:rsidR="003D20AB" w:rsidRPr="003D20AB" w:rsidRDefault="003D20AB" w:rsidP="003D20AB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8D8777" w14:textId="77777777" w:rsidR="003D20AB" w:rsidRPr="003D20AB" w:rsidRDefault="003D20AB" w:rsidP="003D20AB">
      <w:pPr>
        <w:rPr>
          <w:rFonts w:ascii="Times New Roman" w:hAnsi="Times New Roman" w:cs="Times New Roman"/>
        </w:rPr>
      </w:pPr>
    </w:p>
    <w:p w14:paraId="6892E65A" w14:textId="77777777" w:rsidR="003D20AB" w:rsidRPr="003D20AB" w:rsidRDefault="003D20AB" w:rsidP="003D20AB">
      <w:pPr>
        <w:rPr>
          <w:rFonts w:ascii="Times New Roman" w:hAnsi="Times New Roman" w:cs="Times New Roman"/>
        </w:rPr>
      </w:pPr>
    </w:p>
    <w:p w14:paraId="669BE9ED" w14:textId="77777777" w:rsidR="003D20AB" w:rsidRPr="003D20AB" w:rsidRDefault="003D20AB" w:rsidP="003D20AB">
      <w:pPr>
        <w:rPr>
          <w:rFonts w:ascii="Times New Roman" w:hAnsi="Times New Roman" w:cs="Times New Roman"/>
        </w:rPr>
      </w:pPr>
    </w:p>
    <w:p w14:paraId="066A2422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20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УЧЕБНЫЙ   ПЛАН   </w:t>
      </w:r>
    </w:p>
    <w:p w14:paraId="30F8E992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2548E0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3D20A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ОСНОВНОГО  ОБЩЕГО</w:t>
      </w:r>
      <w:proofErr w:type="gramEnd"/>
      <w:r w:rsidRPr="003D20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ОБРАЗОВАНИЯ</w:t>
      </w:r>
    </w:p>
    <w:p w14:paraId="2969941D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63F519" w14:textId="4A501D0B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20AB">
        <w:rPr>
          <w:rFonts w:ascii="Times New Roman" w:hAnsi="Times New Roman" w:cs="Times New Roman"/>
          <w:b/>
          <w:bCs/>
          <w:sz w:val="28"/>
          <w:szCs w:val="28"/>
          <w:u w:val="single"/>
        </w:rPr>
        <w:t>9 классы</w:t>
      </w:r>
    </w:p>
    <w:p w14:paraId="5FBEB4BE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28D61C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AAB807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62C5CD" w14:textId="77777777" w:rsidR="003D20AB" w:rsidRPr="003D20AB" w:rsidRDefault="003D20AB" w:rsidP="003D2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4B1A79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434354FF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09208797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3FFE743D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1FBE0D79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59178F1B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77D9E8D4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7DC60E0A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32158DBE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7FEB9274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0B5E6394" w14:textId="77777777" w:rsidR="003D20AB" w:rsidRDefault="003D20AB" w:rsidP="003D20AB">
      <w:pPr>
        <w:jc w:val="center"/>
        <w:rPr>
          <w:b/>
          <w:bCs/>
          <w:sz w:val="28"/>
          <w:szCs w:val="28"/>
          <w:u w:val="single"/>
        </w:rPr>
      </w:pPr>
    </w:p>
    <w:p w14:paraId="55AE1AA6" w14:textId="77777777" w:rsidR="003D20AB" w:rsidRPr="008E07CE" w:rsidRDefault="003D20AB" w:rsidP="003D20AB">
      <w:pPr>
        <w:ind w:right="141"/>
        <w:jc w:val="both"/>
        <w:rPr>
          <w:sz w:val="28"/>
          <w:szCs w:val="28"/>
        </w:rPr>
      </w:pPr>
    </w:p>
    <w:p w14:paraId="5BCEB520" w14:textId="3F6EB62B" w:rsidR="003D20AB" w:rsidRPr="003D20AB" w:rsidRDefault="003D20AB" w:rsidP="00AD24C8">
      <w:pPr>
        <w:spacing w:line="276" w:lineRule="auto"/>
        <w:ind w:left="709" w:right="10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0AB">
        <w:rPr>
          <w:rFonts w:ascii="Times New Roman" w:hAnsi="Times New Roman" w:cs="Times New Roman"/>
          <w:sz w:val="24"/>
          <w:szCs w:val="24"/>
        </w:rPr>
        <w:lastRenderedPageBreak/>
        <w:t>Учебный план основного общего образования (далее – УП ООО)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CF3071" w:rsidRPr="00CF3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классов</w:t>
      </w:r>
      <w:r w:rsidRPr="003D2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3D20AB">
        <w:rPr>
          <w:rFonts w:ascii="Times New Roman" w:hAnsi="Times New Roman" w:cs="Times New Roman"/>
          <w:sz w:val="24"/>
          <w:szCs w:val="24"/>
        </w:rPr>
        <w:t>на основании примерного учебного плана основного общего образования примерной основной образовательной программы основного общего образования, разработанной в соответствии с требованиями федерального государственного образовательного стандарта основного общего образования (далее - ФГОС ООО), утвержденного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20AB">
        <w:rPr>
          <w:rFonts w:ascii="Times New Roman" w:hAnsi="Times New Roman" w:cs="Times New Roman"/>
          <w:sz w:val="24"/>
          <w:szCs w:val="24"/>
        </w:rPr>
        <w:t>:</w:t>
      </w:r>
    </w:p>
    <w:p w14:paraId="6B2CE633" w14:textId="77777777" w:rsidR="003D20AB" w:rsidRPr="003D20AB" w:rsidRDefault="003D20AB" w:rsidP="00AD24C8">
      <w:pPr>
        <w:pStyle w:val="a7"/>
        <w:tabs>
          <w:tab w:val="left" w:pos="851"/>
          <w:tab w:val="left" w:pos="9355"/>
        </w:tabs>
        <w:ind w:left="1417" w:right="1021"/>
        <w:rPr>
          <w:sz w:val="24"/>
          <w:szCs w:val="24"/>
        </w:rPr>
      </w:pPr>
      <w:r w:rsidRPr="003D20AB">
        <w:rPr>
          <w:sz w:val="24"/>
          <w:szCs w:val="24"/>
        </w:rPr>
        <w:t>Министерства</w:t>
      </w:r>
      <w:r w:rsidRPr="003D20AB">
        <w:rPr>
          <w:spacing w:val="-15"/>
          <w:sz w:val="24"/>
          <w:szCs w:val="24"/>
        </w:rPr>
        <w:t xml:space="preserve"> </w:t>
      </w:r>
      <w:r w:rsidRPr="003D20AB">
        <w:rPr>
          <w:sz w:val="24"/>
          <w:szCs w:val="24"/>
        </w:rPr>
        <w:t>образования</w:t>
      </w:r>
      <w:r w:rsidRPr="003D20AB">
        <w:rPr>
          <w:spacing w:val="-14"/>
          <w:sz w:val="24"/>
          <w:szCs w:val="24"/>
        </w:rPr>
        <w:t xml:space="preserve"> </w:t>
      </w:r>
      <w:r w:rsidRPr="003D20AB">
        <w:rPr>
          <w:sz w:val="24"/>
          <w:szCs w:val="24"/>
        </w:rPr>
        <w:t>и</w:t>
      </w:r>
      <w:r w:rsidRPr="003D20AB">
        <w:rPr>
          <w:spacing w:val="-14"/>
          <w:sz w:val="24"/>
          <w:szCs w:val="24"/>
        </w:rPr>
        <w:t xml:space="preserve"> </w:t>
      </w:r>
      <w:r w:rsidRPr="003D20AB">
        <w:rPr>
          <w:sz w:val="24"/>
          <w:szCs w:val="24"/>
        </w:rPr>
        <w:t>науки</w:t>
      </w:r>
      <w:r w:rsidRPr="003D20AB">
        <w:rPr>
          <w:spacing w:val="-14"/>
          <w:sz w:val="24"/>
          <w:szCs w:val="24"/>
        </w:rPr>
        <w:t xml:space="preserve"> </w:t>
      </w:r>
      <w:r w:rsidRPr="003D20AB">
        <w:rPr>
          <w:sz w:val="24"/>
          <w:szCs w:val="24"/>
        </w:rPr>
        <w:t>Российской</w:t>
      </w:r>
      <w:r w:rsidRPr="003D20AB">
        <w:rPr>
          <w:spacing w:val="-14"/>
          <w:sz w:val="24"/>
          <w:szCs w:val="24"/>
        </w:rPr>
        <w:t xml:space="preserve"> </w:t>
      </w:r>
      <w:r w:rsidRPr="003D20AB">
        <w:rPr>
          <w:sz w:val="24"/>
          <w:szCs w:val="24"/>
        </w:rPr>
        <w:t>Федерации</w:t>
      </w:r>
      <w:r w:rsidRPr="003D20AB">
        <w:rPr>
          <w:spacing w:val="-15"/>
          <w:sz w:val="24"/>
          <w:szCs w:val="24"/>
        </w:rPr>
        <w:t xml:space="preserve"> </w:t>
      </w:r>
      <w:r w:rsidRPr="003D20AB">
        <w:rPr>
          <w:sz w:val="24"/>
          <w:szCs w:val="24"/>
        </w:rPr>
        <w:t>от</w:t>
      </w:r>
      <w:r w:rsidRPr="003D20AB">
        <w:rPr>
          <w:spacing w:val="28"/>
          <w:sz w:val="24"/>
          <w:szCs w:val="24"/>
        </w:rPr>
        <w:t xml:space="preserve"> </w:t>
      </w:r>
      <w:r w:rsidRPr="003D20AB">
        <w:rPr>
          <w:spacing w:val="-2"/>
          <w:sz w:val="24"/>
          <w:szCs w:val="24"/>
        </w:rPr>
        <w:t>17.12.2010</w:t>
      </w:r>
    </w:p>
    <w:p w14:paraId="348821CC" w14:textId="154F5D53" w:rsidR="003D20AB" w:rsidRPr="003D20AB" w:rsidRDefault="003D20AB" w:rsidP="00AD24C8">
      <w:pPr>
        <w:pStyle w:val="a5"/>
        <w:tabs>
          <w:tab w:val="left" w:pos="851"/>
          <w:tab w:val="left" w:pos="1613"/>
          <w:tab w:val="left" w:pos="9355"/>
        </w:tabs>
        <w:ind w:left="709" w:right="1021" w:firstLine="708"/>
      </w:pPr>
      <w:r w:rsidRPr="003D20AB">
        <w:t>№ 1897</w:t>
      </w:r>
      <w:r w:rsidR="00CF3071" w:rsidRPr="00CF3071">
        <w:t xml:space="preserve"> </w:t>
      </w:r>
      <w:r w:rsidRPr="003D20AB">
        <w:t>«Об утверждении федерального государственного образовательного стандарта основного общего образования»</w:t>
      </w:r>
      <w:r w:rsidRPr="003D20AB">
        <w:rPr>
          <w:spacing w:val="80"/>
        </w:rPr>
        <w:t xml:space="preserve"> </w:t>
      </w:r>
      <w:r w:rsidRPr="003D20AB">
        <w:t>(далее</w:t>
      </w:r>
      <w:r w:rsidRPr="003D20AB">
        <w:rPr>
          <w:spacing w:val="80"/>
        </w:rPr>
        <w:t xml:space="preserve"> </w:t>
      </w:r>
      <w:r w:rsidRPr="003D20AB">
        <w:t>– ФГОС ООО</w:t>
      </w:r>
      <w:r w:rsidRPr="003D20AB">
        <w:rPr>
          <w:spacing w:val="80"/>
        </w:rPr>
        <w:t xml:space="preserve"> </w:t>
      </w:r>
      <w:r w:rsidRPr="003D20AB">
        <w:t>2010)</w:t>
      </w:r>
      <w:r w:rsidRPr="003D20AB">
        <w:rPr>
          <w:spacing w:val="80"/>
        </w:rPr>
        <w:t xml:space="preserve"> </w:t>
      </w:r>
    </w:p>
    <w:p w14:paraId="65855EE8" w14:textId="77777777" w:rsidR="003D20AB" w:rsidRPr="003D20AB" w:rsidRDefault="003D20AB" w:rsidP="00AD24C8">
      <w:pPr>
        <w:spacing w:line="276" w:lineRule="auto"/>
        <w:ind w:left="709" w:right="10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0AB">
        <w:rPr>
          <w:rFonts w:ascii="Times New Roman" w:hAnsi="Times New Roman" w:cs="Times New Roman"/>
          <w:sz w:val="24"/>
          <w:szCs w:val="24"/>
        </w:rPr>
        <w:t>Другими нормативными правовыми документами в сфере образования, указанными в разделе 1 настоящих рекомендаций. УП ООО состоит из двух частей - обязательной части и части, формируемой участниками образовательных отношений.</w:t>
      </w:r>
    </w:p>
    <w:p w14:paraId="4896D547" w14:textId="475B74AC" w:rsidR="003D20AB" w:rsidRPr="003D20AB" w:rsidRDefault="003D20AB" w:rsidP="00AD24C8">
      <w:pPr>
        <w:spacing w:line="276" w:lineRule="auto"/>
        <w:ind w:left="709" w:right="10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0AB">
        <w:rPr>
          <w:rFonts w:ascii="Times New Roman" w:hAnsi="Times New Roman" w:cs="Times New Roman"/>
          <w:sz w:val="24"/>
          <w:szCs w:val="24"/>
        </w:rPr>
        <w:t>В гимназическ</w:t>
      </w:r>
      <w:r w:rsidR="00CF3071">
        <w:rPr>
          <w:rFonts w:ascii="Times New Roman" w:hAnsi="Times New Roman" w:cs="Times New Roman"/>
          <w:sz w:val="24"/>
          <w:szCs w:val="24"/>
        </w:rPr>
        <w:t>ом</w:t>
      </w:r>
      <w:r w:rsidRPr="003D20A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F3071">
        <w:rPr>
          <w:rFonts w:ascii="Times New Roman" w:hAnsi="Times New Roman" w:cs="Times New Roman"/>
          <w:sz w:val="24"/>
          <w:szCs w:val="24"/>
        </w:rPr>
        <w:t>е</w:t>
      </w:r>
      <w:r w:rsidRPr="003D20AB">
        <w:rPr>
          <w:rFonts w:ascii="Times New Roman" w:hAnsi="Times New Roman" w:cs="Times New Roman"/>
          <w:sz w:val="24"/>
          <w:szCs w:val="24"/>
        </w:rPr>
        <w:t xml:space="preserve"> (9А),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D20AB">
        <w:rPr>
          <w:rFonts w:ascii="Times New Roman" w:hAnsi="Times New Roman" w:cs="Times New Roman"/>
          <w:sz w:val="24"/>
          <w:szCs w:val="24"/>
        </w:rPr>
        <w:t>кадетск</w:t>
      </w:r>
      <w:r w:rsidR="00CF3071">
        <w:rPr>
          <w:rFonts w:ascii="Times New Roman" w:hAnsi="Times New Roman" w:cs="Times New Roman"/>
          <w:sz w:val="24"/>
          <w:szCs w:val="24"/>
        </w:rPr>
        <w:t>ом</w:t>
      </w:r>
      <w:r w:rsidRPr="003D20A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F3071">
        <w:rPr>
          <w:rFonts w:ascii="Times New Roman" w:hAnsi="Times New Roman" w:cs="Times New Roman"/>
          <w:sz w:val="24"/>
          <w:szCs w:val="24"/>
        </w:rPr>
        <w:t>е</w:t>
      </w:r>
      <w:r w:rsidRPr="003D20AB">
        <w:rPr>
          <w:rFonts w:ascii="Times New Roman" w:hAnsi="Times New Roman" w:cs="Times New Roman"/>
          <w:sz w:val="24"/>
          <w:szCs w:val="24"/>
        </w:rPr>
        <w:t xml:space="preserve"> (8К) используется максимально допустимая аудиторная недельная нагрузка, в общеобразовательных классах – минимально допустимая аудиторная недельная нагрузка.</w:t>
      </w:r>
    </w:p>
    <w:p w14:paraId="5D80ED51" w14:textId="77777777" w:rsidR="003D20AB" w:rsidRPr="003D20AB" w:rsidRDefault="003D20AB" w:rsidP="003D20A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0AB">
        <w:rPr>
          <w:rFonts w:ascii="Times New Roman" w:hAnsi="Times New Roman" w:cs="Times New Roman"/>
          <w:sz w:val="24"/>
          <w:szCs w:val="24"/>
        </w:rPr>
        <w:t>Обязательная часть выполнена в полном объеме.</w:t>
      </w:r>
    </w:p>
    <w:p w14:paraId="361D252D" w14:textId="77777777" w:rsidR="003D20AB" w:rsidRPr="003D20AB" w:rsidRDefault="003D20AB" w:rsidP="00AD24C8">
      <w:pPr>
        <w:spacing w:line="276" w:lineRule="auto"/>
        <w:ind w:left="709" w:right="10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0AB">
        <w:rPr>
          <w:rFonts w:ascii="Times New Roman" w:hAnsi="Times New Roman" w:cs="Times New Roman"/>
          <w:sz w:val="24"/>
          <w:szCs w:val="24"/>
        </w:rPr>
        <w:t>Часть учебного плана, формируемая ОО, отведена на увеличение учебных часов, предусмотренных на изучение отдельных учебных предметов обязательной части:</w:t>
      </w:r>
    </w:p>
    <w:p w14:paraId="55E83B02" w14:textId="3738AA12" w:rsidR="00AD24C8" w:rsidRPr="00714609" w:rsidRDefault="00AD24C8" w:rsidP="00AD24C8">
      <w:pPr>
        <w:spacing w:before="17"/>
        <w:ind w:left="709" w:right="964" w:firstLine="1276"/>
        <w:jc w:val="both"/>
        <w:rPr>
          <w:rFonts w:ascii="Times New Roman" w:hAnsi="Times New Roman" w:cs="Times New Roman"/>
          <w:sz w:val="24"/>
        </w:rPr>
      </w:pPr>
      <w:r w:rsidRPr="00EF0C17">
        <w:rPr>
          <w:rFonts w:ascii="Times New Roman" w:hAnsi="Times New Roman" w:cs="Times New Roman"/>
          <w:sz w:val="24"/>
        </w:rPr>
        <w:t>Предметная</w:t>
      </w:r>
      <w:r w:rsidRPr="00EF0C17">
        <w:rPr>
          <w:rFonts w:ascii="Times New Roman" w:hAnsi="Times New Roman" w:cs="Times New Roman"/>
          <w:spacing w:val="42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область</w:t>
      </w:r>
      <w:r w:rsidRPr="00EF0C17">
        <w:rPr>
          <w:rFonts w:ascii="Times New Roman" w:hAnsi="Times New Roman" w:cs="Times New Roman"/>
          <w:spacing w:val="48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«Русский</w:t>
      </w:r>
      <w:r w:rsidRPr="00EF0C17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язык</w:t>
      </w:r>
      <w:r w:rsidRPr="00EF0C17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и</w:t>
      </w:r>
      <w:r w:rsidRPr="00EF0C17">
        <w:rPr>
          <w:rFonts w:ascii="Times New Roman" w:hAnsi="Times New Roman" w:cs="Times New Roman"/>
          <w:b/>
          <w:spacing w:val="50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</w:rPr>
        <w:t>литература»</w:t>
      </w:r>
      <w:r w:rsidRPr="00EF0C17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включает</w:t>
      </w:r>
      <w:r w:rsidRPr="00EF0C17">
        <w:rPr>
          <w:rFonts w:ascii="Times New Roman" w:hAnsi="Times New Roman" w:cs="Times New Roman"/>
          <w:spacing w:val="47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в</w:t>
      </w:r>
      <w:r w:rsidRPr="00EF0C17">
        <w:rPr>
          <w:rFonts w:ascii="Times New Roman" w:hAnsi="Times New Roman" w:cs="Times New Roman"/>
          <w:spacing w:val="39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себя</w:t>
      </w:r>
      <w:r w:rsidRPr="00EF0C17">
        <w:rPr>
          <w:rFonts w:ascii="Times New Roman" w:hAnsi="Times New Roman" w:cs="Times New Roman"/>
          <w:spacing w:val="42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учебные</w:t>
      </w:r>
      <w:r w:rsidRPr="00EF0C17">
        <w:rPr>
          <w:rFonts w:ascii="Times New Roman" w:hAnsi="Times New Roman" w:cs="Times New Roman"/>
          <w:spacing w:val="46"/>
          <w:sz w:val="24"/>
        </w:rPr>
        <w:t xml:space="preserve"> </w:t>
      </w:r>
      <w:r w:rsidRPr="00EF0C17">
        <w:rPr>
          <w:rFonts w:ascii="Times New Roman" w:hAnsi="Times New Roman" w:cs="Times New Roman"/>
          <w:sz w:val="24"/>
        </w:rPr>
        <w:t>предметы</w:t>
      </w:r>
      <w:r>
        <w:rPr>
          <w:rFonts w:ascii="Times New Roman" w:hAnsi="Times New Roman" w:cs="Times New Roman"/>
          <w:sz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«Русский язык» и «Литература». </w:t>
      </w:r>
      <w:r w:rsidRPr="00EF0C17">
        <w:rPr>
          <w:rFonts w:ascii="Times New Roman" w:hAnsi="Times New Roman" w:cs="Times New Roman"/>
          <w:sz w:val="24"/>
          <w:szCs w:val="24"/>
        </w:rPr>
        <w:t>Предусматривается изучение русского языка в 8 классе - изучение русского языка -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3071">
        <w:rPr>
          <w:rFonts w:ascii="Times New Roman" w:hAnsi="Times New Roman" w:cs="Times New Roman"/>
          <w:sz w:val="24"/>
          <w:szCs w:val="24"/>
        </w:rPr>
        <w:t>4</w:t>
      </w:r>
      <w:r w:rsidRPr="00EF0C17">
        <w:rPr>
          <w:rFonts w:ascii="Times New Roman" w:hAnsi="Times New Roman" w:cs="Times New Roman"/>
          <w:sz w:val="24"/>
          <w:szCs w:val="24"/>
        </w:rPr>
        <w:t xml:space="preserve"> часа в неделю, литературы -</w:t>
      </w:r>
      <w:r w:rsidRPr="00EF0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2 часа в неделю, в 9 классе - изучение русского языка - 3 часа в неделю, литературы - 3 часа в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неделю.</w:t>
      </w:r>
    </w:p>
    <w:p w14:paraId="492CA72C" w14:textId="13E1453D" w:rsidR="00AD24C8" w:rsidRPr="00EF0C17" w:rsidRDefault="00AD24C8" w:rsidP="00AD24C8">
      <w:pPr>
        <w:ind w:left="709" w:right="88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>Предметная</w:t>
      </w:r>
      <w:r w:rsidRPr="00EF0C17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«Иностранные  </w:t>
      </w:r>
      <w:r w:rsidRPr="00EF0C17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языки»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включает  </w:t>
      </w:r>
      <w:r w:rsidRPr="00EF0C1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  </w:t>
      </w:r>
      <w:r w:rsidRPr="00EF0C1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себя  </w:t>
      </w:r>
      <w:r w:rsidRPr="00EF0C1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учебный  </w:t>
      </w:r>
      <w:r w:rsidRPr="00EF0C1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«</w:t>
      </w:r>
      <w:r w:rsidRPr="00EF0C17">
        <w:rPr>
          <w:rFonts w:ascii="Times New Roman" w:hAnsi="Times New Roman" w:cs="Times New Roman"/>
          <w:b/>
          <w:sz w:val="24"/>
          <w:szCs w:val="24"/>
        </w:rPr>
        <w:t>Иностранный</w:t>
      </w:r>
      <w:r w:rsidRPr="00EF0C1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язык</w:t>
      </w:r>
      <w:r w:rsidRPr="00EF0C1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(английский)»</w:t>
      </w:r>
      <w:r w:rsidRPr="00EF0C1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3 часа в</w:t>
      </w:r>
      <w:r w:rsidRPr="00EF0C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 классах.</w:t>
      </w:r>
    </w:p>
    <w:p w14:paraId="6EE66410" w14:textId="6B526417" w:rsidR="00531225" w:rsidRPr="00CB1CEB" w:rsidRDefault="00AD24C8" w:rsidP="00531225">
      <w:pPr>
        <w:ind w:left="709" w:right="880" w:firstLine="1134"/>
        <w:jc w:val="both"/>
        <w:rPr>
          <w:rFonts w:hAnsi="Times New Roman" w:cs="Times New Roman"/>
          <w:color w:val="000000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«Математика и информатика»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 9 классах включает разделы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«Алгебра» </w:t>
      </w:r>
      <w:r w:rsidRPr="00EF0C17">
        <w:rPr>
          <w:rFonts w:ascii="Times New Roman" w:hAnsi="Times New Roman" w:cs="Times New Roman"/>
          <w:sz w:val="24"/>
          <w:szCs w:val="24"/>
        </w:rPr>
        <w:t>- 3 часа</w:t>
      </w:r>
      <w:r w:rsidRPr="00EF0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в неделю,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«Геометрия»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- 2 часа в неделю, </w:t>
      </w:r>
      <w:r w:rsidRPr="00EF0C17">
        <w:rPr>
          <w:rFonts w:ascii="Times New Roman" w:hAnsi="Times New Roman" w:cs="Times New Roman"/>
          <w:b/>
          <w:sz w:val="24"/>
          <w:szCs w:val="24"/>
        </w:rPr>
        <w:t>«Вероятность и статистика»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1225" w:rsidRPr="005312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В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3F7AB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F307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31225" w:rsidRPr="003F7ABB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CF307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учебном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году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для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9-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х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классов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учебн</w:t>
      </w:r>
      <w:r w:rsidR="00531225">
        <w:rPr>
          <w:rFonts w:hAnsi="Times New Roman" w:cs="Times New Roman"/>
          <w:color w:val="000000"/>
          <w:sz w:val="24"/>
          <w:szCs w:val="24"/>
        </w:rPr>
        <w:t>ый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курс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«Вероятность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и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статистика»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включен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в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учебный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курс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«Алгебра»</w:t>
      </w:r>
      <w:r w:rsidR="005312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>
        <w:rPr>
          <w:rFonts w:hAnsi="Times New Roman" w:cs="Times New Roman"/>
          <w:color w:val="000000"/>
          <w:sz w:val="24"/>
          <w:szCs w:val="24"/>
        </w:rPr>
        <w:t>как 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вероятностно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-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статистическое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содержание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предусмотренное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программой̆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к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изучению</w:t>
      </w:r>
      <w:r w:rsidR="00531225" w:rsidRPr="0054444C">
        <w:rPr>
          <w:rFonts w:hAnsi="Times New Roman" w:cs="Times New Roman"/>
          <w:color w:val="000000"/>
          <w:sz w:val="24"/>
          <w:szCs w:val="24"/>
        </w:rPr>
        <w:t>.</w:t>
      </w:r>
      <w:r w:rsidR="0053122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225" w:rsidRPr="00EF0C17">
        <w:rPr>
          <w:rFonts w:ascii="Times New Roman" w:hAnsi="Times New Roman" w:cs="Times New Roman"/>
          <w:b/>
          <w:sz w:val="24"/>
          <w:szCs w:val="24"/>
        </w:rPr>
        <w:t xml:space="preserve">«Информатика» </w:t>
      </w:r>
      <w:r w:rsidR="00531225" w:rsidRPr="00EF0C17">
        <w:rPr>
          <w:rFonts w:ascii="Times New Roman" w:hAnsi="Times New Roman" w:cs="Times New Roman"/>
          <w:sz w:val="24"/>
          <w:szCs w:val="24"/>
        </w:rPr>
        <w:t>в 9 классах –</w:t>
      </w:r>
      <w:r w:rsidR="00531225"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1225" w:rsidRPr="00EF0C17">
        <w:rPr>
          <w:rFonts w:ascii="Times New Roman" w:hAnsi="Times New Roman" w:cs="Times New Roman"/>
          <w:sz w:val="24"/>
          <w:szCs w:val="24"/>
        </w:rPr>
        <w:t>1 час</w:t>
      </w:r>
      <w:r w:rsidR="00531225"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1225" w:rsidRPr="00EF0C17">
        <w:rPr>
          <w:rFonts w:ascii="Times New Roman" w:hAnsi="Times New Roman" w:cs="Times New Roman"/>
          <w:sz w:val="24"/>
          <w:szCs w:val="24"/>
        </w:rPr>
        <w:t>в</w:t>
      </w:r>
      <w:r w:rsidR="00531225"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31225" w:rsidRPr="00EF0C17">
        <w:rPr>
          <w:rFonts w:ascii="Times New Roman" w:hAnsi="Times New Roman" w:cs="Times New Roman"/>
          <w:sz w:val="24"/>
          <w:szCs w:val="24"/>
        </w:rPr>
        <w:t>неделю.</w:t>
      </w:r>
    </w:p>
    <w:p w14:paraId="1799A27D" w14:textId="551A536D" w:rsidR="00531225" w:rsidRPr="00CB1CEB" w:rsidRDefault="00531225" w:rsidP="00531225">
      <w:pPr>
        <w:ind w:left="709" w:right="88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«Общественно-научные предметы» </w:t>
      </w:r>
      <w:r w:rsidRPr="00EF0C17">
        <w:rPr>
          <w:rFonts w:ascii="Times New Roman" w:hAnsi="Times New Roman" w:cs="Times New Roman"/>
          <w:sz w:val="24"/>
          <w:szCs w:val="24"/>
        </w:rPr>
        <w:t>в 9 классах включает в себя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«История»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- 2 часа в неделю,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«Обществознание» </w:t>
      </w:r>
      <w:r w:rsidRPr="00EF0C17">
        <w:rPr>
          <w:rFonts w:ascii="Times New Roman" w:hAnsi="Times New Roman" w:cs="Times New Roman"/>
          <w:sz w:val="24"/>
          <w:szCs w:val="24"/>
        </w:rPr>
        <w:t>по 1 часу в неделю в 9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классах,</w:t>
      </w:r>
      <w:r w:rsidRPr="00EF0C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EF0C1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2 часа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 в</w:t>
      </w:r>
      <w:r w:rsidRPr="00EF0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CB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«История»</w:t>
      </w:r>
      <w:r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CB1CE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B1CEB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14:paraId="7BFB65CE" w14:textId="4FDF11A6" w:rsidR="00531225" w:rsidRPr="00EF0C17" w:rsidRDefault="00531225" w:rsidP="00531225">
      <w:pPr>
        <w:ind w:left="709" w:right="88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>Предметная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область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«Естественно-научные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предметы»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включает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изучение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учебного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Pr="00EF0C17">
        <w:rPr>
          <w:rFonts w:ascii="Times New Roman" w:hAnsi="Times New Roman" w:cs="Times New Roman"/>
          <w:sz w:val="24"/>
          <w:szCs w:val="24"/>
        </w:rPr>
        <w:t>2 часа в неделю в 9 классах,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предмета</w:t>
      </w:r>
      <w:r w:rsidRPr="00EF0C1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«Физика»</w:t>
      </w:r>
      <w:r w:rsidRPr="00EF0C17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F0C1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–</w:t>
      </w:r>
      <w:r w:rsidRPr="00EF0C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3</w:t>
      </w:r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часа</w:t>
      </w:r>
      <w:r w:rsidRPr="00EF0C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неделю,</w:t>
      </w:r>
      <w:r w:rsidRPr="00EF0C1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EF0C1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-</w:t>
      </w:r>
      <w:r w:rsidRPr="00EF0C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EF0C1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F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часа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неделю.</w:t>
      </w:r>
    </w:p>
    <w:p w14:paraId="4735C153" w14:textId="7DA90880" w:rsidR="00531225" w:rsidRPr="00EF0C17" w:rsidRDefault="00531225" w:rsidP="00531225">
      <w:pPr>
        <w:ind w:left="709" w:right="88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Pr="00EF0C17">
        <w:rPr>
          <w:rFonts w:ascii="Times New Roman" w:hAnsi="Times New Roman" w:cs="Times New Roman"/>
          <w:sz w:val="24"/>
          <w:szCs w:val="24"/>
        </w:rPr>
        <w:t>представлена учебным предметом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</w:t>
      </w:r>
      <w:r w:rsidR="00CF3071">
        <w:rPr>
          <w:rFonts w:ascii="Times New Roman" w:hAnsi="Times New Roman" w:cs="Times New Roman"/>
          <w:b/>
          <w:sz w:val="24"/>
          <w:szCs w:val="24"/>
        </w:rPr>
        <w:t>Труд (</w:t>
      </w:r>
      <w:r w:rsidRPr="00EF0C17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CF3071">
        <w:rPr>
          <w:rFonts w:ascii="Times New Roman" w:hAnsi="Times New Roman" w:cs="Times New Roman"/>
          <w:b/>
          <w:sz w:val="24"/>
          <w:szCs w:val="24"/>
        </w:rPr>
        <w:t>)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F0C1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0C1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0C17">
        <w:rPr>
          <w:rFonts w:ascii="Times New Roman" w:hAnsi="Times New Roman" w:cs="Times New Roman"/>
          <w:sz w:val="24"/>
          <w:szCs w:val="24"/>
        </w:rPr>
        <w:t>.</w:t>
      </w:r>
    </w:p>
    <w:p w14:paraId="74466EEE" w14:textId="0692A8A5" w:rsidR="00531225" w:rsidRDefault="00531225" w:rsidP="00531225">
      <w:pPr>
        <w:ind w:left="709" w:right="88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C17"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область </w:t>
      </w:r>
      <w:r w:rsidRPr="00EF0C17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 и основы безопасности </w:t>
      </w:r>
      <w:r w:rsidR="00CF3071">
        <w:rPr>
          <w:rFonts w:ascii="Times New Roman" w:hAnsi="Times New Roman" w:cs="Times New Roman"/>
          <w:b/>
          <w:sz w:val="24"/>
          <w:szCs w:val="24"/>
        </w:rPr>
        <w:t>и защиты Родины</w:t>
      </w:r>
      <w:r w:rsidRPr="00EF0C17">
        <w:rPr>
          <w:rFonts w:ascii="Times New Roman" w:hAnsi="Times New Roman" w:cs="Times New Roman"/>
          <w:b/>
          <w:sz w:val="24"/>
          <w:szCs w:val="24"/>
        </w:rPr>
        <w:t>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включает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себя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учебный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«Физическая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F3071">
        <w:rPr>
          <w:rFonts w:ascii="Times New Roman" w:hAnsi="Times New Roman" w:cs="Times New Roman"/>
          <w:b/>
          <w:sz w:val="24"/>
          <w:szCs w:val="24"/>
        </w:rPr>
        <w:t>и защиты Родины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(ОБ</w:t>
      </w:r>
      <w:r w:rsidR="00CF3071">
        <w:rPr>
          <w:rFonts w:ascii="Times New Roman" w:hAnsi="Times New Roman" w:cs="Times New Roman"/>
          <w:b/>
          <w:sz w:val="24"/>
          <w:szCs w:val="24"/>
        </w:rPr>
        <w:t>ЗР</w:t>
      </w:r>
      <w:r w:rsidRPr="00EF0C17">
        <w:rPr>
          <w:rFonts w:ascii="Times New Roman" w:hAnsi="Times New Roman" w:cs="Times New Roman"/>
          <w:b/>
          <w:sz w:val="24"/>
          <w:szCs w:val="24"/>
        </w:rPr>
        <w:t>)»</w:t>
      </w:r>
      <w:r w:rsidRPr="00EF0C17">
        <w:rPr>
          <w:rFonts w:ascii="Times New Roman" w:hAnsi="Times New Roman" w:cs="Times New Roman"/>
          <w:sz w:val="24"/>
          <w:szCs w:val="24"/>
        </w:rPr>
        <w:t>.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Изучение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«Физическая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EF0C1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предусмотрено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из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0C17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(2 часа учебного плана и</w:t>
      </w:r>
      <w:r w:rsidRPr="00EF0C17">
        <w:rPr>
          <w:rFonts w:ascii="Times New Roman" w:hAnsi="Times New Roman" w:cs="Times New Roman"/>
          <w:sz w:val="24"/>
          <w:szCs w:val="24"/>
        </w:rPr>
        <w:t xml:space="preserve"> 1 час за счет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0C17">
        <w:rPr>
          <w:rFonts w:ascii="Times New Roman" w:hAnsi="Times New Roman" w:cs="Times New Roman"/>
          <w:sz w:val="24"/>
          <w:szCs w:val="24"/>
        </w:rPr>
        <w:t>.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9 классах</w:t>
      </w:r>
      <w:r w:rsidRPr="00EF0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введено изучение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предмета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«</w:t>
      </w:r>
      <w:r w:rsidRPr="00EF0C17">
        <w:rPr>
          <w:rFonts w:ascii="Times New Roman" w:hAnsi="Times New Roman" w:cs="Times New Roman"/>
          <w:b/>
          <w:sz w:val="24"/>
          <w:szCs w:val="24"/>
        </w:rPr>
        <w:t>ОБ</w:t>
      </w:r>
      <w:r w:rsidR="00CF3071">
        <w:rPr>
          <w:rFonts w:ascii="Times New Roman" w:hAnsi="Times New Roman" w:cs="Times New Roman"/>
          <w:b/>
          <w:sz w:val="24"/>
          <w:szCs w:val="24"/>
        </w:rPr>
        <w:t>ЗР</w:t>
      </w:r>
      <w:r w:rsidRPr="00EF0C17">
        <w:rPr>
          <w:rFonts w:ascii="Times New Roman" w:hAnsi="Times New Roman" w:cs="Times New Roman"/>
          <w:sz w:val="24"/>
          <w:szCs w:val="24"/>
        </w:rPr>
        <w:t>»</w:t>
      </w:r>
      <w:r w:rsidRPr="00EF0C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по 1 часу</w:t>
      </w:r>
      <w:r w:rsidRPr="00EF0C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в</w:t>
      </w:r>
      <w:r w:rsidRPr="00EF0C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0C17">
        <w:rPr>
          <w:rFonts w:ascii="Times New Roman" w:hAnsi="Times New Roman" w:cs="Times New Roman"/>
          <w:sz w:val="24"/>
          <w:szCs w:val="24"/>
        </w:rPr>
        <w:t>неделю.</w:t>
      </w:r>
    </w:p>
    <w:p w14:paraId="4D1AA23C" w14:textId="22357842" w:rsidR="00531225" w:rsidRPr="00B947B4" w:rsidRDefault="00531225" w:rsidP="00531225">
      <w:pPr>
        <w:ind w:left="709" w:right="88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947B4">
        <w:rPr>
          <w:rFonts w:ascii="Times New Roman" w:hAnsi="Times New Roman" w:cs="Times New Roman"/>
          <w:sz w:val="24"/>
          <w:szCs w:val="24"/>
        </w:rPr>
        <w:t>Часть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плана</w:t>
      </w:r>
      <w:r w:rsidRPr="00B947B4">
        <w:rPr>
          <w:rFonts w:ascii="Times New Roman" w:hAnsi="Times New Roman" w:cs="Times New Roman"/>
          <w:sz w:val="24"/>
          <w:szCs w:val="24"/>
        </w:rPr>
        <w:t>,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формируемая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участниками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отношений,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направлена на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потребности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обучающихся,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в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том</w:t>
      </w:r>
      <w:r w:rsidRPr="00B947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числе в углубленном изучении отдельных предметов, предметных областей,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изучении</w:t>
      </w:r>
      <w:r w:rsidRPr="00B947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отдельных </w:t>
      </w:r>
      <w:r w:rsidRPr="00B947B4">
        <w:rPr>
          <w:rFonts w:ascii="Times New Roman" w:hAnsi="Times New Roman" w:cs="Times New Roman"/>
          <w:sz w:val="24"/>
          <w:szCs w:val="24"/>
        </w:rPr>
        <w:t>учебных</w:t>
      </w:r>
      <w:r w:rsidRPr="00B947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47B4"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0"/>
        </w:rPr>
        <w:t>В гимназическ</w:t>
      </w:r>
      <w:r w:rsidR="00491E5A">
        <w:rPr>
          <w:rFonts w:ascii="Times New Roman" w:hAnsi="Times New Roman" w:cs="Times New Roman"/>
          <w:sz w:val="24"/>
          <w:szCs w:val="20"/>
        </w:rPr>
        <w:t>ом</w:t>
      </w:r>
      <w:r>
        <w:rPr>
          <w:rFonts w:ascii="Times New Roman" w:hAnsi="Times New Roman" w:cs="Times New Roman"/>
          <w:sz w:val="24"/>
          <w:szCs w:val="20"/>
        </w:rPr>
        <w:t xml:space="preserve"> 9а класс</w:t>
      </w:r>
      <w:r w:rsidR="00491E5A">
        <w:rPr>
          <w:rFonts w:ascii="Times New Roman" w:hAnsi="Times New Roman" w:cs="Times New Roman"/>
          <w:sz w:val="24"/>
          <w:szCs w:val="20"/>
        </w:rPr>
        <w:t>е</w:t>
      </w:r>
      <w:r>
        <w:rPr>
          <w:rFonts w:ascii="Times New Roman" w:hAnsi="Times New Roman" w:cs="Times New Roman"/>
          <w:sz w:val="24"/>
          <w:szCs w:val="20"/>
        </w:rPr>
        <w:t xml:space="preserve"> школьный компонент дополняет предметную область «</w:t>
      </w:r>
      <w:proofErr w:type="gramStart"/>
      <w:r w:rsidRPr="00231CFA">
        <w:rPr>
          <w:rFonts w:ascii="Times New Roman" w:hAnsi="Times New Roman" w:cs="Times New Roman"/>
          <w:spacing w:val="-1"/>
          <w:sz w:val="24"/>
          <w:szCs w:val="20"/>
        </w:rPr>
        <w:t xml:space="preserve">Иностранные </w:t>
      </w:r>
      <w:r w:rsidRPr="00231CFA">
        <w:rPr>
          <w:rFonts w:ascii="Times New Roman" w:hAnsi="Times New Roman" w:cs="Times New Roman"/>
          <w:spacing w:val="-55"/>
          <w:sz w:val="24"/>
          <w:szCs w:val="20"/>
        </w:rPr>
        <w:t xml:space="preserve"> </w:t>
      </w:r>
      <w:r w:rsidRPr="00231CFA">
        <w:rPr>
          <w:rFonts w:ascii="Times New Roman" w:hAnsi="Times New Roman" w:cs="Times New Roman"/>
          <w:sz w:val="24"/>
          <w:szCs w:val="20"/>
        </w:rPr>
        <w:t>языки</w:t>
      </w:r>
      <w:proofErr w:type="gramEnd"/>
      <w:r>
        <w:rPr>
          <w:rFonts w:ascii="Times New Roman" w:hAnsi="Times New Roman" w:cs="Times New Roman"/>
          <w:sz w:val="24"/>
          <w:szCs w:val="20"/>
        </w:rPr>
        <w:t>».</w:t>
      </w:r>
    </w:p>
    <w:p w14:paraId="11CEC8B8" w14:textId="0A7ABE63" w:rsidR="00531225" w:rsidRPr="00EF0C17" w:rsidRDefault="00531225" w:rsidP="00531225">
      <w:pPr>
        <w:pStyle w:val="a5"/>
        <w:spacing w:line="269" w:lineRule="exact"/>
        <w:ind w:left="709" w:right="880" w:firstLine="1134"/>
      </w:pPr>
      <w:r w:rsidRPr="00EF0C17">
        <w:t xml:space="preserve">При  </w:t>
      </w:r>
      <w:r w:rsidRPr="00EF0C17">
        <w:rPr>
          <w:spacing w:val="60"/>
        </w:rPr>
        <w:t xml:space="preserve"> </w:t>
      </w:r>
      <w:r w:rsidRPr="00EF0C17">
        <w:t xml:space="preserve">проведении   </w:t>
      </w:r>
      <w:r w:rsidRPr="00EF0C17">
        <w:rPr>
          <w:spacing w:val="46"/>
        </w:rPr>
        <w:t xml:space="preserve"> </w:t>
      </w:r>
      <w:r w:rsidRPr="00EF0C17">
        <w:t xml:space="preserve">уроков   </w:t>
      </w:r>
      <w:r w:rsidRPr="00EF0C17">
        <w:rPr>
          <w:spacing w:val="50"/>
        </w:rPr>
        <w:t xml:space="preserve"> </w:t>
      </w:r>
      <w:r w:rsidRPr="00EF0C17">
        <w:t xml:space="preserve">по   </w:t>
      </w:r>
      <w:r w:rsidRPr="00EF0C17">
        <w:rPr>
          <w:spacing w:val="56"/>
        </w:rPr>
        <w:t xml:space="preserve"> </w:t>
      </w:r>
      <w:r w:rsidRPr="00EF0C17">
        <w:t xml:space="preserve">предметам «Иностранный   </w:t>
      </w:r>
      <w:r w:rsidRPr="00EF0C17">
        <w:rPr>
          <w:spacing w:val="59"/>
        </w:rPr>
        <w:t xml:space="preserve"> </w:t>
      </w:r>
      <w:r w:rsidRPr="00EF0C17">
        <w:t>язык», «Информатика»</w:t>
      </w:r>
      <w:r>
        <w:t>, «</w:t>
      </w:r>
      <w:r w:rsidR="00491E5A">
        <w:t>Труд (</w:t>
      </w:r>
      <w:r>
        <w:t>Технология</w:t>
      </w:r>
      <w:r w:rsidR="00491E5A">
        <w:t>)</w:t>
      </w:r>
      <w:r>
        <w:t xml:space="preserve">» </w:t>
      </w:r>
      <w:r w:rsidRPr="00EF0C17">
        <w:t>осуществляется</w:t>
      </w:r>
      <w:r w:rsidRPr="00EF0C17">
        <w:rPr>
          <w:spacing w:val="-4"/>
        </w:rPr>
        <w:t xml:space="preserve"> </w:t>
      </w:r>
      <w:r w:rsidRPr="00EF0C17">
        <w:t>деление классов</w:t>
      </w:r>
      <w:r w:rsidRPr="00EF0C17">
        <w:rPr>
          <w:spacing w:val="-6"/>
        </w:rPr>
        <w:t xml:space="preserve"> </w:t>
      </w:r>
      <w:r w:rsidRPr="00EF0C17">
        <w:t>на</w:t>
      </w:r>
      <w:r w:rsidRPr="00EF0C17">
        <w:rPr>
          <w:spacing w:val="8"/>
        </w:rPr>
        <w:t xml:space="preserve"> </w:t>
      </w:r>
      <w:r w:rsidRPr="00EF0C17">
        <w:t>группы</w:t>
      </w:r>
      <w:r w:rsidRPr="00EF0C17">
        <w:rPr>
          <w:spacing w:val="-6"/>
        </w:rPr>
        <w:t xml:space="preserve"> </w:t>
      </w:r>
      <w:r w:rsidRPr="00EF0C17">
        <w:t>при</w:t>
      </w:r>
      <w:r w:rsidRPr="00EF0C17">
        <w:rPr>
          <w:spacing w:val="2"/>
        </w:rPr>
        <w:t xml:space="preserve"> </w:t>
      </w:r>
      <w:r w:rsidRPr="00EF0C17">
        <w:t>наполняемости</w:t>
      </w:r>
      <w:r w:rsidRPr="00EF0C17">
        <w:rPr>
          <w:spacing w:val="2"/>
        </w:rPr>
        <w:t xml:space="preserve"> </w:t>
      </w:r>
      <w:r w:rsidRPr="00EF0C17">
        <w:t>25 и</w:t>
      </w:r>
      <w:r w:rsidRPr="00EF0C17">
        <w:rPr>
          <w:spacing w:val="2"/>
        </w:rPr>
        <w:t xml:space="preserve"> </w:t>
      </w:r>
      <w:r w:rsidRPr="00EF0C17">
        <w:t>более</w:t>
      </w:r>
      <w:r w:rsidRPr="00EF0C17">
        <w:rPr>
          <w:spacing w:val="1"/>
        </w:rPr>
        <w:t xml:space="preserve"> </w:t>
      </w:r>
      <w:r w:rsidRPr="00EF0C17">
        <w:t>человек.</w:t>
      </w:r>
    </w:p>
    <w:p w14:paraId="44F6E40E" w14:textId="2B930C51" w:rsidR="00531225" w:rsidRDefault="00531225" w:rsidP="00531225">
      <w:pPr>
        <w:pStyle w:val="a5"/>
        <w:spacing w:before="69" w:after="13" w:line="276" w:lineRule="auto"/>
        <w:ind w:left="709" w:right="880" w:firstLine="1134"/>
      </w:pPr>
      <w:r w:rsidRPr="00EF0C17">
        <w:t>Освоение</w:t>
      </w:r>
      <w:r w:rsidRPr="00EF0C17">
        <w:rPr>
          <w:spacing w:val="1"/>
        </w:rPr>
        <w:t xml:space="preserve"> </w:t>
      </w:r>
      <w:r w:rsidRPr="00EF0C17">
        <w:t>образовательной</w:t>
      </w:r>
      <w:r w:rsidRPr="00EF0C17">
        <w:rPr>
          <w:spacing w:val="1"/>
        </w:rPr>
        <w:t xml:space="preserve"> </w:t>
      </w:r>
      <w:r w:rsidRPr="00EF0C17">
        <w:t>программы,</w:t>
      </w:r>
      <w:r w:rsidRPr="00EF0C17">
        <w:rPr>
          <w:spacing w:val="1"/>
        </w:rPr>
        <w:t xml:space="preserve"> </w:t>
      </w:r>
      <w:r w:rsidRPr="00EF0C17">
        <w:t>в</w:t>
      </w:r>
      <w:r w:rsidRPr="00EF0C17">
        <w:rPr>
          <w:spacing w:val="1"/>
        </w:rPr>
        <w:t xml:space="preserve"> </w:t>
      </w:r>
      <w:r w:rsidRPr="00EF0C17">
        <w:t>том</w:t>
      </w:r>
      <w:r w:rsidRPr="00EF0C17">
        <w:rPr>
          <w:spacing w:val="1"/>
        </w:rPr>
        <w:t xml:space="preserve"> </w:t>
      </w:r>
      <w:r w:rsidRPr="00EF0C17">
        <w:t>числе</w:t>
      </w:r>
      <w:r w:rsidRPr="00EF0C17">
        <w:rPr>
          <w:spacing w:val="1"/>
        </w:rPr>
        <w:t xml:space="preserve"> </w:t>
      </w:r>
      <w:r w:rsidRPr="00EF0C17">
        <w:t>отдельной</w:t>
      </w:r>
      <w:r w:rsidRPr="00EF0C17">
        <w:rPr>
          <w:spacing w:val="1"/>
        </w:rPr>
        <w:t xml:space="preserve"> </w:t>
      </w:r>
      <w:r w:rsidRPr="00EF0C17">
        <w:t>части</w:t>
      </w:r>
      <w:r w:rsidRPr="00EF0C17">
        <w:rPr>
          <w:spacing w:val="1"/>
        </w:rPr>
        <w:t xml:space="preserve"> </w:t>
      </w:r>
      <w:r w:rsidRPr="00EF0C17">
        <w:t>или</w:t>
      </w:r>
      <w:r w:rsidRPr="00EF0C17">
        <w:rPr>
          <w:spacing w:val="1"/>
        </w:rPr>
        <w:t xml:space="preserve"> </w:t>
      </w:r>
      <w:r w:rsidRPr="00EF0C17">
        <w:t>всего</w:t>
      </w:r>
      <w:r w:rsidRPr="00EF0C17">
        <w:rPr>
          <w:spacing w:val="1"/>
        </w:rPr>
        <w:t xml:space="preserve"> </w:t>
      </w:r>
      <w:r w:rsidRPr="00EF0C17">
        <w:t>объема</w:t>
      </w:r>
      <w:r w:rsidRPr="00EF0C17">
        <w:rPr>
          <w:spacing w:val="1"/>
        </w:rPr>
        <w:t xml:space="preserve"> </w:t>
      </w:r>
      <w:r w:rsidRPr="00EF0C17">
        <w:t>учебного</w:t>
      </w:r>
      <w:r w:rsidRPr="00EF0C17">
        <w:rPr>
          <w:spacing w:val="6"/>
        </w:rPr>
        <w:t xml:space="preserve"> </w:t>
      </w:r>
      <w:r w:rsidRPr="00EF0C17">
        <w:t>предмета,</w:t>
      </w:r>
      <w:r w:rsidRPr="00EF0C17">
        <w:rPr>
          <w:spacing w:val="5"/>
        </w:rPr>
        <w:t xml:space="preserve"> </w:t>
      </w:r>
      <w:r w:rsidRPr="00EF0C17">
        <w:t>курса,</w:t>
      </w:r>
      <w:r w:rsidRPr="00EF0C17">
        <w:rPr>
          <w:spacing w:val="5"/>
        </w:rPr>
        <w:t xml:space="preserve"> </w:t>
      </w:r>
      <w:r w:rsidRPr="00EF0C17">
        <w:t>дисциплины</w:t>
      </w:r>
      <w:r w:rsidRPr="00EF0C17">
        <w:rPr>
          <w:spacing w:val="59"/>
        </w:rPr>
        <w:t xml:space="preserve"> </w:t>
      </w:r>
      <w:r w:rsidRPr="00EF0C17">
        <w:t>(модуля)</w:t>
      </w:r>
      <w:r w:rsidRPr="00EF0C17">
        <w:rPr>
          <w:spacing w:val="9"/>
        </w:rPr>
        <w:t xml:space="preserve"> </w:t>
      </w:r>
      <w:r w:rsidRPr="00EF0C17">
        <w:t>образовательной</w:t>
      </w:r>
      <w:r w:rsidRPr="00EF0C17">
        <w:rPr>
          <w:spacing w:val="9"/>
        </w:rPr>
        <w:t xml:space="preserve"> </w:t>
      </w:r>
      <w:r w:rsidRPr="00EF0C17">
        <w:t>программы,</w:t>
      </w:r>
      <w:r w:rsidRPr="00EF0C17">
        <w:rPr>
          <w:spacing w:val="5"/>
        </w:rPr>
        <w:t xml:space="preserve"> </w:t>
      </w:r>
      <w:r w:rsidRPr="00EF0C17">
        <w:t>сопровождается промежуточной аттестацией. Промежуточная аттестация проходит в соответствии с Положением о</w:t>
      </w:r>
      <w:r w:rsidRPr="00EF0C17">
        <w:rPr>
          <w:spacing w:val="1"/>
        </w:rPr>
        <w:t xml:space="preserve"> </w:t>
      </w:r>
      <w:r w:rsidRPr="00EF0C17">
        <w:t>формах, периодичности, порядке текущего контроля успеваемости и промежуточной аттестации</w:t>
      </w:r>
      <w:r w:rsidRPr="00EF0C17">
        <w:rPr>
          <w:spacing w:val="1"/>
        </w:rPr>
        <w:t xml:space="preserve"> </w:t>
      </w:r>
      <w:r w:rsidRPr="00EF0C17">
        <w:t>обучающихся М</w:t>
      </w:r>
      <w:r>
        <w:t>Б</w:t>
      </w:r>
      <w:r w:rsidRPr="00EF0C17">
        <w:t>ОУ «</w:t>
      </w:r>
      <w:r>
        <w:t>Школа №58</w:t>
      </w:r>
      <w:r w:rsidRPr="00EF0C17">
        <w:t>». Объем времени, отведенного на промежуточную аттестацию</w:t>
      </w:r>
      <w:r w:rsidRPr="00EF0C17">
        <w:rPr>
          <w:spacing w:val="1"/>
        </w:rPr>
        <w:t xml:space="preserve"> </w:t>
      </w:r>
      <w:r w:rsidRPr="00EF0C17">
        <w:t>обучающихся, определяется рабочими программами учебных предметов, учебных и внеурочных</w:t>
      </w:r>
      <w:r w:rsidRPr="00EF0C17">
        <w:rPr>
          <w:spacing w:val="1"/>
        </w:rPr>
        <w:t xml:space="preserve"> </w:t>
      </w:r>
      <w:r w:rsidRPr="00EF0C17">
        <w:t>курсов и календарным учебным графиком основного общего образования. Формы промежуточной</w:t>
      </w:r>
      <w:r w:rsidRPr="00EF0C17">
        <w:rPr>
          <w:spacing w:val="1"/>
        </w:rPr>
        <w:t xml:space="preserve"> </w:t>
      </w:r>
      <w:r w:rsidRPr="00EF0C17">
        <w:t>аттестации</w:t>
      </w:r>
      <w:r w:rsidRPr="00EF0C17">
        <w:rPr>
          <w:spacing w:val="3"/>
        </w:rPr>
        <w:t xml:space="preserve"> </w:t>
      </w:r>
      <w:r w:rsidRPr="00EF0C17">
        <w:t>учебных</w:t>
      </w:r>
      <w:r w:rsidRPr="00EF0C17">
        <w:rPr>
          <w:spacing w:val="-12"/>
        </w:rPr>
        <w:t xml:space="preserve"> </w:t>
      </w:r>
      <w:r w:rsidRPr="00EF0C17">
        <w:t>предметов,</w:t>
      </w:r>
      <w:r w:rsidRPr="00EF0C17">
        <w:rPr>
          <w:spacing w:val="8"/>
        </w:rPr>
        <w:t xml:space="preserve"> </w:t>
      </w:r>
      <w:r w:rsidRPr="00EF0C17">
        <w:t>учебных</w:t>
      </w:r>
      <w:r w:rsidRPr="00EF0C17">
        <w:rPr>
          <w:spacing w:val="-12"/>
        </w:rPr>
        <w:t xml:space="preserve"> </w:t>
      </w:r>
      <w:r w:rsidRPr="00EF0C17">
        <w:t>и</w:t>
      </w:r>
      <w:r w:rsidRPr="00EF0C17">
        <w:rPr>
          <w:spacing w:val="3"/>
        </w:rPr>
        <w:t xml:space="preserve"> </w:t>
      </w:r>
      <w:r w:rsidRPr="00EF0C17">
        <w:t>внеурочных</w:t>
      </w:r>
      <w:r w:rsidRPr="00EF0C17">
        <w:rPr>
          <w:spacing w:val="-11"/>
        </w:rPr>
        <w:t xml:space="preserve"> </w:t>
      </w:r>
      <w:r w:rsidRPr="00EF0C17">
        <w:t>курсов</w:t>
      </w:r>
      <w:r w:rsidRPr="00EF0C17">
        <w:rPr>
          <w:spacing w:val="-6"/>
        </w:rPr>
        <w:t xml:space="preserve"> </w:t>
      </w:r>
      <w:r w:rsidRPr="00EF0C17"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таблице.</w:t>
      </w:r>
    </w:p>
    <w:p w14:paraId="51162EF5" w14:textId="6A50AA3D" w:rsidR="00AD24C8" w:rsidRPr="00EF0C17" w:rsidRDefault="0081626A" w:rsidP="0081626A">
      <w:pPr>
        <w:pStyle w:val="a5"/>
        <w:spacing w:before="5" w:line="271" w:lineRule="auto"/>
        <w:ind w:left="709" w:right="879" w:firstLine="567"/>
        <w:sectPr w:rsidR="00AD24C8" w:rsidRPr="00EF0C17" w:rsidSect="0081626A">
          <w:pgSz w:w="11910" w:h="16840"/>
          <w:pgMar w:top="940" w:right="286" w:bottom="567" w:left="680" w:header="720" w:footer="720" w:gutter="0"/>
          <w:cols w:space="720"/>
        </w:sectPr>
      </w:pPr>
      <w:r>
        <w:t>Учебный 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молодежи»,</w:t>
      </w:r>
      <w:r>
        <w:rPr>
          <w:spacing w:val="-1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с 1 января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</w:p>
    <w:p w14:paraId="241D55AA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bookmarkStart w:id="2" w:name="_Hlk169010783"/>
      <w:bookmarkStart w:id="3" w:name="_Hlk138846464"/>
      <w:bookmarkEnd w:id="1"/>
      <w:r w:rsidRPr="00415D68">
        <w:rPr>
          <w:rFonts w:ascii="Times New Roman" w:hAnsi="Times New Roman" w:cs="Times New Roman"/>
          <w:b/>
          <w:sz w:val="24"/>
        </w:rPr>
        <w:lastRenderedPageBreak/>
        <w:t>Организационный раздел ООП основного общего образования.</w:t>
      </w:r>
    </w:p>
    <w:p w14:paraId="146C29F6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9</w:t>
      </w:r>
      <w:r w:rsidRPr="00415D68">
        <w:rPr>
          <w:rFonts w:ascii="Times New Roman" w:hAnsi="Times New Roman" w:cs="Times New Roman"/>
          <w:b/>
          <w:sz w:val="24"/>
        </w:rPr>
        <w:t xml:space="preserve"> классы 202</w:t>
      </w:r>
      <w:r>
        <w:rPr>
          <w:rFonts w:ascii="Times New Roman" w:hAnsi="Times New Roman" w:cs="Times New Roman"/>
          <w:b/>
          <w:sz w:val="24"/>
        </w:rPr>
        <w:t>4</w:t>
      </w:r>
      <w:r w:rsidRPr="00415D68"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</w:rPr>
        <w:t>5</w:t>
      </w:r>
      <w:r w:rsidRPr="00415D68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1492759F" w14:textId="77777777" w:rsidR="00491E5A" w:rsidRDefault="00491E5A" w:rsidP="00491E5A"/>
    <w:tbl>
      <w:tblPr>
        <w:tblStyle w:val="a3"/>
        <w:tblW w:w="97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22"/>
        <w:gridCol w:w="9"/>
        <w:gridCol w:w="1391"/>
        <w:gridCol w:w="1548"/>
        <w:gridCol w:w="1289"/>
        <w:gridCol w:w="1162"/>
        <w:gridCol w:w="1032"/>
        <w:gridCol w:w="1549"/>
      </w:tblGrid>
      <w:tr w:rsidR="00491E5A" w:rsidRPr="008A635D" w14:paraId="626EC98E" w14:textId="77777777" w:rsidTr="00491E5A">
        <w:trPr>
          <w:trHeight w:val="495"/>
        </w:trPr>
        <w:tc>
          <w:tcPr>
            <w:tcW w:w="1722" w:type="dxa"/>
            <w:vMerge w:val="restart"/>
          </w:tcPr>
          <w:p w14:paraId="51B71187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400" w:type="dxa"/>
            <w:gridSpan w:val="2"/>
            <w:vMerge w:val="restart"/>
          </w:tcPr>
          <w:p w14:paraId="77284DCB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548" w:type="dxa"/>
            <w:vMerge w:val="restart"/>
          </w:tcPr>
          <w:p w14:paraId="603D5835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модули</w:t>
            </w:r>
          </w:p>
        </w:tc>
        <w:tc>
          <w:tcPr>
            <w:tcW w:w="2451" w:type="dxa"/>
            <w:gridSpan w:val="2"/>
          </w:tcPr>
          <w:p w14:paraId="2C6DE60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Классы/ количество часов в неделю</w:t>
            </w:r>
          </w:p>
        </w:tc>
        <w:tc>
          <w:tcPr>
            <w:tcW w:w="1032" w:type="dxa"/>
            <w:vMerge w:val="restart"/>
          </w:tcPr>
          <w:p w14:paraId="0F1DC52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за  год</w:t>
            </w:r>
            <w:proofErr w:type="gramEnd"/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обучения</w:t>
            </w:r>
          </w:p>
        </w:tc>
        <w:tc>
          <w:tcPr>
            <w:tcW w:w="1549" w:type="dxa"/>
            <w:vMerge w:val="restart"/>
          </w:tcPr>
          <w:p w14:paraId="042033C5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91E5A" w:rsidRPr="008A635D" w14:paraId="325BA834" w14:textId="77777777" w:rsidTr="00491E5A">
        <w:trPr>
          <w:trHeight w:val="144"/>
        </w:trPr>
        <w:tc>
          <w:tcPr>
            <w:tcW w:w="1722" w:type="dxa"/>
            <w:vMerge/>
          </w:tcPr>
          <w:p w14:paraId="4F37473E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Merge/>
          </w:tcPr>
          <w:p w14:paraId="16B4FCA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14:paraId="384C5D9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64AE5C8A" w14:textId="77777777" w:rsidR="00491E5A" w:rsidRDefault="00491E5A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  <w:p w14:paraId="1021044F" w14:textId="77777777" w:rsidR="00491E5A" w:rsidRPr="008A635D" w:rsidRDefault="00491E5A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62" w:type="dxa"/>
          </w:tcPr>
          <w:p w14:paraId="5DAF0CEF" w14:textId="77777777" w:rsidR="00491E5A" w:rsidRPr="008A635D" w:rsidRDefault="00491E5A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  <w:p w14:paraId="1F901C8B" w14:textId="77777777" w:rsidR="00491E5A" w:rsidRPr="008A635D" w:rsidRDefault="00491E5A" w:rsidP="00160E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35D">
              <w:rPr>
                <w:rFonts w:ascii="Times New Roman" w:hAnsi="Times New Roman" w:cs="Times New Roman"/>
                <w:b/>
                <w:bCs/>
              </w:rPr>
              <w:t>БВГ</w:t>
            </w:r>
          </w:p>
        </w:tc>
        <w:tc>
          <w:tcPr>
            <w:tcW w:w="1032" w:type="dxa"/>
            <w:vMerge/>
          </w:tcPr>
          <w:p w14:paraId="76A3D3A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</w:tcPr>
          <w:p w14:paraId="05FC126E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0F0DB2F6" w14:textId="77777777" w:rsidTr="00491E5A">
        <w:trPr>
          <w:trHeight w:val="240"/>
        </w:trPr>
        <w:tc>
          <w:tcPr>
            <w:tcW w:w="9702" w:type="dxa"/>
            <w:gridSpan w:val="8"/>
          </w:tcPr>
          <w:p w14:paraId="0150AD1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b/>
                <w:bCs/>
                <w:color w:val="000000"/>
              </w:rPr>
              <w:t>Обязательная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b/>
                <w:bCs/>
                <w:color w:val="000000"/>
              </w:rPr>
              <w:t>часть</w:t>
            </w:r>
          </w:p>
        </w:tc>
      </w:tr>
      <w:tr w:rsidR="00491E5A" w:rsidRPr="008A635D" w14:paraId="163D122D" w14:textId="77777777" w:rsidTr="00491E5A">
        <w:trPr>
          <w:trHeight w:val="510"/>
        </w:trPr>
        <w:tc>
          <w:tcPr>
            <w:tcW w:w="1722" w:type="dxa"/>
            <w:vMerge w:val="restart"/>
          </w:tcPr>
          <w:p w14:paraId="1B974C2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400" w:type="dxa"/>
            <w:gridSpan w:val="2"/>
          </w:tcPr>
          <w:p w14:paraId="16514FC5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548" w:type="dxa"/>
          </w:tcPr>
          <w:p w14:paraId="486E015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3F36FEE0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</w:tcPr>
          <w:p w14:paraId="3BDCAE7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14:paraId="1C1D0171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49" w:type="dxa"/>
          </w:tcPr>
          <w:p w14:paraId="1FCCFE1B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:rsidRPr="008A635D" w14:paraId="643ECEA7" w14:textId="77777777" w:rsidTr="00491E5A">
        <w:trPr>
          <w:trHeight w:val="144"/>
        </w:trPr>
        <w:tc>
          <w:tcPr>
            <w:tcW w:w="1722" w:type="dxa"/>
            <w:vMerge/>
          </w:tcPr>
          <w:p w14:paraId="3FEEFCF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4E6ABD62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548" w:type="dxa"/>
          </w:tcPr>
          <w:p w14:paraId="6FF040E6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6EF6B1C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</w:tcPr>
          <w:p w14:paraId="090E699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14:paraId="08F4D6E4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49" w:type="dxa"/>
          </w:tcPr>
          <w:p w14:paraId="33E49BEE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:rsidRPr="008A635D" w14:paraId="5E1ED841" w14:textId="77777777" w:rsidTr="00491E5A">
        <w:trPr>
          <w:trHeight w:val="525"/>
        </w:trPr>
        <w:tc>
          <w:tcPr>
            <w:tcW w:w="1722" w:type="dxa"/>
          </w:tcPr>
          <w:p w14:paraId="588ACAA9" w14:textId="77777777" w:rsidR="00491E5A" w:rsidRPr="008A635D" w:rsidRDefault="00491E5A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400" w:type="dxa"/>
            <w:gridSpan w:val="2"/>
          </w:tcPr>
          <w:p w14:paraId="5F8DA81C" w14:textId="77777777" w:rsidR="00491E5A" w:rsidRPr="008A635D" w:rsidRDefault="00491E5A" w:rsidP="00160EE7">
            <w:pPr>
              <w:jc w:val="center"/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548" w:type="dxa"/>
          </w:tcPr>
          <w:p w14:paraId="5877178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6BCEA2AE" w14:textId="77777777" w:rsidR="00491E5A" w:rsidRPr="00D516AB" w:rsidRDefault="00491E5A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62" w:type="dxa"/>
          </w:tcPr>
          <w:p w14:paraId="7143EB16" w14:textId="77777777" w:rsidR="00491E5A" w:rsidRPr="00D516AB" w:rsidRDefault="00491E5A" w:rsidP="00160EE7">
            <w:pPr>
              <w:rPr>
                <w:rFonts w:ascii="Times New Roman" w:hAnsi="Times New Roman" w:cs="Times New Roman"/>
                <w:vertAlign w:val="superscript"/>
              </w:rPr>
            </w:pPr>
            <w:r w:rsidRPr="008A63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032" w:type="dxa"/>
          </w:tcPr>
          <w:p w14:paraId="559EB130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102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549" w:type="dxa"/>
          </w:tcPr>
          <w:p w14:paraId="4400649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8A635D" w14:paraId="4D15FF34" w14:textId="77777777" w:rsidTr="00491E5A">
        <w:trPr>
          <w:trHeight w:val="240"/>
        </w:trPr>
        <w:tc>
          <w:tcPr>
            <w:tcW w:w="1722" w:type="dxa"/>
            <w:vMerge w:val="restart"/>
          </w:tcPr>
          <w:p w14:paraId="605B1DB0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400" w:type="dxa"/>
            <w:gridSpan w:val="2"/>
            <w:vMerge w:val="restart"/>
          </w:tcPr>
          <w:p w14:paraId="228ECE3E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1548" w:type="dxa"/>
          </w:tcPr>
          <w:p w14:paraId="5B8AEA2D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1289" w:type="dxa"/>
            <w:vMerge w:val="restart"/>
          </w:tcPr>
          <w:p w14:paraId="7B46AF6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62" w:type="dxa"/>
            <w:vMerge w:val="restart"/>
          </w:tcPr>
          <w:p w14:paraId="61C37082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32" w:type="dxa"/>
            <w:vMerge w:val="restart"/>
          </w:tcPr>
          <w:p w14:paraId="21C01BB2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549" w:type="dxa"/>
            <w:vMerge w:val="restart"/>
          </w:tcPr>
          <w:p w14:paraId="61F347C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:rsidRPr="008A635D" w14:paraId="60DF81AA" w14:textId="77777777" w:rsidTr="00491E5A">
        <w:trPr>
          <w:trHeight w:val="144"/>
        </w:trPr>
        <w:tc>
          <w:tcPr>
            <w:tcW w:w="1722" w:type="dxa"/>
            <w:vMerge/>
          </w:tcPr>
          <w:p w14:paraId="5FEC3A2A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vMerge/>
          </w:tcPr>
          <w:p w14:paraId="04805A04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48" w:type="dxa"/>
          </w:tcPr>
          <w:p w14:paraId="4B0A0F7D" w14:textId="77777777" w:rsidR="00491E5A" w:rsidRPr="008A635D" w:rsidRDefault="00491E5A" w:rsidP="00160EE7">
            <w:pPr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1289" w:type="dxa"/>
            <w:vMerge/>
          </w:tcPr>
          <w:p w14:paraId="5C01058D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14:paraId="2E3ED594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3B946310" w14:textId="77777777" w:rsidR="00491E5A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vMerge/>
          </w:tcPr>
          <w:p w14:paraId="46A91D8D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0F04B33C" w14:textId="77777777" w:rsidTr="00491E5A">
        <w:trPr>
          <w:trHeight w:val="144"/>
        </w:trPr>
        <w:tc>
          <w:tcPr>
            <w:tcW w:w="1722" w:type="dxa"/>
            <w:vMerge/>
          </w:tcPr>
          <w:p w14:paraId="797E2F9F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vMerge/>
          </w:tcPr>
          <w:p w14:paraId="78F5D0EF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548" w:type="dxa"/>
          </w:tcPr>
          <w:p w14:paraId="095D498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289" w:type="dxa"/>
          </w:tcPr>
          <w:p w14:paraId="5AD983E6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</w:tcPr>
          <w:p w14:paraId="65A5E492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14:paraId="283EA2F6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49" w:type="dxa"/>
            <w:vMerge/>
          </w:tcPr>
          <w:p w14:paraId="05FE7CC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03866B83" w14:textId="77777777" w:rsidTr="00491E5A">
        <w:trPr>
          <w:trHeight w:val="144"/>
        </w:trPr>
        <w:tc>
          <w:tcPr>
            <w:tcW w:w="1722" w:type="dxa"/>
            <w:vMerge/>
          </w:tcPr>
          <w:p w14:paraId="425CC456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7BE4F247" w14:textId="77777777" w:rsidR="00491E5A" w:rsidRPr="008A635D" w:rsidRDefault="00491E5A" w:rsidP="00160EE7">
            <w:pPr>
              <w:jc w:val="center"/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548" w:type="dxa"/>
          </w:tcPr>
          <w:p w14:paraId="192F823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4EA3F5C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F7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62" w:type="dxa"/>
          </w:tcPr>
          <w:p w14:paraId="03181C00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F7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32" w:type="dxa"/>
          </w:tcPr>
          <w:p w14:paraId="4EF6DD87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Pr="00DF7C9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49" w:type="dxa"/>
          </w:tcPr>
          <w:p w14:paraId="6F9D605B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8A635D" w14:paraId="4EC5A57F" w14:textId="77777777" w:rsidTr="00491E5A">
        <w:trPr>
          <w:trHeight w:val="495"/>
        </w:trPr>
        <w:tc>
          <w:tcPr>
            <w:tcW w:w="1722" w:type="dxa"/>
            <w:vMerge w:val="restart"/>
          </w:tcPr>
          <w:p w14:paraId="56D73C2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400" w:type="dxa"/>
            <w:gridSpan w:val="2"/>
            <w:vMerge w:val="restart"/>
          </w:tcPr>
          <w:p w14:paraId="1A2BB3E2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48" w:type="dxa"/>
          </w:tcPr>
          <w:p w14:paraId="19A0A76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289" w:type="dxa"/>
            <w:vMerge w:val="restart"/>
          </w:tcPr>
          <w:p w14:paraId="43435DD5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  <w:vMerge w:val="restart"/>
          </w:tcPr>
          <w:p w14:paraId="0A73836F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vMerge w:val="restart"/>
          </w:tcPr>
          <w:p w14:paraId="0C85DEA4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49" w:type="dxa"/>
            <w:vMerge w:val="restart"/>
          </w:tcPr>
          <w:p w14:paraId="06BAFE97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Тест, тест</w:t>
            </w:r>
          </w:p>
        </w:tc>
      </w:tr>
      <w:tr w:rsidR="00491E5A" w:rsidRPr="008A635D" w14:paraId="53274BD5" w14:textId="77777777" w:rsidTr="00491E5A">
        <w:trPr>
          <w:trHeight w:val="144"/>
        </w:trPr>
        <w:tc>
          <w:tcPr>
            <w:tcW w:w="1722" w:type="dxa"/>
            <w:vMerge/>
          </w:tcPr>
          <w:p w14:paraId="0F6ACD49" w14:textId="77777777" w:rsidR="00491E5A" w:rsidRPr="008A635D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14:paraId="0F521C53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55579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289" w:type="dxa"/>
            <w:vMerge/>
          </w:tcPr>
          <w:p w14:paraId="397CDB13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14:paraId="05ED32C2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14:paraId="77C1018F" w14:textId="77777777" w:rsidR="00491E5A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vMerge/>
          </w:tcPr>
          <w:p w14:paraId="4265B6E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1B363C5C" w14:textId="77777777" w:rsidTr="00491E5A">
        <w:trPr>
          <w:trHeight w:val="144"/>
        </w:trPr>
        <w:tc>
          <w:tcPr>
            <w:tcW w:w="1722" w:type="dxa"/>
            <w:vMerge/>
          </w:tcPr>
          <w:p w14:paraId="25950AE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vMerge/>
          </w:tcPr>
          <w:p w14:paraId="61CF7E8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035051C" w14:textId="77777777" w:rsidR="00491E5A" w:rsidRPr="005C0EDF" w:rsidRDefault="00491E5A" w:rsidP="00160EE7">
            <w:pPr>
              <w:rPr>
                <w:rFonts w:ascii="Times New Roman" w:hAnsi="Times New Roman" w:cs="Times New Roman"/>
              </w:rPr>
            </w:pPr>
            <w:r w:rsidRPr="005C0EDF">
              <w:rPr>
                <w:rFonts w:ascii="Times New Roman" w:hAnsi="Times New Roman" w:cs="Times New Roman"/>
              </w:rPr>
              <w:t>Введение в новейшую историю России</w:t>
            </w:r>
          </w:p>
        </w:tc>
        <w:tc>
          <w:tcPr>
            <w:tcW w:w="1289" w:type="dxa"/>
          </w:tcPr>
          <w:p w14:paraId="3D11F2BE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2" w:type="dxa"/>
          </w:tcPr>
          <w:p w14:paraId="749A2854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32" w:type="dxa"/>
          </w:tcPr>
          <w:p w14:paraId="590A1F64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49" w:type="dxa"/>
            <w:vMerge/>
          </w:tcPr>
          <w:p w14:paraId="74632959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39200735" w14:textId="77777777" w:rsidTr="00491E5A">
        <w:trPr>
          <w:trHeight w:val="144"/>
        </w:trPr>
        <w:tc>
          <w:tcPr>
            <w:tcW w:w="1722" w:type="dxa"/>
            <w:vMerge/>
          </w:tcPr>
          <w:p w14:paraId="0AB6672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12A0BCFB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48" w:type="dxa"/>
          </w:tcPr>
          <w:p w14:paraId="3B7EB34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06B0EA04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</w:tcPr>
          <w:p w14:paraId="4C0E3D8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14:paraId="595BF023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49" w:type="dxa"/>
          </w:tcPr>
          <w:p w14:paraId="3718451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Реферат </w:t>
            </w:r>
          </w:p>
        </w:tc>
      </w:tr>
      <w:tr w:rsidR="00491E5A" w:rsidRPr="008A635D" w14:paraId="35295425" w14:textId="77777777" w:rsidTr="00491E5A">
        <w:trPr>
          <w:trHeight w:val="144"/>
        </w:trPr>
        <w:tc>
          <w:tcPr>
            <w:tcW w:w="1722" w:type="dxa"/>
            <w:vMerge/>
          </w:tcPr>
          <w:p w14:paraId="1CC15366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3FA92D0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8" w:type="dxa"/>
          </w:tcPr>
          <w:p w14:paraId="5831F9A7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104362C6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</w:tcPr>
          <w:p w14:paraId="0430F70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14:paraId="6580E097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49" w:type="dxa"/>
          </w:tcPr>
          <w:p w14:paraId="1C34EB0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8A635D" w14:paraId="6C18ED3A" w14:textId="77777777" w:rsidTr="00491E5A">
        <w:trPr>
          <w:trHeight w:val="270"/>
        </w:trPr>
        <w:tc>
          <w:tcPr>
            <w:tcW w:w="1722" w:type="dxa"/>
            <w:vMerge w:val="restart"/>
          </w:tcPr>
          <w:p w14:paraId="0D8DD8CD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400" w:type="dxa"/>
            <w:gridSpan w:val="2"/>
          </w:tcPr>
          <w:p w14:paraId="15C2DD4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48" w:type="dxa"/>
          </w:tcPr>
          <w:p w14:paraId="6FAFDE75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48F61D66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</w:tcPr>
          <w:p w14:paraId="24D2A54D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14:paraId="401C4D3F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549" w:type="dxa"/>
            <w:vMerge w:val="restart"/>
          </w:tcPr>
          <w:p w14:paraId="18CC2E4D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:rsidRPr="008A635D" w14:paraId="1F6276E3" w14:textId="77777777" w:rsidTr="00491E5A">
        <w:trPr>
          <w:trHeight w:val="144"/>
        </w:trPr>
        <w:tc>
          <w:tcPr>
            <w:tcW w:w="1722" w:type="dxa"/>
            <w:vMerge/>
          </w:tcPr>
          <w:p w14:paraId="1351BF30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4220445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8" w:type="dxa"/>
          </w:tcPr>
          <w:p w14:paraId="6AE9B3E3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22A6EAD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</w:tcPr>
          <w:p w14:paraId="788C6982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14:paraId="3DB8A8E5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49" w:type="dxa"/>
            <w:vMerge/>
          </w:tcPr>
          <w:p w14:paraId="70343F04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34BF2592" w14:textId="77777777" w:rsidTr="00491E5A">
        <w:trPr>
          <w:trHeight w:val="144"/>
        </w:trPr>
        <w:tc>
          <w:tcPr>
            <w:tcW w:w="1722" w:type="dxa"/>
            <w:vMerge/>
          </w:tcPr>
          <w:p w14:paraId="1F77B4D0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4E605AF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48" w:type="dxa"/>
          </w:tcPr>
          <w:p w14:paraId="618D9F0C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111B84D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</w:tcPr>
          <w:p w14:paraId="67C44B7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14:paraId="70906E92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49" w:type="dxa"/>
            <w:vMerge/>
          </w:tcPr>
          <w:p w14:paraId="6FEEBC6A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5FC0DE79" w14:textId="77777777" w:rsidTr="00491E5A">
        <w:trPr>
          <w:trHeight w:val="555"/>
        </w:trPr>
        <w:tc>
          <w:tcPr>
            <w:tcW w:w="1722" w:type="dxa"/>
          </w:tcPr>
          <w:p w14:paraId="24111DA5" w14:textId="77777777" w:rsidR="00491E5A" w:rsidRPr="00B870E9" w:rsidRDefault="00491E5A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00" w:type="dxa"/>
            <w:gridSpan w:val="2"/>
          </w:tcPr>
          <w:p w14:paraId="3FAB00FB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Труд (технология)</w:t>
            </w:r>
          </w:p>
        </w:tc>
        <w:tc>
          <w:tcPr>
            <w:tcW w:w="1548" w:type="dxa"/>
          </w:tcPr>
          <w:p w14:paraId="1E51864F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389A587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62" w:type="dxa"/>
          </w:tcPr>
          <w:p w14:paraId="1440D04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032" w:type="dxa"/>
          </w:tcPr>
          <w:p w14:paraId="15832816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Pr="00AC1F2E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549" w:type="dxa"/>
          </w:tcPr>
          <w:p w14:paraId="63A583DF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0409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изделий</w:t>
            </w:r>
          </w:p>
        </w:tc>
      </w:tr>
      <w:tr w:rsidR="00491E5A" w:rsidRPr="008A635D" w14:paraId="09526387" w14:textId="77777777" w:rsidTr="00491E5A">
        <w:trPr>
          <w:trHeight w:val="1096"/>
        </w:trPr>
        <w:tc>
          <w:tcPr>
            <w:tcW w:w="1722" w:type="dxa"/>
          </w:tcPr>
          <w:p w14:paraId="0523A758" w14:textId="77777777" w:rsidR="00491E5A" w:rsidRPr="00B870E9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400" w:type="dxa"/>
            <w:gridSpan w:val="2"/>
          </w:tcPr>
          <w:p w14:paraId="43D79736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548" w:type="dxa"/>
          </w:tcPr>
          <w:p w14:paraId="40D0CDF4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2579F397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</w:tcPr>
          <w:p w14:paraId="5282BB8D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14:paraId="7C61E5F0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49" w:type="dxa"/>
          </w:tcPr>
          <w:p w14:paraId="52BF2099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8A635D" w14:paraId="67CE41DB" w14:textId="77777777" w:rsidTr="00491E5A">
        <w:trPr>
          <w:trHeight w:val="825"/>
        </w:trPr>
        <w:tc>
          <w:tcPr>
            <w:tcW w:w="1722" w:type="dxa"/>
          </w:tcPr>
          <w:p w14:paraId="38C0F2A2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0E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00" w:type="dxa"/>
            <w:gridSpan w:val="2"/>
          </w:tcPr>
          <w:p w14:paraId="5D28FA5B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48" w:type="dxa"/>
          </w:tcPr>
          <w:p w14:paraId="0819562B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4F0B72AE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2" w:type="dxa"/>
          </w:tcPr>
          <w:p w14:paraId="053B6CDC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14:paraId="53CBD9C3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AC1F2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549" w:type="dxa"/>
          </w:tcPr>
          <w:p w14:paraId="4E6DDD43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:rsidRPr="008A635D" w14:paraId="2A3C4C93" w14:textId="77777777" w:rsidTr="00491E5A">
        <w:trPr>
          <w:trHeight w:val="270"/>
        </w:trPr>
        <w:tc>
          <w:tcPr>
            <w:tcW w:w="4670" w:type="dxa"/>
            <w:gridSpan w:val="4"/>
          </w:tcPr>
          <w:p w14:paraId="6EC16BB0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14:paraId="0D4D25D1" w14:textId="77777777" w:rsidR="00491E5A" w:rsidRPr="00415979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62" w:type="dxa"/>
          </w:tcPr>
          <w:p w14:paraId="63B08589" w14:textId="77777777" w:rsidR="00491E5A" w:rsidRPr="00415979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032" w:type="dxa"/>
          </w:tcPr>
          <w:p w14:paraId="05FFC4F8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1549" w:type="dxa"/>
          </w:tcPr>
          <w:p w14:paraId="40341CA9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41D98C2C" w14:textId="77777777" w:rsidTr="00491E5A">
        <w:trPr>
          <w:trHeight w:val="570"/>
        </w:trPr>
        <w:tc>
          <w:tcPr>
            <w:tcW w:w="4670" w:type="dxa"/>
            <w:gridSpan w:val="4"/>
          </w:tcPr>
          <w:p w14:paraId="66525A53" w14:textId="77777777" w:rsidR="00491E5A" w:rsidRDefault="00491E5A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1289" w:type="dxa"/>
          </w:tcPr>
          <w:p w14:paraId="00600177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</w:tcPr>
          <w:p w14:paraId="7E24E780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14:paraId="68D21F52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600884BF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8A635D" w14:paraId="18FA2068" w14:textId="77777777" w:rsidTr="00491E5A">
        <w:trPr>
          <w:trHeight w:val="840"/>
        </w:trPr>
        <w:tc>
          <w:tcPr>
            <w:tcW w:w="1731" w:type="dxa"/>
            <w:gridSpan w:val="2"/>
          </w:tcPr>
          <w:p w14:paraId="51E34654" w14:textId="77777777" w:rsidR="00491E5A" w:rsidRPr="0054444C" w:rsidRDefault="00491E5A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391" w:type="dxa"/>
          </w:tcPr>
          <w:p w14:paraId="170DF642" w14:textId="77777777" w:rsidR="00491E5A" w:rsidRPr="0054444C" w:rsidRDefault="00491E5A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48" w:type="dxa"/>
          </w:tcPr>
          <w:p w14:paraId="0DAD117B" w14:textId="77777777" w:rsidR="00491E5A" w:rsidRPr="0054444C" w:rsidRDefault="00491E5A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3844472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</w:tcPr>
          <w:p w14:paraId="44429C0F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14:paraId="4A69D2B3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49" w:type="dxa"/>
          </w:tcPr>
          <w:p w14:paraId="58C50267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8A635D" w14:paraId="3B21B04A" w14:textId="77777777" w:rsidTr="00491E5A">
        <w:trPr>
          <w:trHeight w:val="495"/>
        </w:trPr>
        <w:tc>
          <w:tcPr>
            <w:tcW w:w="1731" w:type="dxa"/>
            <w:gridSpan w:val="2"/>
          </w:tcPr>
          <w:p w14:paraId="4EB9FA57" w14:textId="77777777" w:rsidR="00491E5A" w:rsidRPr="00B870E9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7C9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91" w:type="dxa"/>
          </w:tcPr>
          <w:p w14:paraId="4FC5BD29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7C9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48" w:type="dxa"/>
          </w:tcPr>
          <w:p w14:paraId="6FF6BAC3" w14:textId="77777777" w:rsidR="00491E5A" w:rsidRPr="0054444C" w:rsidRDefault="00491E5A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767C81E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797BDE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162" w:type="dxa"/>
          </w:tcPr>
          <w:p w14:paraId="13751BB7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 w14:paraId="0EB4F5C7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 w:rsidRPr="0004516F">
              <w:rPr>
                <w:rFonts w:ascii="Times New Roman" w:hAnsi="Times New Roman" w:cs="Times New Roman"/>
                <w:b/>
              </w:rPr>
              <w:t>34*</w:t>
            </w:r>
          </w:p>
        </w:tc>
        <w:tc>
          <w:tcPr>
            <w:tcW w:w="1549" w:type="dxa"/>
          </w:tcPr>
          <w:p w14:paraId="4F4592E8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8A635D" w14:paraId="3EA6741C" w14:textId="77777777" w:rsidTr="00491E5A">
        <w:trPr>
          <w:trHeight w:val="570"/>
        </w:trPr>
        <w:tc>
          <w:tcPr>
            <w:tcW w:w="4670" w:type="dxa"/>
            <w:gridSpan w:val="4"/>
          </w:tcPr>
          <w:p w14:paraId="1674D0D7" w14:textId="77777777" w:rsidR="00491E5A" w:rsidRPr="0054444C" w:rsidRDefault="00491E5A" w:rsidP="00160E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рабочей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544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9" w:type="dxa"/>
          </w:tcPr>
          <w:p w14:paraId="1A7C864C" w14:textId="77777777" w:rsidR="00491E5A" w:rsidRPr="00415979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1162" w:type="dxa"/>
          </w:tcPr>
          <w:p w14:paraId="3638E24F" w14:textId="77777777" w:rsidR="00491E5A" w:rsidRPr="00415979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Pr="0041597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1032" w:type="dxa"/>
          </w:tcPr>
          <w:p w14:paraId="3F4EBC3A" w14:textId="77777777" w:rsidR="00491E5A" w:rsidRPr="00AC1F2E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4A97DA81" w14:textId="77777777" w:rsidR="00491E5A" w:rsidRPr="008A635D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12C12992" w14:textId="77777777" w:rsidR="00491E5A" w:rsidRDefault="00491E5A" w:rsidP="00491E5A"/>
    <w:bookmarkEnd w:id="2"/>
    <w:p w14:paraId="11105457" w14:textId="1F5C9B09" w:rsidR="00491E5A" w:rsidRPr="002E1D6A" w:rsidRDefault="00491E5A" w:rsidP="00491E5A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 xml:space="preserve">Утверждено на заседании                                         Внесены изменения в ООП </w:t>
      </w:r>
      <w:r w:rsidR="007234EA">
        <w:rPr>
          <w:rFonts w:ascii="Times New Roman" w:hAnsi="Times New Roman" w:cs="Times New Roman"/>
        </w:rPr>
        <w:t>С</w:t>
      </w:r>
      <w:r w:rsidRPr="002E1D6A">
        <w:rPr>
          <w:rFonts w:ascii="Times New Roman" w:hAnsi="Times New Roman" w:cs="Times New Roman"/>
        </w:rPr>
        <w:t>ОО</w:t>
      </w:r>
    </w:p>
    <w:p w14:paraId="3A80583C" w14:textId="77777777" w:rsidR="00491E5A" w:rsidRDefault="00491E5A" w:rsidP="00491E5A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>Педагогического совета                                            МБОУ «Школа № 58» на 202</w:t>
      </w:r>
      <w:r>
        <w:rPr>
          <w:rFonts w:ascii="Times New Roman" w:hAnsi="Times New Roman" w:cs="Times New Roman"/>
        </w:rPr>
        <w:t>4</w:t>
      </w:r>
      <w:r w:rsidRPr="002E1D6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2E1D6A">
        <w:rPr>
          <w:rFonts w:ascii="Times New Roman" w:hAnsi="Times New Roman" w:cs="Times New Roman"/>
        </w:rPr>
        <w:t xml:space="preserve"> год </w:t>
      </w:r>
    </w:p>
    <w:p w14:paraId="68C5CC56" w14:textId="77777777" w:rsidR="00491E5A" w:rsidRPr="002E1D6A" w:rsidRDefault="00491E5A" w:rsidP="00491E5A">
      <w:pPr>
        <w:spacing w:after="0"/>
        <w:ind w:firstLine="993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 xml:space="preserve">Протокол № </w:t>
      </w:r>
      <w:r>
        <w:rPr>
          <w:rFonts w:ascii="Times New Roman" w:hAnsi="Times New Roman" w:cs="Times New Roman"/>
        </w:rPr>
        <w:t xml:space="preserve">8 </w:t>
      </w:r>
      <w:r w:rsidRPr="002E1D6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07.06.2024</w:t>
      </w:r>
      <w:r w:rsidRPr="002E1D6A">
        <w:rPr>
          <w:rFonts w:ascii="Times New Roman" w:hAnsi="Times New Roman" w:cs="Times New Roman"/>
        </w:rPr>
        <w:t xml:space="preserve"> года.                    </w:t>
      </w:r>
      <w:r>
        <w:rPr>
          <w:rFonts w:ascii="Times New Roman" w:hAnsi="Times New Roman" w:cs="Times New Roman"/>
        </w:rPr>
        <w:t xml:space="preserve"> </w:t>
      </w:r>
      <w:r w:rsidRPr="002E1D6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2E1D6A">
        <w:rPr>
          <w:rFonts w:ascii="Times New Roman" w:hAnsi="Times New Roman" w:cs="Times New Roman"/>
        </w:rPr>
        <w:t xml:space="preserve">  Приказ № </w:t>
      </w:r>
      <w:r>
        <w:rPr>
          <w:rFonts w:ascii="Times New Roman" w:hAnsi="Times New Roman" w:cs="Times New Roman"/>
        </w:rPr>
        <w:t>275-Д</w:t>
      </w:r>
      <w:r w:rsidRPr="002E1D6A">
        <w:rPr>
          <w:rFonts w:ascii="Times New Roman" w:hAnsi="Times New Roman" w:cs="Times New Roman"/>
        </w:rPr>
        <w:t xml:space="preserve"> </w:t>
      </w:r>
      <w:proofErr w:type="gramStart"/>
      <w:r w:rsidRPr="002E1D6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10.06.</w:t>
      </w:r>
      <w:r w:rsidRPr="002E1D6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proofErr w:type="gramEnd"/>
      <w:r w:rsidRPr="002E1D6A">
        <w:rPr>
          <w:rFonts w:ascii="Times New Roman" w:hAnsi="Times New Roman" w:cs="Times New Roman"/>
        </w:rPr>
        <w:t xml:space="preserve"> года.</w:t>
      </w:r>
    </w:p>
    <w:p w14:paraId="62DF893F" w14:textId="77777777" w:rsidR="00496700" w:rsidRPr="002E1D6A" w:rsidRDefault="00496700" w:rsidP="00496700">
      <w:pPr>
        <w:spacing w:after="0"/>
        <w:rPr>
          <w:rFonts w:ascii="Times New Roman" w:hAnsi="Times New Roman" w:cs="Times New Roman"/>
        </w:rPr>
      </w:pPr>
      <w:r w:rsidRPr="002E1D6A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34A11E43" w14:textId="77777777" w:rsidR="00496700" w:rsidRPr="002E1D6A" w:rsidRDefault="00496700" w:rsidP="00496700">
      <w:pPr>
        <w:rPr>
          <w:rFonts w:ascii="Times New Roman" w:hAnsi="Times New Roman" w:cs="Times New Roman"/>
        </w:rPr>
      </w:pPr>
    </w:p>
    <w:p w14:paraId="2412CB28" w14:textId="77777777" w:rsidR="00496700" w:rsidRPr="002E1D6A" w:rsidRDefault="00496700" w:rsidP="00496700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00876B5" w14:textId="77777777" w:rsidR="00496700" w:rsidRPr="002E1D6A" w:rsidRDefault="00496700" w:rsidP="00496700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FBEA191" w14:textId="77777777" w:rsidR="00496700" w:rsidRPr="002E1D6A" w:rsidRDefault="00496700" w:rsidP="00496700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F493123" w14:textId="77777777" w:rsidR="00496700" w:rsidRPr="002E1D6A" w:rsidRDefault="00496700" w:rsidP="00496700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EEDDB0" w14:textId="77777777" w:rsidR="00496700" w:rsidRPr="002E1D6A" w:rsidRDefault="00496700" w:rsidP="00496700">
      <w:pPr>
        <w:rPr>
          <w:rFonts w:ascii="Times New Roman" w:hAnsi="Times New Roman" w:cs="Times New Roman"/>
        </w:rPr>
      </w:pPr>
    </w:p>
    <w:p w14:paraId="57BB77D6" w14:textId="77777777" w:rsidR="00496700" w:rsidRPr="002E1D6A" w:rsidRDefault="00496700" w:rsidP="00496700">
      <w:pPr>
        <w:rPr>
          <w:rFonts w:ascii="Times New Roman" w:hAnsi="Times New Roman" w:cs="Times New Roman"/>
        </w:rPr>
      </w:pPr>
    </w:p>
    <w:p w14:paraId="4DF130D9" w14:textId="77777777" w:rsidR="00496700" w:rsidRPr="002E1D6A" w:rsidRDefault="00496700" w:rsidP="00496700">
      <w:pPr>
        <w:rPr>
          <w:rFonts w:ascii="Times New Roman" w:hAnsi="Times New Roman" w:cs="Times New Roman"/>
        </w:rPr>
      </w:pPr>
    </w:p>
    <w:p w14:paraId="38EBC215" w14:textId="77777777" w:rsidR="00496700" w:rsidRPr="009A65A8" w:rsidRDefault="00496700" w:rsidP="00496700">
      <w:pPr>
        <w:jc w:val="center"/>
        <w:rPr>
          <w:rFonts w:hAnsi="Times New Roman" w:cs="Times New Roman"/>
          <w:b/>
          <w:bCs/>
          <w:color w:val="000000"/>
          <w:sz w:val="44"/>
          <w:szCs w:val="44"/>
        </w:rPr>
      </w:pP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Учебный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план</w:t>
      </w:r>
    </w:p>
    <w:p w14:paraId="478183E2" w14:textId="4EA3427D" w:rsidR="00496700" w:rsidRPr="009A65A8" w:rsidRDefault="00496700" w:rsidP="00496700">
      <w:pPr>
        <w:jc w:val="center"/>
        <w:rPr>
          <w:rFonts w:hAnsi="Times New Roman" w:cs="Times New Roman"/>
          <w:b/>
          <w:bCs/>
          <w:color w:val="000000"/>
          <w:sz w:val="44"/>
          <w:szCs w:val="44"/>
        </w:rPr>
      </w:pP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hAnsi="Times New Roman" w:cs="Times New Roman"/>
          <w:b/>
          <w:bCs/>
          <w:color w:val="000000"/>
          <w:sz w:val="44"/>
          <w:szCs w:val="44"/>
        </w:rPr>
        <w:t>среднего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общего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образования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</w:p>
    <w:p w14:paraId="4EAD504A" w14:textId="683AA653" w:rsidR="00496700" w:rsidRPr="009A65A8" w:rsidRDefault="00496700" w:rsidP="0049670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по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ФГОС</w:t>
      </w:r>
      <w:r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hAnsi="Times New Roman" w:cs="Times New Roman"/>
          <w:b/>
          <w:bCs/>
          <w:color w:val="000000"/>
          <w:sz w:val="44"/>
          <w:szCs w:val="44"/>
        </w:rPr>
        <w:t>–</w:t>
      </w:r>
      <w:r w:rsidRPr="003F22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2021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и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9A65A8">
        <w:rPr>
          <w:rFonts w:hAnsi="Times New Roman" w:cs="Times New Roman"/>
          <w:b/>
          <w:bCs/>
          <w:color w:val="000000"/>
          <w:sz w:val="44"/>
          <w:szCs w:val="44"/>
        </w:rPr>
        <w:t>ФОП</w:t>
      </w:r>
      <w:r w:rsidRPr="009A65A8">
        <w:rPr>
          <w:sz w:val="32"/>
          <w:szCs w:val="32"/>
        </w:rPr>
        <w:br/>
      </w:r>
    </w:p>
    <w:p w14:paraId="69EE02E4" w14:textId="3BF6B85E" w:rsidR="00496700" w:rsidRPr="009A65A8" w:rsidRDefault="00496700" w:rsidP="0049670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10</w:t>
      </w:r>
      <w:r w:rsidR="00491E5A">
        <w:rPr>
          <w:rFonts w:ascii="Times New Roman" w:hAnsi="Times New Roman" w:cs="Times New Roman"/>
          <w:b/>
          <w:bCs/>
          <w:sz w:val="36"/>
          <w:szCs w:val="36"/>
          <w:u w:val="single"/>
        </w:rPr>
        <w:t>- 11</w:t>
      </w:r>
      <w:r w:rsidRPr="009A65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классы</w:t>
      </w:r>
    </w:p>
    <w:p w14:paraId="6AF1E720" w14:textId="77777777" w:rsidR="00496700" w:rsidRPr="002E1D6A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5D3CB1F5" w14:textId="77777777" w:rsidR="00496700" w:rsidRPr="002E1D6A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7C83DD3D" w14:textId="77777777" w:rsidR="00496700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69CB7A2C" w14:textId="77777777" w:rsidR="00496700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3E1AE47E" w14:textId="77777777" w:rsidR="00496700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28BC8EF1" w14:textId="77777777" w:rsidR="00496700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64C46CDE" w14:textId="77777777" w:rsidR="00496700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5E917F20" w14:textId="77777777" w:rsidR="00496700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0EC6DFD8" w14:textId="77777777" w:rsidR="00496700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7E86268D" w14:textId="77777777" w:rsidR="00496700" w:rsidRDefault="00496700" w:rsidP="00496700">
      <w:pP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7B81DB31" w14:textId="77777777" w:rsidR="00496700" w:rsidRDefault="00496700" w:rsidP="00496700">
      <w:pP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3FC2DD43" w14:textId="77777777" w:rsidR="00496700" w:rsidRPr="002E1D6A" w:rsidRDefault="00496700" w:rsidP="00496700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14:paraId="31AF33EC" w14:textId="77777777" w:rsidR="00496700" w:rsidRDefault="00496700" w:rsidP="004967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967C3BF" w14:textId="77777777" w:rsidR="00496700" w:rsidRDefault="00496700" w:rsidP="004967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7A33FC0" w14:textId="77777777" w:rsidR="00496700" w:rsidRDefault="00496700" w:rsidP="0028738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12B336F" w14:textId="0CCD3627" w:rsidR="0028738B" w:rsidRDefault="0028738B" w:rsidP="0028738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14:paraId="45CDC51D" w14:textId="5B0D956B" w:rsidR="00DF195A" w:rsidRDefault="00DF195A" w:rsidP="00DF19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5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 учебному плану </w:t>
      </w:r>
      <w:r w:rsidRPr="00A5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ООП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r w:rsidRPr="00A5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</w:t>
      </w:r>
    </w:p>
    <w:p w14:paraId="3EE72D9D" w14:textId="2AD1F880" w:rsidR="00DF195A" w:rsidRDefault="00DF195A" w:rsidP="00DF195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5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491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5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491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5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учебный год</w:t>
      </w:r>
    </w:p>
    <w:p w14:paraId="7160D2E8" w14:textId="64BBC762" w:rsidR="0028738B" w:rsidRDefault="0028738B" w:rsidP="0028738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633">
        <w:rPr>
          <w:rFonts w:hAnsi="Times New Roman" w:cs="Times New Roman"/>
          <w:color w:val="000000"/>
          <w:sz w:val="24"/>
          <w:szCs w:val="24"/>
        </w:rPr>
        <w:t>среднего</w:t>
      </w:r>
      <w:r w:rsidR="0093163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633">
        <w:rPr>
          <w:rFonts w:hAnsi="Times New Roman" w:cs="Times New Roman"/>
          <w:color w:val="000000"/>
          <w:sz w:val="24"/>
          <w:szCs w:val="24"/>
        </w:rPr>
        <w:t>общего</w:t>
      </w:r>
      <w:r w:rsidR="0093163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1633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3163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2.4.3648-20,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BF23DDA" w14:textId="77777777" w:rsidR="00793358" w:rsidRDefault="00931633" w:rsidP="00931633">
      <w:pPr>
        <w:spacing w:after="0" w:line="240" w:lineRule="auto"/>
        <w:ind w:right="-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75A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75A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четвертом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обучения будет открыто </w:t>
      </w:r>
      <w:r w:rsidR="00075A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A8177E" w14:textId="70301156" w:rsidR="00793358" w:rsidRDefault="00931633" w:rsidP="00931633">
      <w:pPr>
        <w:spacing w:after="0" w:line="240" w:lineRule="auto"/>
        <w:ind w:right="-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углубленным изучением математики, физики, химии, биологии;</w:t>
      </w:r>
    </w:p>
    <w:p w14:paraId="4AFD197F" w14:textId="6D228CC9" w:rsidR="00793358" w:rsidRDefault="00931633" w:rsidP="00931633">
      <w:pPr>
        <w:spacing w:after="0" w:line="240" w:lineRule="auto"/>
        <w:ind w:right="-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gramStart"/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7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углубленным</w:t>
      </w:r>
      <w:proofErr w:type="gramEnd"/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изучением математики и обществознания;</w:t>
      </w:r>
    </w:p>
    <w:p w14:paraId="7A84CF2F" w14:textId="773BC4E2" w:rsidR="00793358" w:rsidRDefault="00075AB1" w:rsidP="007933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 функционировать 3 одиннадцатых универсальных класса</w:t>
      </w:r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565EFD" w14:textId="19746E7A" w:rsidR="00931633" w:rsidRDefault="00075AB1" w:rsidP="00931633">
      <w:pPr>
        <w:spacing w:after="0" w:line="240" w:lineRule="auto"/>
        <w:ind w:right="-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11а с углубленным изучением математики, физики, химии, биологии</w:t>
      </w:r>
      <w:r w:rsidR="007933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C9DD2F" w14:textId="6A3AA833" w:rsidR="00793358" w:rsidRDefault="00793358" w:rsidP="00931633">
      <w:pPr>
        <w:spacing w:after="0" w:line="240" w:lineRule="auto"/>
        <w:ind w:right="-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11б с углубленным изучением истории, обществознания;</w:t>
      </w:r>
    </w:p>
    <w:p w14:paraId="106F6F99" w14:textId="65754E9E" w:rsidR="00793358" w:rsidRPr="004757DE" w:rsidRDefault="00793358" w:rsidP="00931633">
      <w:pPr>
        <w:spacing w:after="0" w:line="240" w:lineRule="auto"/>
        <w:ind w:right="-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11в с углубленным изучением математики и обществознания.</w:t>
      </w:r>
    </w:p>
    <w:p w14:paraId="04458847" w14:textId="26188C08" w:rsidR="00931633" w:rsidRPr="004757DE" w:rsidRDefault="00931633" w:rsidP="00931633">
      <w:pPr>
        <w:widowControl w:val="0"/>
        <w:autoSpaceDE w:val="0"/>
        <w:autoSpaceDN w:val="0"/>
        <w:adjustRightInd w:val="0"/>
        <w:spacing w:after="0" w:line="240" w:lineRule="auto"/>
        <w:ind w:right="-1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33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учебного года при получении среднего общего образования составляет 34 недели.</w:t>
      </w:r>
      <w:r w:rsidRPr="00931633">
        <w:rPr>
          <w:rFonts w:ascii="Times New Roman" w:hAnsi="Times New Roman" w:cs="Times New Roman"/>
          <w:sz w:val="24"/>
          <w:szCs w:val="24"/>
        </w:rPr>
        <w:t xml:space="preserve"> Продолжительность учебной</w:t>
      </w:r>
      <w:r w:rsidRPr="00931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1633">
        <w:rPr>
          <w:rFonts w:ascii="Times New Roman" w:hAnsi="Times New Roman" w:cs="Times New Roman"/>
          <w:sz w:val="24"/>
          <w:szCs w:val="24"/>
        </w:rPr>
        <w:t>недели - 5 дней.</w:t>
      </w:r>
      <w:r w:rsidRPr="00931633">
        <w:rPr>
          <w:sz w:val="24"/>
          <w:szCs w:val="24"/>
        </w:rPr>
        <w:t xml:space="preserve"> </w:t>
      </w:r>
      <w:r w:rsidRPr="00475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(академический час) 40 минут.</w:t>
      </w:r>
    </w:p>
    <w:p w14:paraId="7CFC40FE" w14:textId="7A89CD0D" w:rsidR="00931633" w:rsidRDefault="00931633" w:rsidP="00931633">
      <w:pPr>
        <w:pStyle w:val="a5"/>
        <w:spacing w:before="4" w:line="276" w:lineRule="auto"/>
        <w:ind w:left="0" w:right="-1"/>
      </w:pP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дней, летом</w:t>
      </w:r>
      <w:r>
        <w:rPr>
          <w:spacing w:val="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 недель.</w:t>
      </w:r>
    </w:p>
    <w:p w14:paraId="6F5814FC" w14:textId="77777777" w:rsidR="0028738B" w:rsidRDefault="0028738B" w:rsidP="0028738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 вписывается»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гуманитарного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A15A2E" w14:textId="3725EB15" w:rsidR="00B569CB" w:rsidRDefault="0028738B" w:rsidP="0028738B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63467">
        <w:rPr>
          <w:rFonts w:hAnsi="Times New Roman" w:cs="Times New Roman"/>
          <w:color w:val="000000"/>
          <w:sz w:val="24"/>
          <w:szCs w:val="24"/>
        </w:rPr>
        <w:t>Учебный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план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универсального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профиля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обучения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включает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 w:rsidRPr="00C6346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учебных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предметов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63467">
        <w:rPr>
          <w:rFonts w:hAnsi="Times New Roman" w:cs="Times New Roman"/>
          <w:color w:val="000000"/>
          <w:sz w:val="24"/>
          <w:szCs w:val="24"/>
        </w:rPr>
        <w:t>«Русский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язык»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«Литература»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«Иностранный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язык»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«Математика»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«Информатика»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«История»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«География»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«Физика»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«Химия»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«Биология»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«Физическая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культура»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63467">
        <w:rPr>
          <w:rFonts w:hAnsi="Times New Roman" w:cs="Times New Roman"/>
          <w:color w:val="000000"/>
          <w:sz w:val="24"/>
          <w:szCs w:val="24"/>
        </w:rPr>
        <w:t>«Основы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C634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3467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="00C63467">
        <w:rPr>
          <w:rFonts w:hAnsi="Times New Roman" w:cs="Times New Roman"/>
          <w:color w:val="000000"/>
          <w:sz w:val="24"/>
          <w:szCs w:val="24"/>
        </w:rPr>
        <w:t>).</w:t>
      </w:r>
      <w:r w:rsidR="00DF1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="00DF195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определила</w:t>
      </w:r>
      <w:r w:rsidR="00B569CB">
        <w:rPr>
          <w:rFonts w:hAnsi="Times New Roman" w:cs="Times New Roman"/>
          <w:color w:val="000000"/>
          <w:sz w:val="24"/>
          <w:szCs w:val="24"/>
        </w:rPr>
        <w:t>:</w:t>
      </w:r>
    </w:p>
    <w:p w14:paraId="6DF84486" w14:textId="5A59875F" w:rsidR="0028738B" w:rsidRPr="00931633" w:rsidRDefault="0028738B" w:rsidP="009316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 xml:space="preserve"> </w:t>
      </w:r>
      <w:r w:rsidR="00931633">
        <w:rPr>
          <w:rFonts w:ascii="Times New Roman" w:hAnsi="Times New Roman" w:cs="Times New Roman"/>
          <w:sz w:val="24"/>
          <w:szCs w:val="24"/>
        </w:rPr>
        <w:tab/>
      </w:r>
      <w:r w:rsidRPr="00931633">
        <w:rPr>
          <w:rFonts w:ascii="Times New Roman" w:hAnsi="Times New Roman" w:cs="Times New Roman"/>
          <w:sz w:val="24"/>
          <w:szCs w:val="24"/>
        </w:rPr>
        <w:t>в 10 А</w:t>
      </w:r>
      <w:r w:rsidR="00793358">
        <w:rPr>
          <w:rFonts w:ascii="Times New Roman" w:hAnsi="Times New Roman" w:cs="Times New Roman"/>
          <w:sz w:val="24"/>
          <w:szCs w:val="24"/>
        </w:rPr>
        <w:t>, 11А</w:t>
      </w:r>
      <w:r w:rsidRPr="00931633">
        <w:rPr>
          <w:rFonts w:ascii="Times New Roman" w:hAnsi="Times New Roman" w:cs="Times New Roman"/>
          <w:sz w:val="24"/>
          <w:szCs w:val="24"/>
        </w:rPr>
        <w:t xml:space="preserve"> </w:t>
      </w:r>
      <w:r w:rsidR="00793358" w:rsidRPr="00931633">
        <w:rPr>
          <w:rFonts w:ascii="Times New Roman" w:hAnsi="Times New Roman" w:cs="Times New Roman"/>
          <w:sz w:val="24"/>
          <w:szCs w:val="24"/>
        </w:rPr>
        <w:t>класс</w:t>
      </w:r>
      <w:r w:rsidR="00793358">
        <w:rPr>
          <w:rFonts w:ascii="Times New Roman" w:hAnsi="Times New Roman" w:cs="Times New Roman"/>
          <w:sz w:val="24"/>
          <w:szCs w:val="24"/>
        </w:rPr>
        <w:t xml:space="preserve">ах </w:t>
      </w:r>
      <w:r w:rsidR="00793358" w:rsidRPr="00931633">
        <w:rPr>
          <w:rFonts w:ascii="Times New Roman" w:hAnsi="Times New Roman" w:cs="Times New Roman"/>
          <w:sz w:val="24"/>
          <w:szCs w:val="24"/>
        </w:rPr>
        <w:t>с двумя подгруппам:</w:t>
      </w:r>
      <w:r w:rsidRPr="00931633">
        <w:rPr>
          <w:rFonts w:ascii="Times New Roman" w:hAnsi="Times New Roman" w:cs="Times New Roman"/>
          <w:sz w:val="24"/>
          <w:szCs w:val="24"/>
        </w:rPr>
        <w:t xml:space="preserve"> два предмета на углубленном уровне:</w:t>
      </w:r>
      <w:r w:rsidR="00B569CB" w:rsidRPr="00931633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 w:rsidR="00C63467" w:rsidRPr="00931633">
        <w:rPr>
          <w:rFonts w:ascii="Times New Roman" w:hAnsi="Times New Roman" w:cs="Times New Roman"/>
          <w:sz w:val="24"/>
          <w:szCs w:val="24"/>
        </w:rPr>
        <w:t xml:space="preserve">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</w:t>
      </w:r>
      <w:r w:rsidR="00B569CB" w:rsidRPr="00931633">
        <w:rPr>
          <w:rFonts w:ascii="Times New Roman" w:hAnsi="Times New Roman" w:cs="Times New Roman"/>
          <w:sz w:val="24"/>
          <w:szCs w:val="24"/>
        </w:rPr>
        <w:t xml:space="preserve"> и «Физика»</w:t>
      </w:r>
      <w:r w:rsidR="00793358">
        <w:rPr>
          <w:rFonts w:ascii="Times New Roman" w:hAnsi="Times New Roman" w:cs="Times New Roman"/>
          <w:sz w:val="24"/>
          <w:szCs w:val="24"/>
        </w:rPr>
        <w:t xml:space="preserve">  </w:t>
      </w:r>
      <w:r w:rsidR="00793358" w:rsidRPr="00931633">
        <w:rPr>
          <w:rFonts w:ascii="Times New Roman" w:hAnsi="Times New Roman" w:cs="Times New Roman"/>
          <w:sz w:val="24"/>
          <w:szCs w:val="24"/>
        </w:rPr>
        <w:t>и 2 подгруппа - «Биология» и «Химия»;</w:t>
      </w:r>
    </w:p>
    <w:p w14:paraId="6CA75E2C" w14:textId="69EE637C" w:rsidR="00B569CB" w:rsidRPr="00931633" w:rsidRDefault="00B569CB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>в 10 Б</w:t>
      </w:r>
      <w:r w:rsidR="00793358">
        <w:rPr>
          <w:rFonts w:ascii="Times New Roman" w:hAnsi="Times New Roman" w:cs="Times New Roman"/>
          <w:sz w:val="24"/>
          <w:szCs w:val="24"/>
        </w:rPr>
        <w:t xml:space="preserve"> </w:t>
      </w:r>
      <w:r w:rsidRPr="00931633">
        <w:rPr>
          <w:rFonts w:ascii="Times New Roman" w:hAnsi="Times New Roman" w:cs="Times New Roman"/>
          <w:sz w:val="24"/>
          <w:szCs w:val="24"/>
        </w:rPr>
        <w:t>класс</w:t>
      </w:r>
      <w:r w:rsidR="00793358">
        <w:rPr>
          <w:rFonts w:ascii="Times New Roman" w:hAnsi="Times New Roman" w:cs="Times New Roman"/>
          <w:sz w:val="24"/>
          <w:szCs w:val="24"/>
        </w:rPr>
        <w:t>е</w:t>
      </w:r>
      <w:r w:rsidRPr="00931633">
        <w:rPr>
          <w:rFonts w:ascii="Times New Roman" w:hAnsi="Times New Roman" w:cs="Times New Roman"/>
          <w:sz w:val="24"/>
          <w:szCs w:val="24"/>
        </w:rPr>
        <w:t xml:space="preserve"> </w:t>
      </w:r>
      <w:r w:rsidR="00793358" w:rsidRPr="00931633">
        <w:rPr>
          <w:rFonts w:ascii="Times New Roman" w:hAnsi="Times New Roman" w:cs="Times New Roman"/>
          <w:sz w:val="24"/>
          <w:szCs w:val="24"/>
        </w:rPr>
        <w:t xml:space="preserve">два предмета на углубленном уровне </w:t>
      </w:r>
      <w:r w:rsidRPr="00931633">
        <w:rPr>
          <w:rFonts w:ascii="Times New Roman" w:hAnsi="Times New Roman" w:cs="Times New Roman"/>
          <w:sz w:val="24"/>
          <w:szCs w:val="24"/>
        </w:rPr>
        <w:t>- «История» и «Обществознание»</w:t>
      </w:r>
      <w:r w:rsidR="00793358">
        <w:rPr>
          <w:rFonts w:ascii="Times New Roman" w:hAnsi="Times New Roman" w:cs="Times New Roman"/>
          <w:sz w:val="24"/>
          <w:szCs w:val="24"/>
        </w:rPr>
        <w:t>;</w:t>
      </w:r>
    </w:p>
    <w:p w14:paraId="1DD0D3BF" w14:textId="4F8B8E2B" w:rsidR="0028738B" w:rsidRPr="00931633" w:rsidRDefault="00B569CB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>в</w:t>
      </w:r>
      <w:r w:rsidR="00BE33DC">
        <w:rPr>
          <w:rFonts w:ascii="Times New Roman" w:hAnsi="Times New Roman" w:cs="Times New Roman"/>
          <w:sz w:val="24"/>
          <w:szCs w:val="24"/>
        </w:rPr>
        <w:t xml:space="preserve"> </w:t>
      </w:r>
      <w:r w:rsidRPr="00931633">
        <w:rPr>
          <w:rFonts w:ascii="Times New Roman" w:hAnsi="Times New Roman" w:cs="Times New Roman"/>
          <w:sz w:val="24"/>
          <w:szCs w:val="24"/>
        </w:rPr>
        <w:t>10</w:t>
      </w:r>
      <w:r w:rsidR="00BE33DC">
        <w:rPr>
          <w:rFonts w:ascii="Times New Roman" w:hAnsi="Times New Roman" w:cs="Times New Roman"/>
          <w:sz w:val="24"/>
          <w:szCs w:val="24"/>
        </w:rPr>
        <w:t xml:space="preserve"> </w:t>
      </w:r>
      <w:r w:rsidRPr="00931633">
        <w:rPr>
          <w:rFonts w:ascii="Times New Roman" w:hAnsi="Times New Roman" w:cs="Times New Roman"/>
          <w:sz w:val="24"/>
          <w:szCs w:val="24"/>
        </w:rPr>
        <w:t>В классе два предмета на углубленном уровне: «Математика» и «Обществознание»</w:t>
      </w:r>
      <w:r w:rsidR="00C63467" w:rsidRPr="00931633">
        <w:rPr>
          <w:rFonts w:ascii="Times New Roman" w:hAnsi="Times New Roman" w:cs="Times New Roman"/>
          <w:sz w:val="24"/>
          <w:szCs w:val="24"/>
        </w:rPr>
        <w:t>.</w:t>
      </w:r>
    </w:p>
    <w:p w14:paraId="0C3393CC" w14:textId="320677A8" w:rsidR="00C63467" w:rsidRPr="00931633" w:rsidRDefault="00C63467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 xml:space="preserve">Все остальные предметы </w:t>
      </w:r>
      <w:r w:rsidR="00BD3C5A" w:rsidRPr="00931633">
        <w:rPr>
          <w:rFonts w:ascii="Times New Roman" w:hAnsi="Times New Roman" w:cs="Times New Roman"/>
          <w:sz w:val="24"/>
          <w:szCs w:val="24"/>
        </w:rPr>
        <w:t xml:space="preserve">обязательной части федерального учебного плана </w:t>
      </w:r>
      <w:r w:rsidRPr="00931633">
        <w:rPr>
          <w:rFonts w:ascii="Times New Roman" w:hAnsi="Times New Roman" w:cs="Times New Roman"/>
          <w:sz w:val="24"/>
          <w:szCs w:val="24"/>
        </w:rPr>
        <w:t>изучаются на базовом уровне.</w:t>
      </w:r>
    </w:p>
    <w:p w14:paraId="37B61889" w14:textId="77777777" w:rsidR="009D15A7" w:rsidRPr="00931633" w:rsidRDefault="00BD3C5A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>Часть</w:t>
      </w:r>
      <w:r w:rsidR="00231CFA" w:rsidRPr="00931633">
        <w:rPr>
          <w:rFonts w:ascii="Times New Roman" w:hAnsi="Times New Roman" w:cs="Times New Roman"/>
          <w:sz w:val="24"/>
          <w:szCs w:val="24"/>
        </w:rPr>
        <w:t xml:space="preserve"> учебного плана,</w:t>
      </w:r>
      <w:r w:rsidR="00231CFA" w:rsidRPr="00931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1CFA" w:rsidRPr="00931633">
        <w:rPr>
          <w:rFonts w:ascii="Times New Roman" w:hAnsi="Times New Roman" w:cs="Times New Roman"/>
          <w:sz w:val="24"/>
          <w:szCs w:val="24"/>
        </w:rPr>
        <w:t>формируемая</w:t>
      </w:r>
      <w:r w:rsidR="00231CFA" w:rsidRPr="00931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1CFA" w:rsidRPr="00931633">
        <w:rPr>
          <w:rFonts w:ascii="Times New Roman" w:hAnsi="Times New Roman" w:cs="Times New Roman"/>
          <w:sz w:val="24"/>
          <w:szCs w:val="24"/>
        </w:rPr>
        <w:t>участниками</w:t>
      </w:r>
      <w:r w:rsidR="00231CFA" w:rsidRPr="00931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1CFA" w:rsidRPr="00931633">
        <w:rPr>
          <w:rFonts w:ascii="Times New Roman" w:hAnsi="Times New Roman" w:cs="Times New Roman"/>
          <w:sz w:val="24"/>
          <w:szCs w:val="24"/>
        </w:rPr>
        <w:t>образовательных</w:t>
      </w:r>
      <w:r w:rsidR="00231CFA" w:rsidRPr="009316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1CFA" w:rsidRPr="00931633">
        <w:rPr>
          <w:rFonts w:ascii="Times New Roman" w:hAnsi="Times New Roman" w:cs="Times New Roman"/>
          <w:sz w:val="24"/>
          <w:szCs w:val="24"/>
        </w:rPr>
        <w:t>отношений,</w:t>
      </w:r>
      <w:r w:rsidR="00F62FC2" w:rsidRPr="00931633">
        <w:rPr>
          <w:rFonts w:ascii="Times New Roman" w:hAnsi="Times New Roman" w:cs="Times New Roman"/>
          <w:sz w:val="24"/>
          <w:szCs w:val="24"/>
        </w:rPr>
        <w:t xml:space="preserve"> направлена на обеспечение образовательных потребностей обучающихся, родителей (законных представителей), с целью удовлетворения различных интересов обучающихся, потребностей в физическом</w:t>
      </w:r>
      <w:r w:rsidR="009D15A7" w:rsidRPr="00931633">
        <w:rPr>
          <w:rFonts w:ascii="Times New Roman" w:hAnsi="Times New Roman" w:cs="Times New Roman"/>
          <w:sz w:val="24"/>
          <w:szCs w:val="24"/>
        </w:rPr>
        <w:t xml:space="preserve"> развитии и совершенствовании, особые образовательные потребности различных категорий. </w:t>
      </w:r>
    </w:p>
    <w:p w14:paraId="700519E2" w14:textId="78463041" w:rsidR="00BD3C5A" w:rsidRPr="00931633" w:rsidRDefault="009D15A7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>Эти часы выделены на: увеличение учебных часов, предусмотренных на изучение отдельных учебных предметов обязательной части, в том числе на углубленном уровне; ведение специально разработанных учебных курсов.</w:t>
      </w:r>
    </w:p>
    <w:p w14:paraId="497E145A" w14:textId="75E11D88" w:rsidR="00C63467" w:rsidRPr="00931633" w:rsidRDefault="009D15A7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 xml:space="preserve">В </w:t>
      </w:r>
      <w:r w:rsidR="00C62B7D">
        <w:rPr>
          <w:rFonts w:ascii="Times New Roman" w:hAnsi="Times New Roman" w:cs="Times New Roman"/>
          <w:sz w:val="24"/>
          <w:szCs w:val="24"/>
        </w:rPr>
        <w:t xml:space="preserve">10А, </w:t>
      </w:r>
      <w:r w:rsidRPr="00931633">
        <w:rPr>
          <w:rFonts w:ascii="Times New Roman" w:hAnsi="Times New Roman" w:cs="Times New Roman"/>
          <w:sz w:val="24"/>
          <w:szCs w:val="24"/>
        </w:rPr>
        <w:t>1</w:t>
      </w:r>
      <w:r w:rsidR="00BE33DC">
        <w:rPr>
          <w:rFonts w:ascii="Times New Roman" w:hAnsi="Times New Roman" w:cs="Times New Roman"/>
          <w:sz w:val="24"/>
          <w:szCs w:val="24"/>
        </w:rPr>
        <w:t>1</w:t>
      </w:r>
      <w:r w:rsidRPr="00931633">
        <w:rPr>
          <w:rFonts w:ascii="Times New Roman" w:hAnsi="Times New Roman" w:cs="Times New Roman"/>
          <w:sz w:val="24"/>
          <w:szCs w:val="24"/>
        </w:rPr>
        <w:t xml:space="preserve"> А класс</w:t>
      </w:r>
      <w:r w:rsidR="00C62B7D">
        <w:rPr>
          <w:rFonts w:ascii="Times New Roman" w:hAnsi="Times New Roman" w:cs="Times New Roman"/>
          <w:sz w:val="24"/>
          <w:szCs w:val="24"/>
        </w:rPr>
        <w:t>ах</w:t>
      </w:r>
      <w:r w:rsidRPr="00931633">
        <w:rPr>
          <w:rFonts w:ascii="Times New Roman" w:hAnsi="Times New Roman" w:cs="Times New Roman"/>
          <w:sz w:val="24"/>
          <w:szCs w:val="24"/>
        </w:rPr>
        <w:t xml:space="preserve"> – «Право» и «Информатика»;</w:t>
      </w:r>
    </w:p>
    <w:p w14:paraId="6627355B" w14:textId="44E17868" w:rsidR="009D15A7" w:rsidRPr="00931633" w:rsidRDefault="009D15A7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lastRenderedPageBreak/>
        <w:t>В 1</w:t>
      </w:r>
      <w:r w:rsidR="00C62B7D">
        <w:rPr>
          <w:rFonts w:ascii="Times New Roman" w:hAnsi="Times New Roman" w:cs="Times New Roman"/>
          <w:sz w:val="24"/>
          <w:szCs w:val="24"/>
        </w:rPr>
        <w:t>1</w:t>
      </w:r>
      <w:r w:rsidRPr="00931633">
        <w:rPr>
          <w:rFonts w:ascii="Times New Roman" w:hAnsi="Times New Roman" w:cs="Times New Roman"/>
          <w:sz w:val="24"/>
          <w:szCs w:val="24"/>
        </w:rPr>
        <w:t xml:space="preserve"> Б классе – на учебные курсы «Алгебра и начала математического анализа», «Геометрия», «Химия» и «Информатика»;</w:t>
      </w:r>
    </w:p>
    <w:p w14:paraId="718BEC4D" w14:textId="590E8407" w:rsidR="0034218A" w:rsidRDefault="0034218A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33">
        <w:rPr>
          <w:rFonts w:ascii="Times New Roman" w:hAnsi="Times New Roman" w:cs="Times New Roman"/>
          <w:sz w:val="24"/>
          <w:szCs w:val="24"/>
        </w:rPr>
        <w:t xml:space="preserve">В </w:t>
      </w:r>
      <w:r w:rsidR="00C62B7D">
        <w:rPr>
          <w:rFonts w:ascii="Times New Roman" w:hAnsi="Times New Roman" w:cs="Times New Roman"/>
          <w:sz w:val="24"/>
          <w:szCs w:val="24"/>
        </w:rPr>
        <w:t xml:space="preserve">10Б, </w:t>
      </w:r>
      <w:r w:rsidRPr="00931633">
        <w:rPr>
          <w:rFonts w:ascii="Times New Roman" w:hAnsi="Times New Roman" w:cs="Times New Roman"/>
          <w:sz w:val="24"/>
          <w:szCs w:val="24"/>
        </w:rPr>
        <w:t>1</w:t>
      </w:r>
      <w:r w:rsidR="00C62B7D">
        <w:rPr>
          <w:rFonts w:ascii="Times New Roman" w:hAnsi="Times New Roman" w:cs="Times New Roman"/>
          <w:sz w:val="24"/>
          <w:szCs w:val="24"/>
        </w:rPr>
        <w:t>1</w:t>
      </w:r>
      <w:r w:rsidRPr="00931633">
        <w:rPr>
          <w:rFonts w:ascii="Times New Roman" w:hAnsi="Times New Roman" w:cs="Times New Roman"/>
          <w:sz w:val="24"/>
          <w:szCs w:val="24"/>
        </w:rPr>
        <w:t xml:space="preserve"> В класс</w:t>
      </w:r>
      <w:r w:rsidR="00C62B7D">
        <w:rPr>
          <w:rFonts w:ascii="Times New Roman" w:hAnsi="Times New Roman" w:cs="Times New Roman"/>
          <w:sz w:val="24"/>
          <w:szCs w:val="24"/>
        </w:rPr>
        <w:t xml:space="preserve">ах </w:t>
      </w:r>
      <w:r w:rsidRPr="00931633">
        <w:rPr>
          <w:rFonts w:ascii="Times New Roman" w:hAnsi="Times New Roman" w:cs="Times New Roman"/>
          <w:sz w:val="24"/>
          <w:szCs w:val="24"/>
        </w:rPr>
        <w:t>– «Химия» и «Информатика».</w:t>
      </w:r>
    </w:p>
    <w:p w14:paraId="7168C39D" w14:textId="46714542" w:rsidR="00DF195A" w:rsidRDefault="00DF195A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обучающимися индивидуального проекта предусмотрено 2 часа (1 час обязательной части учебного плана и 1 час внеурочной деятельности).</w:t>
      </w:r>
    </w:p>
    <w:p w14:paraId="4EA0361C" w14:textId="77777777" w:rsidR="00C62B7D" w:rsidRPr="00931633" w:rsidRDefault="00C62B7D" w:rsidP="009316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25A24A" w14:textId="332A189E" w:rsidR="00D73404" w:rsidRPr="00DF195A" w:rsidRDefault="0034218A" w:rsidP="00DF195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8A">
        <w:rPr>
          <w:rFonts w:ascii="Times New Roman" w:hAnsi="Times New Roman" w:cs="Times New Roman"/>
          <w:color w:val="000000"/>
          <w:sz w:val="24"/>
          <w:szCs w:val="24"/>
        </w:rPr>
        <w:t>Учебный план СОО определяет количество учебных занятий за 2 года на одного обучающегося – не менее 2170 часов и не более 2516 часов.</w:t>
      </w:r>
    </w:p>
    <w:p w14:paraId="229DEB50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bookmarkStart w:id="4" w:name="_Hlk138846597"/>
      <w:bookmarkEnd w:id="3"/>
    </w:p>
    <w:p w14:paraId="3B47DE2B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C1FDBD3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E990EAE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1CF5F56F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6CB4F08C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0BEB86E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2FDBFBD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CC433AF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62A57CBD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AEEEE79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B98EC4F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57D99A9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6D1DFE7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21611D2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20D52613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F958E85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1A756726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85647D1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389434B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F3DC1C3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4576BEF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4DE8A91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22385E98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5C581599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B2D1EF2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200C579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5D4FE491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37FC414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EF8727B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E2B83C4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C54354D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6A3160AE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88029CB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78B965C1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6859DDC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5ED43A71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BB0DCA7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C5CDE09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21681B2C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0F3BB580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852CF9C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67D838D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310BE010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18A00825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1D27CDCA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185786E0" w14:textId="77777777" w:rsidR="00C62B7D" w:rsidRDefault="00C62B7D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5B238397" w14:textId="1B0E8D82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Организационный раздел ООП </w:t>
      </w:r>
      <w:r>
        <w:rPr>
          <w:rFonts w:ascii="Times New Roman" w:hAnsi="Times New Roman" w:cs="Times New Roman"/>
          <w:b/>
          <w:sz w:val="24"/>
        </w:rPr>
        <w:t>среднего</w:t>
      </w:r>
      <w:r w:rsidRPr="00415D68">
        <w:rPr>
          <w:rFonts w:ascii="Times New Roman" w:hAnsi="Times New Roman" w:cs="Times New Roman"/>
          <w:b/>
          <w:sz w:val="24"/>
        </w:rPr>
        <w:t xml:space="preserve"> общего образования.</w:t>
      </w:r>
    </w:p>
    <w:p w14:paraId="7C7C2326" w14:textId="77777777" w:rsidR="00491E5A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10-11</w:t>
      </w:r>
      <w:r w:rsidRPr="00415D68">
        <w:rPr>
          <w:rFonts w:ascii="Times New Roman" w:hAnsi="Times New Roman" w:cs="Times New Roman"/>
          <w:b/>
          <w:sz w:val="24"/>
        </w:rPr>
        <w:t xml:space="preserve"> классы </w:t>
      </w:r>
      <w:r>
        <w:rPr>
          <w:rFonts w:ascii="Times New Roman" w:hAnsi="Times New Roman" w:cs="Times New Roman"/>
          <w:b/>
          <w:sz w:val="24"/>
        </w:rPr>
        <w:t>2024-2025, 2025-2026</w:t>
      </w:r>
      <w:r w:rsidRPr="00415D68">
        <w:rPr>
          <w:rFonts w:ascii="Times New Roman" w:hAnsi="Times New Roman" w:cs="Times New Roman"/>
          <w:b/>
          <w:sz w:val="24"/>
        </w:rPr>
        <w:t xml:space="preserve"> учебны</w:t>
      </w:r>
      <w:r>
        <w:rPr>
          <w:rFonts w:ascii="Times New Roman" w:hAnsi="Times New Roman" w:cs="Times New Roman"/>
          <w:b/>
          <w:sz w:val="24"/>
        </w:rPr>
        <w:t>е</w:t>
      </w:r>
      <w:r w:rsidRPr="00415D68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>а</w:t>
      </w:r>
    </w:p>
    <w:p w14:paraId="415D6D34" w14:textId="77777777" w:rsidR="00491E5A" w:rsidRPr="00C44FC0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44FC0">
        <w:rPr>
          <w:rFonts w:ascii="Times New Roman" w:hAnsi="Times New Roman" w:cs="Times New Roman"/>
        </w:rPr>
        <w:t>Количество учебных занятий за 2 года на одного обучающегося - не менее 2170 часов и не более 2516 часов (не более 3</w:t>
      </w:r>
      <w:r>
        <w:rPr>
          <w:rFonts w:ascii="Times New Roman" w:hAnsi="Times New Roman" w:cs="Times New Roman"/>
        </w:rPr>
        <w:t>4</w:t>
      </w:r>
      <w:r w:rsidRPr="00C44FC0">
        <w:rPr>
          <w:rFonts w:ascii="Times New Roman" w:hAnsi="Times New Roman" w:cs="Times New Roman"/>
        </w:rPr>
        <w:t xml:space="preserve"> часов в нед</w:t>
      </w:r>
      <w:r>
        <w:rPr>
          <w:rFonts w:ascii="Times New Roman" w:hAnsi="Times New Roman" w:cs="Times New Roman"/>
        </w:rPr>
        <w:t>елю</w:t>
      </w:r>
      <w:r w:rsidRPr="00C44FC0">
        <w:rPr>
          <w:rFonts w:ascii="Times New Roman" w:hAnsi="Times New Roman" w:cs="Times New Roman"/>
        </w:rPr>
        <w:t>.).</w:t>
      </w:r>
    </w:p>
    <w:p w14:paraId="38333C3B" w14:textId="77777777" w:rsidR="00491E5A" w:rsidRPr="00950775" w:rsidRDefault="00491E5A" w:rsidP="00491E5A">
      <w:pPr>
        <w:rPr>
          <w:rFonts w:ascii="Times New Roman" w:hAnsi="Times New Roman" w:cs="Times New Roman"/>
          <w:b/>
          <w:sz w:val="24"/>
        </w:rPr>
      </w:pPr>
      <w:r w:rsidRPr="0095077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  <w:r w:rsidRPr="00950775">
        <w:rPr>
          <w:rFonts w:ascii="Times New Roman" w:hAnsi="Times New Roman" w:cs="Times New Roman"/>
          <w:b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подгруппа  </w:t>
      </w:r>
      <w:r w:rsidRPr="00950775">
        <w:rPr>
          <w:rFonts w:ascii="Times New Roman" w:hAnsi="Times New Roman" w:cs="Times New Roman"/>
          <w:b/>
          <w:sz w:val="24"/>
        </w:rPr>
        <w:t>(</w:t>
      </w:r>
      <w:proofErr w:type="gramEnd"/>
      <w:r w:rsidRPr="00950775">
        <w:rPr>
          <w:rFonts w:ascii="Times New Roman" w:hAnsi="Times New Roman" w:cs="Times New Roman"/>
          <w:b/>
          <w:sz w:val="24"/>
        </w:rPr>
        <w:t>технологический профиль)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83"/>
        <w:gridCol w:w="1945"/>
        <w:gridCol w:w="1046"/>
        <w:gridCol w:w="669"/>
        <w:gridCol w:w="625"/>
        <w:gridCol w:w="938"/>
        <w:gridCol w:w="1786"/>
      </w:tblGrid>
      <w:tr w:rsidR="00491E5A" w14:paraId="361B6B13" w14:textId="77777777" w:rsidTr="00491E5A">
        <w:tc>
          <w:tcPr>
            <w:tcW w:w="2483" w:type="dxa"/>
            <w:vMerge w:val="restart"/>
          </w:tcPr>
          <w:p w14:paraId="209A8332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945" w:type="dxa"/>
            <w:vMerge w:val="restart"/>
          </w:tcPr>
          <w:p w14:paraId="62A7CDE2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046" w:type="dxa"/>
            <w:vMerge w:val="restart"/>
          </w:tcPr>
          <w:p w14:paraId="5A924432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794FFF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669" w:type="dxa"/>
          </w:tcPr>
          <w:p w14:paraId="384F1DFD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625" w:type="dxa"/>
          </w:tcPr>
          <w:p w14:paraId="4E3E34FF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938" w:type="dxa"/>
          </w:tcPr>
          <w:p w14:paraId="4383FC6B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86" w:type="dxa"/>
            <w:vMerge w:val="restart"/>
          </w:tcPr>
          <w:p w14:paraId="39777049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91E5A" w14:paraId="152F9BB9" w14:textId="77777777" w:rsidTr="00491E5A">
        <w:tc>
          <w:tcPr>
            <w:tcW w:w="2483" w:type="dxa"/>
            <w:vMerge/>
          </w:tcPr>
          <w:p w14:paraId="54E7877A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5" w:type="dxa"/>
            <w:vMerge/>
          </w:tcPr>
          <w:p w14:paraId="5145296A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</w:tcPr>
          <w:p w14:paraId="65529608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gridSpan w:val="3"/>
          </w:tcPr>
          <w:p w14:paraId="2C529889" w14:textId="77777777" w:rsidR="00491E5A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Технологическая подгруппа</w:t>
            </w:r>
          </w:p>
        </w:tc>
        <w:tc>
          <w:tcPr>
            <w:tcW w:w="1786" w:type="dxa"/>
            <w:vMerge/>
          </w:tcPr>
          <w:p w14:paraId="77B27B42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1E5A" w14:paraId="4691263B" w14:textId="77777777" w:rsidTr="00491E5A">
        <w:tc>
          <w:tcPr>
            <w:tcW w:w="2483" w:type="dxa"/>
            <w:vMerge w:val="restart"/>
          </w:tcPr>
          <w:p w14:paraId="5E75CEB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945" w:type="dxa"/>
          </w:tcPr>
          <w:p w14:paraId="6888196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046" w:type="dxa"/>
          </w:tcPr>
          <w:p w14:paraId="48432C8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540F318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65EBA14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1B979C4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2252339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674CCF87" w14:textId="77777777" w:rsidTr="00491E5A">
        <w:tc>
          <w:tcPr>
            <w:tcW w:w="2483" w:type="dxa"/>
            <w:vMerge/>
          </w:tcPr>
          <w:p w14:paraId="4974762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13E4C1E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046" w:type="dxa"/>
          </w:tcPr>
          <w:p w14:paraId="49EEB22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5362F3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6ABEBDD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32854E3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</w:tcPr>
          <w:p w14:paraId="3F16C33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14:paraId="5A2FD296" w14:textId="77777777" w:rsidTr="00491E5A">
        <w:tc>
          <w:tcPr>
            <w:tcW w:w="2483" w:type="dxa"/>
          </w:tcPr>
          <w:p w14:paraId="08C25C1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945" w:type="dxa"/>
          </w:tcPr>
          <w:p w14:paraId="235497D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046" w:type="dxa"/>
          </w:tcPr>
          <w:p w14:paraId="7F5285C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BE3C9C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0CC011F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3F7EC9B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/204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7E0D2AC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6186AB33" w14:textId="77777777" w:rsidTr="00491E5A">
        <w:tc>
          <w:tcPr>
            <w:tcW w:w="2483" w:type="dxa"/>
            <w:vMerge w:val="restart"/>
          </w:tcPr>
          <w:p w14:paraId="77AEB5B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047DCC3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690FACA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95F3A4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754B13F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5C4B20E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493A6D7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3B453E6B" w14:textId="77777777" w:rsidTr="00491E5A">
        <w:tc>
          <w:tcPr>
            <w:tcW w:w="2483" w:type="dxa"/>
            <w:vMerge/>
          </w:tcPr>
          <w:p w14:paraId="0662A11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10CBAA5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7053303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26D689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7A51AB0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2A1B7E1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7BC1221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91E5A" w14:paraId="15FC95BA" w14:textId="77777777" w:rsidTr="00491E5A">
        <w:tc>
          <w:tcPr>
            <w:tcW w:w="2483" w:type="dxa"/>
            <w:vMerge/>
          </w:tcPr>
          <w:p w14:paraId="6A78711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2997D14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4045758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3BA8DD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66E13E9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A2BD30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2E4B335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35A47A16" w14:textId="77777777" w:rsidTr="00491E5A">
        <w:tc>
          <w:tcPr>
            <w:tcW w:w="2483" w:type="dxa"/>
            <w:vMerge w:val="restart"/>
          </w:tcPr>
          <w:p w14:paraId="1608B83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6790FAC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3FF1F02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3F97AB3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14:paraId="388F3D2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6A2A16D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  <w:vMerge w:val="restart"/>
          </w:tcPr>
          <w:p w14:paraId="6BBC661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660616D8" w14:textId="77777777" w:rsidTr="00491E5A">
        <w:tc>
          <w:tcPr>
            <w:tcW w:w="2483" w:type="dxa"/>
            <w:vMerge/>
          </w:tcPr>
          <w:p w14:paraId="01EC64A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64DE1928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3778001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11A8DDD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1653F06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2D3B659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  <w:vMerge/>
          </w:tcPr>
          <w:p w14:paraId="5AB4D2C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0E874248" w14:textId="77777777" w:rsidTr="00491E5A">
        <w:tc>
          <w:tcPr>
            <w:tcW w:w="2483" w:type="dxa"/>
            <w:vMerge/>
          </w:tcPr>
          <w:p w14:paraId="12A7496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6B84565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1046" w:type="dxa"/>
          </w:tcPr>
          <w:p w14:paraId="564AFE0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15FFE6D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1547F54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0499E54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1EFDED5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0C19BE2D" w14:textId="77777777" w:rsidTr="00491E5A">
        <w:tc>
          <w:tcPr>
            <w:tcW w:w="2483" w:type="dxa"/>
            <w:vMerge/>
          </w:tcPr>
          <w:p w14:paraId="76067A8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1986E7A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7FD336E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4ED399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7BC8412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4C79794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/68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6B2F2E8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73C90FF3" w14:textId="77777777" w:rsidTr="00491E5A">
        <w:tc>
          <w:tcPr>
            <w:tcW w:w="2483" w:type="dxa"/>
            <w:vMerge w:val="restart"/>
          </w:tcPr>
          <w:p w14:paraId="52A18E0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1AD1850C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72E9D82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101726B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</w:tcPr>
          <w:p w14:paraId="63360C2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</w:tcPr>
          <w:p w14:paraId="2B7E33A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10/340</w:t>
            </w:r>
          </w:p>
        </w:tc>
        <w:tc>
          <w:tcPr>
            <w:tcW w:w="1786" w:type="dxa"/>
            <w:vMerge w:val="restart"/>
          </w:tcPr>
          <w:p w14:paraId="2390599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14:paraId="3C911EC0" w14:textId="77777777" w:rsidTr="00491E5A">
        <w:tc>
          <w:tcPr>
            <w:tcW w:w="2483" w:type="dxa"/>
            <w:vMerge/>
          </w:tcPr>
          <w:p w14:paraId="0375DC4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B908B80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5344831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6650DA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6DC9776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4F6FCB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724AD9C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F0227D8" w14:textId="77777777" w:rsidTr="00491E5A">
        <w:tc>
          <w:tcPr>
            <w:tcW w:w="2483" w:type="dxa"/>
            <w:vMerge/>
          </w:tcPr>
          <w:p w14:paraId="265590F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BA7AFDF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2B12CAD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AFB6E6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6AC6000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48FD3F9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367CDB9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77AEEB6E" w14:textId="77777777" w:rsidTr="00491E5A">
        <w:tc>
          <w:tcPr>
            <w:tcW w:w="2483" w:type="dxa"/>
          </w:tcPr>
          <w:p w14:paraId="40BF7571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945" w:type="dxa"/>
          </w:tcPr>
          <w:p w14:paraId="0C094027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046" w:type="dxa"/>
          </w:tcPr>
          <w:p w14:paraId="59EED25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A071F1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3E4112B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176FFD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2D42D33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5660B3A3" w14:textId="77777777" w:rsidTr="00491E5A">
        <w:tc>
          <w:tcPr>
            <w:tcW w:w="2483" w:type="dxa"/>
          </w:tcPr>
          <w:p w14:paraId="0C8AC91C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945" w:type="dxa"/>
          </w:tcPr>
          <w:p w14:paraId="4351EB3F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046" w:type="dxa"/>
          </w:tcPr>
          <w:p w14:paraId="38BAB2F1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D6FA655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6F4D0276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864652C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3E8A3003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14:paraId="1409172D" w14:textId="77777777" w:rsidTr="00491E5A">
        <w:tc>
          <w:tcPr>
            <w:tcW w:w="2483" w:type="dxa"/>
          </w:tcPr>
          <w:p w14:paraId="56D8582B" w14:textId="77777777" w:rsidR="00491E5A" w:rsidRPr="00B870E9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4BB4F4C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3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46" w:type="dxa"/>
          </w:tcPr>
          <w:p w14:paraId="60DE031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029FD3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25E53CF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14:paraId="665FC85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86" w:type="dxa"/>
          </w:tcPr>
          <w:p w14:paraId="03955C7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защита</w:t>
            </w:r>
          </w:p>
        </w:tc>
      </w:tr>
      <w:tr w:rsidR="00491E5A" w14:paraId="79DAD3E1" w14:textId="77777777" w:rsidTr="00491E5A">
        <w:tc>
          <w:tcPr>
            <w:tcW w:w="4428" w:type="dxa"/>
            <w:gridSpan w:val="2"/>
          </w:tcPr>
          <w:p w14:paraId="3BCAD9F0" w14:textId="77777777" w:rsidR="00491E5A" w:rsidRPr="008C2E15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C2E1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46" w:type="dxa"/>
          </w:tcPr>
          <w:p w14:paraId="701795B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3D68868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5" w:type="dxa"/>
          </w:tcPr>
          <w:p w14:paraId="683BE734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38" w:type="dxa"/>
          </w:tcPr>
          <w:p w14:paraId="5D21A588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6ED844F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79538C58" w14:textId="77777777" w:rsidTr="00491E5A">
        <w:tc>
          <w:tcPr>
            <w:tcW w:w="2483" w:type="dxa"/>
          </w:tcPr>
          <w:p w14:paraId="5AFF4D42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102130">
              <w:rPr>
                <w:rFonts w:ascii="Times New Roman" w:hAnsi="Times New Roman" w:cs="Times New Roman"/>
                <w:color w:val="000000"/>
              </w:rPr>
              <w:t>Д</w:t>
            </w:r>
            <w:r w:rsidRPr="00102130">
              <w:rPr>
                <w:rFonts w:ascii="Times New Roman" w:hAnsi="Times New Roman" w:cs="Times New Roman"/>
              </w:rPr>
              <w:t>ополнительные учебные предметы, курсы по выбору обучающихся</w:t>
            </w:r>
          </w:p>
        </w:tc>
        <w:tc>
          <w:tcPr>
            <w:tcW w:w="1945" w:type="dxa"/>
          </w:tcPr>
          <w:p w14:paraId="0F43B3D2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335646C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FE5D859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5" w:type="dxa"/>
          </w:tcPr>
          <w:p w14:paraId="7FA98D91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8" w:type="dxa"/>
          </w:tcPr>
          <w:p w14:paraId="26A8FF92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04516F">
              <w:rPr>
                <w:rFonts w:ascii="Times New Roman" w:hAnsi="Times New Roman" w:cs="Times New Roman"/>
                <w:b/>
              </w:rPr>
              <w:t>65/2210</w:t>
            </w:r>
          </w:p>
        </w:tc>
        <w:tc>
          <w:tcPr>
            <w:tcW w:w="1786" w:type="dxa"/>
          </w:tcPr>
          <w:p w14:paraId="3C613C5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1ACD82A5" w14:textId="77777777" w:rsidTr="00491E5A">
        <w:tc>
          <w:tcPr>
            <w:tcW w:w="2483" w:type="dxa"/>
          </w:tcPr>
          <w:p w14:paraId="153C1085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3C527E3B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46" w:type="dxa"/>
          </w:tcPr>
          <w:p w14:paraId="43C174F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FB06E1C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5" w:type="dxa"/>
          </w:tcPr>
          <w:p w14:paraId="5E7D0E39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8" w:type="dxa"/>
          </w:tcPr>
          <w:p w14:paraId="7E9789D4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168F842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3368FEE4" w14:textId="77777777" w:rsidTr="00491E5A">
        <w:tc>
          <w:tcPr>
            <w:tcW w:w="2483" w:type="dxa"/>
          </w:tcPr>
          <w:p w14:paraId="5919A970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4886220D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5CD529E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8B68E29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5" w:type="dxa"/>
          </w:tcPr>
          <w:p w14:paraId="0E78C105" w14:textId="77777777" w:rsidR="00491E5A" w:rsidRPr="0032189E" w:rsidRDefault="00491E5A" w:rsidP="00160EE7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499195B0" w14:textId="77777777" w:rsidR="00491E5A" w:rsidRPr="0032189E" w:rsidRDefault="00491E5A" w:rsidP="00160EE7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1*/34*</w:t>
            </w:r>
          </w:p>
        </w:tc>
        <w:tc>
          <w:tcPr>
            <w:tcW w:w="1786" w:type="dxa"/>
          </w:tcPr>
          <w:p w14:paraId="7128559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3740738D" w14:textId="77777777" w:rsidTr="00491E5A">
        <w:tc>
          <w:tcPr>
            <w:tcW w:w="4428" w:type="dxa"/>
            <w:gridSpan w:val="2"/>
          </w:tcPr>
          <w:p w14:paraId="5E0733BD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ascii="Times New Roman" w:hAnsi="Times New Roman" w:cs="Times New Roman"/>
              </w:rPr>
              <w:t xml:space="preserve">Максимально допустимая недельная нагрузка в соответствии с действующими санитарными правилами и нормами при </w:t>
            </w:r>
            <w:r>
              <w:rPr>
                <w:rFonts w:ascii="Times New Roman" w:hAnsi="Times New Roman" w:cs="Times New Roman"/>
              </w:rPr>
              <w:t>5</w:t>
            </w:r>
            <w:r w:rsidRPr="00102130">
              <w:rPr>
                <w:rFonts w:ascii="Times New Roman" w:hAnsi="Times New Roman" w:cs="Times New Roman"/>
              </w:rPr>
              <w:t>-дневной учебной неделе</w:t>
            </w:r>
          </w:p>
        </w:tc>
        <w:tc>
          <w:tcPr>
            <w:tcW w:w="1046" w:type="dxa"/>
          </w:tcPr>
          <w:p w14:paraId="5558BB5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818D998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5" w:type="dxa"/>
          </w:tcPr>
          <w:p w14:paraId="7C606AE4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8" w:type="dxa"/>
          </w:tcPr>
          <w:p w14:paraId="19F1A26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44FC0">
              <w:rPr>
                <w:rFonts w:ascii="Times New Roman" w:hAnsi="Times New Roman" w:cs="Times New Roman"/>
                <w:b/>
              </w:rPr>
              <w:t>68/2312</w:t>
            </w:r>
          </w:p>
        </w:tc>
        <w:tc>
          <w:tcPr>
            <w:tcW w:w="1786" w:type="dxa"/>
          </w:tcPr>
          <w:p w14:paraId="65EFB00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3E9DC9DB" w14:textId="77777777" w:rsidR="00491E5A" w:rsidRDefault="00491E5A" w:rsidP="00491E5A"/>
    <w:p w14:paraId="4655A409" w14:textId="77777777" w:rsidR="00491E5A" w:rsidRDefault="00491E5A" w:rsidP="00491E5A"/>
    <w:p w14:paraId="5E82C010" w14:textId="77777777" w:rsidR="00491E5A" w:rsidRDefault="00491E5A" w:rsidP="00491E5A"/>
    <w:p w14:paraId="590F1B00" w14:textId="77777777" w:rsidR="00491E5A" w:rsidRDefault="00491E5A" w:rsidP="00491E5A"/>
    <w:p w14:paraId="338BAC23" w14:textId="77777777" w:rsidR="00491E5A" w:rsidRDefault="00491E5A" w:rsidP="00491E5A"/>
    <w:p w14:paraId="10578C17" w14:textId="77777777" w:rsidR="00491E5A" w:rsidRPr="0028738B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8738B">
        <w:rPr>
          <w:rFonts w:ascii="Times New Roman" w:hAnsi="Times New Roman" w:cs="Times New Roman"/>
          <w:b/>
          <w:sz w:val="24"/>
        </w:rPr>
        <w:t>Организационный раздел ООП среднего общего образования.</w:t>
      </w:r>
    </w:p>
    <w:p w14:paraId="09A60BE0" w14:textId="77777777" w:rsidR="00491E5A" w:rsidRPr="0028738B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8738B">
        <w:rPr>
          <w:rFonts w:ascii="Times New Roman" w:hAnsi="Times New Roman" w:cs="Times New Roman"/>
          <w:b/>
          <w:sz w:val="24"/>
        </w:rPr>
        <w:t>Учебный план, 5-дневная учебная неделя, 10</w:t>
      </w:r>
      <w:r>
        <w:rPr>
          <w:rFonts w:ascii="Times New Roman" w:hAnsi="Times New Roman" w:cs="Times New Roman"/>
          <w:b/>
          <w:sz w:val="24"/>
        </w:rPr>
        <w:t>-11</w:t>
      </w:r>
      <w:r w:rsidRPr="0028738B">
        <w:rPr>
          <w:rFonts w:ascii="Times New Roman" w:hAnsi="Times New Roman" w:cs="Times New Roman"/>
          <w:b/>
          <w:sz w:val="24"/>
        </w:rPr>
        <w:t xml:space="preserve"> классы </w:t>
      </w:r>
      <w:r>
        <w:rPr>
          <w:rFonts w:ascii="Times New Roman" w:hAnsi="Times New Roman" w:cs="Times New Roman"/>
          <w:b/>
          <w:sz w:val="24"/>
        </w:rPr>
        <w:t>2024-2025, 2025-2026</w:t>
      </w:r>
      <w:r w:rsidRPr="00415D68">
        <w:rPr>
          <w:rFonts w:ascii="Times New Roman" w:hAnsi="Times New Roman" w:cs="Times New Roman"/>
          <w:b/>
          <w:sz w:val="24"/>
        </w:rPr>
        <w:t xml:space="preserve"> учебны</w:t>
      </w:r>
      <w:r>
        <w:rPr>
          <w:rFonts w:ascii="Times New Roman" w:hAnsi="Times New Roman" w:cs="Times New Roman"/>
          <w:b/>
          <w:sz w:val="24"/>
        </w:rPr>
        <w:t>е</w:t>
      </w:r>
      <w:r w:rsidRPr="00415D68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>а</w:t>
      </w:r>
    </w:p>
    <w:p w14:paraId="422248B9" w14:textId="77777777" w:rsidR="00491E5A" w:rsidRPr="005F6AB1" w:rsidRDefault="00491E5A" w:rsidP="00491E5A">
      <w:pPr>
        <w:pStyle w:val="a4"/>
        <w:jc w:val="center"/>
        <w:rPr>
          <w:rFonts w:ascii="Times New Roman" w:hAnsi="Times New Roman" w:cs="Times New Roman"/>
        </w:rPr>
      </w:pPr>
      <w:r w:rsidRPr="00C44FC0">
        <w:rPr>
          <w:rFonts w:ascii="Times New Roman" w:hAnsi="Times New Roman" w:cs="Times New Roman"/>
        </w:rPr>
        <w:t>Количество учебных занятий за 2 года на одного обучающегося - не менее 2170 часов и не более 2516 часов (не более 3</w:t>
      </w:r>
      <w:r>
        <w:rPr>
          <w:rFonts w:ascii="Times New Roman" w:hAnsi="Times New Roman" w:cs="Times New Roman"/>
        </w:rPr>
        <w:t>4</w:t>
      </w:r>
      <w:r w:rsidRPr="00C44FC0">
        <w:rPr>
          <w:rFonts w:ascii="Times New Roman" w:hAnsi="Times New Roman" w:cs="Times New Roman"/>
        </w:rPr>
        <w:t xml:space="preserve"> часов в нед</w:t>
      </w:r>
      <w:r>
        <w:rPr>
          <w:rFonts w:ascii="Times New Roman" w:hAnsi="Times New Roman" w:cs="Times New Roman"/>
        </w:rPr>
        <w:t>елю</w:t>
      </w:r>
      <w:r w:rsidRPr="00C44FC0">
        <w:rPr>
          <w:rFonts w:ascii="Times New Roman" w:hAnsi="Times New Roman" w:cs="Times New Roman"/>
        </w:rPr>
        <w:t>.).</w:t>
      </w:r>
    </w:p>
    <w:p w14:paraId="384CAB76" w14:textId="77777777" w:rsidR="00491E5A" w:rsidRPr="0028738B" w:rsidRDefault="00491E5A" w:rsidP="00491E5A">
      <w:pPr>
        <w:rPr>
          <w:rFonts w:ascii="Times New Roman" w:hAnsi="Times New Roman" w:cs="Times New Roman"/>
          <w:b/>
          <w:sz w:val="24"/>
        </w:rPr>
      </w:pPr>
      <w:r w:rsidRPr="0028738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0А</w:t>
      </w:r>
      <w:r w:rsidRPr="0028738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2 </w:t>
      </w:r>
      <w:r w:rsidRPr="0028738B">
        <w:rPr>
          <w:rFonts w:ascii="Times New Roman" w:hAnsi="Times New Roman" w:cs="Times New Roman"/>
          <w:b/>
          <w:sz w:val="24"/>
        </w:rPr>
        <w:t>подгруппа (Естественно-научный биология - химия)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83"/>
        <w:gridCol w:w="1945"/>
        <w:gridCol w:w="1046"/>
        <w:gridCol w:w="669"/>
        <w:gridCol w:w="625"/>
        <w:gridCol w:w="938"/>
        <w:gridCol w:w="1786"/>
      </w:tblGrid>
      <w:tr w:rsidR="00491E5A" w:rsidRPr="0028738B" w14:paraId="0C3613EF" w14:textId="77777777" w:rsidTr="00491E5A">
        <w:tc>
          <w:tcPr>
            <w:tcW w:w="2483" w:type="dxa"/>
            <w:vMerge w:val="restart"/>
          </w:tcPr>
          <w:p w14:paraId="705AA7EE" w14:textId="77777777" w:rsidR="00491E5A" w:rsidRPr="0028738B" w:rsidRDefault="00491E5A" w:rsidP="00160EE7">
            <w:r w:rsidRPr="0028738B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945" w:type="dxa"/>
            <w:vMerge w:val="restart"/>
          </w:tcPr>
          <w:p w14:paraId="60E93C09" w14:textId="77777777" w:rsidR="00491E5A" w:rsidRPr="0028738B" w:rsidRDefault="00491E5A" w:rsidP="00160EE7">
            <w:r w:rsidRPr="0028738B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046" w:type="dxa"/>
            <w:vMerge w:val="restart"/>
          </w:tcPr>
          <w:p w14:paraId="6EB118BB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669" w:type="dxa"/>
          </w:tcPr>
          <w:p w14:paraId="1B0EBA9E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625" w:type="dxa"/>
          </w:tcPr>
          <w:p w14:paraId="1F19FC78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938" w:type="dxa"/>
          </w:tcPr>
          <w:p w14:paraId="42F73C7E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86" w:type="dxa"/>
            <w:vMerge w:val="restart"/>
          </w:tcPr>
          <w:p w14:paraId="21D890C2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491E5A" w:rsidRPr="0028738B" w14:paraId="2B8528E8" w14:textId="77777777" w:rsidTr="00491E5A">
        <w:tc>
          <w:tcPr>
            <w:tcW w:w="2483" w:type="dxa"/>
            <w:vMerge/>
          </w:tcPr>
          <w:p w14:paraId="11A766CF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5" w:type="dxa"/>
            <w:vMerge/>
          </w:tcPr>
          <w:p w14:paraId="5E1FC267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6" w:type="dxa"/>
            <w:vMerge/>
          </w:tcPr>
          <w:p w14:paraId="0371D3E5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gridSpan w:val="3"/>
          </w:tcPr>
          <w:p w14:paraId="40DAAFF0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Естественно-научная подгруппа</w:t>
            </w:r>
          </w:p>
        </w:tc>
        <w:tc>
          <w:tcPr>
            <w:tcW w:w="1786" w:type="dxa"/>
            <w:vMerge/>
          </w:tcPr>
          <w:p w14:paraId="209C696C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1E5A" w:rsidRPr="0028738B" w14:paraId="6C3DD652" w14:textId="77777777" w:rsidTr="00491E5A">
        <w:tc>
          <w:tcPr>
            <w:tcW w:w="2483" w:type="dxa"/>
            <w:vMerge w:val="restart"/>
          </w:tcPr>
          <w:p w14:paraId="2E7F098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Русский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1945" w:type="dxa"/>
          </w:tcPr>
          <w:p w14:paraId="5A9C365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Русский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</w:t>
            </w:r>
          </w:p>
        </w:tc>
        <w:tc>
          <w:tcPr>
            <w:tcW w:w="1046" w:type="dxa"/>
          </w:tcPr>
          <w:p w14:paraId="35DD5BF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81E84C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15D7880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088B2D7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5E5B364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:rsidRPr="0028738B" w14:paraId="02A252DF" w14:textId="77777777" w:rsidTr="00491E5A">
        <w:tc>
          <w:tcPr>
            <w:tcW w:w="2483" w:type="dxa"/>
            <w:vMerge/>
          </w:tcPr>
          <w:p w14:paraId="1B53FF2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00703C4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1046" w:type="dxa"/>
          </w:tcPr>
          <w:p w14:paraId="6CC56A1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C83458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030F1D5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75E56F9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</w:tcPr>
          <w:p w14:paraId="7DF6DDA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:rsidRPr="0028738B" w14:paraId="2CD592D3" w14:textId="77777777" w:rsidTr="00491E5A">
        <w:tc>
          <w:tcPr>
            <w:tcW w:w="2483" w:type="dxa"/>
          </w:tcPr>
          <w:p w14:paraId="2851EA9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Иностранные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языки</w:t>
            </w:r>
          </w:p>
        </w:tc>
        <w:tc>
          <w:tcPr>
            <w:tcW w:w="1945" w:type="dxa"/>
          </w:tcPr>
          <w:p w14:paraId="69A1517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Иностранный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</w:t>
            </w:r>
            <w:r w:rsidRPr="0028738B">
              <w:rPr>
                <w:rFonts w:hAnsi="Times New Roman" w:cs="Times New Roman"/>
              </w:rPr>
              <w:t xml:space="preserve"> (</w:t>
            </w:r>
            <w:r w:rsidRPr="0028738B">
              <w:rPr>
                <w:rFonts w:hAnsi="Times New Roman" w:cs="Times New Roman"/>
              </w:rPr>
              <w:t>англ</w:t>
            </w:r>
            <w:r w:rsidRPr="0028738B">
              <w:rPr>
                <w:rFonts w:hAnsi="Times New Roman" w:cs="Times New Roman"/>
              </w:rPr>
              <w:t>.)</w:t>
            </w:r>
          </w:p>
        </w:tc>
        <w:tc>
          <w:tcPr>
            <w:tcW w:w="1046" w:type="dxa"/>
          </w:tcPr>
          <w:p w14:paraId="6CBF0BF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83AAC0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7DE5F29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79985C4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  <w:r w:rsidRPr="0028738B">
              <w:rPr>
                <w:rFonts w:ascii="Times New Roman" w:hAnsi="Times New Roman" w:cs="Times New Roman"/>
              </w:rPr>
              <w:t>/204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6519E0E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5DB82336" w14:textId="77777777" w:rsidTr="00491E5A">
        <w:tc>
          <w:tcPr>
            <w:tcW w:w="2483" w:type="dxa"/>
            <w:vMerge w:val="restart"/>
          </w:tcPr>
          <w:p w14:paraId="186E762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Общественно</w:t>
            </w:r>
            <w:r w:rsidRPr="0028738B">
              <w:rPr>
                <w:rFonts w:hAnsi="Times New Roman" w:cs="Times New Roman"/>
                <w:sz w:val="24"/>
                <w:szCs w:val="24"/>
              </w:rPr>
              <w:t>-</w:t>
            </w:r>
            <w:r w:rsidRPr="0028738B">
              <w:rPr>
                <w:rFonts w:hAnsi="Times New Roman" w:cs="Times New Roman"/>
                <w:sz w:val="24"/>
                <w:szCs w:val="24"/>
              </w:rPr>
              <w:t>научные</w:t>
            </w:r>
            <w:r w:rsidRPr="002873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60B6A2C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598FC7D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BF2869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2222B9A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293A2C3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37C00CC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123324EA" w14:textId="77777777" w:rsidTr="00491E5A">
        <w:tc>
          <w:tcPr>
            <w:tcW w:w="2483" w:type="dxa"/>
            <w:vMerge/>
          </w:tcPr>
          <w:p w14:paraId="7C2BA96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20FC07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2158926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5DF4E06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165142E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46808B4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4C6D250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91E5A" w:rsidRPr="0028738B" w14:paraId="2DCFD013" w14:textId="77777777" w:rsidTr="00491E5A">
        <w:tc>
          <w:tcPr>
            <w:tcW w:w="2483" w:type="dxa"/>
            <w:vMerge/>
          </w:tcPr>
          <w:p w14:paraId="4F1BD98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A751CE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79E2DCB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F39B8F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3478970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1147624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7A91289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400C3139" w14:textId="77777777" w:rsidTr="00491E5A">
        <w:tc>
          <w:tcPr>
            <w:tcW w:w="2483" w:type="dxa"/>
            <w:vMerge w:val="restart"/>
          </w:tcPr>
          <w:p w14:paraId="186E35D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Математика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1945" w:type="dxa"/>
          </w:tcPr>
          <w:p w14:paraId="5714DAF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562014D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27CD167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01E28A5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6AE252F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786" w:type="dxa"/>
            <w:vMerge w:val="restart"/>
          </w:tcPr>
          <w:p w14:paraId="0796D23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:rsidRPr="0028738B" w14:paraId="08BFFDAB" w14:textId="77777777" w:rsidTr="00491E5A">
        <w:tc>
          <w:tcPr>
            <w:tcW w:w="2483" w:type="dxa"/>
            <w:vMerge/>
          </w:tcPr>
          <w:p w14:paraId="2EC920F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503561C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</w:rPr>
              <w:t>Геометрия</w:t>
            </w:r>
          </w:p>
        </w:tc>
        <w:tc>
          <w:tcPr>
            <w:tcW w:w="1046" w:type="dxa"/>
          </w:tcPr>
          <w:p w14:paraId="1C0B65F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C53568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242B297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6E1E17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786" w:type="dxa"/>
            <w:vMerge/>
          </w:tcPr>
          <w:p w14:paraId="42927C8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1CA23D95" w14:textId="77777777" w:rsidTr="00491E5A">
        <w:tc>
          <w:tcPr>
            <w:tcW w:w="2483" w:type="dxa"/>
            <w:vMerge/>
          </w:tcPr>
          <w:p w14:paraId="48734C8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0A4CCFB6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</w:rPr>
              <w:t>Вероятность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статистика</w:t>
            </w:r>
          </w:p>
        </w:tc>
        <w:tc>
          <w:tcPr>
            <w:tcW w:w="1046" w:type="dxa"/>
          </w:tcPr>
          <w:p w14:paraId="3FC930B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245EADC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5F3D883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569F15B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3011241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099CBC4B" w14:textId="77777777" w:rsidTr="00491E5A">
        <w:tc>
          <w:tcPr>
            <w:tcW w:w="2483" w:type="dxa"/>
            <w:vMerge/>
          </w:tcPr>
          <w:p w14:paraId="17212B9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6E91E4A5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1046" w:type="dxa"/>
          </w:tcPr>
          <w:p w14:paraId="6DFD6EE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2E94493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09C8BC5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74EDF96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  <w:r w:rsidRPr="0028738B">
              <w:rPr>
                <w:rFonts w:ascii="Times New Roman" w:hAnsi="Times New Roman" w:cs="Times New Roman"/>
              </w:rPr>
              <w:t>/68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6886775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43CD2EF7" w14:textId="77777777" w:rsidTr="00491E5A">
        <w:tc>
          <w:tcPr>
            <w:tcW w:w="2483" w:type="dxa"/>
            <w:vMerge w:val="restart"/>
          </w:tcPr>
          <w:p w14:paraId="5CF0368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Естественно</w:t>
            </w:r>
            <w:r w:rsidRPr="0028738B">
              <w:rPr>
                <w:rFonts w:hAnsi="Times New Roman" w:cs="Times New Roman"/>
                <w:sz w:val="24"/>
                <w:szCs w:val="24"/>
              </w:rPr>
              <w:t>-</w:t>
            </w:r>
            <w:r w:rsidRPr="0028738B">
              <w:rPr>
                <w:rFonts w:hAnsi="Times New Roman" w:cs="Times New Roman"/>
                <w:sz w:val="24"/>
                <w:szCs w:val="24"/>
              </w:rPr>
              <w:t>научные</w:t>
            </w:r>
            <w:r w:rsidRPr="002873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0667C19E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557B7A3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D0BF26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4E5E7D1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19F2570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  <w:vMerge w:val="restart"/>
          </w:tcPr>
          <w:p w14:paraId="0101F97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:rsidRPr="0028738B" w14:paraId="774B7243" w14:textId="77777777" w:rsidTr="00491E5A">
        <w:tc>
          <w:tcPr>
            <w:tcW w:w="2483" w:type="dxa"/>
            <w:vMerge/>
          </w:tcPr>
          <w:p w14:paraId="318F8B8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6AE99303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1DB9BE6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79CAF11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7990514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308BF5A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  <w:vMerge/>
          </w:tcPr>
          <w:p w14:paraId="045CCDA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21C3741A" w14:textId="77777777" w:rsidTr="00491E5A">
        <w:tc>
          <w:tcPr>
            <w:tcW w:w="2483" w:type="dxa"/>
            <w:vMerge/>
          </w:tcPr>
          <w:p w14:paraId="246B5D5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45E7B255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64B152C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01C1655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7359E4F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5AB2C01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  <w:vMerge/>
          </w:tcPr>
          <w:p w14:paraId="167F03D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474D1623" w14:textId="77777777" w:rsidTr="00491E5A">
        <w:tc>
          <w:tcPr>
            <w:tcW w:w="2483" w:type="dxa"/>
          </w:tcPr>
          <w:p w14:paraId="6249BBD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945" w:type="dxa"/>
          </w:tcPr>
          <w:p w14:paraId="41B93D38" w14:textId="77777777" w:rsidR="00491E5A" w:rsidRPr="0028738B" w:rsidRDefault="00491E5A" w:rsidP="00160EE7">
            <w:pPr>
              <w:rPr>
                <w:rFonts w:hAnsi="Times New Roman" w:cs="Times New Roman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046" w:type="dxa"/>
          </w:tcPr>
          <w:p w14:paraId="7A6E53B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58DE95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603EB85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133429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068F6CC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157A87E2" w14:textId="77777777" w:rsidTr="00491E5A">
        <w:tc>
          <w:tcPr>
            <w:tcW w:w="2483" w:type="dxa"/>
          </w:tcPr>
          <w:p w14:paraId="7357229D" w14:textId="77777777" w:rsidR="00491E5A" w:rsidRPr="0028738B" w:rsidRDefault="00491E5A" w:rsidP="00160EE7">
            <w:pPr>
              <w:rPr>
                <w:rFonts w:hAnsi="Times New Roman" w:cs="Times New Roman"/>
                <w:szCs w:val="24"/>
              </w:rPr>
            </w:pPr>
            <w:r w:rsidRPr="0028738B">
              <w:rPr>
                <w:rFonts w:hAnsi="Times New Roman" w:cs="Times New Roman"/>
                <w:szCs w:val="24"/>
              </w:rPr>
              <w:t>Физическая</w:t>
            </w:r>
            <w:r w:rsidRPr="0028738B">
              <w:rPr>
                <w:rFonts w:hAnsi="Times New Roman" w:cs="Times New Roman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Cs w:val="24"/>
              </w:rPr>
              <w:t>культура</w:t>
            </w:r>
          </w:p>
        </w:tc>
        <w:tc>
          <w:tcPr>
            <w:tcW w:w="1945" w:type="dxa"/>
          </w:tcPr>
          <w:p w14:paraId="70D7E26F" w14:textId="77777777" w:rsidR="00491E5A" w:rsidRPr="0028738B" w:rsidRDefault="00491E5A" w:rsidP="00160EE7">
            <w:pPr>
              <w:rPr>
                <w:rFonts w:hAnsi="Times New Roman" w:cs="Times New Roman"/>
                <w:szCs w:val="24"/>
              </w:rPr>
            </w:pPr>
            <w:r w:rsidRPr="0028738B">
              <w:rPr>
                <w:rFonts w:hAnsi="Times New Roman" w:cs="Times New Roman"/>
                <w:szCs w:val="24"/>
              </w:rPr>
              <w:t>Физическая</w:t>
            </w:r>
            <w:r w:rsidRPr="0028738B">
              <w:rPr>
                <w:rFonts w:hAnsi="Times New Roman" w:cs="Times New Roman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Cs w:val="24"/>
              </w:rPr>
              <w:t>культура</w:t>
            </w:r>
          </w:p>
        </w:tc>
        <w:tc>
          <w:tcPr>
            <w:tcW w:w="1046" w:type="dxa"/>
          </w:tcPr>
          <w:p w14:paraId="2516B0D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28AECF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6B196C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5F2ECA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036D5C4C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:rsidRPr="0028738B" w14:paraId="229143CA" w14:textId="77777777" w:rsidTr="00491E5A">
        <w:tc>
          <w:tcPr>
            <w:tcW w:w="2483" w:type="dxa"/>
          </w:tcPr>
          <w:p w14:paraId="18BBAC64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D13026" w14:textId="77777777" w:rsidR="00491E5A" w:rsidRPr="0028738B" w:rsidRDefault="00491E5A" w:rsidP="001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8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46" w:type="dxa"/>
          </w:tcPr>
          <w:p w14:paraId="5E31080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A0D054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0090326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14:paraId="36E9BF4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86" w:type="dxa"/>
          </w:tcPr>
          <w:p w14:paraId="405BF34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защита</w:t>
            </w:r>
          </w:p>
        </w:tc>
      </w:tr>
      <w:tr w:rsidR="00491E5A" w:rsidRPr="0028738B" w14:paraId="32679734" w14:textId="77777777" w:rsidTr="00491E5A">
        <w:tc>
          <w:tcPr>
            <w:tcW w:w="4428" w:type="dxa"/>
            <w:gridSpan w:val="2"/>
          </w:tcPr>
          <w:p w14:paraId="39E2510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46" w:type="dxa"/>
          </w:tcPr>
          <w:p w14:paraId="3A4C7A8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3054ADC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5" w:type="dxa"/>
          </w:tcPr>
          <w:p w14:paraId="1D15AE25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38" w:type="dxa"/>
          </w:tcPr>
          <w:p w14:paraId="63C67B3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071A22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6F659033" w14:textId="77777777" w:rsidTr="00491E5A">
        <w:tc>
          <w:tcPr>
            <w:tcW w:w="2483" w:type="dxa"/>
          </w:tcPr>
          <w:p w14:paraId="4B206D3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Дополнительные учебные предметы, курсы по выбору обучающихся</w:t>
            </w:r>
          </w:p>
        </w:tc>
        <w:tc>
          <w:tcPr>
            <w:tcW w:w="1945" w:type="dxa"/>
          </w:tcPr>
          <w:p w14:paraId="360AFA8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5E3ABAB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E19702C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5" w:type="dxa"/>
          </w:tcPr>
          <w:p w14:paraId="00F1073A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8" w:type="dxa"/>
          </w:tcPr>
          <w:p w14:paraId="39AEFB3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61/2074</w:t>
            </w:r>
          </w:p>
        </w:tc>
        <w:tc>
          <w:tcPr>
            <w:tcW w:w="1786" w:type="dxa"/>
          </w:tcPr>
          <w:p w14:paraId="08E90B5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4FC9C370" w14:textId="77777777" w:rsidTr="00491E5A">
        <w:tc>
          <w:tcPr>
            <w:tcW w:w="2483" w:type="dxa"/>
            <w:vMerge w:val="restart"/>
          </w:tcPr>
          <w:p w14:paraId="2659F52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641FBAE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30521DE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952665C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492DB4C8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797D42E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557DA25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1B6CE8F3" w14:textId="77777777" w:rsidTr="00491E5A">
        <w:tc>
          <w:tcPr>
            <w:tcW w:w="2483" w:type="dxa"/>
            <w:vMerge/>
          </w:tcPr>
          <w:p w14:paraId="0A5B85B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4268CA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05EE0F0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8C4244A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37B0F80F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1B2934B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16D8EF9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2C089241" w14:textId="77777777" w:rsidTr="00491E5A">
        <w:tc>
          <w:tcPr>
            <w:tcW w:w="2483" w:type="dxa"/>
            <w:vMerge/>
          </w:tcPr>
          <w:p w14:paraId="3C316B6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4EF1051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0F5CF43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C117F93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5" w:type="dxa"/>
          </w:tcPr>
          <w:p w14:paraId="465820F0" w14:textId="77777777" w:rsidR="00491E5A" w:rsidRPr="00C80140" w:rsidRDefault="00491E5A" w:rsidP="00160EE7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3DF47ED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1*/34*</w:t>
            </w:r>
          </w:p>
        </w:tc>
        <w:tc>
          <w:tcPr>
            <w:tcW w:w="1786" w:type="dxa"/>
          </w:tcPr>
          <w:p w14:paraId="67B1D36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174224B6" w14:textId="77777777" w:rsidTr="00491E5A">
        <w:tc>
          <w:tcPr>
            <w:tcW w:w="2483" w:type="dxa"/>
          </w:tcPr>
          <w:p w14:paraId="5FDF8E0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1E59324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14:paraId="5EEBD34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814DE5A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73A2E5D4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4B57ECA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071DA4A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132176F8" w14:textId="77777777" w:rsidTr="00491E5A">
        <w:tc>
          <w:tcPr>
            <w:tcW w:w="4428" w:type="dxa"/>
            <w:gridSpan w:val="2"/>
          </w:tcPr>
          <w:p w14:paraId="5F871AA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 при 5-дневной учебной неделе</w:t>
            </w:r>
          </w:p>
        </w:tc>
        <w:tc>
          <w:tcPr>
            <w:tcW w:w="1046" w:type="dxa"/>
          </w:tcPr>
          <w:p w14:paraId="5D157B6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C2B6A32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5" w:type="dxa"/>
          </w:tcPr>
          <w:p w14:paraId="4895C2DA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8" w:type="dxa"/>
          </w:tcPr>
          <w:p w14:paraId="3460F1F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  <w:b/>
              </w:rPr>
              <w:t>68/2312</w:t>
            </w:r>
          </w:p>
        </w:tc>
        <w:tc>
          <w:tcPr>
            <w:tcW w:w="1786" w:type="dxa"/>
          </w:tcPr>
          <w:p w14:paraId="0630A47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05DDBB80" w14:textId="77777777" w:rsidR="00491E5A" w:rsidRDefault="00491E5A" w:rsidP="00491E5A"/>
    <w:p w14:paraId="67FF73BF" w14:textId="77777777" w:rsidR="00491E5A" w:rsidRDefault="00491E5A" w:rsidP="00491E5A"/>
    <w:p w14:paraId="31F2F070" w14:textId="77777777" w:rsidR="00491E5A" w:rsidRDefault="00491E5A" w:rsidP="00491E5A"/>
    <w:p w14:paraId="266EC1D8" w14:textId="77777777" w:rsidR="00491E5A" w:rsidRDefault="00491E5A" w:rsidP="00491E5A">
      <w:pPr>
        <w:pStyle w:val="a4"/>
        <w:rPr>
          <w:rFonts w:ascii="Times New Roman" w:hAnsi="Times New Roman" w:cs="Times New Roman"/>
          <w:b/>
          <w:sz w:val="24"/>
        </w:rPr>
      </w:pPr>
    </w:p>
    <w:p w14:paraId="020F329F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Организационный раздел ООП </w:t>
      </w:r>
      <w:r>
        <w:rPr>
          <w:rFonts w:ascii="Times New Roman" w:hAnsi="Times New Roman" w:cs="Times New Roman"/>
          <w:b/>
          <w:sz w:val="24"/>
        </w:rPr>
        <w:t>среднего</w:t>
      </w:r>
      <w:r w:rsidRPr="00415D68">
        <w:rPr>
          <w:rFonts w:ascii="Times New Roman" w:hAnsi="Times New Roman" w:cs="Times New Roman"/>
          <w:b/>
          <w:sz w:val="24"/>
        </w:rPr>
        <w:t xml:space="preserve"> общего образования.</w:t>
      </w:r>
    </w:p>
    <w:p w14:paraId="1C15A540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10-11</w:t>
      </w:r>
      <w:r w:rsidRPr="00415D68">
        <w:rPr>
          <w:rFonts w:ascii="Times New Roman" w:hAnsi="Times New Roman" w:cs="Times New Roman"/>
          <w:b/>
          <w:sz w:val="24"/>
        </w:rPr>
        <w:t xml:space="preserve"> классы </w:t>
      </w:r>
      <w:r>
        <w:rPr>
          <w:rFonts w:ascii="Times New Roman" w:hAnsi="Times New Roman" w:cs="Times New Roman"/>
          <w:b/>
          <w:sz w:val="24"/>
        </w:rPr>
        <w:t>2024-2025, 2025-2026</w:t>
      </w:r>
      <w:r w:rsidRPr="00415D68">
        <w:rPr>
          <w:rFonts w:ascii="Times New Roman" w:hAnsi="Times New Roman" w:cs="Times New Roman"/>
          <w:b/>
          <w:sz w:val="24"/>
        </w:rPr>
        <w:t xml:space="preserve"> учебны</w:t>
      </w:r>
      <w:r>
        <w:rPr>
          <w:rFonts w:ascii="Times New Roman" w:hAnsi="Times New Roman" w:cs="Times New Roman"/>
          <w:b/>
          <w:sz w:val="24"/>
        </w:rPr>
        <w:t>е</w:t>
      </w:r>
      <w:r w:rsidRPr="00415D68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>а</w:t>
      </w:r>
    </w:p>
    <w:p w14:paraId="05715788" w14:textId="77777777" w:rsidR="00491E5A" w:rsidRPr="005F6AB1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44FC0">
        <w:rPr>
          <w:rFonts w:ascii="Times New Roman" w:hAnsi="Times New Roman" w:cs="Times New Roman"/>
        </w:rPr>
        <w:t>Количество учебных занятий за 2 года на одного обучающегося - не менее 2170 часов и не более 2516 часов (не более 3</w:t>
      </w:r>
      <w:r>
        <w:rPr>
          <w:rFonts w:ascii="Times New Roman" w:hAnsi="Times New Roman" w:cs="Times New Roman"/>
        </w:rPr>
        <w:t>4</w:t>
      </w:r>
      <w:r w:rsidRPr="00C44FC0">
        <w:rPr>
          <w:rFonts w:ascii="Times New Roman" w:hAnsi="Times New Roman" w:cs="Times New Roman"/>
        </w:rPr>
        <w:t xml:space="preserve"> часов в нед</w:t>
      </w:r>
      <w:r>
        <w:rPr>
          <w:rFonts w:ascii="Times New Roman" w:hAnsi="Times New Roman" w:cs="Times New Roman"/>
        </w:rPr>
        <w:t>елю</w:t>
      </w:r>
      <w:r w:rsidRPr="00C44FC0">
        <w:rPr>
          <w:rFonts w:ascii="Times New Roman" w:hAnsi="Times New Roman" w:cs="Times New Roman"/>
        </w:rPr>
        <w:t>.).</w:t>
      </w:r>
    </w:p>
    <w:p w14:paraId="6837A743" w14:textId="77777777" w:rsidR="00491E5A" w:rsidRPr="00950775" w:rsidRDefault="00491E5A" w:rsidP="00491E5A">
      <w:pPr>
        <w:rPr>
          <w:rFonts w:ascii="Times New Roman" w:hAnsi="Times New Roman" w:cs="Times New Roman"/>
          <w:b/>
          <w:sz w:val="24"/>
        </w:rPr>
      </w:pPr>
      <w:r w:rsidRPr="0095077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  <w:r w:rsidRPr="00950775">
        <w:rPr>
          <w:rFonts w:ascii="Times New Roman" w:hAnsi="Times New Roman" w:cs="Times New Roman"/>
          <w:b/>
          <w:sz w:val="24"/>
        </w:rPr>
        <w:t>б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0775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гуманитарный история-обществознание</w:t>
      </w:r>
      <w:r w:rsidRPr="009507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99"/>
        <w:gridCol w:w="1945"/>
        <w:gridCol w:w="1046"/>
        <w:gridCol w:w="669"/>
        <w:gridCol w:w="625"/>
        <w:gridCol w:w="938"/>
        <w:gridCol w:w="1786"/>
      </w:tblGrid>
      <w:tr w:rsidR="00491E5A" w14:paraId="074DD6D0" w14:textId="77777777" w:rsidTr="00491E5A">
        <w:tc>
          <w:tcPr>
            <w:tcW w:w="2199" w:type="dxa"/>
            <w:vMerge w:val="restart"/>
          </w:tcPr>
          <w:p w14:paraId="3A18B1A6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945" w:type="dxa"/>
            <w:vMerge w:val="restart"/>
          </w:tcPr>
          <w:p w14:paraId="6063EDE4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046" w:type="dxa"/>
            <w:vMerge w:val="restart"/>
          </w:tcPr>
          <w:p w14:paraId="74AA33B1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794FFF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669" w:type="dxa"/>
          </w:tcPr>
          <w:p w14:paraId="408E14C5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625" w:type="dxa"/>
          </w:tcPr>
          <w:p w14:paraId="25BFB2FE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938" w:type="dxa"/>
          </w:tcPr>
          <w:p w14:paraId="4642838E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86" w:type="dxa"/>
            <w:vMerge w:val="restart"/>
          </w:tcPr>
          <w:p w14:paraId="00BDAACB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91E5A" w14:paraId="7B8FFC61" w14:textId="77777777" w:rsidTr="00491E5A">
        <w:tc>
          <w:tcPr>
            <w:tcW w:w="2199" w:type="dxa"/>
            <w:vMerge/>
          </w:tcPr>
          <w:p w14:paraId="50368B5B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5" w:type="dxa"/>
            <w:vMerge/>
          </w:tcPr>
          <w:p w14:paraId="578D0453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</w:tcPr>
          <w:p w14:paraId="57EBD9A4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gridSpan w:val="3"/>
          </w:tcPr>
          <w:p w14:paraId="0E093B3A" w14:textId="77777777" w:rsidR="00491E5A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гуманитарный</w:t>
            </w:r>
          </w:p>
        </w:tc>
        <w:tc>
          <w:tcPr>
            <w:tcW w:w="1786" w:type="dxa"/>
            <w:vMerge/>
          </w:tcPr>
          <w:p w14:paraId="1331E0F6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1E5A" w14:paraId="21C1B949" w14:textId="77777777" w:rsidTr="00491E5A">
        <w:tc>
          <w:tcPr>
            <w:tcW w:w="2199" w:type="dxa"/>
            <w:vMerge w:val="restart"/>
          </w:tcPr>
          <w:p w14:paraId="5DD20C3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945" w:type="dxa"/>
          </w:tcPr>
          <w:p w14:paraId="5E2BD1A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046" w:type="dxa"/>
          </w:tcPr>
          <w:p w14:paraId="5215EF0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2E8065D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0ED0CC9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B44A51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137F9D4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37463FD8" w14:textId="77777777" w:rsidTr="00491E5A">
        <w:tc>
          <w:tcPr>
            <w:tcW w:w="2199" w:type="dxa"/>
            <w:vMerge/>
          </w:tcPr>
          <w:p w14:paraId="1FEDEF1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05FA7A2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046" w:type="dxa"/>
          </w:tcPr>
          <w:p w14:paraId="752D35D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2771C6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0E893DD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4215165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</w:tcPr>
          <w:p w14:paraId="3E07409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14:paraId="5E3650EA" w14:textId="77777777" w:rsidTr="00491E5A">
        <w:tc>
          <w:tcPr>
            <w:tcW w:w="2199" w:type="dxa"/>
          </w:tcPr>
          <w:p w14:paraId="1D0C0A8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945" w:type="dxa"/>
          </w:tcPr>
          <w:p w14:paraId="71FC945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046" w:type="dxa"/>
          </w:tcPr>
          <w:p w14:paraId="01D3A96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0164EC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62D9D06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591D36F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/204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50D388D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08CDFF98" w14:textId="77777777" w:rsidTr="00491E5A">
        <w:tc>
          <w:tcPr>
            <w:tcW w:w="2199" w:type="dxa"/>
            <w:vMerge w:val="restart"/>
          </w:tcPr>
          <w:p w14:paraId="64CAF78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5987AE3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4532831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3DDAE0E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14:paraId="10F364A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64680C0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</w:tcPr>
          <w:p w14:paraId="06A1D0A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1DC34C3A" w14:textId="77777777" w:rsidTr="00491E5A">
        <w:tc>
          <w:tcPr>
            <w:tcW w:w="2199" w:type="dxa"/>
            <w:vMerge/>
          </w:tcPr>
          <w:p w14:paraId="61D31FC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B7783B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3304DC9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5C8EA5D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14:paraId="677C993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320EE61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</w:tcPr>
          <w:p w14:paraId="009CE32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91E5A" w14:paraId="7BC85CB1" w14:textId="77777777" w:rsidTr="00491E5A">
        <w:tc>
          <w:tcPr>
            <w:tcW w:w="2199" w:type="dxa"/>
            <w:vMerge/>
          </w:tcPr>
          <w:p w14:paraId="6850069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611AAD8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5781142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DEDECE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7BA685F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E6DBD4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13032C5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2A63D611" w14:textId="77777777" w:rsidTr="00491E5A">
        <w:tc>
          <w:tcPr>
            <w:tcW w:w="2199" w:type="dxa"/>
            <w:vMerge w:val="restart"/>
          </w:tcPr>
          <w:p w14:paraId="5098EBC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15995C4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3774D6D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863F7C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4E24CA0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7466843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786" w:type="dxa"/>
            <w:vMerge w:val="restart"/>
          </w:tcPr>
          <w:p w14:paraId="1BEB3BD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26559ABC" w14:textId="77777777" w:rsidTr="00491E5A">
        <w:tc>
          <w:tcPr>
            <w:tcW w:w="2199" w:type="dxa"/>
            <w:vMerge/>
          </w:tcPr>
          <w:p w14:paraId="531802A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B2B58AC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28F5B6A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56DA57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0A70F2C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A1DEF7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786" w:type="dxa"/>
            <w:vMerge/>
          </w:tcPr>
          <w:p w14:paraId="597987A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0FCBE720" w14:textId="77777777" w:rsidTr="00491E5A">
        <w:tc>
          <w:tcPr>
            <w:tcW w:w="2199" w:type="dxa"/>
            <w:vMerge/>
          </w:tcPr>
          <w:p w14:paraId="3D1DF75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41A589CF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1046" w:type="dxa"/>
          </w:tcPr>
          <w:p w14:paraId="06A4AA9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62FFA0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2998B73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2B9816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01A771F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0EE5FB93" w14:textId="77777777" w:rsidTr="00491E5A">
        <w:tc>
          <w:tcPr>
            <w:tcW w:w="2199" w:type="dxa"/>
            <w:vMerge/>
          </w:tcPr>
          <w:p w14:paraId="1C6E7A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5648809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0CC3B34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AC1591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7683F7A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3FC0F79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/68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68E75CF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4AF1C5B4" w14:textId="77777777" w:rsidTr="00491E5A">
        <w:tc>
          <w:tcPr>
            <w:tcW w:w="2199" w:type="dxa"/>
            <w:vMerge w:val="restart"/>
          </w:tcPr>
          <w:p w14:paraId="27F0DE5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5E8E8253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1C2A986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292455C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71FB379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4D8F76B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  <w:vMerge w:val="restart"/>
          </w:tcPr>
          <w:p w14:paraId="13CA176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14:paraId="4301C8D6" w14:textId="77777777" w:rsidTr="00491E5A">
        <w:tc>
          <w:tcPr>
            <w:tcW w:w="2199" w:type="dxa"/>
            <w:vMerge/>
          </w:tcPr>
          <w:p w14:paraId="383A761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5D01E54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0C28402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F32D90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5CBC19A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732476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1EEB46A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468F4CBA" w14:textId="77777777" w:rsidTr="00491E5A">
        <w:tc>
          <w:tcPr>
            <w:tcW w:w="2199" w:type="dxa"/>
            <w:vMerge/>
          </w:tcPr>
          <w:p w14:paraId="3682899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48E63E00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43E56A6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532FDA8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6DDFDA4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FC53F6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0D1DAD5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6791414" w14:textId="77777777" w:rsidTr="00491E5A">
        <w:tc>
          <w:tcPr>
            <w:tcW w:w="2199" w:type="dxa"/>
          </w:tcPr>
          <w:p w14:paraId="027F53EA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945" w:type="dxa"/>
          </w:tcPr>
          <w:p w14:paraId="69C2F167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046" w:type="dxa"/>
          </w:tcPr>
          <w:p w14:paraId="76B3DB8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CF8C19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1E27ED6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7CCBC57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3063246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0DCD5DA3" w14:textId="77777777" w:rsidTr="00491E5A">
        <w:tc>
          <w:tcPr>
            <w:tcW w:w="2199" w:type="dxa"/>
          </w:tcPr>
          <w:p w14:paraId="4E044318" w14:textId="77777777" w:rsidR="00491E5A" w:rsidRPr="005F6AB1" w:rsidRDefault="00491E5A" w:rsidP="00160EE7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945" w:type="dxa"/>
          </w:tcPr>
          <w:p w14:paraId="148EC4EA" w14:textId="77777777" w:rsidR="00491E5A" w:rsidRPr="005F6AB1" w:rsidRDefault="00491E5A" w:rsidP="00160EE7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046" w:type="dxa"/>
          </w:tcPr>
          <w:p w14:paraId="44250CA4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5C62BBEE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2D076D2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226B3C91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06FF5E32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14:paraId="52796298" w14:textId="77777777" w:rsidTr="00491E5A">
        <w:tc>
          <w:tcPr>
            <w:tcW w:w="2199" w:type="dxa"/>
          </w:tcPr>
          <w:p w14:paraId="1A8DF5E8" w14:textId="77777777" w:rsidR="00491E5A" w:rsidRPr="00B870E9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31F87E4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3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46" w:type="dxa"/>
          </w:tcPr>
          <w:p w14:paraId="7BAD220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BFF251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463F706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14:paraId="0AC8C37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86" w:type="dxa"/>
          </w:tcPr>
          <w:p w14:paraId="53006D9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защита</w:t>
            </w:r>
          </w:p>
        </w:tc>
      </w:tr>
      <w:tr w:rsidR="00491E5A" w14:paraId="156FE0E9" w14:textId="77777777" w:rsidTr="00491E5A">
        <w:tc>
          <w:tcPr>
            <w:tcW w:w="4144" w:type="dxa"/>
            <w:gridSpan w:val="2"/>
          </w:tcPr>
          <w:p w14:paraId="15C83D29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8C2E1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46" w:type="dxa"/>
          </w:tcPr>
          <w:p w14:paraId="3DDEFC8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E899397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5" w:type="dxa"/>
          </w:tcPr>
          <w:p w14:paraId="6EEFE091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38" w:type="dxa"/>
          </w:tcPr>
          <w:p w14:paraId="03871D48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717AF75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51BD6996" w14:textId="77777777" w:rsidTr="00491E5A">
        <w:tc>
          <w:tcPr>
            <w:tcW w:w="2199" w:type="dxa"/>
          </w:tcPr>
          <w:p w14:paraId="0013FA87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102130">
              <w:rPr>
                <w:rFonts w:ascii="Times New Roman" w:hAnsi="Times New Roman" w:cs="Times New Roman"/>
                <w:color w:val="000000"/>
              </w:rPr>
              <w:t>Д</w:t>
            </w:r>
            <w:r w:rsidRPr="00102130">
              <w:rPr>
                <w:rFonts w:ascii="Times New Roman" w:hAnsi="Times New Roman" w:cs="Times New Roman"/>
              </w:rPr>
              <w:t>ополнительные учебные предметы, курсы по выбору обучающихся</w:t>
            </w:r>
          </w:p>
        </w:tc>
        <w:tc>
          <w:tcPr>
            <w:tcW w:w="1945" w:type="dxa"/>
          </w:tcPr>
          <w:p w14:paraId="197EC325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2F111B7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E576E21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5" w:type="dxa"/>
          </w:tcPr>
          <w:p w14:paraId="3B28BDB5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8" w:type="dxa"/>
          </w:tcPr>
          <w:p w14:paraId="25029ACD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04516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4516F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074</w:t>
            </w:r>
          </w:p>
        </w:tc>
        <w:tc>
          <w:tcPr>
            <w:tcW w:w="1786" w:type="dxa"/>
          </w:tcPr>
          <w:p w14:paraId="6FF9805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1B81C778" w14:textId="77777777" w:rsidTr="00491E5A">
        <w:tc>
          <w:tcPr>
            <w:tcW w:w="2199" w:type="dxa"/>
            <w:vMerge w:val="restart"/>
          </w:tcPr>
          <w:p w14:paraId="6A88938E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1491964A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303F575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906A93B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5F97033D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3F642DF3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0143A79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33D0E7B" w14:textId="77777777" w:rsidTr="00491E5A">
        <w:tc>
          <w:tcPr>
            <w:tcW w:w="2199" w:type="dxa"/>
            <w:vMerge/>
          </w:tcPr>
          <w:p w14:paraId="5CCDF81F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5" w:type="dxa"/>
          </w:tcPr>
          <w:p w14:paraId="64B4A513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012DA9F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FDE16F6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1623B7FC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7355EA9A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42160EA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2CB0BB7D" w14:textId="77777777" w:rsidTr="00491E5A">
        <w:tc>
          <w:tcPr>
            <w:tcW w:w="2199" w:type="dxa"/>
            <w:vMerge/>
          </w:tcPr>
          <w:p w14:paraId="38618184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5" w:type="dxa"/>
          </w:tcPr>
          <w:p w14:paraId="0FB26FF6" w14:textId="77777777" w:rsidR="00491E5A" w:rsidRPr="008A635D" w:rsidRDefault="00491E5A" w:rsidP="00160EE7">
            <w:pPr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4B7DDD0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69512E9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5" w:type="dxa"/>
          </w:tcPr>
          <w:p w14:paraId="1003456C" w14:textId="77777777" w:rsidR="00491E5A" w:rsidRPr="005F6AB1" w:rsidRDefault="00491E5A" w:rsidP="00160EE7">
            <w:pPr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688AEC5D" w14:textId="77777777" w:rsidR="00491E5A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1*/34*</w:t>
            </w:r>
          </w:p>
        </w:tc>
        <w:tc>
          <w:tcPr>
            <w:tcW w:w="1786" w:type="dxa"/>
          </w:tcPr>
          <w:p w14:paraId="349AAB7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F5EEFE1" w14:textId="77777777" w:rsidTr="00491E5A">
        <w:tc>
          <w:tcPr>
            <w:tcW w:w="2199" w:type="dxa"/>
          </w:tcPr>
          <w:p w14:paraId="13157A49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3A010E1F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55879F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F0525E2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138B22E0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5BC5A1B2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47D91DF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38393500" w14:textId="77777777" w:rsidTr="00491E5A">
        <w:tc>
          <w:tcPr>
            <w:tcW w:w="4144" w:type="dxa"/>
            <w:gridSpan w:val="2"/>
          </w:tcPr>
          <w:p w14:paraId="28258D91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ascii="Times New Roman" w:hAnsi="Times New Roman" w:cs="Times New Roman"/>
              </w:rPr>
              <w:t xml:space="preserve">Максимально допустимая недельная нагрузка в соответствии с действующими санитарными правилами и нормами при </w:t>
            </w:r>
            <w:r>
              <w:rPr>
                <w:rFonts w:ascii="Times New Roman" w:hAnsi="Times New Roman" w:cs="Times New Roman"/>
              </w:rPr>
              <w:t>5</w:t>
            </w:r>
            <w:r w:rsidRPr="00102130">
              <w:rPr>
                <w:rFonts w:ascii="Times New Roman" w:hAnsi="Times New Roman" w:cs="Times New Roman"/>
              </w:rPr>
              <w:t>-дневной учебной неделе</w:t>
            </w:r>
          </w:p>
        </w:tc>
        <w:tc>
          <w:tcPr>
            <w:tcW w:w="1046" w:type="dxa"/>
          </w:tcPr>
          <w:p w14:paraId="43B4ACD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557CB04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5" w:type="dxa"/>
          </w:tcPr>
          <w:p w14:paraId="14140530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8" w:type="dxa"/>
          </w:tcPr>
          <w:p w14:paraId="5F17C6C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44FC0">
              <w:rPr>
                <w:rFonts w:ascii="Times New Roman" w:hAnsi="Times New Roman" w:cs="Times New Roman"/>
                <w:b/>
              </w:rPr>
              <w:t>68/2312</w:t>
            </w:r>
          </w:p>
        </w:tc>
        <w:tc>
          <w:tcPr>
            <w:tcW w:w="1786" w:type="dxa"/>
          </w:tcPr>
          <w:p w14:paraId="2E31669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05B316CC" w14:textId="77777777" w:rsidR="00491E5A" w:rsidRDefault="00491E5A" w:rsidP="00491E5A"/>
    <w:p w14:paraId="6E1CACB2" w14:textId="77777777" w:rsidR="00491E5A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ECCC7E9" w14:textId="77777777" w:rsidR="00491E5A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14:paraId="427E42C3" w14:textId="5D1A2365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Организационный раздел ООП </w:t>
      </w:r>
      <w:r>
        <w:rPr>
          <w:rFonts w:ascii="Times New Roman" w:hAnsi="Times New Roman" w:cs="Times New Roman"/>
          <w:b/>
          <w:sz w:val="24"/>
        </w:rPr>
        <w:t>среднего</w:t>
      </w:r>
      <w:r w:rsidRPr="00415D68">
        <w:rPr>
          <w:rFonts w:ascii="Times New Roman" w:hAnsi="Times New Roman" w:cs="Times New Roman"/>
          <w:b/>
          <w:sz w:val="24"/>
        </w:rPr>
        <w:t xml:space="preserve"> общего образования.</w:t>
      </w:r>
    </w:p>
    <w:p w14:paraId="00D40497" w14:textId="77777777" w:rsidR="00491E5A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10-11</w:t>
      </w:r>
      <w:r w:rsidRPr="00415D68">
        <w:rPr>
          <w:rFonts w:ascii="Times New Roman" w:hAnsi="Times New Roman" w:cs="Times New Roman"/>
          <w:b/>
          <w:sz w:val="24"/>
        </w:rPr>
        <w:t xml:space="preserve"> классы 2023-2024</w:t>
      </w:r>
      <w:r>
        <w:rPr>
          <w:rFonts w:ascii="Times New Roman" w:hAnsi="Times New Roman" w:cs="Times New Roman"/>
          <w:b/>
          <w:sz w:val="24"/>
        </w:rPr>
        <w:t>, 2024-2025</w:t>
      </w:r>
      <w:r w:rsidRPr="00415D68">
        <w:rPr>
          <w:rFonts w:ascii="Times New Roman" w:hAnsi="Times New Roman" w:cs="Times New Roman"/>
          <w:b/>
          <w:sz w:val="24"/>
        </w:rPr>
        <w:t xml:space="preserve"> учебны</w:t>
      </w:r>
      <w:r>
        <w:rPr>
          <w:rFonts w:ascii="Times New Roman" w:hAnsi="Times New Roman" w:cs="Times New Roman"/>
          <w:b/>
          <w:sz w:val="24"/>
        </w:rPr>
        <w:t>е</w:t>
      </w:r>
      <w:r w:rsidRPr="00415D68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>а</w:t>
      </w:r>
    </w:p>
    <w:p w14:paraId="60C0CED9" w14:textId="77777777" w:rsidR="00491E5A" w:rsidRPr="00C44FC0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44FC0">
        <w:rPr>
          <w:rFonts w:ascii="Times New Roman" w:hAnsi="Times New Roman" w:cs="Times New Roman"/>
        </w:rPr>
        <w:t>Количество учебных занятий за 2 года на одного обучающегося - не менее 2170 часов и не более 2516 часов (не более 3</w:t>
      </w:r>
      <w:r>
        <w:rPr>
          <w:rFonts w:ascii="Times New Roman" w:hAnsi="Times New Roman" w:cs="Times New Roman"/>
        </w:rPr>
        <w:t>4</w:t>
      </w:r>
      <w:r w:rsidRPr="00C44FC0">
        <w:rPr>
          <w:rFonts w:ascii="Times New Roman" w:hAnsi="Times New Roman" w:cs="Times New Roman"/>
        </w:rPr>
        <w:t xml:space="preserve"> часов в нед</w:t>
      </w:r>
      <w:r>
        <w:rPr>
          <w:rFonts w:ascii="Times New Roman" w:hAnsi="Times New Roman" w:cs="Times New Roman"/>
        </w:rPr>
        <w:t>елю</w:t>
      </w:r>
      <w:r w:rsidRPr="00C44FC0">
        <w:rPr>
          <w:rFonts w:ascii="Times New Roman" w:hAnsi="Times New Roman" w:cs="Times New Roman"/>
        </w:rPr>
        <w:t>.).</w:t>
      </w:r>
    </w:p>
    <w:p w14:paraId="5FCC4B4D" w14:textId="77777777" w:rsidR="00491E5A" w:rsidRPr="00950775" w:rsidRDefault="00491E5A" w:rsidP="00491E5A">
      <w:pPr>
        <w:rPr>
          <w:rFonts w:ascii="Times New Roman" w:hAnsi="Times New Roman" w:cs="Times New Roman"/>
          <w:b/>
          <w:sz w:val="24"/>
        </w:rPr>
      </w:pPr>
      <w:r w:rsidRPr="0095077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Pr="00950775">
        <w:rPr>
          <w:rFonts w:ascii="Times New Roman" w:hAnsi="Times New Roman" w:cs="Times New Roman"/>
          <w:b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подгруппа  </w:t>
      </w:r>
      <w:r w:rsidRPr="00950775">
        <w:rPr>
          <w:rFonts w:ascii="Times New Roman" w:hAnsi="Times New Roman" w:cs="Times New Roman"/>
          <w:b/>
          <w:sz w:val="24"/>
        </w:rPr>
        <w:t>(</w:t>
      </w:r>
      <w:proofErr w:type="gramEnd"/>
      <w:r w:rsidRPr="00950775">
        <w:rPr>
          <w:rFonts w:ascii="Times New Roman" w:hAnsi="Times New Roman" w:cs="Times New Roman"/>
          <w:b/>
          <w:sz w:val="24"/>
        </w:rPr>
        <w:t>технологический профиль)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99"/>
        <w:gridCol w:w="1945"/>
        <w:gridCol w:w="1046"/>
        <w:gridCol w:w="669"/>
        <w:gridCol w:w="625"/>
        <w:gridCol w:w="938"/>
        <w:gridCol w:w="1786"/>
      </w:tblGrid>
      <w:tr w:rsidR="00491E5A" w14:paraId="37AA74C7" w14:textId="77777777" w:rsidTr="00491E5A">
        <w:tc>
          <w:tcPr>
            <w:tcW w:w="2199" w:type="dxa"/>
            <w:vMerge w:val="restart"/>
          </w:tcPr>
          <w:p w14:paraId="3B71A090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945" w:type="dxa"/>
            <w:vMerge w:val="restart"/>
          </w:tcPr>
          <w:p w14:paraId="11299B1E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046" w:type="dxa"/>
            <w:vMerge w:val="restart"/>
          </w:tcPr>
          <w:p w14:paraId="04308978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794FFF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669" w:type="dxa"/>
          </w:tcPr>
          <w:p w14:paraId="55168394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625" w:type="dxa"/>
          </w:tcPr>
          <w:p w14:paraId="5BC2AD70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938" w:type="dxa"/>
          </w:tcPr>
          <w:p w14:paraId="5684985F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86" w:type="dxa"/>
            <w:vMerge w:val="restart"/>
          </w:tcPr>
          <w:p w14:paraId="37D669ED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91E5A" w14:paraId="0E3AF47E" w14:textId="77777777" w:rsidTr="00491E5A">
        <w:tc>
          <w:tcPr>
            <w:tcW w:w="2199" w:type="dxa"/>
            <w:vMerge/>
          </w:tcPr>
          <w:p w14:paraId="214EBB4E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5" w:type="dxa"/>
            <w:vMerge/>
          </w:tcPr>
          <w:p w14:paraId="64745DF9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</w:tcPr>
          <w:p w14:paraId="5F4613F7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gridSpan w:val="3"/>
          </w:tcPr>
          <w:p w14:paraId="1E78C3E6" w14:textId="77777777" w:rsidR="00491E5A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Технологическая подгруппа</w:t>
            </w:r>
          </w:p>
        </w:tc>
        <w:tc>
          <w:tcPr>
            <w:tcW w:w="1786" w:type="dxa"/>
            <w:vMerge/>
          </w:tcPr>
          <w:p w14:paraId="1A0007E1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1E5A" w14:paraId="32A45FAA" w14:textId="77777777" w:rsidTr="00491E5A">
        <w:tc>
          <w:tcPr>
            <w:tcW w:w="2199" w:type="dxa"/>
            <w:vMerge w:val="restart"/>
          </w:tcPr>
          <w:p w14:paraId="06C250A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945" w:type="dxa"/>
          </w:tcPr>
          <w:p w14:paraId="679BF59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046" w:type="dxa"/>
          </w:tcPr>
          <w:p w14:paraId="6528CE0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974191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25F4471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2757801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62D8CFA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045CDB44" w14:textId="77777777" w:rsidTr="00491E5A">
        <w:tc>
          <w:tcPr>
            <w:tcW w:w="2199" w:type="dxa"/>
            <w:vMerge/>
          </w:tcPr>
          <w:p w14:paraId="66F6D69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26937D4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046" w:type="dxa"/>
          </w:tcPr>
          <w:p w14:paraId="0339000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CC1F49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77D1109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2A7713A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</w:tcPr>
          <w:p w14:paraId="3539C58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14:paraId="0C59B09C" w14:textId="77777777" w:rsidTr="00491E5A">
        <w:tc>
          <w:tcPr>
            <w:tcW w:w="2199" w:type="dxa"/>
          </w:tcPr>
          <w:p w14:paraId="79546AC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945" w:type="dxa"/>
          </w:tcPr>
          <w:p w14:paraId="36918BD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046" w:type="dxa"/>
          </w:tcPr>
          <w:p w14:paraId="08AF9E6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545C148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6B8C73B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063FB97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/204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55BB452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66CB89AB" w14:textId="77777777" w:rsidTr="00491E5A">
        <w:tc>
          <w:tcPr>
            <w:tcW w:w="2199" w:type="dxa"/>
            <w:vMerge w:val="restart"/>
          </w:tcPr>
          <w:p w14:paraId="67D8FB4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0A2DC6B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192E0D9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6CD086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2C8B62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901DD3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5790BDB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7AA39E85" w14:textId="77777777" w:rsidTr="00491E5A">
        <w:tc>
          <w:tcPr>
            <w:tcW w:w="2199" w:type="dxa"/>
            <w:vMerge/>
          </w:tcPr>
          <w:p w14:paraId="296D640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64A4150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05C759E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BD0BAC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219A1F3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30AB457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35939AB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91E5A" w14:paraId="4486F157" w14:textId="77777777" w:rsidTr="00491E5A">
        <w:tc>
          <w:tcPr>
            <w:tcW w:w="2199" w:type="dxa"/>
            <w:vMerge/>
          </w:tcPr>
          <w:p w14:paraId="7205430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4EEA824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1594799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C097E9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134AD79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93DF9F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19AAB24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51592944" w14:textId="77777777" w:rsidTr="00491E5A">
        <w:tc>
          <w:tcPr>
            <w:tcW w:w="2199" w:type="dxa"/>
            <w:vMerge w:val="restart"/>
          </w:tcPr>
          <w:p w14:paraId="07E5676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06BBC6B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6CC3F39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3465954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14:paraId="381D2E3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528206B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  <w:vMerge w:val="restart"/>
          </w:tcPr>
          <w:p w14:paraId="61493A9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546F0264" w14:textId="77777777" w:rsidTr="00491E5A">
        <w:tc>
          <w:tcPr>
            <w:tcW w:w="2199" w:type="dxa"/>
            <w:vMerge/>
          </w:tcPr>
          <w:p w14:paraId="6490E5F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25D289B9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18FA4E0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558F675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797D1CF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4FCC58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  <w:vMerge/>
          </w:tcPr>
          <w:p w14:paraId="6D72493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19C8E105" w14:textId="77777777" w:rsidTr="00491E5A">
        <w:tc>
          <w:tcPr>
            <w:tcW w:w="2199" w:type="dxa"/>
            <w:vMerge/>
          </w:tcPr>
          <w:p w14:paraId="41BBA0A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60EF6D7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1046" w:type="dxa"/>
          </w:tcPr>
          <w:p w14:paraId="17207D9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547E910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168F63F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15FB803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6C732E6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5D865988" w14:textId="77777777" w:rsidTr="00491E5A">
        <w:tc>
          <w:tcPr>
            <w:tcW w:w="2199" w:type="dxa"/>
            <w:vMerge/>
          </w:tcPr>
          <w:p w14:paraId="4A6D32F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A49FA43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6312BAD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0960C5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7765323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0044271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/68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519BB54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654BA255" w14:textId="77777777" w:rsidTr="00491E5A">
        <w:tc>
          <w:tcPr>
            <w:tcW w:w="2199" w:type="dxa"/>
            <w:vMerge w:val="restart"/>
          </w:tcPr>
          <w:p w14:paraId="06259E7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6C3DB9FC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1714E89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182ACB6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</w:tcPr>
          <w:p w14:paraId="3CCB231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</w:tcPr>
          <w:p w14:paraId="580ED57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10/340</w:t>
            </w:r>
          </w:p>
        </w:tc>
        <w:tc>
          <w:tcPr>
            <w:tcW w:w="1786" w:type="dxa"/>
            <w:vMerge w:val="restart"/>
          </w:tcPr>
          <w:p w14:paraId="4C1F3BF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14:paraId="17ECA795" w14:textId="77777777" w:rsidTr="00491E5A">
        <w:tc>
          <w:tcPr>
            <w:tcW w:w="2199" w:type="dxa"/>
            <w:vMerge/>
          </w:tcPr>
          <w:p w14:paraId="219F748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D46ADEB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1B8AFDC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E36298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3EE444B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562DC39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34B4D21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3A87EDDF" w14:textId="77777777" w:rsidTr="00491E5A">
        <w:tc>
          <w:tcPr>
            <w:tcW w:w="2199" w:type="dxa"/>
            <w:vMerge/>
          </w:tcPr>
          <w:p w14:paraId="6CE5AFD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42975AC4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4381E9B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9EF18F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149EC57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A0AC72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7A877B0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5B9D5DCF" w14:textId="77777777" w:rsidTr="00491E5A">
        <w:tc>
          <w:tcPr>
            <w:tcW w:w="2199" w:type="dxa"/>
          </w:tcPr>
          <w:p w14:paraId="0BBD698B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945" w:type="dxa"/>
          </w:tcPr>
          <w:p w14:paraId="7C86B1B0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046" w:type="dxa"/>
          </w:tcPr>
          <w:p w14:paraId="565BB5F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761409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08F6C11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7D5B1F1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2BC5BAD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4B1BBF08" w14:textId="77777777" w:rsidTr="00491E5A">
        <w:tc>
          <w:tcPr>
            <w:tcW w:w="2199" w:type="dxa"/>
          </w:tcPr>
          <w:p w14:paraId="3F24C5A3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945" w:type="dxa"/>
          </w:tcPr>
          <w:p w14:paraId="00BEC63A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2189E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046" w:type="dxa"/>
          </w:tcPr>
          <w:p w14:paraId="31C7418A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42A13E4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1D49DF1E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3601566B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6C5D1C83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14:paraId="0D8E9341" w14:textId="77777777" w:rsidTr="00491E5A">
        <w:tc>
          <w:tcPr>
            <w:tcW w:w="2199" w:type="dxa"/>
          </w:tcPr>
          <w:p w14:paraId="027C700D" w14:textId="77777777" w:rsidR="00491E5A" w:rsidRPr="00B870E9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AE3438A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3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46" w:type="dxa"/>
          </w:tcPr>
          <w:p w14:paraId="7BA2F46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586FA2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1637387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14:paraId="5F7E94C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86" w:type="dxa"/>
          </w:tcPr>
          <w:p w14:paraId="161DBAA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защита</w:t>
            </w:r>
          </w:p>
        </w:tc>
      </w:tr>
      <w:tr w:rsidR="00491E5A" w14:paraId="20B7DF9E" w14:textId="77777777" w:rsidTr="00491E5A">
        <w:tc>
          <w:tcPr>
            <w:tcW w:w="4144" w:type="dxa"/>
            <w:gridSpan w:val="2"/>
          </w:tcPr>
          <w:p w14:paraId="31B3DE62" w14:textId="77777777" w:rsidR="00491E5A" w:rsidRPr="008C2E15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C2E1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46" w:type="dxa"/>
          </w:tcPr>
          <w:p w14:paraId="5C67312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DD5F0BF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5" w:type="dxa"/>
          </w:tcPr>
          <w:p w14:paraId="1381BD16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38" w:type="dxa"/>
          </w:tcPr>
          <w:p w14:paraId="733FA578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6BBBDA7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39ACDC54" w14:textId="77777777" w:rsidTr="00491E5A">
        <w:tc>
          <w:tcPr>
            <w:tcW w:w="2199" w:type="dxa"/>
          </w:tcPr>
          <w:p w14:paraId="490A7DA6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102130">
              <w:rPr>
                <w:rFonts w:ascii="Times New Roman" w:hAnsi="Times New Roman" w:cs="Times New Roman"/>
                <w:color w:val="000000"/>
              </w:rPr>
              <w:t>Д</w:t>
            </w:r>
            <w:r w:rsidRPr="00102130">
              <w:rPr>
                <w:rFonts w:ascii="Times New Roman" w:hAnsi="Times New Roman" w:cs="Times New Roman"/>
              </w:rPr>
              <w:t>ополнительные учебные предметы, курсы по выбору обучающихся</w:t>
            </w:r>
          </w:p>
        </w:tc>
        <w:tc>
          <w:tcPr>
            <w:tcW w:w="1945" w:type="dxa"/>
          </w:tcPr>
          <w:p w14:paraId="32832D8F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6D77A22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193F4BB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5" w:type="dxa"/>
          </w:tcPr>
          <w:p w14:paraId="44205F82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8" w:type="dxa"/>
          </w:tcPr>
          <w:p w14:paraId="28FCD332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04516F">
              <w:rPr>
                <w:rFonts w:ascii="Times New Roman" w:hAnsi="Times New Roman" w:cs="Times New Roman"/>
                <w:b/>
              </w:rPr>
              <w:t>65/2210</w:t>
            </w:r>
          </w:p>
        </w:tc>
        <w:tc>
          <w:tcPr>
            <w:tcW w:w="1786" w:type="dxa"/>
          </w:tcPr>
          <w:p w14:paraId="063EFE4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2A843327" w14:textId="77777777" w:rsidTr="00491E5A">
        <w:tc>
          <w:tcPr>
            <w:tcW w:w="2199" w:type="dxa"/>
          </w:tcPr>
          <w:p w14:paraId="378D5EC1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4578DC98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46" w:type="dxa"/>
          </w:tcPr>
          <w:p w14:paraId="48B37BD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8A227DE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5" w:type="dxa"/>
          </w:tcPr>
          <w:p w14:paraId="6FE03DCC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8" w:type="dxa"/>
          </w:tcPr>
          <w:p w14:paraId="08AFA643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558A023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635EF4DF" w14:textId="77777777" w:rsidTr="00491E5A">
        <w:tc>
          <w:tcPr>
            <w:tcW w:w="2199" w:type="dxa"/>
          </w:tcPr>
          <w:p w14:paraId="2CAB2EF8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3E35A4BA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2AFD5C1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4C2ED78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25" w:type="dxa"/>
          </w:tcPr>
          <w:p w14:paraId="551CEBE2" w14:textId="77777777" w:rsidR="00491E5A" w:rsidRPr="0032189E" w:rsidRDefault="00491E5A" w:rsidP="00160EE7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51922E64" w14:textId="77777777" w:rsidR="00491E5A" w:rsidRPr="0032189E" w:rsidRDefault="00491E5A" w:rsidP="00160EE7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1*/34*</w:t>
            </w:r>
          </w:p>
        </w:tc>
        <w:tc>
          <w:tcPr>
            <w:tcW w:w="1786" w:type="dxa"/>
          </w:tcPr>
          <w:p w14:paraId="700AA4B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8142176" w14:textId="77777777" w:rsidTr="00491E5A">
        <w:tc>
          <w:tcPr>
            <w:tcW w:w="4144" w:type="dxa"/>
            <w:gridSpan w:val="2"/>
          </w:tcPr>
          <w:p w14:paraId="4CE505EC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ascii="Times New Roman" w:hAnsi="Times New Roman" w:cs="Times New Roman"/>
              </w:rPr>
              <w:t xml:space="preserve">Максимально допустимая недельная нагрузка в соответствии с действующими санитарными правилами и нормами при </w:t>
            </w:r>
            <w:r>
              <w:rPr>
                <w:rFonts w:ascii="Times New Roman" w:hAnsi="Times New Roman" w:cs="Times New Roman"/>
              </w:rPr>
              <w:t>5</w:t>
            </w:r>
            <w:r w:rsidRPr="00102130">
              <w:rPr>
                <w:rFonts w:ascii="Times New Roman" w:hAnsi="Times New Roman" w:cs="Times New Roman"/>
              </w:rPr>
              <w:t>-дневной учебной неделе</w:t>
            </w:r>
          </w:p>
        </w:tc>
        <w:tc>
          <w:tcPr>
            <w:tcW w:w="1046" w:type="dxa"/>
          </w:tcPr>
          <w:p w14:paraId="092112B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4D6CF9D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5" w:type="dxa"/>
          </w:tcPr>
          <w:p w14:paraId="4FE7A688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8" w:type="dxa"/>
          </w:tcPr>
          <w:p w14:paraId="04EC89D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44FC0">
              <w:rPr>
                <w:rFonts w:ascii="Times New Roman" w:hAnsi="Times New Roman" w:cs="Times New Roman"/>
                <w:b/>
              </w:rPr>
              <w:t>68/2312</w:t>
            </w:r>
          </w:p>
        </w:tc>
        <w:tc>
          <w:tcPr>
            <w:tcW w:w="1786" w:type="dxa"/>
          </w:tcPr>
          <w:p w14:paraId="0171068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6754A374" w14:textId="77777777" w:rsidR="00491E5A" w:rsidRDefault="00491E5A" w:rsidP="00491E5A"/>
    <w:p w14:paraId="350F7A8C" w14:textId="77777777" w:rsidR="00491E5A" w:rsidRDefault="00491E5A" w:rsidP="00491E5A"/>
    <w:p w14:paraId="2DDD2BCC" w14:textId="77777777" w:rsidR="00491E5A" w:rsidRDefault="00491E5A" w:rsidP="00491E5A"/>
    <w:p w14:paraId="18E5E9E8" w14:textId="77777777" w:rsidR="00491E5A" w:rsidRDefault="00491E5A" w:rsidP="00491E5A"/>
    <w:p w14:paraId="474B36FB" w14:textId="77777777" w:rsidR="00491E5A" w:rsidRDefault="00491E5A" w:rsidP="00491E5A"/>
    <w:p w14:paraId="2B8922E3" w14:textId="77777777" w:rsidR="00491E5A" w:rsidRPr="0028738B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8738B">
        <w:rPr>
          <w:rFonts w:ascii="Times New Roman" w:hAnsi="Times New Roman" w:cs="Times New Roman"/>
          <w:b/>
          <w:sz w:val="24"/>
        </w:rPr>
        <w:t>Организационный раздел ООП среднего общего образования.</w:t>
      </w:r>
    </w:p>
    <w:p w14:paraId="470C20ED" w14:textId="77777777" w:rsidR="00491E5A" w:rsidRPr="0028738B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8738B">
        <w:rPr>
          <w:rFonts w:ascii="Times New Roman" w:hAnsi="Times New Roman" w:cs="Times New Roman"/>
          <w:b/>
          <w:sz w:val="24"/>
        </w:rPr>
        <w:t>Учебный план, 5-дневная учебная неделя, 10</w:t>
      </w:r>
      <w:r>
        <w:rPr>
          <w:rFonts w:ascii="Times New Roman" w:hAnsi="Times New Roman" w:cs="Times New Roman"/>
          <w:b/>
          <w:sz w:val="24"/>
        </w:rPr>
        <w:t>-11</w:t>
      </w:r>
      <w:r w:rsidRPr="0028738B">
        <w:rPr>
          <w:rFonts w:ascii="Times New Roman" w:hAnsi="Times New Roman" w:cs="Times New Roman"/>
          <w:b/>
          <w:sz w:val="24"/>
        </w:rPr>
        <w:t xml:space="preserve"> классы 2023-2024</w:t>
      </w:r>
      <w:r>
        <w:rPr>
          <w:rFonts w:ascii="Times New Roman" w:hAnsi="Times New Roman" w:cs="Times New Roman"/>
          <w:b/>
          <w:sz w:val="24"/>
        </w:rPr>
        <w:t>, 2024-2025</w:t>
      </w:r>
      <w:r w:rsidRPr="00415D68">
        <w:rPr>
          <w:rFonts w:ascii="Times New Roman" w:hAnsi="Times New Roman" w:cs="Times New Roman"/>
          <w:b/>
          <w:sz w:val="24"/>
        </w:rPr>
        <w:t xml:space="preserve"> учебны</w:t>
      </w:r>
      <w:r>
        <w:rPr>
          <w:rFonts w:ascii="Times New Roman" w:hAnsi="Times New Roman" w:cs="Times New Roman"/>
          <w:b/>
          <w:sz w:val="24"/>
        </w:rPr>
        <w:t>е</w:t>
      </w:r>
      <w:r w:rsidRPr="00415D68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>а</w:t>
      </w:r>
    </w:p>
    <w:p w14:paraId="3758025C" w14:textId="77777777" w:rsidR="00491E5A" w:rsidRPr="005F6AB1" w:rsidRDefault="00491E5A" w:rsidP="00491E5A">
      <w:pPr>
        <w:pStyle w:val="a4"/>
        <w:jc w:val="center"/>
        <w:rPr>
          <w:rFonts w:ascii="Times New Roman" w:hAnsi="Times New Roman" w:cs="Times New Roman"/>
        </w:rPr>
      </w:pPr>
      <w:r w:rsidRPr="00C44FC0">
        <w:rPr>
          <w:rFonts w:ascii="Times New Roman" w:hAnsi="Times New Roman" w:cs="Times New Roman"/>
        </w:rPr>
        <w:t>Количество учебных занятий за 2 года на одного обучающегося - не менее 2170 часов и не более 2516 часов (не более 3</w:t>
      </w:r>
      <w:r>
        <w:rPr>
          <w:rFonts w:ascii="Times New Roman" w:hAnsi="Times New Roman" w:cs="Times New Roman"/>
        </w:rPr>
        <w:t>4</w:t>
      </w:r>
      <w:r w:rsidRPr="00C44FC0">
        <w:rPr>
          <w:rFonts w:ascii="Times New Roman" w:hAnsi="Times New Roman" w:cs="Times New Roman"/>
        </w:rPr>
        <w:t xml:space="preserve"> часов в нед</w:t>
      </w:r>
      <w:r>
        <w:rPr>
          <w:rFonts w:ascii="Times New Roman" w:hAnsi="Times New Roman" w:cs="Times New Roman"/>
        </w:rPr>
        <w:t>елю</w:t>
      </w:r>
      <w:r w:rsidRPr="00C44FC0">
        <w:rPr>
          <w:rFonts w:ascii="Times New Roman" w:hAnsi="Times New Roman" w:cs="Times New Roman"/>
        </w:rPr>
        <w:t>.).</w:t>
      </w:r>
    </w:p>
    <w:p w14:paraId="465F4A3B" w14:textId="77777777" w:rsidR="00491E5A" w:rsidRPr="0028738B" w:rsidRDefault="00491E5A" w:rsidP="00491E5A">
      <w:pPr>
        <w:rPr>
          <w:rFonts w:ascii="Times New Roman" w:hAnsi="Times New Roman" w:cs="Times New Roman"/>
          <w:b/>
          <w:sz w:val="24"/>
        </w:rPr>
      </w:pPr>
      <w:r w:rsidRPr="0028738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1А</w:t>
      </w:r>
      <w:r w:rsidRPr="0028738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2 </w:t>
      </w:r>
      <w:r w:rsidRPr="0028738B">
        <w:rPr>
          <w:rFonts w:ascii="Times New Roman" w:hAnsi="Times New Roman" w:cs="Times New Roman"/>
          <w:b/>
          <w:sz w:val="24"/>
        </w:rPr>
        <w:t>подгруппа (Естественно-научный биология - химия)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41"/>
        <w:gridCol w:w="1945"/>
        <w:gridCol w:w="1046"/>
        <w:gridCol w:w="669"/>
        <w:gridCol w:w="625"/>
        <w:gridCol w:w="938"/>
        <w:gridCol w:w="1786"/>
      </w:tblGrid>
      <w:tr w:rsidR="00491E5A" w:rsidRPr="0028738B" w14:paraId="02A85BBF" w14:textId="77777777" w:rsidTr="00491E5A">
        <w:tc>
          <w:tcPr>
            <w:tcW w:w="2341" w:type="dxa"/>
            <w:vMerge w:val="restart"/>
          </w:tcPr>
          <w:p w14:paraId="50AF85DC" w14:textId="77777777" w:rsidR="00491E5A" w:rsidRPr="0028738B" w:rsidRDefault="00491E5A" w:rsidP="00160EE7">
            <w:r w:rsidRPr="0028738B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945" w:type="dxa"/>
            <w:vMerge w:val="restart"/>
          </w:tcPr>
          <w:p w14:paraId="78AF2D3F" w14:textId="77777777" w:rsidR="00491E5A" w:rsidRPr="0028738B" w:rsidRDefault="00491E5A" w:rsidP="00160EE7">
            <w:r w:rsidRPr="0028738B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046" w:type="dxa"/>
            <w:vMerge w:val="restart"/>
          </w:tcPr>
          <w:p w14:paraId="7367D267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669" w:type="dxa"/>
          </w:tcPr>
          <w:p w14:paraId="70FFB7D2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625" w:type="dxa"/>
          </w:tcPr>
          <w:p w14:paraId="1D3BDD9D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938" w:type="dxa"/>
          </w:tcPr>
          <w:p w14:paraId="1CB1A049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86" w:type="dxa"/>
            <w:vMerge w:val="restart"/>
          </w:tcPr>
          <w:p w14:paraId="655ED899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491E5A" w:rsidRPr="0028738B" w14:paraId="560CE26D" w14:textId="77777777" w:rsidTr="00491E5A">
        <w:tc>
          <w:tcPr>
            <w:tcW w:w="2341" w:type="dxa"/>
            <w:vMerge/>
          </w:tcPr>
          <w:p w14:paraId="0FD47306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5" w:type="dxa"/>
            <w:vMerge/>
          </w:tcPr>
          <w:p w14:paraId="644D6F58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6" w:type="dxa"/>
            <w:vMerge/>
          </w:tcPr>
          <w:p w14:paraId="09B55C5D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gridSpan w:val="3"/>
          </w:tcPr>
          <w:p w14:paraId="0DA503A7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Естественно-научная подгруппа</w:t>
            </w:r>
          </w:p>
        </w:tc>
        <w:tc>
          <w:tcPr>
            <w:tcW w:w="1786" w:type="dxa"/>
            <w:vMerge/>
          </w:tcPr>
          <w:p w14:paraId="0E89C30F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1E5A" w:rsidRPr="0028738B" w14:paraId="622519BB" w14:textId="77777777" w:rsidTr="00491E5A">
        <w:tc>
          <w:tcPr>
            <w:tcW w:w="2341" w:type="dxa"/>
            <w:vMerge w:val="restart"/>
          </w:tcPr>
          <w:p w14:paraId="4757507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Русский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1945" w:type="dxa"/>
          </w:tcPr>
          <w:p w14:paraId="7BB7533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Русский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</w:t>
            </w:r>
          </w:p>
        </w:tc>
        <w:tc>
          <w:tcPr>
            <w:tcW w:w="1046" w:type="dxa"/>
          </w:tcPr>
          <w:p w14:paraId="42FFC78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9969DE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23547B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610C2CC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2B1F12E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:rsidRPr="0028738B" w14:paraId="6F5DCEBC" w14:textId="77777777" w:rsidTr="00491E5A">
        <w:tc>
          <w:tcPr>
            <w:tcW w:w="2341" w:type="dxa"/>
            <w:vMerge/>
          </w:tcPr>
          <w:p w14:paraId="445917C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28F1853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1046" w:type="dxa"/>
          </w:tcPr>
          <w:p w14:paraId="5490154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68D022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5A98AFA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2E98059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</w:tcPr>
          <w:p w14:paraId="191C57B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:rsidRPr="0028738B" w14:paraId="1CE6A5B8" w14:textId="77777777" w:rsidTr="00491E5A">
        <w:tc>
          <w:tcPr>
            <w:tcW w:w="2341" w:type="dxa"/>
          </w:tcPr>
          <w:p w14:paraId="7CD0F88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Иностранные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языки</w:t>
            </w:r>
          </w:p>
        </w:tc>
        <w:tc>
          <w:tcPr>
            <w:tcW w:w="1945" w:type="dxa"/>
          </w:tcPr>
          <w:p w14:paraId="77DB6B8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Иностранный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язык</w:t>
            </w:r>
            <w:r w:rsidRPr="0028738B">
              <w:rPr>
                <w:rFonts w:hAnsi="Times New Roman" w:cs="Times New Roman"/>
              </w:rPr>
              <w:t xml:space="preserve"> (</w:t>
            </w:r>
            <w:r w:rsidRPr="0028738B">
              <w:rPr>
                <w:rFonts w:hAnsi="Times New Roman" w:cs="Times New Roman"/>
              </w:rPr>
              <w:t>англ</w:t>
            </w:r>
            <w:r w:rsidRPr="0028738B">
              <w:rPr>
                <w:rFonts w:hAnsi="Times New Roman" w:cs="Times New Roman"/>
              </w:rPr>
              <w:t>.)</w:t>
            </w:r>
          </w:p>
        </w:tc>
        <w:tc>
          <w:tcPr>
            <w:tcW w:w="1046" w:type="dxa"/>
          </w:tcPr>
          <w:p w14:paraId="37B8BFB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5A050D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324ADF4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7D64EBC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  <w:r w:rsidRPr="0028738B">
              <w:rPr>
                <w:rFonts w:ascii="Times New Roman" w:hAnsi="Times New Roman" w:cs="Times New Roman"/>
              </w:rPr>
              <w:t>/204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23B61F9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57F90210" w14:textId="77777777" w:rsidTr="00491E5A">
        <w:tc>
          <w:tcPr>
            <w:tcW w:w="2341" w:type="dxa"/>
            <w:vMerge w:val="restart"/>
          </w:tcPr>
          <w:p w14:paraId="577050B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Общественно</w:t>
            </w:r>
            <w:r w:rsidRPr="0028738B">
              <w:rPr>
                <w:rFonts w:hAnsi="Times New Roman" w:cs="Times New Roman"/>
                <w:sz w:val="24"/>
                <w:szCs w:val="24"/>
              </w:rPr>
              <w:t>-</w:t>
            </w:r>
            <w:r w:rsidRPr="0028738B">
              <w:rPr>
                <w:rFonts w:hAnsi="Times New Roman" w:cs="Times New Roman"/>
                <w:sz w:val="24"/>
                <w:szCs w:val="24"/>
              </w:rPr>
              <w:t>научные</w:t>
            </w:r>
            <w:r w:rsidRPr="002873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0AD58A9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3D33BF3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53A94F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3370A8B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0405FD3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74CF839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5C13298B" w14:textId="77777777" w:rsidTr="00491E5A">
        <w:tc>
          <w:tcPr>
            <w:tcW w:w="2341" w:type="dxa"/>
            <w:vMerge/>
          </w:tcPr>
          <w:p w14:paraId="06D10C8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1CDAACC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0C22187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31086F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7C16520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F55950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114340A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91E5A" w:rsidRPr="0028738B" w14:paraId="3144408A" w14:textId="77777777" w:rsidTr="00491E5A">
        <w:tc>
          <w:tcPr>
            <w:tcW w:w="2341" w:type="dxa"/>
            <w:vMerge/>
          </w:tcPr>
          <w:p w14:paraId="662D972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E0CB55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4894D1D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04246A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599C19B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5493D7D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46CC938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4640E5F9" w14:textId="77777777" w:rsidTr="00491E5A">
        <w:tc>
          <w:tcPr>
            <w:tcW w:w="2341" w:type="dxa"/>
            <w:vMerge w:val="restart"/>
          </w:tcPr>
          <w:p w14:paraId="226CC53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</w:rPr>
              <w:t>Математика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1945" w:type="dxa"/>
          </w:tcPr>
          <w:p w14:paraId="41D611E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4C7A166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2BB13F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DF99F5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4C6246F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786" w:type="dxa"/>
            <w:vMerge w:val="restart"/>
          </w:tcPr>
          <w:p w14:paraId="714A30D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:rsidRPr="0028738B" w14:paraId="163ACD76" w14:textId="77777777" w:rsidTr="00491E5A">
        <w:tc>
          <w:tcPr>
            <w:tcW w:w="2341" w:type="dxa"/>
            <w:vMerge/>
          </w:tcPr>
          <w:p w14:paraId="42C3661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D3031A8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</w:rPr>
              <w:t>Геометрия</w:t>
            </w:r>
          </w:p>
        </w:tc>
        <w:tc>
          <w:tcPr>
            <w:tcW w:w="1046" w:type="dxa"/>
          </w:tcPr>
          <w:p w14:paraId="1CEDE7C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DE2814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258690E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670ECF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786" w:type="dxa"/>
            <w:vMerge/>
          </w:tcPr>
          <w:p w14:paraId="253FA8C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596C2579" w14:textId="77777777" w:rsidTr="00491E5A">
        <w:tc>
          <w:tcPr>
            <w:tcW w:w="2341" w:type="dxa"/>
            <w:vMerge/>
          </w:tcPr>
          <w:p w14:paraId="68E8E24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493EE49D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</w:rPr>
              <w:t>Вероятность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и</w:t>
            </w:r>
            <w:r w:rsidRPr="0028738B">
              <w:rPr>
                <w:rFonts w:hAnsi="Times New Roman" w:cs="Times New Roman"/>
              </w:rPr>
              <w:t xml:space="preserve"> </w:t>
            </w:r>
            <w:r w:rsidRPr="0028738B">
              <w:rPr>
                <w:rFonts w:hAnsi="Times New Roman" w:cs="Times New Roman"/>
              </w:rPr>
              <w:t>статистика</w:t>
            </w:r>
          </w:p>
        </w:tc>
        <w:tc>
          <w:tcPr>
            <w:tcW w:w="1046" w:type="dxa"/>
          </w:tcPr>
          <w:p w14:paraId="0CD534C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A57672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361E06D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8F9F3C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6809C23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49A3A9D6" w14:textId="77777777" w:rsidTr="00491E5A">
        <w:tc>
          <w:tcPr>
            <w:tcW w:w="2341" w:type="dxa"/>
            <w:vMerge/>
          </w:tcPr>
          <w:p w14:paraId="24E671F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7AEF6DC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</w:rPr>
              <w:t>Информатика</w:t>
            </w:r>
          </w:p>
        </w:tc>
        <w:tc>
          <w:tcPr>
            <w:tcW w:w="1046" w:type="dxa"/>
          </w:tcPr>
          <w:p w14:paraId="4E411F8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362599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5F1341B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00CC866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  <w:r w:rsidRPr="0028738B">
              <w:rPr>
                <w:rFonts w:ascii="Times New Roman" w:hAnsi="Times New Roman" w:cs="Times New Roman"/>
              </w:rPr>
              <w:t>/68</w:t>
            </w:r>
            <w:r w:rsidRPr="0028738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414D32D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2D1100FB" w14:textId="77777777" w:rsidTr="00491E5A">
        <w:tc>
          <w:tcPr>
            <w:tcW w:w="2341" w:type="dxa"/>
            <w:vMerge w:val="restart"/>
          </w:tcPr>
          <w:p w14:paraId="26B74C3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Естественно</w:t>
            </w:r>
            <w:r w:rsidRPr="0028738B">
              <w:rPr>
                <w:rFonts w:hAnsi="Times New Roman" w:cs="Times New Roman"/>
                <w:sz w:val="24"/>
                <w:szCs w:val="24"/>
              </w:rPr>
              <w:t>-</w:t>
            </w:r>
            <w:r w:rsidRPr="0028738B">
              <w:rPr>
                <w:rFonts w:hAnsi="Times New Roman" w:cs="Times New Roman"/>
                <w:sz w:val="24"/>
                <w:szCs w:val="24"/>
              </w:rPr>
              <w:t>научные</w:t>
            </w:r>
            <w:r w:rsidRPr="0028738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60F47D4D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1E77D53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63B0AB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2183FF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0759D27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  <w:vMerge w:val="restart"/>
          </w:tcPr>
          <w:p w14:paraId="1BEB4DB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:rsidRPr="0028738B" w14:paraId="2EC36434" w14:textId="77777777" w:rsidTr="00491E5A">
        <w:tc>
          <w:tcPr>
            <w:tcW w:w="2341" w:type="dxa"/>
            <w:vMerge/>
          </w:tcPr>
          <w:p w14:paraId="005F6A1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6774A939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018CDF8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14671A0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525E40E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04EDCD4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  <w:vMerge/>
          </w:tcPr>
          <w:p w14:paraId="31E8103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4A9BD7E4" w14:textId="77777777" w:rsidTr="00491E5A">
        <w:tc>
          <w:tcPr>
            <w:tcW w:w="2341" w:type="dxa"/>
            <w:vMerge/>
          </w:tcPr>
          <w:p w14:paraId="18E7DE4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12473D43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  <w:r w:rsidRPr="0028738B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5205E34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46ED97A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23E0A31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7BDE4C2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  <w:vMerge/>
          </w:tcPr>
          <w:p w14:paraId="1A1C4BF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35A3B82C" w14:textId="77777777" w:rsidTr="00491E5A">
        <w:tc>
          <w:tcPr>
            <w:tcW w:w="2341" w:type="dxa"/>
          </w:tcPr>
          <w:p w14:paraId="57B61B6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945" w:type="dxa"/>
          </w:tcPr>
          <w:p w14:paraId="0045DC2B" w14:textId="77777777" w:rsidR="00491E5A" w:rsidRPr="0028738B" w:rsidRDefault="00491E5A" w:rsidP="00160EE7">
            <w:pPr>
              <w:rPr>
                <w:rFonts w:hAnsi="Times New Roman" w:cs="Times New Roman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046" w:type="dxa"/>
          </w:tcPr>
          <w:p w14:paraId="131C155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76C966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5BD210A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4D523D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1FCDCFA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:rsidRPr="0028738B" w14:paraId="1E887DA2" w14:textId="77777777" w:rsidTr="00491E5A">
        <w:tc>
          <w:tcPr>
            <w:tcW w:w="2341" w:type="dxa"/>
          </w:tcPr>
          <w:p w14:paraId="64DD318B" w14:textId="77777777" w:rsidR="00491E5A" w:rsidRPr="0028738B" w:rsidRDefault="00491E5A" w:rsidP="00160EE7">
            <w:pPr>
              <w:rPr>
                <w:rFonts w:hAnsi="Times New Roman" w:cs="Times New Roman"/>
                <w:szCs w:val="24"/>
              </w:rPr>
            </w:pPr>
            <w:r w:rsidRPr="0028738B">
              <w:rPr>
                <w:rFonts w:hAnsi="Times New Roman" w:cs="Times New Roman"/>
                <w:szCs w:val="24"/>
              </w:rPr>
              <w:t>Физическая</w:t>
            </w:r>
            <w:r w:rsidRPr="0028738B">
              <w:rPr>
                <w:rFonts w:hAnsi="Times New Roman" w:cs="Times New Roman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Cs w:val="24"/>
              </w:rPr>
              <w:t>культура</w:t>
            </w:r>
          </w:p>
        </w:tc>
        <w:tc>
          <w:tcPr>
            <w:tcW w:w="1945" w:type="dxa"/>
          </w:tcPr>
          <w:p w14:paraId="14C29F3B" w14:textId="77777777" w:rsidR="00491E5A" w:rsidRPr="0028738B" w:rsidRDefault="00491E5A" w:rsidP="00160EE7">
            <w:pPr>
              <w:rPr>
                <w:rFonts w:hAnsi="Times New Roman" w:cs="Times New Roman"/>
                <w:szCs w:val="24"/>
              </w:rPr>
            </w:pPr>
            <w:r w:rsidRPr="0028738B">
              <w:rPr>
                <w:rFonts w:hAnsi="Times New Roman" w:cs="Times New Roman"/>
                <w:szCs w:val="24"/>
              </w:rPr>
              <w:t>Физическая</w:t>
            </w:r>
            <w:r w:rsidRPr="0028738B">
              <w:rPr>
                <w:rFonts w:hAnsi="Times New Roman" w:cs="Times New Roman"/>
                <w:szCs w:val="24"/>
              </w:rPr>
              <w:t xml:space="preserve"> </w:t>
            </w:r>
            <w:r w:rsidRPr="0028738B">
              <w:rPr>
                <w:rFonts w:hAnsi="Times New Roman" w:cs="Times New Roman"/>
                <w:szCs w:val="24"/>
              </w:rPr>
              <w:t>культура</w:t>
            </w:r>
          </w:p>
        </w:tc>
        <w:tc>
          <w:tcPr>
            <w:tcW w:w="1046" w:type="dxa"/>
          </w:tcPr>
          <w:p w14:paraId="096345F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080030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0A00E56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5F6D93A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09C67BD0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:rsidRPr="0028738B" w14:paraId="3136300B" w14:textId="77777777" w:rsidTr="00491E5A">
        <w:tc>
          <w:tcPr>
            <w:tcW w:w="2341" w:type="dxa"/>
          </w:tcPr>
          <w:p w14:paraId="754863A0" w14:textId="77777777" w:rsidR="00491E5A" w:rsidRPr="0028738B" w:rsidRDefault="00491E5A" w:rsidP="00160EE7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522DEAB" w14:textId="77777777" w:rsidR="00491E5A" w:rsidRPr="0028738B" w:rsidRDefault="00491E5A" w:rsidP="001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8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46" w:type="dxa"/>
          </w:tcPr>
          <w:p w14:paraId="55C5358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9A3CCD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6BF7436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14:paraId="07E1AFB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86" w:type="dxa"/>
          </w:tcPr>
          <w:p w14:paraId="781DFB1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защита</w:t>
            </w:r>
          </w:p>
        </w:tc>
      </w:tr>
      <w:tr w:rsidR="00491E5A" w:rsidRPr="0028738B" w14:paraId="38051482" w14:textId="77777777" w:rsidTr="00491E5A">
        <w:tc>
          <w:tcPr>
            <w:tcW w:w="4286" w:type="dxa"/>
            <w:gridSpan w:val="2"/>
          </w:tcPr>
          <w:p w14:paraId="06DDE08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46" w:type="dxa"/>
          </w:tcPr>
          <w:p w14:paraId="08FC50C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2B47833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5" w:type="dxa"/>
          </w:tcPr>
          <w:p w14:paraId="7074316A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38" w:type="dxa"/>
          </w:tcPr>
          <w:p w14:paraId="3498972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CEAD54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362EE0F2" w14:textId="77777777" w:rsidTr="00491E5A">
        <w:tc>
          <w:tcPr>
            <w:tcW w:w="2341" w:type="dxa"/>
          </w:tcPr>
          <w:p w14:paraId="35F0818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Дополнительные учебные предметы, курсы по выбору обучающихся</w:t>
            </w:r>
          </w:p>
        </w:tc>
        <w:tc>
          <w:tcPr>
            <w:tcW w:w="1945" w:type="dxa"/>
          </w:tcPr>
          <w:p w14:paraId="66A65B7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170F668E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4DE2143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5" w:type="dxa"/>
          </w:tcPr>
          <w:p w14:paraId="18AEF2B7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8" w:type="dxa"/>
          </w:tcPr>
          <w:p w14:paraId="0AA2152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61/2074</w:t>
            </w:r>
          </w:p>
        </w:tc>
        <w:tc>
          <w:tcPr>
            <w:tcW w:w="1786" w:type="dxa"/>
          </w:tcPr>
          <w:p w14:paraId="07111A6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65E7BD3D" w14:textId="77777777" w:rsidTr="00491E5A">
        <w:tc>
          <w:tcPr>
            <w:tcW w:w="2341" w:type="dxa"/>
            <w:vMerge w:val="restart"/>
          </w:tcPr>
          <w:p w14:paraId="3F78839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0D5D5CB3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51BA09E1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919E82F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21ED3F0C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25987F6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665BAC24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6E706DF3" w14:textId="77777777" w:rsidTr="00491E5A">
        <w:tc>
          <w:tcPr>
            <w:tcW w:w="2341" w:type="dxa"/>
            <w:vMerge/>
          </w:tcPr>
          <w:p w14:paraId="0653B70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4A1A0FF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57AA307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71289FE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5D44AEA9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2EED7DF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6806F84C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6682D1CB" w14:textId="77777777" w:rsidTr="00491E5A">
        <w:tc>
          <w:tcPr>
            <w:tcW w:w="2341" w:type="dxa"/>
            <w:vMerge/>
          </w:tcPr>
          <w:p w14:paraId="6A36E42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6DBCD7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49671105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204DA24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5" w:type="dxa"/>
          </w:tcPr>
          <w:p w14:paraId="5F314B14" w14:textId="77777777" w:rsidR="00491E5A" w:rsidRPr="00C80140" w:rsidRDefault="00491E5A" w:rsidP="00160EE7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011A1A5B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1*/34*</w:t>
            </w:r>
          </w:p>
        </w:tc>
        <w:tc>
          <w:tcPr>
            <w:tcW w:w="1786" w:type="dxa"/>
          </w:tcPr>
          <w:p w14:paraId="6171D199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26A39655" w14:textId="77777777" w:rsidTr="00491E5A">
        <w:tc>
          <w:tcPr>
            <w:tcW w:w="2341" w:type="dxa"/>
          </w:tcPr>
          <w:p w14:paraId="43B73DAD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67C5E30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14:paraId="2DA33A78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A06C689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20FB77C6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6A2EA00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19BDEFC2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:rsidRPr="0028738B" w14:paraId="3638E3A2" w14:textId="77777777" w:rsidTr="00491E5A">
        <w:tc>
          <w:tcPr>
            <w:tcW w:w="4286" w:type="dxa"/>
            <w:gridSpan w:val="2"/>
          </w:tcPr>
          <w:p w14:paraId="6CCAFED6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 при 5-дневной учебной неделе</w:t>
            </w:r>
          </w:p>
        </w:tc>
        <w:tc>
          <w:tcPr>
            <w:tcW w:w="1046" w:type="dxa"/>
          </w:tcPr>
          <w:p w14:paraId="429F4E47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48AE16A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5" w:type="dxa"/>
          </w:tcPr>
          <w:p w14:paraId="0EF6A7BB" w14:textId="77777777" w:rsidR="00491E5A" w:rsidRPr="0028738B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28738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8" w:type="dxa"/>
          </w:tcPr>
          <w:p w14:paraId="278D6D1A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  <w:r w:rsidRPr="0028738B">
              <w:rPr>
                <w:rFonts w:ascii="Times New Roman" w:hAnsi="Times New Roman" w:cs="Times New Roman"/>
                <w:b/>
              </w:rPr>
              <w:t>68/2312</w:t>
            </w:r>
          </w:p>
        </w:tc>
        <w:tc>
          <w:tcPr>
            <w:tcW w:w="1786" w:type="dxa"/>
          </w:tcPr>
          <w:p w14:paraId="779F52D0" w14:textId="77777777" w:rsidR="00491E5A" w:rsidRPr="0028738B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3F81913F" w14:textId="77777777" w:rsidR="00491E5A" w:rsidRDefault="00491E5A" w:rsidP="00491E5A"/>
    <w:p w14:paraId="68ADFE18" w14:textId="77777777" w:rsidR="00491E5A" w:rsidRDefault="00491E5A" w:rsidP="00491E5A">
      <w:pPr>
        <w:pStyle w:val="a4"/>
        <w:rPr>
          <w:rFonts w:ascii="Times New Roman" w:hAnsi="Times New Roman" w:cs="Times New Roman"/>
          <w:b/>
          <w:sz w:val="24"/>
        </w:rPr>
      </w:pPr>
    </w:p>
    <w:p w14:paraId="75F9C13F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Организационный раздел ООП </w:t>
      </w:r>
      <w:r>
        <w:rPr>
          <w:rFonts w:ascii="Times New Roman" w:hAnsi="Times New Roman" w:cs="Times New Roman"/>
          <w:b/>
          <w:sz w:val="24"/>
        </w:rPr>
        <w:t>среднего</w:t>
      </w:r>
      <w:r w:rsidRPr="00415D68">
        <w:rPr>
          <w:rFonts w:ascii="Times New Roman" w:hAnsi="Times New Roman" w:cs="Times New Roman"/>
          <w:b/>
          <w:sz w:val="24"/>
        </w:rPr>
        <w:t xml:space="preserve"> общего образования.</w:t>
      </w:r>
    </w:p>
    <w:p w14:paraId="0977889F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10-11</w:t>
      </w:r>
      <w:r w:rsidRPr="00415D68">
        <w:rPr>
          <w:rFonts w:ascii="Times New Roman" w:hAnsi="Times New Roman" w:cs="Times New Roman"/>
          <w:b/>
          <w:sz w:val="24"/>
        </w:rPr>
        <w:t xml:space="preserve"> классы 2023-2024</w:t>
      </w:r>
      <w:r>
        <w:rPr>
          <w:rFonts w:ascii="Times New Roman" w:hAnsi="Times New Roman" w:cs="Times New Roman"/>
          <w:b/>
          <w:sz w:val="24"/>
        </w:rPr>
        <w:t>, 2024-2025</w:t>
      </w:r>
      <w:r w:rsidRPr="00415D68">
        <w:rPr>
          <w:rFonts w:ascii="Times New Roman" w:hAnsi="Times New Roman" w:cs="Times New Roman"/>
          <w:b/>
          <w:sz w:val="24"/>
        </w:rPr>
        <w:t xml:space="preserve"> учебны</w:t>
      </w:r>
      <w:r>
        <w:rPr>
          <w:rFonts w:ascii="Times New Roman" w:hAnsi="Times New Roman" w:cs="Times New Roman"/>
          <w:b/>
          <w:sz w:val="24"/>
        </w:rPr>
        <w:t>е</w:t>
      </w:r>
      <w:r w:rsidRPr="00415D68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>а</w:t>
      </w:r>
    </w:p>
    <w:p w14:paraId="49C1039E" w14:textId="77777777" w:rsidR="00491E5A" w:rsidRPr="005F6AB1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44FC0">
        <w:rPr>
          <w:rFonts w:ascii="Times New Roman" w:hAnsi="Times New Roman" w:cs="Times New Roman"/>
        </w:rPr>
        <w:t>Количество учебных занятий за 2 года на одного обучающегося - не менее 2170 часов и не более 2516 часов (не более 3</w:t>
      </w:r>
      <w:r>
        <w:rPr>
          <w:rFonts w:ascii="Times New Roman" w:hAnsi="Times New Roman" w:cs="Times New Roman"/>
        </w:rPr>
        <w:t>4</w:t>
      </w:r>
      <w:r w:rsidRPr="00C44FC0">
        <w:rPr>
          <w:rFonts w:ascii="Times New Roman" w:hAnsi="Times New Roman" w:cs="Times New Roman"/>
        </w:rPr>
        <w:t xml:space="preserve"> часов в нед</w:t>
      </w:r>
      <w:r>
        <w:rPr>
          <w:rFonts w:ascii="Times New Roman" w:hAnsi="Times New Roman" w:cs="Times New Roman"/>
        </w:rPr>
        <w:t>елю</w:t>
      </w:r>
      <w:r w:rsidRPr="00C44FC0">
        <w:rPr>
          <w:rFonts w:ascii="Times New Roman" w:hAnsi="Times New Roman" w:cs="Times New Roman"/>
        </w:rPr>
        <w:t>.).</w:t>
      </w:r>
    </w:p>
    <w:p w14:paraId="0CB4A5A9" w14:textId="77777777" w:rsidR="00491E5A" w:rsidRPr="00950775" w:rsidRDefault="00491E5A" w:rsidP="00491E5A">
      <w:pPr>
        <w:rPr>
          <w:rFonts w:ascii="Times New Roman" w:hAnsi="Times New Roman" w:cs="Times New Roman"/>
          <w:b/>
          <w:sz w:val="24"/>
        </w:rPr>
      </w:pPr>
      <w:r w:rsidRPr="0095077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Pr="00950775">
        <w:rPr>
          <w:rFonts w:ascii="Times New Roman" w:hAnsi="Times New Roman" w:cs="Times New Roman"/>
          <w:b/>
          <w:sz w:val="24"/>
        </w:rPr>
        <w:t>б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0775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гуманитарный история-обществознание</w:t>
      </w:r>
      <w:r w:rsidRPr="009507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41"/>
        <w:gridCol w:w="1945"/>
        <w:gridCol w:w="1046"/>
        <w:gridCol w:w="669"/>
        <w:gridCol w:w="625"/>
        <w:gridCol w:w="938"/>
        <w:gridCol w:w="1786"/>
      </w:tblGrid>
      <w:tr w:rsidR="00491E5A" w14:paraId="23479EC6" w14:textId="77777777" w:rsidTr="00491E5A">
        <w:tc>
          <w:tcPr>
            <w:tcW w:w="2341" w:type="dxa"/>
            <w:vMerge w:val="restart"/>
          </w:tcPr>
          <w:p w14:paraId="0943EF08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945" w:type="dxa"/>
            <w:vMerge w:val="restart"/>
          </w:tcPr>
          <w:p w14:paraId="0E35C6F3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046" w:type="dxa"/>
            <w:vMerge w:val="restart"/>
          </w:tcPr>
          <w:p w14:paraId="401DFEDE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794FFF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669" w:type="dxa"/>
          </w:tcPr>
          <w:p w14:paraId="59C75307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625" w:type="dxa"/>
          </w:tcPr>
          <w:p w14:paraId="4EC91F37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938" w:type="dxa"/>
          </w:tcPr>
          <w:p w14:paraId="14BF5B7F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86" w:type="dxa"/>
            <w:vMerge w:val="restart"/>
          </w:tcPr>
          <w:p w14:paraId="0C25DACD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91E5A" w14:paraId="4B4A26AD" w14:textId="77777777" w:rsidTr="00491E5A">
        <w:tc>
          <w:tcPr>
            <w:tcW w:w="2341" w:type="dxa"/>
            <w:vMerge/>
          </w:tcPr>
          <w:p w14:paraId="0DA2E388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5" w:type="dxa"/>
            <w:vMerge/>
          </w:tcPr>
          <w:p w14:paraId="3CFF8477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</w:tcPr>
          <w:p w14:paraId="31899B94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gridSpan w:val="3"/>
          </w:tcPr>
          <w:p w14:paraId="07224826" w14:textId="77777777" w:rsidR="00491E5A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гуманитарный</w:t>
            </w:r>
          </w:p>
        </w:tc>
        <w:tc>
          <w:tcPr>
            <w:tcW w:w="1786" w:type="dxa"/>
            <w:vMerge/>
          </w:tcPr>
          <w:p w14:paraId="493682F1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1E5A" w14:paraId="013CE810" w14:textId="77777777" w:rsidTr="00491E5A">
        <w:tc>
          <w:tcPr>
            <w:tcW w:w="2341" w:type="dxa"/>
            <w:vMerge w:val="restart"/>
          </w:tcPr>
          <w:p w14:paraId="76BA8D7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945" w:type="dxa"/>
          </w:tcPr>
          <w:p w14:paraId="6DD3020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046" w:type="dxa"/>
          </w:tcPr>
          <w:p w14:paraId="530185B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7C734F6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6EB9729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5B6ECF5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45163D5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5D2D5361" w14:textId="77777777" w:rsidTr="00491E5A">
        <w:tc>
          <w:tcPr>
            <w:tcW w:w="2341" w:type="dxa"/>
            <w:vMerge/>
          </w:tcPr>
          <w:p w14:paraId="189F680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666D9E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046" w:type="dxa"/>
          </w:tcPr>
          <w:p w14:paraId="22C2D7A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27D7607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14:paraId="0C9D277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0400302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</w:tcPr>
          <w:p w14:paraId="1644819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14:paraId="2873FA5D" w14:textId="77777777" w:rsidTr="00491E5A">
        <w:tc>
          <w:tcPr>
            <w:tcW w:w="2341" w:type="dxa"/>
          </w:tcPr>
          <w:p w14:paraId="2EE486E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945" w:type="dxa"/>
          </w:tcPr>
          <w:p w14:paraId="1019385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046" w:type="dxa"/>
          </w:tcPr>
          <w:p w14:paraId="32945B2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07A657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7293BF8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29277F7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/204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6B51494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7A4A1B70" w14:textId="77777777" w:rsidTr="00491E5A">
        <w:tc>
          <w:tcPr>
            <w:tcW w:w="2341" w:type="dxa"/>
            <w:vMerge w:val="restart"/>
          </w:tcPr>
          <w:p w14:paraId="04587AA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516653B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5DA5DD9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3F336C8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14:paraId="32D691F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6CAA894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</w:tcPr>
          <w:p w14:paraId="6561F6E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72C2B369" w14:textId="77777777" w:rsidTr="00491E5A">
        <w:tc>
          <w:tcPr>
            <w:tcW w:w="2341" w:type="dxa"/>
            <w:vMerge/>
          </w:tcPr>
          <w:p w14:paraId="080B8CE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E284A8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2ABF54F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69" w:type="dxa"/>
          </w:tcPr>
          <w:p w14:paraId="092B454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14:paraId="5C0C609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61E297D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</w:tcPr>
          <w:p w14:paraId="4CE7C6C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91E5A" w14:paraId="69ED28DB" w14:textId="77777777" w:rsidTr="00491E5A">
        <w:tc>
          <w:tcPr>
            <w:tcW w:w="2341" w:type="dxa"/>
            <w:vMerge/>
          </w:tcPr>
          <w:p w14:paraId="3269B68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1C8C751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5375E77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D3D01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5875BD4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7EA796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3940118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38361315" w14:textId="77777777" w:rsidTr="00491E5A">
        <w:tc>
          <w:tcPr>
            <w:tcW w:w="2341" w:type="dxa"/>
            <w:vMerge w:val="restart"/>
          </w:tcPr>
          <w:p w14:paraId="4A4537F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5C80F9D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5AFD714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47F008F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E94A07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06DD63B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786" w:type="dxa"/>
            <w:vMerge w:val="restart"/>
          </w:tcPr>
          <w:p w14:paraId="7647B6A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2F73C854" w14:textId="77777777" w:rsidTr="00491E5A">
        <w:tc>
          <w:tcPr>
            <w:tcW w:w="2341" w:type="dxa"/>
            <w:vMerge/>
          </w:tcPr>
          <w:p w14:paraId="0D86E95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0BB1965B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36E1D0F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101963A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3910B6B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513D608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786" w:type="dxa"/>
            <w:vMerge/>
          </w:tcPr>
          <w:p w14:paraId="3AAD8FD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32BDF52C" w14:textId="77777777" w:rsidTr="00491E5A">
        <w:tc>
          <w:tcPr>
            <w:tcW w:w="2341" w:type="dxa"/>
            <w:vMerge/>
          </w:tcPr>
          <w:p w14:paraId="07D9123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2D9C7756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1046" w:type="dxa"/>
          </w:tcPr>
          <w:p w14:paraId="669AF04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1011CC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02B8D1B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0752E6E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1271CC7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7386D4EE" w14:textId="77777777" w:rsidTr="00491E5A">
        <w:tc>
          <w:tcPr>
            <w:tcW w:w="2341" w:type="dxa"/>
            <w:vMerge/>
          </w:tcPr>
          <w:p w14:paraId="3C735E8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0FF4D4F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4D45981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01E822F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25" w:type="dxa"/>
          </w:tcPr>
          <w:p w14:paraId="41912BB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79465C0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/68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1B46506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3E9257F8" w14:textId="77777777" w:rsidTr="00491E5A">
        <w:tc>
          <w:tcPr>
            <w:tcW w:w="2341" w:type="dxa"/>
            <w:vMerge w:val="restart"/>
          </w:tcPr>
          <w:p w14:paraId="16A3AF0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207EE0C9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3E8243C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267005F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32A0825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52B4CEE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  <w:vMerge w:val="restart"/>
          </w:tcPr>
          <w:p w14:paraId="7D72F79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14:paraId="08580AA8" w14:textId="77777777" w:rsidTr="00491E5A">
        <w:tc>
          <w:tcPr>
            <w:tcW w:w="2341" w:type="dxa"/>
            <w:vMerge/>
          </w:tcPr>
          <w:p w14:paraId="0F458A6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9DB6BEE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71C8737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20336C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405995A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47CF49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7649CD5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18512013" w14:textId="77777777" w:rsidTr="00491E5A">
        <w:tc>
          <w:tcPr>
            <w:tcW w:w="2341" w:type="dxa"/>
            <w:vMerge/>
          </w:tcPr>
          <w:p w14:paraId="349D866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1A3A002D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3E25814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3FDCA2A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0E59E80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A26D67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2EFF6EF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27208A4" w14:textId="77777777" w:rsidTr="00491E5A">
        <w:tc>
          <w:tcPr>
            <w:tcW w:w="2341" w:type="dxa"/>
          </w:tcPr>
          <w:p w14:paraId="7B4835AA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945" w:type="dxa"/>
          </w:tcPr>
          <w:p w14:paraId="1C3FC6E0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046" w:type="dxa"/>
          </w:tcPr>
          <w:p w14:paraId="55BD4CA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5A317A6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3730B66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62D34F9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5FA1EF9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564E1E1A" w14:textId="77777777" w:rsidTr="00491E5A">
        <w:tc>
          <w:tcPr>
            <w:tcW w:w="2341" w:type="dxa"/>
          </w:tcPr>
          <w:p w14:paraId="4BC254AB" w14:textId="77777777" w:rsidR="00491E5A" w:rsidRPr="005F6AB1" w:rsidRDefault="00491E5A" w:rsidP="00160EE7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945" w:type="dxa"/>
          </w:tcPr>
          <w:p w14:paraId="7936FCD5" w14:textId="77777777" w:rsidR="00491E5A" w:rsidRPr="005F6AB1" w:rsidRDefault="00491E5A" w:rsidP="00160EE7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046" w:type="dxa"/>
          </w:tcPr>
          <w:p w14:paraId="4D8E79FA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9" w:type="dxa"/>
          </w:tcPr>
          <w:p w14:paraId="6DEA5CBC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14:paraId="52F48E3C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0B016A0B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504DDE18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14:paraId="02BE9B9B" w14:textId="77777777" w:rsidTr="00491E5A">
        <w:tc>
          <w:tcPr>
            <w:tcW w:w="2341" w:type="dxa"/>
          </w:tcPr>
          <w:p w14:paraId="0DE5AE0E" w14:textId="77777777" w:rsidR="00491E5A" w:rsidRPr="00B870E9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F530410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3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46" w:type="dxa"/>
          </w:tcPr>
          <w:p w14:paraId="6ECF9D6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DD625C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14:paraId="0B730C8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14:paraId="57B5098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86" w:type="dxa"/>
          </w:tcPr>
          <w:p w14:paraId="573AB85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защита</w:t>
            </w:r>
          </w:p>
        </w:tc>
      </w:tr>
      <w:tr w:rsidR="00491E5A" w14:paraId="4049EDB8" w14:textId="77777777" w:rsidTr="00491E5A">
        <w:tc>
          <w:tcPr>
            <w:tcW w:w="4286" w:type="dxa"/>
            <w:gridSpan w:val="2"/>
          </w:tcPr>
          <w:p w14:paraId="65642D0C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8C2E1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46" w:type="dxa"/>
          </w:tcPr>
          <w:p w14:paraId="4F2117D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39CE5A7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5" w:type="dxa"/>
          </w:tcPr>
          <w:p w14:paraId="7523213D" w14:textId="77777777" w:rsidR="00491E5A" w:rsidRPr="00192D74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192D7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38" w:type="dxa"/>
          </w:tcPr>
          <w:p w14:paraId="5FBF1EBD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420B22F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B2C8E0A" w14:textId="77777777" w:rsidTr="00491E5A">
        <w:tc>
          <w:tcPr>
            <w:tcW w:w="2341" w:type="dxa"/>
          </w:tcPr>
          <w:p w14:paraId="6F319351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102130">
              <w:rPr>
                <w:rFonts w:ascii="Times New Roman" w:hAnsi="Times New Roman" w:cs="Times New Roman"/>
                <w:color w:val="000000"/>
              </w:rPr>
              <w:t>Д</w:t>
            </w:r>
            <w:r w:rsidRPr="00102130">
              <w:rPr>
                <w:rFonts w:ascii="Times New Roman" w:hAnsi="Times New Roman" w:cs="Times New Roman"/>
              </w:rPr>
              <w:t>ополнительные учебные предметы, курсы по выбору обучающихся</w:t>
            </w:r>
          </w:p>
        </w:tc>
        <w:tc>
          <w:tcPr>
            <w:tcW w:w="1945" w:type="dxa"/>
          </w:tcPr>
          <w:p w14:paraId="5BED84B5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4208FE6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E1394EB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5" w:type="dxa"/>
          </w:tcPr>
          <w:p w14:paraId="0044F8BB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8" w:type="dxa"/>
          </w:tcPr>
          <w:p w14:paraId="7106CD10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04516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04516F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074</w:t>
            </w:r>
          </w:p>
        </w:tc>
        <w:tc>
          <w:tcPr>
            <w:tcW w:w="1786" w:type="dxa"/>
          </w:tcPr>
          <w:p w14:paraId="2CF5C25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70C18909" w14:textId="77777777" w:rsidTr="00491E5A">
        <w:tc>
          <w:tcPr>
            <w:tcW w:w="2341" w:type="dxa"/>
            <w:vMerge w:val="restart"/>
          </w:tcPr>
          <w:p w14:paraId="27521610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1325242E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12E9AD5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9AA9D2C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115C62ED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204BCB95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16CDD06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57E6F8A3" w14:textId="77777777" w:rsidTr="00491E5A">
        <w:tc>
          <w:tcPr>
            <w:tcW w:w="2341" w:type="dxa"/>
            <w:vMerge/>
          </w:tcPr>
          <w:p w14:paraId="4BB31B40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5" w:type="dxa"/>
          </w:tcPr>
          <w:p w14:paraId="31293F31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166A059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C64E33E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456EB19E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8615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42A0CA0C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2D740B6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294D463A" w14:textId="77777777" w:rsidTr="00491E5A">
        <w:tc>
          <w:tcPr>
            <w:tcW w:w="2341" w:type="dxa"/>
            <w:vMerge/>
          </w:tcPr>
          <w:p w14:paraId="52DD6D37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5" w:type="dxa"/>
          </w:tcPr>
          <w:p w14:paraId="13B3B551" w14:textId="77777777" w:rsidR="00491E5A" w:rsidRPr="008A635D" w:rsidRDefault="00491E5A" w:rsidP="00160EE7">
            <w:pPr>
              <w:rPr>
                <w:rFonts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703FB23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6A43D32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25" w:type="dxa"/>
          </w:tcPr>
          <w:p w14:paraId="75CC8BF1" w14:textId="77777777" w:rsidR="00491E5A" w:rsidRPr="005F6AB1" w:rsidRDefault="00491E5A" w:rsidP="00160EE7">
            <w:pPr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43218227" w14:textId="77777777" w:rsidR="00491E5A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1*/34*</w:t>
            </w:r>
          </w:p>
        </w:tc>
        <w:tc>
          <w:tcPr>
            <w:tcW w:w="1786" w:type="dxa"/>
          </w:tcPr>
          <w:p w14:paraId="778AF7B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10C07568" w14:textId="77777777" w:rsidTr="00491E5A">
        <w:tc>
          <w:tcPr>
            <w:tcW w:w="2341" w:type="dxa"/>
          </w:tcPr>
          <w:p w14:paraId="148BDB8A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54720703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3583DBA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E8F50AB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5" w:type="dxa"/>
          </w:tcPr>
          <w:p w14:paraId="7B167B45" w14:textId="77777777" w:rsidR="00491E5A" w:rsidRPr="0086154B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28840D63" w14:textId="77777777" w:rsidR="00491E5A" w:rsidRPr="0004516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786" w:type="dxa"/>
          </w:tcPr>
          <w:p w14:paraId="6D026A9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25798996" w14:textId="77777777" w:rsidTr="00491E5A">
        <w:tc>
          <w:tcPr>
            <w:tcW w:w="4286" w:type="dxa"/>
            <w:gridSpan w:val="2"/>
          </w:tcPr>
          <w:p w14:paraId="4264DA24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ascii="Times New Roman" w:hAnsi="Times New Roman" w:cs="Times New Roman"/>
              </w:rPr>
              <w:t xml:space="preserve">Максимально допустимая недельная нагрузка в соответствии с действующими санитарными правилами и нормами при </w:t>
            </w:r>
            <w:r>
              <w:rPr>
                <w:rFonts w:ascii="Times New Roman" w:hAnsi="Times New Roman" w:cs="Times New Roman"/>
              </w:rPr>
              <w:t>5</w:t>
            </w:r>
            <w:r w:rsidRPr="00102130">
              <w:rPr>
                <w:rFonts w:ascii="Times New Roman" w:hAnsi="Times New Roman" w:cs="Times New Roman"/>
              </w:rPr>
              <w:t>-дневной учебной неделе</w:t>
            </w:r>
          </w:p>
        </w:tc>
        <w:tc>
          <w:tcPr>
            <w:tcW w:w="1046" w:type="dxa"/>
          </w:tcPr>
          <w:p w14:paraId="32117C3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3D7C583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5" w:type="dxa"/>
          </w:tcPr>
          <w:p w14:paraId="67C129E0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8" w:type="dxa"/>
          </w:tcPr>
          <w:p w14:paraId="787056C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44FC0">
              <w:rPr>
                <w:rFonts w:ascii="Times New Roman" w:hAnsi="Times New Roman" w:cs="Times New Roman"/>
                <w:b/>
              </w:rPr>
              <w:t>68/2312</w:t>
            </w:r>
          </w:p>
        </w:tc>
        <w:tc>
          <w:tcPr>
            <w:tcW w:w="1786" w:type="dxa"/>
          </w:tcPr>
          <w:p w14:paraId="08BF144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42A01642" w14:textId="77777777" w:rsidR="00491E5A" w:rsidRDefault="00491E5A" w:rsidP="00491E5A"/>
    <w:p w14:paraId="1282C8DB" w14:textId="77777777" w:rsidR="00491E5A" w:rsidRDefault="00491E5A" w:rsidP="00491E5A"/>
    <w:p w14:paraId="325CEA3B" w14:textId="77777777" w:rsidR="00491E5A" w:rsidRDefault="00491E5A" w:rsidP="00491E5A"/>
    <w:p w14:paraId="3E603C18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Организационный раздел ООП </w:t>
      </w:r>
      <w:r>
        <w:rPr>
          <w:rFonts w:ascii="Times New Roman" w:hAnsi="Times New Roman" w:cs="Times New Roman"/>
          <w:b/>
          <w:sz w:val="24"/>
        </w:rPr>
        <w:t>среднего</w:t>
      </w:r>
      <w:r w:rsidRPr="00415D68">
        <w:rPr>
          <w:rFonts w:ascii="Times New Roman" w:hAnsi="Times New Roman" w:cs="Times New Roman"/>
          <w:b/>
          <w:sz w:val="24"/>
        </w:rPr>
        <w:t xml:space="preserve"> общего образования.</w:t>
      </w:r>
    </w:p>
    <w:p w14:paraId="0CEE49F3" w14:textId="77777777" w:rsidR="00491E5A" w:rsidRPr="00415D68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15D68">
        <w:rPr>
          <w:rFonts w:ascii="Times New Roman" w:hAnsi="Times New Roman" w:cs="Times New Roman"/>
          <w:b/>
          <w:sz w:val="24"/>
        </w:rPr>
        <w:t xml:space="preserve">Учебный план, 5-дневная учебная неделя, </w:t>
      </w:r>
      <w:r>
        <w:rPr>
          <w:rFonts w:ascii="Times New Roman" w:hAnsi="Times New Roman" w:cs="Times New Roman"/>
          <w:b/>
          <w:sz w:val="24"/>
        </w:rPr>
        <w:t>10-11</w:t>
      </w:r>
      <w:r w:rsidRPr="00415D68">
        <w:rPr>
          <w:rFonts w:ascii="Times New Roman" w:hAnsi="Times New Roman" w:cs="Times New Roman"/>
          <w:b/>
          <w:sz w:val="24"/>
        </w:rPr>
        <w:t xml:space="preserve"> классы 2023-2024</w:t>
      </w:r>
      <w:r>
        <w:rPr>
          <w:rFonts w:ascii="Times New Roman" w:hAnsi="Times New Roman" w:cs="Times New Roman"/>
          <w:b/>
          <w:sz w:val="24"/>
        </w:rPr>
        <w:t>, 2024-2025</w:t>
      </w:r>
      <w:r w:rsidRPr="00415D68">
        <w:rPr>
          <w:rFonts w:ascii="Times New Roman" w:hAnsi="Times New Roman" w:cs="Times New Roman"/>
          <w:b/>
          <w:sz w:val="24"/>
        </w:rPr>
        <w:t xml:space="preserve"> учебны</w:t>
      </w:r>
      <w:r>
        <w:rPr>
          <w:rFonts w:ascii="Times New Roman" w:hAnsi="Times New Roman" w:cs="Times New Roman"/>
          <w:b/>
          <w:sz w:val="24"/>
        </w:rPr>
        <w:t>е</w:t>
      </w:r>
      <w:r w:rsidRPr="00415D68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>а</w:t>
      </w:r>
    </w:p>
    <w:p w14:paraId="2C97B1F7" w14:textId="77777777" w:rsidR="00491E5A" w:rsidRPr="005F6AB1" w:rsidRDefault="00491E5A" w:rsidP="00491E5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44FC0">
        <w:rPr>
          <w:rFonts w:ascii="Times New Roman" w:hAnsi="Times New Roman" w:cs="Times New Roman"/>
        </w:rPr>
        <w:t>Количество учебных занятий за 2 года на одного обучающегося - не менее 2170 часов и не более 2516 часов (не более 3</w:t>
      </w:r>
      <w:r>
        <w:rPr>
          <w:rFonts w:ascii="Times New Roman" w:hAnsi="Times New Roman" w:cs="Times New Roman"/>
        </w:rPr>
        <w:t>4</w:t>
      </w:r>
      <w:r w:rsidRPr="00C44FC0">
        <w:rPr>
          <w:rFonts w:ascii="Times New Roman" w:hAnsi="Times New Roman" w:cs="Times New Roman"/>
        </w:rPr>
        <w:t xml:space="preserve"> часов в нед</w:t>
      </w:r>
      <w:r>
        <w:rPr>
          <w:rFonts w:ascii="Times New Roman" w:hAnsi="Times New Roman" w:cs="Times New Roman"/>
        </w:rPr>
        <w:t>елю</w:t>
      </w:r>
      <w:r w:rsidRPr="00C44FC0">
        <w:rPr>
          <w:rFonts w:ascii="Times New Roman" w:hAnsi="Times New Roman" w:cs="Times New Roman"/>
        </w:rPr>
        <w:t>.).</w:t>
      </w:r>
    </w:p>
    <w:p w14:paraId="52931D88" w14:textId="77777777" w:rsidR="00491E5A" w:rsidRPr="00950775" w:rsidRDefault="00491E5A" w:rsidP="00491E5A">
      <w:pPr>
        <w:rPr>
          <w:rFonts w:ascii="Times New Roman" w:hAnsi="Times New Roman" w:cs="Times New Roman"/>
          <w:b/>
          <w:sz w:val="24"/>
        </w:rPr>
      </w:pPr>
      <w:r w:rsidRPr="0095077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Pr="00950775">
        <w:rPr>
          <w:rFonts w:ascii="Times New Roman" w:hAnsi="Times New Roman" w:cs="Times New Roman"/>
          <w:b/>
          <w:sz w:val="24"/>
        </w:rPr>
        <w:t>в (</w:t>
      </w:r>
      <w:r>
        <w:rPr>
          <w:rFonts w:ascii="Times New Roman" w:hAnsi="Times New Roman" w:cs="Times New Roman"/>
          <w:b/>
          <w:sz w:val="24"/>
        </w:rPr>
        <w:t>социально-экономический</w:t>
      </w:r>
      <w:r w:rsidRPr="00950775">
        <w:rPr>
          <w:rFonts w:ascii="Times New Roman" w:hAnsi="Times New Roman" w:cs="Times New Roman"/>
          <w:b/>
          <w:sz w:val="24"/>
        </w:rPr>
        <w:t xml:space="preserve"> профиль)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74"/>
        <w:gridCol w:w="1945"/>
        <w:gridCol w:w="1046"/>
        <w:gridCol w:w="591"/>
        <w:gridCol w:w="570"/>
        <w:gridCol w:w="938"/>
        <w:gridCol w:w="1786"/>
      </w:tblGrid>
      <w:tr w:rsidR="00491E5A" w14:paraId="4328A3B3" w14:textId="77777777" w:rsidTr="00491E5A">
        <w:tc>
          <w:tcPr>
            <w:tcW w:w="2474" w:type="dxa"/>
            <w:vMerge w:val="restart"/>
          </w:tcPr>
          <w:p w14:paraId="70E0CB36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945" w:type="dxa"/>
            <w:vMerge w:val="restart"/>
          </w:tcPr>
          <w:p w14:paraId="7AE0CA87" w14:textId="77777777" w:rsidR="00491E5A" w:rsidRDefault="00491E5A" w:rsidP="00160EE7"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046" w:type="dxa"/>
            <w:vMerge w:val="restart"/>
          </w:tcPr>
          <w:p w14:paraId="1CC69D3F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794FFF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591" w:type="dxa"/>
          </w:tcPr>
          <w:p w14:paraId="0A8B4BA3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570" w:type="dxa"/>
          </w:tcPr>
          <w:p w14:paraId="1CE16636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938" w:type="dxa"/>
          </w:tcPr>
          <w:p w14:paraId="0E1AEFBA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786" w:type="dxa"/>
            <w:vMerge w:val="restart"/>
          </w:tcPr>
          <w:p w14:paraId="3A6B5856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A635D">
              <w:rPr>
                <w:rFonts w:ascii="Times New Roman"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491E5A" w14:paraId="1308A39D" w14:textId="77777777" w:rsidTr="00491E5A">
        <w:trPr>
          <w:trHeight w:val="397"/>
        </w:trPr>
        <w:tc>
          <w:tcPr>
            <w:tcW w:w="2474" w:type="dxa"/>
            <w:vMerge/>
          </w:tcPr>
          <w:p w14:paraId="091CD64F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5" w:type="dxa"/>
            <w:vMerge/>
          </w:tcPr>
          <w:p w14:paraId="325644BB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6" w:type="dxa"/>
            <w:vMerge/>
          </w:tcPr>
          <w:p w14:paraId="32977DF8" w14:textId="77777777" w:rsidR="00491E5A" w:rsidRPr="00794FFF" w:rsidRDefault="00491E5A" w:rsidP="00160E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gridSpan w:val="3"/>
          </w:tcPr>
          <w:p w14:paraId="78C86A3B" w14:textId="77777777" w:rsidR="00491E5A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социально-экономический</w:t>
            </w:r>
            <w:r w:rsidRPr="009507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1786" w:type="dxa"/>
            <w:vMerge/>
          </w:tcPr>
          <w:p w14:paraId="3BA06327" w14:textId="77777777" w:rsidR="00491E5A" w:rsidRPr="008A635D" w:rsidRDefault="00491E5A" w:rsidP="00160E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91E5A" w14:paraId="5DF46D71" w14:textId="77777777" w:rsidTr="00491E5A">
        <w:tc>
          <w:tcPr>
            <w:tcW w:w="2474" w:type="dxa"/>
            <w:vMerge w:val="restart"/>
          </w:tcPr>
          <w:p w14:paraId="4D798CB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945" w:type="dxa"/>
          </w:tcPr>
          <w:p w14:paraId="4B17F15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Русский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1046" w:type="dxa"/>
          </w:tcPr>
          <w:p w14:paraId="70918A0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1A6984C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14:paraId="5D1712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5933FE3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3AAB6FF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42FA7EA2" w14:textId="77777777" w:rsidTr="00491E5A">
        <w:tc>
          <w:tcPr>
            <w:tcW w:w="2474" w:type="dxa"/>
            <w:vMerge/>
          </w:tcPr>
          <w:p w14:paraId="05175FC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6CC2BD1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1046" w:type="dxa"/>
          </w:tcPr>
          <w:p w14:paraId="05DE27F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36AF7F7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14:paraId="05B9476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2FF41D9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</w:tcPr>
          <w:p w14:paraId="4320236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491E5A" w14:paraId="54885E6D" w14:textId="77777777" w:rsidTr="00491E5A">
        <w:tc>
          <w:tcPr>
            <w:tcW w:w="2474" w:type="dxa"/>
          </w:tcPr>
          <w:p w14:paraId="1ED8D56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Иностранные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языки</w:t>
            </w:r>
          </w:p>
        </w:tc>
        <w:tc>
          <w:tcPr>
            <w:tcW w:w="1945" w:type="dxa"/>
          </w:tcPr>
          <w:p w14:paraId="7F7EE3D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Иностранный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язык</w:t>
            </w:r>
            <w:r w:rsidRPr="008A635D">
              <w:rPr>
                <w:rFonts w:hAnsi="Times New Roman" w:cs="Times New Roman"/>
                <w:color w:val="000000"/>
              </w:rPr>
              <w:t xml:space="preserve"> (</w:t>
            </w:r>
            <w:r w:rsidRPr="008A635D">
              <w:rPr>
                <w:rFonts w:hAnsi="Times New Roman" w:cs="Times New Roman"/>
                <w:color w:val="000000"/>
              </w:rPr>
              <w:t>англ</w:t>
            </w:r>
            <w:r>
              <w:rPr>
                <w:rFonts w:hAnsi="Times New Roman" w:cs="Times New Roman"/>
                <w:color w:val="000000"/>
              </w:rPr>
              <w:t>.</w:t>
            </w:r>
            <w:r w:rsidRPr="008A635D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046" w:type="dxa"/>
          </w:tcPr>
          <w:p w14:paraId="41F7CE1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5AAAA65E" w14:textId="77777777" w:rsidR="00491E5A" w:rsidRPr="00E54DDF" w:rsidRDefault="00491E5A" w:rsidP="00160EE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70" w:type="dxa"/>
          </w:tcPr>
          <w:p w14:paraId="5FBD45B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7B27F74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/204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47459C4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529E3798" w14:textId="77777777" w:rsidTr="00491E5A">
        <w:tc>
          <w:tcPr>
            <w:tcW w:w="2474" w:type="dxa"/>
            <w:vMerge w:val="restart"/>
          </w:tcPr>
          <w:p w14:paraId="0E9B5C4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792F0F9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</w:tcPr>
          <w:p w14:paraId="1D75F5D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5165E93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14:paraId="4DB1ADB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3462162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31F9AE3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6164425F" w14:textId="77777777" w:rsidTr="00491E5A">
        <w:tc>
          <w:tcPr>
            <w:tcW w:w="2474" w:type="dxa"/>
            <w:vMerge/>
          </w:tcPr>
          <w:p w14:paraId="1AC7AF7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79A33B9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</w:tcPr>
          <w:p w14:paraId="06334956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91" w:type="dxa"/>
          </w:tcPr>
          <w:p w14:paraId="7891246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</w:tcPr>
          <w:p w14:paraId="732EA48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5F6A23C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</w:tcPr>
          <w:p w14:paraId="05EC9D8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91E5A" w14:paraId="4821C73F" w14:textId="77777777" w:rsidTr="00491E5A">
        <w:tc>
          <w:tcPr>
            <w:tcW w:w="2474" w:type="dxa"/>
            <w:vMerge/>
          </w:tcPr>
          <w:p w14:paraId="5E5319C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5114E1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73ECF3C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645056E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14:paraId="7922DED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49CADE4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06BE286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28870935" w14:textId="77777777" w:rsidTr="00491E5A">
        <w:tc>
          <w:tcPr>
            <w:tcW w:w="2474" w:type="dxa"/>
            <w:vMerge w:val="restart"/>
          </w:tcPr>
          <w:p w14:paraId="52E59A1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4D548AB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794FF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46" w:type="dxa"/>
          </w:tcPr>
          <w:p w14:paraId="3F5B6B9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91" w:type="dxa"/>
          </w:tcPr>
          <w:p w14:paraId="313AA3F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</w:tcPr>
          <w:p w14:paraId="31B22CF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14:paraId="1B7352C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  <w:tc>
          <w:tcPr>
            <w:tcW w:w="1786" w:type="dxa"/>
            <w:vMerge w:val="restart"/>
          </w:tcPr>
          <w:p w14:paraId="323B505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91E5A" w14:paraId="17CD0D90" w14:textId="77777777" w:rsidTr="00491E5A">
        <w:tc>
          <w:tcPr>
            <w:tcW w:w="2474" w:type="dxa"/>
            <w:vMerge/>
          </w:tcPr>
          <w:p w14:paraId="5F78EEA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3D693412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1046" w:type="dxa"/>
          </w:tcPr>
          <w:p w14:paraId="07FF6C7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91" w:type="dxa"/>
          </w:tcPr>
          <w:p w14:paraId="6CF191A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14:paraId="0A6CE3B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0E68EB0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86" w:type="dxa"/>
            <w:vMerge/>
          </w:tcPr>
          <w:p w14:paraId="6A0D359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2057E8B8" w14:textId="77777777" w:rsidTr="00491E5A">
        <w:tc>
          <w:tcPr>
            <w:tcW w:w="2474" w:type="dxa"/>
            <w:vMerge/>
          </w:tcPr>
          <w:p w14:paraId="308E19E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6840BBB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Вероятность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1046" w:type="dxa"/>
          </w:tcPr>
          <w:p w14:paraId="22C2DED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91" w:type="dxa"/>
          </w:tcPr>
          <w:p w14:paraId="28EC0379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14:paraId="014E0E3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A8495A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3B6EAFB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30D3A290" w14:textId="77777777" w:rsidTr="00491E5A">
        <w:tc>
          <w:tcPr>
            <w:tcW w:w="2474" w:type="dxa"/>
            <w:vMerge/>
          </w:tcPr>
          <w:p w14:paraId="6787A5E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59F528B9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2D2820D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777FC31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70" w:type="dxa"/>
          </w:tcPr>
          <w:p w14:paraId="7B6B7EE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65EF429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/68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86" w:type="dxa"/>
          </w:tcPr>
          <w:p w14:paraId="26DABEB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72208584" w14:textId="77777777" w:rsidTr="00491E5A">
        <w:tc>
          <w:tcPr>
            <w:tcW w:w="2474" w:type="dxa"/>
            <w:vMerge w:val="restart"/>
          </w:tcPr>
          <w:p w14:paraId="4210429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04D81B6A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46" w:type="dxa"/>
          </w:tcPr>
          <w:p w14:paraId="71A0629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30F2ED5C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14:paraId="7288A66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7F63CDC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  <w:vMerge w:val="restart"/>
          </w:tcPr>
          <w:p w14:paraId="32DA0C8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 w:rsidRPr="00CB7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практическая работа</w:t>
            </w:r>
          </w:p>
        </w:tc>
      </w:tr>
      <w:tr w:rsidR="00491E5A" w14:paraId="298D1074" w14:textId="77777777" w:rsidTr="00491E5A">
        <w:tc>
          <w:tcPr>
            <w:tcW w:w="2474" w:type="dxa"/>
            <w:vMerge/>
          </w:tcPr>
          <w:p w14:paraId="64AF024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28F82CCD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46" w:type="dxa"/>
          </w:tcPr>
          <w:p w14:paraId="53DB6C5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23D93F52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14:paraId="605EF93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68B974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243893D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09C6008" w14:textId="77777777" w:rsidTr="00491E5A">
        <w:tc>
          <w:tcPr>
            <w:tcW w:w="2474" w:type="dxa"/>
            <w:vMerge/>
          </w:tcPr>
          <w:p w14:paraId="23BCE81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14:paraId="21208BCE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78A0225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32517E6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14:paraId="7B6A19F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3072101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  <w:vMerge/>
          </w:tcPr>
          <w:p w14:paraId="22DF03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5C022C85" w14:textId="77777777" w:rsidTr="00491E5A">
        <w:tc>
          <w:tcPr>
            <w:tcW w:w="2474" w:type="dxa"/>
          </w:tcPr>
          <w:p w14:paraId="6A1CF37D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F4E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945" w:type="dxa"/>
          </w:tcPr>
          <w:p w14:paraId="73B5E16B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  <w:tc>
          <w:tcPr>
            <w:tcW w:w="1046" w:type="dxa"/>
          </w:tcPr>
          <w:p w14:paraId="2395AC0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3FF445A8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14:paraId="192106B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230B554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04D4350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491E5A" w14:paraId="6565E5ED" w14:textId="77777777" w:rsidTr="00491E5A">
        <w:tc>
          <w:tcPr>
            <w:tcW w:w="2474" w:type="dxa"/>
          </w:tcPr>
          <w:p w14:paraId="5A72DD41" w14:textId="77777777" w:rsidR="00491E5A" w:rsidRPr="005F6AB1" w:rsidRDefault="00491E5A" w:rsidP="00160EE7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945" w:type="dxa"/>
          </w:tcPr>
          <w:p w14:paraId="039EF8E2" w14:textId="77777777" w:rsidR="00491E5A" w:rsidRPr="005F6AB1" w:rsidRDefault="00491E5A" w:rsidP="00160EE7">
            <w:pPr>
              <w:rPr>
                <w:rFonts w:hAnsi="Times New Roman" w:cs="Times New Roman"/>
                <w:color w:val="000000"/>
                <w:sz w:val="24"/>
                <w:szCs w:val="28"/>
              </w:rPr>
            </w:pP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Физическая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F6AB1">
              <w:rPr>
                <w:rFonts w:hAnsi="Times New Roman" w:cs="Times New Roman"/>
                <w:color w:val="000000"/>
                <w:sz w:val="24"/>
                <w:szCs w:val="28"/>
              </w:rPr>
              <w:t>культура</w:t>
            </w:r>
          </w:p>
        </w:tc>
        <w:tc>
          <w:tcPr>
            <w:tcW w:w="1046" w:type="dxa"/>
          </w:tcPr>
          <w:p w14:paraId="04BEA9A8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91" w:type="dxa"/>
          </w:tcPr>
          <w:p w14:paraId="217F444F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14:paraId="2A6C5FF8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14:paraId="1AAA7BB2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86" w:type="dxa"/>
          </w:tcPr>
          <w:p w14:paraId="195823E6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 w:rsidRPr="0004097E">
              <w:rPr>
                <w:rFonts w:ascii="Times New Roman" w:hAnsi="Times New Roman" w:cs="Times New Roman"/>
                <w:sz w:val="24"/>
              </w:rPr>
              <w:t>Сдача</w:t>
            </w:r>
            <w:r w:rsidRPr="0004097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4097E">
              <w:rPr>
                <w:rFonts w:ascii="Times New Roman" w:hAnsi="Times New Roman" w:cs="Times New Roman"/>
                <w:sz w:val="24"/>
              </w:rPr>
              <w:t>нормативов, тест</w:t>
            </w:r>
          </w:p>
        </w:tc>
      </w:tr>
      <w:tr w:rsidR="00491E5A" w14:paraId="297E38D1" w14:textId="77777777" w:rsidTr="00491E5A">
        <w:tc>
          <w:tcPr>
            <w:tcW w:w="2474" w:type="dxa"/>
          </w:tcPr>
          <w:p w14:paraId="113297DB" w14:textId="77777777" w:rsidR="00491E5A" w:rsidRPr="00B870E9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CF86F78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30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46" w:type="dxa"/>
          </w:tcPr>
          <w:p w14:paraId="41D9304D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441ECE6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14:paraId="6CE1AD8B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14:paraId="28CBA30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86" w:type="dxa"/>
          </w:tcPr>
          <w:p w14:paraId="273B5024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 защита</w:t>
            </w:r>
          </w:p>
        </w:tc>
      </w:tr>
      <w:tr w:rsidR="00491E5A" w14:paraId="5516E75E" w14:textId="77777777" w:rsidTr="00491E5A">
        <w:tc>
          <w:tcPr>
            <w:tcW w:w="4419" w:type="dxa"/>
            <w:gridSpan w:val="2"/>
          </w:tcPr>
          <w:p w14:paraId="6A566531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8C2E1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46" w:type="dxa"/>
          </w:tcPr>
          <w:p w14:paraId="0F74FCA5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160CF260" w14:textId="77777777" w:rsidR="00491E5A" w:rsidRPr="008C2E15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C2E1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70" w:type="dxa"/>
          </w:tcPr>
          <w:p w14:paraId="09BB1BB4" w14:textId="77777777" w:rsidR="00491E5A" w:rsidRPr="008C2E15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8C2E1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8" w:type="dxa"/>
          </w:tcPr>
          <w:p w14:paraId="6A227F29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48753FA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399B0EC1" w14:textId="77777777" w:rsidTr="00491E5A">
        <w:tc>
          <w:tcPr>
            <w:tcW w:w="4419" w:type="dxa"/>
            <w:gridSpan w:val="2"/>
          </w:tcPr>
          <w:p w14:paraId="6AB6DFDB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ascii="Times New Roman" w:hAnsi="Times New Roman" w:cs="Times New Roman"/>
                <w:color w:val="000000"/>
              </w:rPr>
              <w:t>Д</w:t>
            </w:r>
            <w:r w:rsidRPr="00102130">
              <w:rPr>
                <w:rFonts w:ascii="Times New Roman" w:hAnsi="Times New Roman" w:cs="Times New Roman"/>
              </w:rPr>
              <w:t>ополнительные учебные предметы, курсы по выбору обучающихся</w:t>
            </w:r>
          </w:p>
        </w:tc>
        <w:tc>
          <w:tcPr>
            <w:tcW w:w="1046" w:type="dxa"/>
          </w:tcPr>
          <w:p w14:paraId="04B6C52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72B72969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0" w:type="dxa"/>
          </w:tcPr>
          <w:p w14:paraId="77BC87B8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8" w:type="dxa"/>
          </w:tcPr>
          <w:p w14:paraId="16AF9150" w14:textId="77777777" w:rsidR="00491E5A" w:rsidRPr="00C44FC0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C44FC0">
              <w:rPr>
                <w:rFonts w:ascii="Times New Roman" w:hAnsi="Times New Roman" w:cs="Times New Roman"/>
                <w:b/>
              </w:rPr>
              <w:t>63/2142</w:t>
            </w:r>
          </w:p>
        </w:tc>
        <w:tc>
          <w:tcPr>
            <w:tcW w:w="1786" w:type="dxa"/>
          </w:tcPr>
          <w:p w14:paraId="68665A17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498F2EE" w14:textId="77777777" w:rsidTr="00491E5A">
        <w:tc>
          <w:tcPr>
            <w:tcW w:w="2474" w:type="dxa"/>
          </w:tcPr>
          <w:p w14:paraId="0C91D942" w14:textId="77777777" w:rsidR="00491E5A" w:rsidRPr="00102130" w:rsidRDefault="00491E5A" w:rsidP="00160EE7">
            <w:pPr>
              <w:rPr>
                <w:rFonts w:ascii="Times New Roman" w:hAnsi="Times New Roman" w:cs="Times New Roman"/>
                <w:color w:val="000000"/>
              </w:rPr>
            </w:pPr>
            <w:r w:rsidRPr="00102130">
              <w:rPr>
                <w:rFonts w:hAnsi="Times New Roman" w:cs="Times New Roman"/>
                <w:color w:val="000000"/>
                <w:szCs w:val="24"/>
              </w:rPr>
              <w:t>Физическая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>культура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>основы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>безопасности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>жизнедеятельности</w:t>
            </w:r>
          </w:p>
        </w:tc>
        <w:tc>
          <w:tcPr>
            <w:tcW w:w="1945" w:type="dxa"/>
          </w:tcPr>
          <w:p w14:paraId="524875F8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Строевая подготовка/ 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>Физическая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102130">
              <w:rPr>
                <w:rFonts w:hAnsi="Times New Roman" w:cs="Times New Roman"/>
                <w:color w:val="000000"/>
                <w:szCs w:val="24"/>
              </w:rPr>
              <w:t>культура</w:t>
            </w:r>
          </w:p>
        </w:tc>
        <w:tc>
          <w:tcPr>
            <w:tcW w:w="1046" w:type="dxa"/>
          </w:tcPr>
          <w:p w14:paraId="40E27F6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4C3DE011" w14:textId="77777777" w:rsidR="00491E5A" w:rsidRPr="00FC57E3" w:rsidRDefault="00491E5A" w:rsidP="00160EE7">
            <w:pPr>
              <w:rPr>
                <w:rFonts w:ascii="Times New Roman" w:hAnsi="Times New Roman" w:cs="Times New Roman"/>
                <w:bCs/>
              </w:rPr>
            </w:pPr>
            <w:r w:rsidRPr="00FC57E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570" w:type="dxa"/>
          </w:tcPr>
          <w:p w14:paraId="7CC9C39D" w14:textId="77777777" w:rsidR="00491E5A" w:rsidRPr="00C75A03" w:rsidRDefault="00491E5A" w:rsidP="00160EE7">
            <w:pPr>
              <w:rPr>
                <w:rFonts w:ascii="Times New Roman" w:hAnsi="Times New Roman" w:cs="Times New Roman"/>
                <w:bCs/>
                <w:vertAlign w:val="superscript"/>
              </w:rPr>
            </w:pPr>
            <w:r w:rsidRPr="00FC57E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*</w:t>
            </w:r>
          </w:p>
        </w:tc>
        <w:tc>
          <w:tcPr>
            <w:tcW w:w="938" w:type="dxa"/>
          </w:tcPr>
          <w:p w14:paraId="63625D43" w14:textId="77777777" w:rsidR="00491E5A" w:rsidRPr="00C75A03" w:rsidRDefault="00491E5A" w:rsidP="00160EE7">
            <w:pPr>
              <w:rPr>
                <w:rFonts w:ascii="Times New Roman" w:hAnsi="Times New Roman" w:cs="Times New Roman"/>
              </w:rPr>
            </w:pPr>
            <w:r w:rsidRPr="00C75A03">
              <w:rPr>
                <w:rFonts w:ascii="Times New Roman" w:hAnsi="Times New Roman" w:cs="Times New Roman"/>
              </w:rPr>
              <w:t>2*/68*</w:t>
            </w:r>
          </w:p>
        </w:tc>
        <w:tc>
          <w:tcPr>
            <w:tcW w:w="1786" w:type="dxa"/>
          </w:tcPr>
          <w:p w14:paraId="4FA0BDA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58C3ECCD" w14:textId="77777777" w:rsidTr="00491E5A">
        <w:tc>
          <w:tcPr>
            <w:tcW w:w="2474" w:type="dxa"/>
          </w:tcPr>
          <w:p w14:paraId="5AAC7BF0" w14:textId="77777777" w:rsidR="00491E5A" w:rsidRPr="00102130" w:rsidRDefault="00491E5A" w:rsidP="00160EE7">
            <w:pPr>
              <w:rPr>
                <w:rFonts w:hAnsi="Times New Roman" w:cs="Times New Roman"/>
                <w:color w:val="000000"/>
                <w:szCs w:val="24"/>
              </w:rPr>
            </w:pP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45" w:type="dxa"/>
          </w:tcPr>
          <w:p w14:paraId="261B7A1C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46" w:type="dxa"/>
          </w:tcPr>
          <w:p w14:paraId="0728486F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2F6F9002" w14:textId="77777777" w:rsidR="00491E5A" w:rsidRPr="00FC57E3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0" w:type="dxa"/>
          </w:tcPr>
          <w:p w14:paraId="65F473B7" w14:textId="77777777" w:rsidR="00491E5A" w:rsidRPr="00FC57E3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8" w:type="dxa"/>
          </w:tcPr>
          <w:p w14:paraId="6E082F42" w14:textId="77777777" w:rsidR="00491E5A" w:rsidRPr="00C75A03" w:rsidRDefault="00491E5A" w:rsidP="00160EE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86" w:type="dxa"/>
          </w:tcPr>
          <w:p w14:paraId="4B09F9E0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7E53FF4" w14:textId="77777777" w:rsidTr="00491E5A">
        <w:tc>
          <w:tcPr>
            <w:tcW w:w="2474" w:type="dxa"/>
          </w:tcPr>
          <w:p w14:paraId="6F6059EC" w14:textId="77777777" w:rsidR="00491E5A" w:rsidRPr="008A635D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Математика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</w:t>
            </w:r>
            <w:r w:rsidRPr="008A635D">
              <w:rPr>
                <w:rFonts w:hAnsi="Times New Roman" w:cs="Times New Roman"/>
                <w:color w:val="000000"/>
              </w:rPr>
              <w:t xml:space="preserve"> </w:t>
            </w: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945" w:type="dxa"/>
          </w:tcPr>
          <w:p w14:paraId="5E66B0B0" w14:textId="77777777" w:rsidR="00491E5A" w:rsidRDefault="00491E5A" w:rsidP="00160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635D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1046" w:type="dxa"/>
          </w:tcPr>
          <w:p w14:paraId="249536D1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0B64B277" w14:textId="77777777" w:rsidR="00491E5A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0" w:type="dxa"/>
          </w:tcPr>
          <w:p w14:paraId="311F3E19" w14:textId="77777777" w:rsidR="00491E5A" w:rsidRDefault="00491E5A" w:rsidP="00160E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1*</w:t>
            </w:r>
          </w:p>
        </w:tc>
        <w:tc>
          <w:tcPr>
            <w:tcW w:w="938" w:type="dxa"/>
          </w:tcPr>
          <w:p w14:paraId="169E07C5" w14:textId="77777777" w:rsidR="00491E5A" w:rsidRDefault="00491E5A" w:rsidP="001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1*/34*</w:t>
            </w:r>
          </w:p>
        </w:tc>
        <w:tc>
          <w:tcPr>
            <w:tcW w:w="1786" w:type="dxa"/>
          </w:tcPr>
          <w:p w14:paraId="479CDD5E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  <w:tr w:rsidR="00491E5A" w14:paraId="64889EE1" w14:textId="77777777" w:rsidTr="00491E5A">
        <w:tc>
          <w:tcPr>
            <w:tcW w:w="4419" w:type="dxa"/>
            <w:gridSpan w:val="2"/>
          </w:tcPr>
          <w:p w14:paraId="60D3678E" w14:textId="77777777" w:rsidR="00491E5A" w:rsidRPr="00102130" w:rsidRDefault="00491E5A" w:rsidP="00160EE7">
            <w:pPr>
              <w:rPr>
                <w:rFonts w:ascii="Times New Roman" w:hAnsi="Times New Roman" w:cs="Times New Roman"/>
              </w:rPr>
            </w:pPr>
            <w:r w:rsidRPr="00102130">
              <w:rPr>
                <w:rFonts w:ascii="Times New Roman" w:hAnsi="Times New Roman" w:cs="Times New Roman"/>
              </w:rPr>
              <w:t xml:space="preserve">Максимально допустимая недельная нагрузка в соответствии с действующими санитарными правилами и нормами при </w:t>
            </w:r>
            <w:r>
              <w:rPr>
                <w:rFonts w:ascii="Times New Roman" w:hAnsi="Times New Roman" w:cs="Times New Roman"/>
              </w:rPr>
              <w:t>5</w:t>
            </w:r>
            <w:r w:rsidRPr="00102130">
              <w:rPr>
                <w:rFonts w:ascii="Times New Roman" w:hAnsi="Times New Roman" w:cs="Times New Roman"/>
              </w:rPr>
              <w:t>-дневной учебной неделе</w:t>
            </w:r>
          </w:p>
        </w:tc>
        <w:tc>
          <w:tcPr>
            <w:tcW w:w="1046" w:type="dxa"/>
          </w:tcPr>
          <w:p w14:paraId="29388C5A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14:paraId="796D2365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70" w:type="dxa"/>
          </w:tcPr>
          <w:p w14:paraId="6AF3DD90" w14:textId="77777777" w:rsidR="00491E5A" w:rsidRPr="00E62287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E6228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38" w:type="dxa"/>
          </w:tcPr>
          <w:p w14:paraId="2887D187" w14:textId="77777777" w:rsidR="00491E5A" w:rsidRPr="00C44FC0" w:rsidRDefault="00491E5A" w:rsidP="00160EE7">
            <w:pPr>
              <w:rPr>
                <w:rFonts w:ascii="Times New Roman" w:hAnsi="Times New Roman" w:cs="Times New Roman"/>
                <w:b/>
              </w:rPr>
            </w:pPr>
            <w:r w:rsidRPr="00C44FC0">
              <w:rPr>
                <w:rFonts w:ascii="Times New Roman" w:hAnsi="Times New Roman" w:cs="Times New Roman"/>
                <w:b/>
              </w:rPr>
              <w:t>68/2312</w:t>
            </w:r>
          </w:p>
        </w:tc>
        <w:tc>
          <w:tcPr>
            <w:tcW w:w="1786" w:type="dxa"/>
          </w:tcPr>
          <w:p w14:paraId="7D7DF763" w14:textId="77777777" w:rsidR="00491E5A" w:rsidRPr="00794FFF" w:rsidRDefault="00491E5A" w:rsidP="00160EE7">
            <w:pPr>
              <w:rPr>
                <w:rFonts w:ascii="Times New Roman" w:hAnsi="Times New Roman" w:cs="Times New Roman"/>
              </w:rPr>
            </w:pPr>
          </w:p>
        </w:tc>
      </w:tr>
    </w:tbl>
    <w:p w14:paraId="6843F8C6" w14:textId="77777777" w:rsidR="00491E5A" w:rsidRDefault="00491E5A" w:rsidP="00491E5A"/>
    <w:p w14:paraId="3E037211" w14:textId="77777777" w:rsidR="00C75A03" w:rsidRDefault="00C75A03" w:rsidP="00491E5A">
      <w:pPr>
        <w:pStyle w:val="a4"/>
        <w:jc w:val="center"/>
      </w:pPr>
    </w:p>
    <w:bookmarkEnd w:id="4"/>
    <w:sectPr w:rsidR="00C75A03" w:rsidSect="00415D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0C9F"/>
    <w:multiLevelType w:val="hybridMultilevel"/>
    <w:tmpl w:val="74648096"/>
    <w:lvl w:ilvl="0" w:tplc="57782CDA">
      <w:numFmt w:val="bullet"/>
      <w:lvlText w:val="-"/>
      <w:lvlJc w:val="left"/>
      <w:pPr>
        <w:ind w:left="108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87" w:hanging="32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94" w:hanging="32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01" w:hanging="32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08" w:hanging="32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15" w:hanging="32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22" w:hanging="32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29" w:hanging="32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36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2F503F7"/>
    <w:multiLevelType w:val="hybridMultilevel"/>
    <w:tmpl w:val="82B0FB40"/>
    <w:lvl w:ilvl="0" w:tplc="57782CDA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87E1126"/>
    <w:multiLevelType w:val="hybridMultilevel"/>
    <w:tmpl w:val="397245DC"/>
    <w:lvl w:ilvl="0" w:tplc="57782CDA">
      <w:numFmt w:val="bullet"/>
      <w:lvlText w:val="-"/>
      <w:lvlJc w:val="left"/>
      <w:pPr>
        <w:ind w:left="401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4D4A4">
      <w:numFmt w:val="bullet"/>
      <w:lvlText w:val="•"/>
      <w:lvlJc w:val="left"/>
      <w:pPr>
        <w:ind w:left="1476" w:hanging="169"/>
      </w:pPr>
      <w:rPr>
        <w:rFonts w:hint="default"/>
        <w:lang w:val="ru-RU" w:eastAsia="en-US" w:bidi="ar-SA"/>
      </w:rPr>
    </w:lvl>
    <w:lvl w:ilvl="2" w:tplc="4B5C9B76">
      <w:numFmt w:val="bullet"/>
      <w:lvlText w:val="•"/>
      <w:lvlJc w:val="left"/>
      <w:pPr>
        <w:ind w:left="2552" w:hanging="169"/>
      </w:pPr>
      <w:rPr>
        <w:rFonts w:hint="default"/>
        <w:lang w:val="ru-RU" w:eastAsia="en-US" w:bidi="ar-SA"/>
      </w:rPr>
    </w:lvl>
    <w:lvl w:ilvl="3" w:tplc="8EE80398">
      <w:numFmt w:val="bullet"/>
      <w:lvlText w:val="•"/>
      <w:lvlJc w:val="left"/>
      <w:pPr>
        <w:ind w:left="3629" w:hanging="169"/>
      </w:pPr>
      <w:rPr>
        <w:rFonts w:hint="default"/>
        <w:lang w:val="ru-RU" w:eastAsia="en-US" w:bidi="ar-SA"/>
      </w:rPr>
    </w:lvl>
    <w:lvl w:ilvl="4" w:tplc="5C187D96">
      <w:numFmt w:val="bullet"/>
      <w:lvlText w:val="•"/>
      <w:lvlJc w:val="left"/>
      <w:pPr>
        <w:ind w:left="4705" w:hanging="169"/>
      </w:pPr>
      <w:rPr>
        <w:rFonts w:hint="default"/>
        <w:lang w:val="ru-RU" w:eastAsia="en-US" w:bidi="ar-SA"/>
      </w:rPr>
    </w:lvl>
    <w:lvl w:ilvl="5" w:tplc="4AD67F4C">
      <w:numFmt w:val="bullet"/>
      <w:lvlText w:val="•"/>
      <w:lvlJc w:val="left"/>
      <w:pPr>
        <w:ind w:left="5782" w:hanging="169"/>
      </w:pPr>
      <w:rPr>
        <w:rFonts w:hint="default"/>
        <w:lang w:val="ru-RU" w:eastAsia="en-US" w:bidi="ar-SA"/>
      </w:rPr>
    </w:lvl>
    <w:lvl w:ilvl="6" w:tplc="259426B8">
      <w:numFmt w:val="bullet"/>
      <w:lvlText w:val="•"/>
      <w:lvlJc w:val="left"/>
      <w:pPr>
        <w:ind w:left="6858" w:hanging="169"/>
      </w:pPr>
      <w:rPr>
        <w:rFonts w:hint="default"/>
        <w:lang w:val="ru-RU" w:eastAsia="en-US" w:bidi="ar-SA"/>
      </w:rPr>
    </w:lvl>
    <w:lvl w:ilvl="7" w:tplc="EC340542">
      <w:numFmt w:val="bullet"/>
      <w:lvlText w:val="•"/>
      <w:lvlJc w:val="left"/>
      <w:pPr>
        <w:ind w:left="7934" w:hanging="169"/>
      </w:pPr>
      <w:rPr>
        <w:rFonts w:hint="default"/>
        <w:lang w:val="ru-RU" w:eastAsia="en-US" w:bidi="ar-SA"/>
      </w:rPr>
    </w:lvl>
    <w:lvl w:ilvl="8" w:tplc="04081DD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312E63E5"/>
    <w:multiLevelType w:val="hybridMultilevel"/>
    <w:tmpl w:val="4234336A"/>
    <w:lvl w:ilvl="0" w:tplc="57782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1C8E"/>
    <w:multiLevelType w:val="hybridMultilevel"/>
    <w:tmpl w:val="428AFA9C"/>
    <w:lvl w:ilvl="0" w:tplc="EA52D4AE">
      <w:numFmt w:val="bullet"/>
      <w:lvlText w:val=""/>
      <w:lvlJc w:val="left"/>
      <w:pPr>
        <w:ind w:left="1082" w:hanging="3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00DAE6">
      <w:numFmt w:val="bullet"/>
      <w:lvlText w:val="•"/>
      <w:lvlJc w:val="left"/>
      <w:pPr>
        <w:ind w:left="2087" w:hanging="324"/>
      </w:pPr>
      <w:rPr>
        <w:rFonts w:hint="default"/>
        <w:lang w:val="ru-RU" w:eastAsia="en-US" w:bidi="ar-SA"/>
      </w:rPr>
    </w:lvl>
    <w:lvl w:ilvl="2" w:tplc="23943422">
      <w:numFmt w:val="bullet"/>
      <w:lvlText w:val="•"/>
      <w:lvlJc w:val="left"/>
      <w:pPr>
        <w:ind w:left="3094" w:hanging="324"/>
      </w:pPr>
      <w:rPr>
        <w:rFonts w:hint="default"/>
        <w:lang w:val="ru-RU" w:eastAsia="en-US" w:bidi="ar-SA"/>
      </w:rPr>
    </w:lvl>
    <w:lvl w:ilvl="3" w:tplc="58285E2C">
      <w:numFmt w:val="bullet"/>
      <w:lvlText w:val="•"/>
      <w:lvlJc w:val="left"/>
      <w:pPr>
        <w:ind w:left="4101" w:hanging="324"/>
      </w:pPr>
      <w:rPr>
        <w:rFonts w:hint="default"/>
        <w:lang w:val="ru-RU" w:eastAsia="en-US" w:bidi="ar-SA"/>
      </w:rPr>
    </w:lvl>
    <w:lvl w:ilvl="4" w:tplc="51AEDA72">
      <w:numFmt w:val="bullet"/>
      <w:lvlText w:val="•"/>
      <w:lvlJc w:val="left"/>
      <w:pPr>
        <w:ind w:left="5108" w:hanging="324"/>
      </w:pPr>
      <w:rPr>
        <w:rFonts w:hint="default"/>
        <w:lang w:val="ru-RU" w:eastAsia="en-US" w:bidi="ar-SA"/>
      </w:rPr>
    </w:lvl>
    <w:lvl w:ilvl="5" w:tplc="F0AA5652">
      <w:numFmt w:val="bullet"/>
      <w:lvlText w:val="•"/>
      <w:lvlJc w:val="left"/>
      <w:pPr>
        <w:ind w:left="6115" w:hanging="324"/>
      </w:pPr>
      <w:rPr>
        <w:rFonts w:hint="default"/>
        <w:lang w:val="ru-RU" w:eastAsia="en-US" w:bidi="ar-SA"/>
      </w:rPr>
    </w:lvl>
    <w:lvl w:ilvl="6" w:tplc="DAE2C826">
      <w:numFmt w:val="bullet"/>
      <w:lvlText w:val="•"/>
      <w:lvlJc w:val="left"/>
      <w:pPr>
        <w:ind w:left="7122" w:hanging="324"/>
      </w:pPr>
      <w:rPr>
        <w:rFonts w:hint="default"/>
        <w:lang w:val="ru-RU" w:eastAsia="en-US" w:bidi="ar-SA"/>
      </w:rPr>
    </w:lvl>
    <w:lvl w:ilvl="7" w:tplc="DE3AFFF6">
      <w:numFmt w:val="bullet"/>
      <w:lvlText w:val="•"/>
      <w:lvlJc w:val="left"/>
      <w:pPr>
        <w:ind w:left="8129" w:hanging="324"/>
      </w:pPr>
      <w:rPr>
        <w:rFonts w:hint="default"/>
        <w:lang w:val="ru-RU" w:eastAsia="en-US" w:bidi="ar-SA"/>
      </w:rPr>
    </w:lvl>
    <w:lvl w:ilvl="8" w:tplc="4A563D8A">
      <w:numFmt w:val="bullet"/>
      <w:lvlText w:val="•"/>
      <w:lvlJc w:val="left"/>
      <w:pPr>
        <w:ind w:left="9136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4A5A1193"/>
    <w:multiLevelType w:val="hybridMultilevel"/>
    <w:tmpl w:val="B15E02D2"/>
    <w:lvl w:ilvl="0" w:tplc="6EFE699A">
      <w:numFmt w:val="bullet"/>
      <w:lvlText w:val="-"/>
      <w:lvlJc w:val="left"/>
      <w:pPr>
        <w:ind w:left="47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F462FE0">
      <w:numFmt w:val="bullet"/>
      <w:lvlText w:val="•"/>
      <w:lvlJc w:val="left"/>
      <w:pPr>
        <w:ind w:left="1538" w:hanging="163"/>
      </w:pPr>
      <w:rPr>
        <w:rFonts w:hint="default"/>
        <w:lang w:val="ru-RU" w:eastAsia="en-US" w:bidi="ar-SA"/>
      </w:rPr>
    </w:lvl>
    <w:lvl w:ilvl="2" w:tplc="0AB4E55A">
      <w:numFmt w:val="bullet"/>
      <w:lvlText w:val="•"/>
      <w:lvlJc w:val="left"/>
      <w:pPr>
        <w:ind w:left="2596" w:hanging="163"/>
      </w:pPr>
      <w:rPr>
        <w:rFonts w:hint="default"/>
        <w:lang w:val="ru-RU" w:eastAsia="en-US" w:bidi="ar-SA"/>
      </w:rPr>
    </w:lvl>
    <w:lvl w:ilvl="3" w:tplc="37F4DDB4">
      <w:numFmt w:val="bullet"/>
      <w:lvlText w:val="•"/>
      <w:lvlJc w:val="left"/>
      <w:pPr>
        <w:ind w:left="3654" w:hanging="163"/>
      </w:pPr>
      <w:rPr>
        <w:rFonts w:hint="default"/>
        <w:lang w:val="ru-RU" w:eastAsia="en-US" w:bidi="ar-SA"/>
      </w:rPr>
    </w:lvl>
    <w:lvl w:ilvl="4" w:tplc="038A4018">
      <w:numFmt w:val="bullet"/>
      <w:lvlText w:val="•"/>
      <w:lvlJc w:val="left"/>
      <w:pPr>
        <w:ind w:left="4712" w:hanging="163"/>
      </w:pPr>
      <w:rPr>
        <w:rFonts w:hint="default"/>
        <w:lang w:val="ru-RU" w:eastAsia="en-US" w:bidi="ar-SA"/>
      </w:rPr>
    </w:lvl>
    <w:lvl w:ilvl="5" w:tplc="68E48238">
      <w:numFmt w:val="bullet"/>
      <w:lvlText w:val="•"/>
      <w:lvlJc w:val="left"/>
      <w:pPr>
        <w:ind w:left="5770" w:hanging="163"/>
      </w:pPr>
      <w:rPr>
        <w:rFonts w:hint="default"/>
        <w:lang w:val="ru-RU" w:eastAsia="en-US" w:bidi="ar-SA"/>
      </w:rPr>
    </w:lvl>
    <w:lvl w:ilvl="6" w:tplc="13481AF4">
      <w:numFmt w:val="bullet"/>
      <w:lvlText w:val="•"/>
      <w:lvlJc w:val="left"/>
      <w:pPr>
        <w:ind w:left="6828" w:hanging="163"/>
      </w:pPr>
      <w:rPr>
        <w:rFonts w:hint="default"/>
        <w:lang w:val="ru-RU" w:eastAsia="en-US" w:bidi="ar-SA"/>
      </w:rPr>
    </w:lvl>
    <w:lvl w:ilvl="7" w:tplc="4D6CA06E">
      <w:numFmt w:val="bullet"/>
      <w:lvlText w:val="•"/>
      <w:lvlJc w:val="left"/>
      <w:pPr>
        <w:ind w:left="7886" w:hanging="163"/>
      </w:pPr>
      <w:rPr>
        <w:rFonts w:hint="default"/>
        <w:lang w:val="ru-RU" w:eastAsia="en-US" w:bidi="ar-SA"/>
      </w:rPr>
    </w:lvl>
    <w:lvl w:ilvl="8" w:tplc="2B8AD422">
      <w:numFmt w:val="bullet"/>
      <w:lvlText w:val="•"/>
      <w:lvlJc w:val="left"/>
      <w:pPr>
        <w:ind w:left="8944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4EAC637E"/>
    <w:multiLevelType w:val="hybridMultilevel"/>
    <w:tmpl w:val="599C32A6"/>
    <w:lvl w:ilvl="0" w:tplc="90F0BC52">
      <w:numFmt w:val="bullet"/>
      <w:lvlText w:val="-"/>
      <w:lvlJc w:val="left"/>
      <w:pPr>
        <w:ind w:left="401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BEC604">
      <w:numFmt w:val="bullet"/>
      <w:lvlText w:val="•"/>
      <w:lvlJc w:val="left"/>
      <w:pPr>
        <w:ind w:left="1476" w:hanging="157"/>
      </w:pPr>
      <w:rPr>
        <w:rFonts w:hint="default"/>
        <w:lang w:val="ru-RU" w:eastAsia="en-US" w:bidi="ar-SA"/>
      </w:rPr>
    </w:lvl>
    <w:lvl w:ilvl="2" w:tplc="2034F40E">
      <w:numFmt w:val="bullet"/>
      <w:lvlText w:val="•"/>
      <w:lvlJc w:val="left"/>
      <w:pPr>
        <w:ind w:left="2552" w:hanging="157"/>
      </w:pPr>
      <w:rPr>
        <w:rFonts w:hint="default"/>
        <w:lang w:val="ru-RU" w:eastAsia="en-US" w:bidi="ar-SA"/>
      </w:rPr>
    </w:lvl>
    <w:lvl w:ilvl="3" w:tplc="3E188658">
      <w:numFmt w:val="bullet"/>
      <w:lvlText w:val="•"/>
      <w:lvlJc w:val="left"/>
      <w:pPr>
        <w:ind w:left="3629" w:hanging="157"/>
      </w:pPr>
      <w:rPr>
        <w:rFonts w:hint="default"/>
        <w:lang w:val="ru-RU" w:eastAsia="en-US" w:bidi="ar-SA"/>
      </w:rPr>
    </w:lvl>
    <w:lvl w:ilvl="4" w:tplc="5000A0A6">
      <w:numFmt w:val="bullet"/>
      <w:lvlText w:val="•"/>
      <w:lvlJc w:val="left"/>
      <w:pPr>
        <w:ind w:left="4705" w:hanging="157"/>
      </w:pPr>
      <w:rPr>
        <w:rFonts w:hint="default"/>
        <w:lang w:val="ru-RU" w:eastAsia="en-US" w:bidi="ar-SA"/>
      </w:rPr>
    </w:lvl>
    <w:lvl w:ilvl="5" w:tplc="8A16FFBC">
      <w:numFmt w:val="bullet"/>
      <w:lvlText w:val="•"/>
      <w:lvlJc w:val="left"/>
      <w:pPr>
        <w:ind w:left="5782" w:hanging="157"/>
      </w:pPr>
      <w:rPr>
        <w:rFonts w:hint="default"/>
        <w:lang w:val="ru-RU" w:eastAsia="en-US" w:bidi="ar-SA"/>
      </w:rPr>
    </w:lvl>
    <w:lvl w:ilvl="6" w:tplc="8EC0E614">
      <w:numFmt w:val="bullet"/>
      <w:lvlText w:val="•"/>
      <w:lvlJc w:val="left"/>
      <w:pPr>
        <w:ind w:left="6858" w:hanging="157"/>
      </w:pPr>
      <w:rPr>
        <w:rFonts w:hint="default"/>
        <w:lang w:val="ru-RU" w:eastAsia="en-US" w:bidi="ar-SA"/>
      </w:rPr>
    </w:lvl>
    <w:lvl w:ilvl="7" w:tplc="194A998E">
      <w:numFmt w:val="bullet"/>
      <w:lvlText w:val="•"/>
      <w:lvlJc w:val="left"/>
      <w:pPr>
        <w:ind w:left="7934" w:hanging="157"/>
      </w:pPr>
      <w:rPr>
        <w:rFonts w:hint="default"/>
        <w:lang w:val="ru-RU" w:eastAsia="en-US" w:bidi="ar-SA"/>
      </w:rPr>
    </w:lvl>
    <w:lvl w:ilvl="8" w:tplc="8522C862">
      <w:numFmt w:val="bullet"/>
      <w:lvlText w:val="•"/>
      <w:lvlJc w:val="left"/>
      <w:pPr>
        <w:ind w:left="9011" w:hanging="157"/>
      </w:pPr>
      <w:rPr>
        <w:rFonts w:hint="default"/>
        <w:lang w:val="ru-RU" w:eastAsia="en-US" w:bidi="ar-SA"/>
      </w:rPr>
    </w:lvl>
  </w:abstractNum>
  <w:abstractNum w:abstractNumId="7" w15:restartNumberingAfterBreak="0">
    <w:nsid w:val="50336F89"/>
    <w:multiLevelType w:val="hybridMultilevel"/>
    <w:tmpl w:val="408CC434"/>
    <w:lvl w:ilvl="0" w:tplc="8190ED3C">
      <w:numFmt w:val="bullet"/>
      <w:lvlText w:val="-"/>
      <w:lvlJc w:val="left"/>
      <w:pPr>
        <w:ind w:left="40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508DFC">
      <w:numFmt w:val="bullet"/>
      <w:lvlText w:val="•"/>
      <w:lvlJc w:val="left"/>
      <w:pPr>
        <w:ind w:left="1476" w:hanging="145"/>
      </w:pPr>
      <w:rPr>
        <w:rFonts w:hint="default"/>
        <w:lang w:val="ru-RU" w:eastAsia="en-US" w:bidi="ar-SA"/>
      </w:rPr>
    </w:lvl>
    <w:lvl w:ilvl="2" w:tplc="9D1603B2">
      <w:numFmt w:val="bullet"/>
      <w:lvlText w:val="•"/>
      <w:lvlJc w:val="left"/>
      <w:pPr>
        <w:ind w:left="2552" w:hanging="145"/>
      </w:pPr>
      <w:rPr>
        <w:rFonts w:hint="default"/>
        <w:lang w:val="ru-RU" w:eastAsia="en-US" w:bidi="ar-SA"/>
      </w:rPr>
    </w:lvl>
    <w:lvl w:ilvl="3" w:tplc="25160254">
      <w:numFmt w:val="bullet"/>
      <w:lvlText w:val="•"/>
      <w:lvlJc w:val="left"/>
      <w:pPr>
        <w:ind w:left="3629" w:hanging="145"/>
      </w:pPr>
      <w:rPr>
        <w:rFonts w:hint="default"/>
        <w:lang w:val="ru-RU" w:eastAsia="en-US" w:bidi="ar-SA"/>
      </w:rPr>
    </w:lvl>
    <w:lvl w:ilvl="4" w:tplc="D368FBC4">
      <w:numFmt w:val="bullet"/>
      <w:lvlText w:val="•"/>
      <w:lvlJc w:val="left"/>
      <w:pPr>
        <w:ind w:left="4705" w:hanging="145"/>
      </w:pPr>
      <w:rPr>
        <w:rFonts w:hint="default"/>
        <w:lang w:val="ru-RU" w:eastAsia="en-US" w:bidi="ar-SA"/>
      </w:rPr>
    </w:lvl>
    <w:lvl w:ilvl="5" w:tplc="35820B0A">
      <w:numFmt w:val="bullet"/>
      <w:lvlText w:val="•"/>
      <w:lvlJc w:val="left"/>
      <w:pPr>
        <w:ind w:left="5782" w:hanging="145"/>
      </w:pPr>
      <w:rPr>
        <w:rFonts w:hint="default"/>
        <w:lang w:val="ru-RU" w:eastAsia="en-US" w:bidi="ar-SA"/>
      </w:rPr>
    </w:lvl>
    <w:lvl w:ilvl="6" w:tplc="EF0413FC">
      <w:numFmt w:val="bullet"/>
      <w:lvlText w:val="•"/>
      <w:lvlJc w:val="left"/>
      <w:pPr>
        <w:ind w:left="6858" w:hanging="145"/>
      </w:pPr>
      <w:rPr>
        <w:rFonts w:hint="default"/>
        <w:lang w:val="ru-RU" w:eastAsia="en-US" w:bidi="ar-SA"/>
      </w:rPr>
    </w:lvl>
    <w:lvl w:ilvl="7" w:tplc="F4AC21FA">
      <w:numFmt w:val="bullet"/>
      <w:lvlText w:val="•"/>
      <w:lvlJc w:val="left"/>
      <w:pPr>
        <w:ind w:left="7934" w:hanging="145"/>
      </w:pPr>
      <w:rPr>
        <w:rFonts w:hint="default"/>
        <w:lang w:val="ru-RU" w:eastAsia="en-US" w:bidi="ar-SA"/>
      </w:rPr>
    </w:lvl>
    <w:lvl w:ilvl="8" w:tplc="E19E2AA0">
      <w:numFmt w:val="bullet"/>
      <w:lvlText w:val="•"/>
      <w:lvlJc w:val="left"/>
      <w:pPr>
        <w:ind w:left="9011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B4B0A0E"/>
    <w:multiLevelType w:val="hybridMultilevel"/>
    <w:tmpl w:val="FACABBF8"/>
    <w:lvl w:ilvl="0" w:tplc="9BDE1F1A">
      <w:numFmt w:val="bullet"/>
      <w:lvlText w:val=""/>
      <w:lvlJc w:val="left"/>
      <w:pPr>
        <w:ind w:left="108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EEFB0">
      <w:numFmt w:val="bullet"/>
      <w:lvlText w:val="•"/>
      <w:lvlJc w:val="left"/>
      <w:pPr>
        <w:ind w:left="2087" w:hanging="336"/>
      </w:pPr>
      <w:rPr>
        <w:rFonts w:hint="default"/>
        <w:lang w:val="ru-RU" w:eastAsia="en-US" w:bidi="ar-SA"/>
      </w:rPr>
    </w:lvl>
    <w:lvl w:ilvl="2" w:tplc="B9C2EA92">
      <w:numFmt w:val="bullet"/>
      <w:lvlText w:val="•"/>
      <w:lvlJc w:val="left"/>
      <w:pPr>
        <w:ind w:left="3094" w:hanging="336"/>
      </w:pPr>
      <w:rPr>
        <w:rFonts w:hint="default"/>
        <w:lang w:val="ru-RU" w:eastAsia="en-US" w:bidi="ar-SA"/>
      </w:rPr>
    </w:lvl>
    <w:lvl w:ilvl="3" w:tplc="86AA8728">
      <w:numFmt w:val="bullet"/>
      <w:lvlText w:val="•"/>
      <w:lvlJc w:val="left"/>
      <w:pPr>
        <w:ind w:left="4101" w:hanging="336"/>
      </w:pPr>
      <w:rPr>
        <w:rFonts w:hint="default"/>
        <w:lang w:val="ru-RU" w:eastAsia="en-US" w:bidi="ar-SA"/>
      </w:rPr>
    </w:lvl>
    <w:lvl w:ilvl="4" w:tplc="A5B23042">
      <w:numFmt w:val="bullet"/>
      <w:lvlText w:val="•"/>
      <w:lvlJc w:val="left"/>
      <w:pPr>
        <w:ind w:left="5108" w:hanging="336"/>
      </w:pPr>
      <w:rPr>
        <w:rFonts w:hint="default"/>
        <w:lang w:val="ru-RU" w:eastAsia="en-US" w:bidi="ar-SA"/>
      </w:rPr>
    </w:lvl>
    <w:lvl w:ilvl="5" w:tplc="9D962258">
      <w:numFmt w:val="bullet"/>
      <w:lvlText w:val="•"/>
      <w:lvlJc w:val="left"/>
      <w:pPr>
        <w:ind w:left="6115" w:hanging="336"/>
      </w:pPr>
      <w:rPr>
        <w:rFonts w:hint="default"/>
        <w:lang w:val="ru-RU" w:eastAsia="en-US" w:bidi="ar-SA"/>
      </w:rPr>
    </w:lvl>
    <w:lvl w:ilvl="6" w:tplc="D8B4ED90">
      <w:numFmt w:val="bullet"/>
      <w:lvlText w:val="•"/>
      <w:lvlJc w:val="left"/>
      <w:pPr>
        <w:ind w:left="7122" w:hanging="336"/>
      </w:pPr>
      <w:rPr>
        <w:rFonts w:hint="default"/>
        <w:lang w:val="ru-RU" w:eastAsia="en-US" w:bidi="ar-SA"/>
      </w:rPr>
    </w:lvl>
    <w:lvl w:ilvl="7" w:tplc="5E069ABA">
      <w:numFmt w:val="bullet"/>
      <w:lvlText w:val="•"/>
      <w:lvlJc w:val="left"/>
      <w:pPr>
        <w:ind w:left="8129" w:hanging="336"/>
      </w:pPr>
      <w:rPr>
        <w:rFonts w:hint="default"/>
        <w:lang w:val="ru-RU" w:eastAsia="en-US" w:bidi="ar-SA"/>
      </w:rPr>
    </w:lvl>
    <w:lvl w:ilvl="8" w:tplc="5C4ADCC2">
      <w:numFmt w:val="bullet"/>
      <w:lvlText w:val="•"/>
      <w:lvlJc w:val="left"/>
      <w:pPr>
        <w:ind w:left="9136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61611578"/>
    <w:multiLevelType w:val="hybridMultilevel"/>
    <w:tmpl w:val="B792100E"/>
    <w:lvl w:ilvl="0" w:tplc="EA52D4AE">
      <w:numFmt w:val="bullet"/>
      <w:lvlText w:val=""/>
      <w:lvlJc w:val="left"/>
      <w:pPr>
        <w:ind w:left="1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B0208DF"/>
    <w:multiLevelType w:val="hybridMultilevel"/>
    <w:tmpl w:val="18527E54"/>
    <w:lvl w:ilvl="0" w:tplc="F14EE91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0AED62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4F5C0A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D94CC950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7E8C3CF0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1010A454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D8DAD5A4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773814B4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A2980AA8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FCB7C34"/>
    <w:multiLevelType w:val="hybridMultilevel"/>
    <w:tmpl w:val="5FA23A74"/>
    <w:lvl w:ilvl="0" w:tplc="D3002572">
      <w:numFmt w:val="bullet"/>
      <w:lvlText w:val="-"/>
      <w:lvlJc w:val="left"/>
      <w:pPr>
        <w:ind w:left="1082" w:hanging="2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9FE418A">
      <w:numFmt w:val="bullet"/>
      <w:lvlText w:val="•"/>
      <w:lvlJc w:val="left"/>
      <w:pPr>
        <w:ind w:left="2087" w:hanging="255"/>
      </w:pPr>
      <w:rPr>
        <w:rFonts w:hint="default"/>
        <w:lang w:val="ru-RU" w:eastAsia="en-US" w:bidi="ar-SA"/>
      </w:rPr>
    </w:lvl>
    <w:lvl w:ilvl="2" w:tplc="A9F4610A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3" w:tplc="4176E014">
      <w:numFmt w:val="bullet"/>
      <w:lvlText w:val="•"/>
      <w:lvlJc w:val="left"/>
      <w:pPr>
        <w:ind w:left="4101" w:hanging="255"/>
      </w:pPr>
      <w:rPr>
        <w:rFonts w:hint="default"/>
        <w:lang w:val="ru-RU" w:eastAsia="en-US" w:bidi="ar-SA"/>
      </w:rPr>
    </w:lvl>
    <w:lvl w:ilvl="4" w:tplc="D9B6CCCA">
      <w:numFmt w:val="bullet"/>
      <w:lvlText w:val="•"/>
      <w:lvlJc w:val="left"/>
      <w:pPr>
        <w:ind w:left="5108" w:hanging="255"/>
      </w:pPr>
      <w:rPr>
        <w:rFonts w:hint="default"/>
        <w:lang w:val="ru-RU" w:eastAsia="en-US" w:bidi="ar-SA"/>
      </w:rPr>
    </w:lvl>
    <w:lvl w:ilvl="5" w:tplc="D6DEB4FA">
      <w:numFmt w:val="bullet"/>
      <w:lvlText w:val="•"/>
      <w:lvlJc w:val="left"/>
      <w:pPr>
        <w:ind w:left="6115" w:hanging="255"/>
      </w:pPr>
      <w:rPr>
        <w:rFonts w:hint="default"/>
        <w:lang w:val="ru-RU" w:eastAsia="en-US" w:bidi="ar-SA"/>
      </w:rPr>
    </w:lvl>
    <w:lvl w:ilvl="6" w:tplc="4FB2D132">
      <w:numFmt w:val="bullet"/>
      <w:lvlText w:val="•"/>
      <w:lvlJc w:val="left"/>
      <w:pPr>
        <w:ind w:left="7122" w:hanging="255"/>
      </w:pPr>
      <w:rPr>
        <w:rFonts w:hint="default"/>
        <w:lang w:val="ru-RU" w:eastAsia="en-US" w:bidi="ar-SA"/>
      </w:rPr>
    </w:lvl>
    <w:lvl w:ilvl="7" w:tplc="0CF0BCA2">
      <w:numFmt w:val="bullet"/>
      <w:lvlText w:val="•"/>
      <w:lvlJc w:val="left"/>
      <w:pPr>
        <w:ind w:left="8129" w:hanging="255"/>
      </w:pPr>
      <w:rPr>
        <w:rFonts w:hint="default"/>
        <w:lang w:val="ru-RU" w:eastAsia="en-US" w:bidi="ar-SA"/>
      </w:rPr>
    </w:lvl>
    <w:lvl w:ilvl="8" w:tplc="18C46FEA">
      <w:numFmt w:val="bullet"/>
      <w:lvlText w:val="•"/>
      <w:lvlJc w:val="left"/>
      <w:pPr>
        <w:ind w:left="9136" w:hanging="255"/>
      </w:pPr>
      <w:rPr>
        <w:rFonts w:hint="default"/>
        <w:lang w:val="ru-RU" w:eastAsia="en-US" w:bidi="ar-SA"/>
      </w:rPr>
    </w:lvl>
  </w:abstractNum>
  <w:num w:numId="1" w16cid:durableId="1023089732">
    <w:abstractNumId w:val="2"/>
  </w:num>
  <w:num w:numId="2" w16cid:durableId="2021000844">
    <w:abstractNumId w:val="6"/>
  </w:num>
  <w:num w:numId="3" w16cid:durableId="243875738">
    <w:abstractNumId w:val="7"/>
  </w:num>
  <w:num w:numId="4" w16cid:durableId="2112554638">
    <w:abstractNumId w:val="8"/>
  </w:num>
  <w:num w:numId="5" w16cid:durableId="1031490414">
    <w:abstractNumId w:val="9"/>
  </w:num>
  <w:num w:numId="6" w16cid:durableId="1895502347">
    <w:abstractNumId w:val="4"/>
  </w:num>
  <w:num w:numId="7" w16cid:durableId="1481077699">
    <w:abstractNumId w:val="11"/>
  </w:num>
  <w:num w:numId="8" w16cid:durableId="1913812046">
    <w:abstractNumId w:val="5"/>
  </w:num>
  <w:num w:numId="9" w16cid:durableId="294605881">
    <w:abstractNumId w:val="10"/>
  </w:num>
  <w:num w:numId="10" w16cid:durableId="1003356763">
    <w:abstractNumId w:val="1"/>
  </w:num>
  <w:num w:numId="11" w16cid:durableId="955411737">
    <w:abstractNumId w:val="3"/>
  </w:num>
  <w:num w:numId="12" w16cid:durableId="180816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1"/>
    <w:rsid w:val="00031FC8"/>
    <w:rsid w:val="0004097E"/>
    <w:rsid w:val="0004516F"/>
    <w:rsid w:val="000538E7"/>
    <w:rsid w:val="000730F2"/>
    <w:rsid w:val="000753CC"/>
    <w:rsid w:val="00075AB1"/>
    <w:rsid w:val="00102130"/>
    <w:rsid w:val="00131060"/>
    <w:rsid w:val="00145A8B"/>
    <w:rsid w:val="00167F4C"/>
    <w:rsid w:val="00192D74"/>
    <w:rsid w:val="001A4678"/>
    <w:rsid w:val="001A7B8E"/>
    <w:rsid w:val="001F3A78"/>
    <w:rsid w:val="001F729F"/>
    <w:rsid w:val="00231CFA"/>
    <w:rsid w:val="00234A11"/>
    <w:rsid w:val="0023722C"/>
    <w:rsid w:val="0028738B"/>
    <w:rsid w:val="002B0357"/>
    <w:rsid w:val="002D1CED"/>
    <w:rsid w:val="0034218A"/>
    <w:rsid w:val="00392EC7"/>
    <w:rsid w:val="003A16DF"/>
    <w:rsid w:val="003B3B1F"/>
    <w:rsid w:val="003D20AB"/>
    <w:rsid w:val="003E20BF"/>
    <w:rsid w:val="003E57F2"/>
    <w:rsid w:val="003F2201"/>
    <w:rsid w:val="003F7ABB"/>
    <w:rsid w:val="0040492D"/>
    <w:rsid w:val="00414396"/>
    <w:rsid w:val="00415979"/>
    <w:rsid w:val="00415D68"/>
    <w:rsid w:val="00426CF2"/>
    <w:rsid w:val="00455C7F"/>
    <w:rsid w:val="00455EB4"/>
    <w:rsid w:val="00456409"/>
    <w:rsid w:val="00475F1E"/>
    <w:rsid w:val="00491E5A"/>
    <w:rsid w:val="00495914"/>
    <w:rsid w:val="00496700"/>
    <w:rsid w:val="004A44DE"/>
    <w:rsid w:val="004A7028"/>
    <w:rsid w:val="004B2A49"/>
    <w:rsid w:val="004E61CC"/>
    <w:rsid w:val="004F3871"/>
    <w:rsid w:val="00500543"/>
    <w:rsid w:val="00504B9A"/>
    <w:rsid w:val="00505F98"/>
    <w:rsid w:val="005305A6"/>
    <w:rsid w:val="00531225"/>
    <w:rsid w:val="00576A55"/>
    <w:rsid w:val="005C0EDF"/>
    <w:rsid w:val="005D3042"/>
    <w:rsid w:val="005E55E0"/>
    <w:rsid w:val="00655C22"/>
    <w:rsid w:val="006B2C61"/>
    <w:rsid w:val="006C4735"/>
    <w:rsid w:val="006F73F2"/>
    <w:rsid w:val="00710A5C"/>
    <w:rsid w:val="00712504"/>
    <w:rsid w:val="00714609"/>
    <w:rsid w:val="007234EA"/>
    <w:rsid w:val="00726E6D"/>
    <w:rsid w:val="0073123D"/>
    <w:rsid w:val="007358E9"/>
    <w:rsid w:val="007678F6"/>
    <w:rsid w:val="00793358"/>
    <w:rsid w:val="00794FFF"/>
    <w:rsid w:val="007B7E3C"/>
    <w:rsid w:val="007C1A0F"/>
    <w:rsid w:val="007C4F94"/>
    <w:rsid w:val="007C5F52"/>
    <w:rsid w:val="007E56C6"/>
    <w:rsid w:val="007F2873"/>
    <w:rsid w:val="007F5779"/>
    <w:rsid w:val="007F76C4"/>
    <w:rsid w:val="008005D1"/>
    <w:rsid w:val="0081626A"/>
    <w:rsid w:val="008343D0"/>
    <w:rsid w:val="008551DF"/>
    <w:rsid w:val="0086154B"/>
    <w:rsid w:val="00866826"/>
    <w:rsid w:val="008A635D"/>
    <w:rsid w:val="008C2E15"/>
    <w:rsid w:val="00905C3E"/>
    <w:rsid w:val="00931633"/>
    <w:rsid w:val="00934FE2"/>
    <w:rsid w:val="00950775"/>
    <w:rsid w:val="009509F1"/>
    <w:rsid w:val="009A56BE"/>
    <w:rsid w:val="009A65A8"/>
    <w:rsid w:val="009B32BF"/>
    <w:rsid w:val="009C44AF"/>
    <w:rsid w:val="009C7742"/>
    <w:rsid w:val="009D15A7"/>
    <w:rsid w:val="00A0533A"/>
    <w:rsid w:val="00A11B30"/>
    <w:rsid w:val="00A35087"/>
    <w:rsid w:val="00A50418"/>
    <w:rsid w:val="00AC1F2E"/>
    <w:rsid w:val="00AD24C8"/>
    <w:rsid w:val="00AD60FF"/>
    <w:rsid w:val="00AE1A27"/>
    <w:rsid w:val="00AF0712"/>
    <w:rsid w:val="00B30907"/>
    <w:rsid w:val="00B3769F"/>
    <w:rsid w:val="00B569CB"/>
    <w:rsid w:val="00B650C4"/>
    <w:rsid w:val="00B870E9"/>
    <w:rsid w:val="00B947B4"/>
    <w:rsid w:val="00BA4BB7"/>
    <w:rsid w:val="00BD3C5A"/>
    <w:rsid w:val="00BD7ECE"/>
    <w:rsid w:val="00BE33DC"/>
    <w:rsid w:val="00C062FD"/>
    <w:rsid w:val="00C44FC0"/>
    <w:rsid w:val="00C62B7D"/>
    <w:rsid w:val="00C63467"/>
    <w:rsid w:val="00C75A03"/>
    <w:rsid w:val="00C942EA"/>
    <w:rsid w:val="00CA7507"/>
    <w:rsid w:val="00CB1CEB"/>
    <w:rsid w:val="00CB75A4"/>
    <w:rsid w:val="00CE219A"/>
    <w:rsid w:val="00CF3071"/>
    <w:rsid w:val="00D12001"/>
    <w:rsid w:val="00D22946"/>
    <w:rsid w:val="00D43B6B"/>
    <w:rsid w:val="00D516AB"/>
    <w:rsid w:val="00D73404"/>
    <w:rsid w:val="00D84C50"/>
    <w:rsid w:val="00DD477E"/>
    <w:rsid w:val="00DD49E1"/>
    <w:rsid w:val="00DF195A"/>
    <w:rsid w:val="00E54DDF"/>
    <w:rsid w:val="00E62287"/>
    <w:rsid w:val="00E96FBE"/>
    <w:rsid w:val="00EF0C17"/>
    <w:rsid w:val="00F03314"/>
    <w:rsid w:val="00F076C5"/>
    <w:rsid w:val="00F1260C"/>
    <w:rsid w:val="00F37F03"/>
    <w:rsid w:val="00F4570B"/>
    <w:rsid w:val="00F568A2"/>
    <w:rsid w:val="00F62FC2"/>
    <w:rsid w:val="00F90419"/>
    <w:rsid w:val="00F90771"/>
    <w:rsid w:val="00F91116"/>
    <w:rsid w:val="00F944FC"/>
    <w:rsid w:val="00FC57E3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5A42"/>
  <w15:chartTrackingRefBased/>
  <w15:docId w15:val="{7DC194C6-47C2-4ABB-BFA6-5F27CD1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C22"/>
    <w:pPr>
      <w:widowControl w:val="0"/>
      <w:autoSpaceDE w:val="0"/>
      <w:autoSpaceDN w:val="0"/>
      <w:spacing w:after="0" w:line="240" w:lineRule="auto"/>
      <w:ind w:left="52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5D68"/>
    <w:pPr>
      <w:spacing w:after="0" w:line="240" w:lineRule="auto"/>
    </w:pPr>
  </w:style>
  <w:style w:type="character" w:customStyle="1" w:styleId="1256">
    <w:name w:val="Основной текст (12)56"/>
    <w:basedOn w:val="a0"/>
    <w:rsid w:val="00031FC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1">
    <w:name w:val="Основной шрифт абзаца1"/>
    <w:rsid w:val="00031FC8"/>
  </w:style>
  <w:style w:type="character" w:customStyle="1" w:styleId="10">
    <w:name w:val="Заголовок 1 Знак"/>
    <w:basedOn w:val="a0"/>
    <w:link w:val="1"/>
    <w:uiPriority w:val="9"/>
    <w:rsid w:val="00655C2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5C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55C22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655C2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655C22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655C2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andard">
    <w:name w:val="Standard"/>
    <w:rsid w:val="009A65A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45A9-ED0D-4A6D-911F-D9551676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33</Pages>
  <Words>9388</Words>
  <Characters>53516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sh58.ryazan@ryazangov.ru</dc:creator>
  <cp:keywords/>
  <dc:description/>
  <cp:lastModifiedBy>sh58.ryazan@ryazangov.ru</cp:lastModifiedBy>
  <cp:revision>57</cp:revision>
  <cp:lastPrinted>2023-09-12T11:48:00Z</cp:lastPrinted>
  <dcterms:created xsi:type="dcterms:W3CDTF">2023-05-05T10:44:00Z</dcterms:created>
  <dcterms:modified xsi:type="dcterms:W3CDTF">2024-06-13T09:02:00Z</dcterms:modified>
</cp:coreProperties>
</file>